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D8" w:rsidRDefault="002636E4">
      <w:pPr>
        <w:spacing w:after="0"/>
        <w:ind w:left="-754" w:right="-770"/>
      </w:pPr>
      <w:r>
        <w:rPr>
          <w:noProof/>
        </w:rPr>
        <mc:AlternateContent>
          <mc:Choice Requires="wpg">
            <w:drawing>
              <wp:inline distT="0" distB="0" distL="0" distR="0">
                <wp:extent cx="7810743" cy="10082784"/>
                <wp:effectExtent l="0" t="0" r="0" b="0"/>
                <wp:docPr id="12052" name="Group 12052"/>
                <wp:cNvGraphicFramePr/>
                <a:graphic xmlns:a="http://schemas.openxmlformats.org/drawingml/2006/main">
                  <a:graphicData uri="http://schemas.microsoft.com/office/word/2010/wordprocessingGroup">
                    <wpg:wgp>
                      <wpg:cNvGrpSpPr/>
                      <wpg:grpSpPr>
                        <a:xfrm>
                          <a:off x="0" y="0"/>
                          <a:ext cx="7810743" cy="10082784"/>
                          <a:chOff x="0" y="0"/>
                          <a:chExt cx="7810743" cy="10082784"/>
                        </a:xfrm>
                      </wpg:grpSpPr>
                      <wps:wsp>
                        <wps:cNvPr id="6" name="Rectangle 6"/>
                        <wps:cNvSpPr/>
                        <wps:spPr>
                          <a:xfrm>
                            <a:off x="838505" y="9645425"/>
                            <a:ext cx="60605" cy="221200"/>
                          </a:xfrm>
                          <a:prstGeom prst="rect">
                            <a:avLst/>
                          </a:prstGeom>
                          <a:ln>
                            <a:noFill/>
                          </a:ln>
                        </wps:spPr>
                        <wps:txbx>
                          <w:txbxContent>
                            <w:p w:rsidR="009A5FD8" w:rsidRDefault="002636E4">
                              <w:r>
                                <w:rPr>
                                  <w:rFonts w:ascii="Comic Sans MS" w:eastAsia="Comic Sans MS" w:hAnsi="Comic Sans MS" w:cs="Comic Sans MS"/>
                                  <w:sz w:val="24"/>
                                </w:rPr>
                                <w:t xml:space="preserve"> </w:t>
                              </w:r>
                            </w:p>
                          </w:txbxContent>
                        </wps:txbx>
                        <wps:bodyPr horzOverflow="overflow" vert="horz" lIns="0" tIns="0" rIns="0" bIns="0" rtlCol="0">
                          <a:noAutofit/>
                        </wps:bodyPr>
                      </wps:wsp>
                      <wps:wsp>
                        <wps:cNvPr id="7" name="Rectangle 7"/>
                        <wps:cNvSpPr/>
                        <wps:spPr>
                          <a:xfrm>
                            <a:off x="3470783" y="65786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8" name="Rectangle 8"/>
                        <wps:cNvSpPr/>
                        <wps:spPr>
                          <a:xfrm>
                            <a:off x="3470783" y="83312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9" name="Rectangle 9"/>
                        <wps:cNvSpPr/>
                        <wps:spPr>
                          <a:xfrm>
                            <a:off x="3470783" y="100838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10" name="Rectangle 10"/>
                        <wps:cNvSpPr/>
                        <wps:spPr>
                          <a:xfrm>
                            <a:off x="3470783" y="118364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11" name="Rectangle 11"/>
                        <wps:cNvSpPr/>
                        <wps:spPr>
                          <a:xfrm>
                            <a:off x="3470783" y="135890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12" name="Rectangle 12"/>
                        <wps:cNvSpPr/>
                        <wps:spPr>
                          <a:xfrm>
                            <a:off x="3470783" y="153416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13" name="Rectangle 13"/>
                        <wps:cNvSpPr/>
                        <wps:spPr>
                          <a:xfrm>
                            <a:off x="3470783" y="170942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14" name="Rectangle 14"/>
                        <wps:cNvSpPr/>
                        <wps:spPr>
                          <a:xfrm>
                            <a:off x="3470783" y="188468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15" name="Rectangle 15"/>
                        <wps:cNvSpPr/>
                        <wps:spPr>
                          <a:xfrm>
                            <a:off x="3470783" y="205994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16" name="Rectangle 16"/>
                        <wps:cNvSpPr/>
                        <wps:spPr>
                          <a:xfrm>
                            <a:off x="3470783" y="223520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17" name="Rectangle 17"/>
                        <wps:cNvSpPr/>
                        <wps:spPr>
                          <a:xfrm>
                            <a:off x="3470783" y="241046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18" name="Rectangle 18"/>
                        <wps:cNvSpPr/>
                        <wps:spPr>
                          <a:xfrm>
                            <a:off x="3470783" y="258572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19" name="Rectangle 19"/>
                        <wps:cNvSpPr/>
                        <wps:spPr>
                          <a:xfrm>
                            <a:off x="3470783" y="2760980"/>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20" name="Rectangle 20"/>
                        <wps:cNvSpPr/>
                        <wps:spPr>
                          <a:xfrm>
                            <a:off x="3470783" y="2936621"/>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21" name="Rectangle 21"/>
                        <wps:cNvSpPr/>
                        <wps:spPr>
                          <a:xfrm>
                            <a:off x="3470783" y="3111881"/>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22" name="Rectangle 22"/>
                        <wps:cNvSpPr/>
                        <wps:spPr>
                          <a:xfrm>
                            <a:off x="3470783" y="3287141"/>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23" name="Rectangle 23"/>
                        <wps:cNvSpPr/>
                        <wps:spPr>
                          <a:xfrm>
                            <a:off x="3470783" y="3462401"/>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24" name="Rectangle 24"/>
                        <wps:cNvSpPr/>
                        <wps:spPr>
                          <a:xfrm>
                            <a:off x="3470783" y="3637661"/>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25" name="Rectangle 25"/>
                        <wps:cNvSpPr/>
                        <wps:spPr>
                          <a:xfrm>
                            <a:off x="3470783" y="3812921"/>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26" name="Rectangle 26"/>
                        <wps:cNvSpPr/>
                        <wps:spPr>
                          <a:xfrm>
                            <a:off x="3470783" y="3988181"/>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27" name="Rectangle 27"/>
                        <wps:cNvSpPr/>
                        <wps:spPr>
                          <a:xfrm>
                            <a:off x="3470783" y="4163441"/>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28" name="Rectangle 28"/>
                        <wps:cNvSpPr/>
                        <wps:spPr>
                          <a:xfrm>
                            <a:off x="3470783" y="4338701"/>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29" name="Rectangle 29"/>
                        <wps:cNvSpPr/>
                        <wps:spPr>
                          <a:xfrm>
                            <a:off x="3470783" y="4513961"/>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30" name="Rectangle 30"/>
                        <wps:cNvSpPr/>
                        <wps:spPr>
                          <a:xfrm>
                            <a:off x="3470783" y="4689221"/>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31" name="Rectangle 31"/>
                        <wps:cNvSpPr/>
                        <wps:spPr>
                          <a:xfrm>
                            <a:off x="3470783" y="4864481"/>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32" name="Rectangle 32"/>
                        <wps:cNvSpPr/>
                        <wps:spPr>
                          <a:xfrm>
                            <a:off x="3470783" y="5039995"/>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33" name="Rectangle 33"/>
                        <wps:cNvSpPr/>
                        <wps:spPr>
                          <a:xfrm>
                            <a:off x="3470783" y="5215255"/>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34" name="Rectangle 34"/>
                        <wps:cNvSpPr/>
                        <wps:spPr>
                          <a:xfrm>
                            <a:off x="3470783" y="5390515"/>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35" name="Rectangle 35"/>
                        <wps:cNvSpPr/>
                        <wps:spPr>
                          <a:xfrm>
                            <a:off x="3470783" y="5565775"/>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36" name="Rectangle 36"/>
                        <wps:cNvSpPr/>
                        <wps:spPr>
                          <a:xfrm>
                            <a:off x="3470783" y="5741035"/>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37" name="Rectangle 37"/>
                        <wps:cNvSpPr/>
                        <wps:spPr>
                          <a:xfrm>
                            <a:off x="3470783" y="5916295"/>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38" name="Rectangle 38"/>
                        <wps:cNvSpPr/>
                        <wps:spPr>
                          <a:xfrm>
                            <a:off x="3470783" y="6091555"/>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39" name="Rectangle 39"/>
                        <wps:cNvSpPr/>
                        <wps:spPr>
                          <a:xfrm>
                            <a:off x="3470783" y="6266815"/>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40" name="Rectangle 40"/>
                        <wps:cNvSpPr/>
                        <wps:spPr>
                          <a:xfrm>
                            <a:off x="3470783" y="6442075"/>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41" name="Rectangle 41"/>
                        <wps:cNvSpPr/>
                        <wps:spPr>
                          <a:xfrm>
                            <a:off x="3470783" y="6617335"/>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42" name="Rectangle 42"/>
                        <wps:cNvSpPr/>
                        <wps:spPr>
                          <a:xfrm>
                            <a:off x="3470783" y="6792595"/>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43" name="Rectangle 43"/>
                        <wps:cNvSpPr/>
                        <wps:spPr>
                          <a:xfrm>
                            <a:off x="3470783" y="6967856"/>
                            <a:ext cx="56314" cy="226001"/>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44" name="Rectangle 44"/>
                        <wps:cNvSpPr/>
                        <wps:spPr>
                          <a:xfrm>
                            <a:off x="3470783" y="7143496"/>
                            <a:ext cx="56314" cy="226002"/>
                          </a:xfrm>
                          <a:prstGeom prst="rect">
                            <a:avLst/>
                          </a:prstGeom>
                          <a:ln>
                            <a:noFill/>
                          </a:ln>
                        </wps:spPr>
                        <wps:txbx>
                          <w:txbxContent>
                            <w:p w:rsidR="009A5FD8" w:rsidRDefault="002636E4">
                              <w:r>
                                <w:rPr>
                                  <w:rFonts w:ascii="Arial" w:eastAsia="Arial" w:hAnsi="Arial" w:cs="Arial"/>
                                  <w:b/>
                                  <w:sz w:val="24"/>
                                </w:rPr>
                                <w:t xml:space="preserve"> </w:t>
                              </w:r>
                            </w:p>
                          </w:txbxContent>
                        </wps:txbx>
                        <wps:bodyPr horzOverflow="overflow" vert="horz" lIns="0" tIns="0" rIns="0" bIns="0" rtlCol="0">
                          <a:noAutofit/>
                        </wps:bodyPr>
                      </wps:wsp>
                      <wps:wsp>
                        <wps:cNvPr id="45" name="Rectangle 45"/>
                        <wps:cNvSpPr/>
                        <wps:spPr>
                          <a:xfrm>
                            <a:off x="3470783" y="7329686"/>
                            <a:ext cx="105400" cy="466711"/>
                          </a:xfrm>
                          <a:prstGeom prst="rect">
                            <a:avLst/>
                          </a:prstGeom>
                          <a:ln>
                            <a:noFill/>
                          </a:ln>
                        </wps:spPr>
                        <wps:txbx>
                          <w:txbxContent>
                            <w:p w:rsidR="009A5FD8" w:rsidRDefault="002636E4">
                              <w:r>
                                <w:rPr>
                                  <w:rFonts w:ascii="Times New Roman" w:eastAsia="Times New Roman" w:hAnsi="Times New Roman" w:cs="Times New Roman"/>
                                  <w:b/>
                                  <w:color w:val="008000"/>
                                  <w:sz w:val="50"/>
                                </w:rPr>
                                <w:t xml:space="preserve"> </w:t>
                              </w:r>
                            </w:p>
                          </w:txbxContent>
                        </wps:txbx>
                        <wps:bodyPr horzOverflow="overflow" vert="horz" lIns="0" tIns="0" rIns="0" bIns="0" rtlCol="0">
                          <a:noAutofit/>
                        </wps:bodyPr>
                      </wps:wsp>
                      <wps:wsp>
                        <wps:cNvPr id="46" name="Rectangle 46"/>
                        <wps:cNvSpPr/>
                        <wps:spPr>
                          <a:xfrm>
                            <a:off x="3550031" y="7329686"/>
                            <a:ext cx="105400" cy="466711"/>
                          </a:xfrm>
                          <a:prstGeom prst="rect">
                            <a:avLst/>
                          </a:prstGeom>
                          <a:ln>
                            <a:noFill/>
                          </a:ln>
                        </wps:spPr>
                        <wps:txbx>
                          <w:txbxContent>
                            <w:p w:rsidR="009A5FD8" w:rsidRDefault="002636E4">
                              <w:r>
                                <w:rPr>
                                  <w:rFonts w:ascii="Times New Roman" w:eastAsia="Times New Roman" w:hAnsi="Times New Roman" w:cs="Times New Roman"/>
                                  <w:b/>
                                  <w:color w:val="008000"/>
                                  <w:sz w:val="50"/>
                                </w:rPr>
                                <w:t xml:space="preserve"> </w:t>
                              </w:r>
                            </w:p>
                          </w:txbxContent>
                        </wps:txbx>
                        <wps:bodyPr horzOverflow="overflow" vert="horz" lIns="0" tIns="0" rIns="0" bIns="0" rtlCol="0">
                          <a:noAutofit/>
                        </wps:bodyPr>
                      </wps:wsp>
                      <wps:wsp>
                        <wps:cNvPr id="47" name="Rectangle 47"/>
                        <wps:cNvSpPr/>
                        <wps:spPr>
                          <a:xfrm>
                            <a:off x="1278890" y="7693922"/>
                            <a:ext cx="5825238" cy="466711"/>
                          </a:xfrm>
                          <a:prstGeom prst="rect">
                            <a:avLst/>
                          </a:prstGeom>
                          <a:ln>
                            <a:noFill/>
                          </a:ln>
                        </wps:spPr>
                        <wps:txbx>
                          <w:txbxContent>
                            <w:p w:rsidR="009A5FD8" w:rsidRDefault="002636E4">
                              <w:r>
                                <w:rPr>
                                  <w:rFonts w:ascii="Times New Roman" w:eastAsia="Times New Roman" w:hAnsi="Times New Roman" w:cs="Times New Roman"/>
                                  <w:b/>
                                  <w:color w:val="008000"/>
                                  <w:sz w:val="50"/>
                                </w:rPr>
                                <w:t>St. Anne (Stanley) C of E School</w:t>
                              </w:r>
                            </w:p>
                          </w:txbxContent>
                        </wps:txbx>
                        <wps:bodyPr horzOverflow="overflow" vert="horz" lIns="0" tIns="0" rIns="0" bIns="0" rtlCol="0">
                          <a:noAutofit/>
                        </wps:bodyPr>
                      </wps:wsp>
                      <wps:wsp>
                        <wps:cNvPr id="48" name="Rectangle 48"/>
                        <wps:cNvSpPr/>
                        <wps:spPr>
                          <a:xfrm>
                            <a:off x="5662930" y="7693922"/>
                            <a:ext cx="105400" cy="466711"/>
                          </a:xfrm>
                          <a:prstGeom prst="rect">
                            <a:avLst/>
                          </a:prstGeom>
                          <a:ln>
                            <a:noFill/>
                          </a:ln>
                        </wps:spPr>
                        <wps:txbx>
                          <w:txbxContent>
                            <w:p w:rsidR="009A5FD8" w:rsidRDefault="002636E4">
                              <w:r>
                                <w:rPr>
                                  <w:rFonts w:ascii="Times New Roman" w:eastAsia="Times New Roman" w:hAnsi="Times New Roman" w:cs="Times New Roman"/>
                                  <w:b/>
                                  <w:color w:val="008000"/>
                                  <w:sz w:val="50"/>
                                </w:rPr>
                                <w:t xml:space="preserve"> </w:t>
                              </w:r>
                            </w:p>
                          </w:txbxContent>
                        </wps:txbx>
                        <wps:bodyPr horzOverflow="overflow" vert="horz" lIns="0" tIns="0" rIns="0" bIns="0" rtlCol="0">
                          <a:noAutofit/>
                        </wps:bodyPr>
                      </wps:wsp>
                      <wps:wsp>
                        <wps:cNvPr id="49" name="Rectangle 49"/>
                        <wps:cNvSpPr/>
                        <wps:spPr>
                          <a:xfrm>
                            <a:off x="853745" y="8064297"/>
                            <a:ext cx="6956998" cy="673140"/>
                          </a:xfrm>
                          <a:prstGeom prst="rect">
                            <a:avLst/>
                          </a:prstGeom>
                          <a:ln>
                            <a:noFill/>
                          </a:ln>
                        </wps:spPr>
                        <wps:txbx>
                          <w:txbxContent>
                            <w:p w:rsidR="009A5FD8" w:rsidRDefault="002636E4">
                              <w:r>
                                <w:rPr>
                                  <w:rFonts w:ascii="Times New Roman" w:eastAsia="Times New Roman" w:hAnsi="Times New Roman" w:cs="Times New Roman"/>
                                  <w:b/>
                                  <w:color w:val="008000"/>
                                  <w:sz w:val="72"/>
                                </w:rPr>
                                <w:t>Religious Education Policy</w:t>
                              </w:r>
                            </w:p>
                          </w:txbxContent>
                        </wps:txbx>
                        <wps:bodyPr horzOverflow="overflow" vert="horz" lIns="0" tIns="0" rIns="0" bIns="0" rtlCol="0">
                          <a:noAutofit/>
                        </wps:bodyPr>
                      </wps:wsp>
                      <wps:wsp>
                        <wps:cNvPr id="50" name="Rectangle 50"/>
                        <wps:cNvSpPr/>
                        <wps:spPr>
                          <a:xfrm>
                            <a:off x="6086602" y="8064297"/>
                            <a:ext cx="152019" cy="673140"/>
                          </a:xfrm>
                          <a:prstGeom prst="rect">
                            <a:avLst/>
                          </a:prstGeom>
                          <a:ln>
                            <a:noFill/>
                          </a:ln>
                        </wps:spPr>
                        <wps:txbx>
                          <w:txbxContent>
                            <w:p w:rsidR="009A5FD8" w:rsidRDefault="002636E4">
                              <w:r>
                                <w:rPr>
                                  <w:rFonts w:ascii="Times New Roman" w:eastAsia="Times New Roman" w:hAnsi="Times New Roman" w:cs="Times New Roman"/>
                                  <w:b/>
                                  <w:color w:val="008000"/>
                                  <w:sz w:val="72"/>
                                </w:rPr>
                                <w:t xml:space="preserve"> </w:t>
                              </w:r>
                            </w:p>
                          </w:txbxContent>
                        </wps:txbx>
                        <wps:bodyPr horzOverflow="overflow" vert="horz" lIns="0" tIns="0" rIns="0" bIns="0" rtlCol="0">
                          <a:noAutofit/>
                        </wps:bodyPr>
                      </wps:wsp>
                      <wps:wsp>
                        <wps:cNvPr id="51" name="Rectangle 51"/>
                        <wps:cNvSpPr/>
                        <wps:spPr>
                          <a:xfrm>
                            <a:off x="1431290" y="8576262"/>
                            <a:ext cx="5044388" cy="300582"/>
                          </a:xfrm>
                          <a:prstGeom prst="rect">
                            <a:avLst/>
                          </a:prstGeom>
                          <a:ln>
                            <a:noFill/>
                          </a:ln>
                        </wps:spPr>
                        <wps:txbx>
                          <w:txbxContent>
                            <w:p w:rsidR="009A5FD8" w:rsidRDefault="002636E4">
                              <w:r>
                                <w:rPr>
                                  <w:rFonts w:ascii="Arial" w:eastAsia="Arial" w:hAnsi="Arial" w:cs="Arial"/>
                                  <w:b/>
                                  <w:color w:val="008000"/>
                                  <w:sz w:val="32"/>
                                </w:rPr>
                                <w:t xml:space="preserve">A Baseline for Achieving Excellence in </w:t>
                              </w:r>
                            </w:p>
                          </w:txbxContent>
                        </wps:txbx>
                        <wps:bodyPr horzOverflow="overflow" vert="horz" lIns="0" tIns="0" rIns="0" bIns="0" rtlCol="0">
                          <a:noAutofit/>
                        </wps:bodyPr>
                      </wps:wsp>
                      <wps:wsp>
                        <wps:cNvPr id="52" name="Rectangle 52"/>
                        <wps:cNvSpPr/>
                        <wps:spPr>
                          <a:xfrm>
                            <a:off x="5227066" y="8576262"/>
                            <a:ext cx="374392" cy="300582"/>
                          </a:xfrm>
                          <a:prstGeom prst="rect">
                            <a:avLst/>
                          </a:prstGeom>
                          <a:ln>
                            <a:noFill/>
                          </a:ln>
                        </wps:spPr>
                        <wps:txbx>
                          <w:txbxContent>
                            <w:p w:rsidR="009A5FD8" w:rsidRDefault="002636E4">
                              <w:r>
                                <w:rPr>
                                  <w:rFonts w:ascii="Arial" w:eastAsia="Arial" w:hAnsi="Arial" w:cs="Arial"/>
                                  <w:b/>
                                  <w:color w:val="008000"/>
                                  <w:sz w:val="32"/>
                                </w:rPr>
                                <w:t>RE</w:t>
                              </w:r>
                            </w:p>
                          </w:txbxContent>
                        </wps:txbx>
                        <wps:bodyPr horzOverflow="overflow" vert="horz" lIns="0" tIns="0" rIns="0" bIns="0" rtlCol="0">
                          <a:noAutofit/>
                        </wps:bodyPr>
                      </wps:wsp>
                      <wps:wsp>
                        <wps:cNvPr id="53" name="Rectangle 53"/>
                        <wps:cNvSpPr/>
                        <wps:spPr>
                          <a:xfrm>
                            <a:off x="5510530" y="8488121"/>
                            <a:ext cx="101346" cy="448761"/>
                          </a:xfrm>
                          <a:prstGeom prst="rect">
                            <a:avLst/>
                          </a:prstGeom>
                          <a:ln>
                            <a:noFill/>
                          </a:ln>
                        </wps:spPr>
                        <wps:txbx>
                          <w:txbxContent>
                            <w:p w:rsidR="009A5FD8" w:rsidRDefault="002636E4">
                              <w:r>
                                <w:rPr>
                                  <w:rFonts w:ascii="Times New Roman" w:eastAsia="Times New Roman" w:hAnsi="Times New Roman" w:cs="Times New Roman"/>
                                  <w:b/>
                                  <w:color w:val="008000"/>
                                  <w:sz w:val="48"/>
                                </w:rPr>
                                <w:t xml:space="preserve"> </w:t>
                              </w:r>
                            </w:p>
                          </w:txbxContent>
                        </wps:txbx>
                        <wps:bodyPr horzOverflow="overflow" vert="horz" lIns="0" tIns="0" rIns="0" bIns="0" rtlCol="0">
                          <a:noAutofit/>
                        </wps:bodyPr>
                      </wps:wsp>
                      <wps:wsp>
                        <wps:cNvPr id="54" name="Rectangle 54"/>
                        <wps:cNvSpPr/>
                        <wps:spPr>
                          <a:xfrm>
                            <a:off x="3444875" y="8813795"/>
                            <a:ext cx="67395" cy="298426"/>
                          </a:xfrm>
                          <a:prstGeom prst="rect">
                            <a:avLst/>
                          </a:prstGeom>
                          <a:ln>
                            <a:noFill/>
                          </a:ln>
                        </wps:spPr>
                        <wps:txbx>
                          <w:txbxContent>
                            <w:p w:rsidR="009A5FD8" w:rsidRDefault="002636E4">
                              <w:r>
                                <w:rPr>
                                  <w:rFonts w:ascii="Times New Roman" w:eastAsia="Times New Roman" w:hAnsi="Times New Roman" w:cs="Times New Roman"/>
                                  <w:b/>
                                  <w:color w:val="008000"/>
                                  <w:sz w:val="32"/>
                                </w:rPr>
                                <w:t xml:space="preserve"> </w:t>
                              </w:r>
                            </w:p>
                          </w:txbxContent>
                        </wps:txbx>
                        <wps:bodyPr horzOverflow="overflow" vert="horz" lIns="0" tIns="0" rIns="0" bIns="0" rtlCol="0">
                          <a:noAutofit/>
                        </wps:bodyPr>
                      </wps:wsp>
                      <wps:wsp>
                        <wps:cNvPr id="55" name="Rectangle 55"/>
                        <wps:cNvSpPr/>
                        <wps:spPr>
                          <a:xfrm>
                            <a:off x="3495167" y="8813795"/>
                            <a:ext cx="67395" cy="298426"/>
                          </a:xfrm>
                          <a:prstGeom prst="rect">
                            <a:avLst/>
                          </a:prstGeom>
                          <a:ln>
                            <a:noFill/>
                          </a:ln>
                        </wps:spPr>
                        <wps:txbx>
                          <w:txbxContent>
                            <w:p w:rsidR="009A5FD8" w:rsidRDefault="002636E4">
                              <w:r>
                                <w:rPr>
                                  <w:rFonts w:ascii="Times New Roman" w:eastAsia="Times New Roman" w:hAnsi="Times New Roman" w:cs="Times New Roman"/>
                                  <w:b/>
                                  <w:color w:val="008000"/>
                                  <w:sz w:val="32"/>
                                </w:rPr>
                                <w:t xml:space="preserve"> </w:t>
                              </w:r>
                            </w:p>
                          </w:txbxContent>
                        </wps:txbx>
                        <wps:bodyPr horzOverflow="overflow" vert="horz" lIns="0" tIns="0" rIns="0" bIns="0" rtlCol="0">
                          <a:noAutofit/>
                        </wps:bodyPr>
                      </wps:wsp>
                      <wps:wsp>
                        <wps:cNvPr id="56" name="Rectangle 56"/>
                        <wps:cNvSpPr/>
                        <wps:spPr>
                          <a:xfrm>
                            <a:off x="2565779" y="9046689"/>
                            <a:ext cx="1631319" cy="383914"/>
                          </a:xfrm>
                          <a:prstGeom prst="rect">
                            <a:avLst/>
                          </a:prstGeom>
                          <a:ln>
                            <a:noFill/>
                          </a:ln>
                        </wps:spPr>
                        <wps:txbx>
                          <w:txbxContent>
                            <w:p w:rsidR="009A5FD8" w:rsidRDefault="00EB20D3">
                              <w:r>
                                <w:rPr>
                                  <w:rFonts w:ascii="Times New Roman" w:eastAsia="Times New Roman" w:hAnsi="Times New Roman" w:cs="Times New Roman"/>
                                  <w:b/>
                                  <w:color w:val="008000"/>
                                  <w:sz w:val="32"/>
                                </w:rPr>
                                <w:t>September 2020</w:t>
                              </w:r>
                            </w:p>
                          </w:txbxContent>
                        </wps:txbx>
                        <wps:bodyPr horzOverflow="overflow" vert="horz" lIns="0" tIns="0" rIns="0" bIns="0" rtlCol="0">
                          <a:noAutofit/>
                        </wps:bodyPr>
                      </wps:wsp>
                      <wps:wsp>
                        <wps:cNvPr id="57" name="Rectangle 57"/>
                        <wps:cNvSpPr/>
                        <wps:spPr>
                          <a:xfrm>
                            <a:off x="3908425" y="9046917"/>
                            <a:ext cx="67395" cy="298425"/>
                          </a:xfrm>
                          <a:prstGeom prst="rect">
                            <a:avLst/>
                          </a:prstGeom>
                          <a:ln>
                            <a:noFill/>
                          </a:ln>
                        </wps:spPr>
                        <wps:txbx>
                          <w:txbxContent>
                            <w:p w:rsidR="009A5FD8" w:rsidRDefault="002636E4">
                              <w:r>
                                <w:rPr>
                                  <w:rFonts w:ascii="Times New Roman" w:eastAsia="Times New Roman" w:hAnsi="Times New Roman" w:cs="Times New Roman"/>
                                  <w:b/>
                                  <w:color w:val="008000"/>
                                  <w:sz w:val="32"/>
                                </w:rPr>
                                <w:t xml:space="preserve"> </w:t>
                              </w:r>
                            </w:p>
                          </w:txbxContent>
                        </wps:txbx>
                        <wps:bodyPr horzOverflow="overflow" vert="horz" lIns="0" tIns="0" rIns="0" bIns="0" rtlCol="0">
                          <a:noAutofit/>
                        </wps:bodyPr>
                      </wps:wsp>
                      <pic:pic xmlns:pic="http://schemas.openxmlformats.org/drawingml/2006/picture">
                        <pic:nvPicPr>
                          <pic:cNvPr id="59" name="Picture 59"/>
                          <pic:cNvPicPr/>
                        </pic:nvPicPr>
                        <pic:blipFill>
                          <a:blip r:embed="rId5"/>
                          <a:stretch>
                            <a:fillRect/>
                          </a:stretch>
                        </pic:blipFill>
                        <pic:spPr>
                          <a:xfrm>
                            <a:off x="484632" y="637032"/>
                            <a:ext cx="5849112" cy="6804660"/>
                          </a:xfrm>
                          <a:prstGeom prst="rect">
                            <a:avLst/>
                          </a:prstGeom>
                        </pic:spPr>
                      </pic:pic>
                      <wps:wsp>
                        <wps:cNvPr id="16144" name="Shape 16144"/>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9900"/>
                          </a:fillRef>
                          <a:effectRef idx="0">
                            <a:scrgbClr r="0" g="0" b="0"/>
                          </a:effectRef>
                          <a:fontRef idx="none"/>
                        </wps:style>
                        <wps:bodyPr/>
                      </wps:wsp>
                      <wps:wsp>
                        <wps:cNvPr id="16145" name="Shape 16145"/>
                        <wps:cNvSpPr/>
                        <wps:spPr>
                          <a:xfrm>
                            <a:off x="76200" y="0"/>
                            <a:ext cx="6801612" cy="76200"/>
                          </a:xfrm>
                          <a:custGeom>
                            <a:avLst/>
                            <a:gdLst/>
                            <a:ahLst/>
                            <a:cxnLst/>
                            <a:rect l="0" t="0" r="0" b="0"/>
                            <a:pathLst>
                              <a:path w="6801612" h="76200">
                                <a:moveTo>
                                  <a:pt x="0" y="0"/>
                                </a:moveTo>
                                <a:lnTo>
                                  <a:pt x="6801612" y="0"/>
                                </a:lnTo>
                                <a:lnTo>
                                  <a:pt x="6801612" y="76200"/>
                                </a:lnTo>
                                <a:lnTo>
                                  <a:pt x="0" y="76200"/>
                                </a:lnTo>
                                <a:lnTo>
                                  <a:pt x="0" y="0"/>
                                </a:lnTo>
                              </a:path>
                            </a:pathLst>
                          </a:custGeom>
                          <a:ln w="0" cap="flat">
                            <a:miter lim="127000"/>
                          </a:ln>
                        </wps:spPr>
                        <wps:style>
                          <a:lnRef idx="0">
                            <a:srgbClr val="000000">
                              <a:alpha val="0"/>
                            </a:srgbClr>
                          </a:lnRef>
                          <a:fillRef idx="1">
                            <a:srgbClr val="009900"/>
                          </a:fillRef>
                          <a:effectRef idx="0">
                            <a:scrgbClr r="0" g="0" b="0"/>
                          </a:effectRef>
                          <a:fontRef idx="none"/>
                        </wps:style>
                        <wps:bodyPr/>
                      </wps:wsp>
                      <wps:wsp>
                        <wps:cNvPr id="16146" name="Shape 16146"/>
                        <wps:cNvSpPr/>
                        <wps:spPr>
                          <a:xfrm>
                            <a:off x="6877812"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9900"/>
                          </a:fillRef>
                          <a:effectRef idx="0">
                            <a:scrgbClr r="0" g="0" b="0"/>
                          </a:effectRef>
                          <a:fontRef idx="none"/>
                        </wps:style>
                        <wps:bodyPr/>
                      </wps:wsp>
                      <wps:wsp>
                        <wps:cNvPr id="16147" name="Shape 16147"/>
                        <wps:cNvSpPr/>
                        <wps:spPr>
                          <a:xfrm>
                            <a:off x="0" y="76200"/>
                            <a:ext cx="76200" cy="9930384"/>
                          </a:xfrm>
                          <a:custGeom>
                            <a:avLst/>
                            <a:gdLst/>
                            <a:ahLst/>
                            <a:cxnLst/>
                            <a:rect l="0" t="0" r="0" b="0"/>
                            <a:pathLst>
                              <a:path w="76200" h="9930384">
                                <a:moveTo>
                                  <a:pt x="0" y="0"/>
                                </a:moveTo>
                                <a:lnTo>
                                  <a:pt x="76200" y="0"/>
                                </a:lnTo>
                                <a:lnTo>
                                  <a:pt x="76200" y="9930384"/>
                                </a:lnTo>
                                <a:lnTo>
                                  <a:pt x="0" y="9930384"/>
                                </a:lnTo>
                                <a:lnTo>
                                  <a:pt x="0" y="0"/>
                                </a:lnTo>
                              </a:path>
                            </a:pathLst>
                          </a:custGeom>
                          <a:ln w="0" cap="flat">
                            <a:miter lim="127000"/>
                          </a:ln>
                        </wps:spPr>
                        <wps:style>
                          <a:lnRef idx="0">
                            <a:srgbClr val="000000">
                              <a:alpha val="0"/>
                            </a:srgbClr>
                          </a:lnRef>
                          <a:fillRef idx="1">
                            <a:srgbClr val="009900"/>
                          </a:fillRef>
                          <a:effectRef idx="0">
                            <a:scrgbClr r="0" g="0" b="0"/>
                          </a:effectRef>
                          <a:fontRef idx="none"/>
                        </wps:style>
                        <wps:bodyPr/>
                      </wps:wsp>
                      <wps:wsp>
                        <wps:cNvPr id="16148" name="Shape 16148"/>
                        <wps:cNvSpPr/>
                        <wps:spPr>
                          <a:xfrm>
                            <a:off x="6877812" y="76200"/>
                            <a:ext cx="76200" cy="9930384"/>
                          </a:xfrm>
                          <a:custGeom>
                            <a:avLst/>
                            <a:gdLst/>
                            <a:ahLst/>
                            <a:cxnLst/>
                            <a:rect l="0" t="0" r="0" b="0"/>
                            <a:pathLst>
                              <a:path w="76200" h="9930384">
                                <a:moveTo>
                                  <a:pt x="0" y="0"/>
                                </a:moveTo>
                                <a:lnTo>
                                  <a:pt x="76200" y="0"/>
                                </a:lnTo>
                                <a:lnTo>
                                  <a:pt x="76200" y="9930384"/>
                                </a:lnTo>
                                <a:lnTo>
                                  <a:pt x="0" y="9930384"/>
                                </a:lnTo>
                                <a:lnTo>
                                  <a:pt x="0" y="0"/>
                                </a:lnTo>
                              </a:path>
                            </a:pathLst>
                          </a:custGeom>
                          <a:ln w="0" cap="flat">
                            <a:miter lim="127000"/>
                          </a:ln>
                        </wps:spPr>
                        <wps:style>
                          <a:lnRef idx="0">
                            <a:srgbClr val="000000">
                              <a:alpha val="0"/>
                            </a:srgbClr>
                          </a:lnRef>
                          <a:fillRef idx="1">
                            <a:srgbClr val="009900"/>
                          </a:fillRef>
                          <a:effectRef idx="0">
                            <a:scrgbClr r="0" g="0" b="0"/>
                          </a:effectRef>
                          <a:fontRef idx="none"/>
                        </wps:style>
                        <wps:bodyPr/>
                      </wps:wsp>
                      <wps:wsp>
                        <wps:cNvPr id="16149" name="Shape 16149"/>
                        <wps:cNvSpPr/>
                        <wps:spPr>
                          <a:xfrm>
                            <a:off x="0" y="10006584"/>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9900"/>
                          </a:fillRef>
                          <a:effectRef idx="0">
                            <a:scrgbClr r="0" g="0" b="0"/>
                          </a:effectRef>
                          <a:fontRef idx="none"/>
                        </wps:style>
                        <wps:bodyPr/>
                      </wps:wsp>
                      <wps:wsp>
                        <wps:cNvPr id="16150" name="Shape 16150"/>
                        <wps:cNvSpPr/>
                        <wps:spPr>
                          <a:xfrm>
                            <a:off x="76200" y="10006584"/>
                            <a:ext cx="6801612" cy="76200"/>
                          </a:xfrm>
                          <a:custGeom>
                            <a:avLst/>
                            <a:gdLst/>
                            <a:ahLst/>
                            <a:cxnLst/>
                            <a:rect l="0" t="0" r="0" b="0"/>
                            <a:pathLst>
                              <a:path w="6801612" h="76200">
                                <a:moveTo>
                                  <a:pt x="0" y="0"/>
                                </a:moveTo>
                                <a:lnTo>
                                  <a:pt x="6801612" y="0"/>
                                </a:lnTo>
                                <a:lnTo>
                                  <a:pt x="6801612" y="76200"/>
                                </a:lnTo>
                                <a:lnTo>
                                  <a:pt x="0" y="76200"/>
                                </a:lnTo>
                                <a:lnTo>
                                  <a:pt x="0" y="0"/>
                                </a:lnTo>
                              </a:path>
                            </a:pathLst>
                          </a:custGeom>
                          <a:ln w="0" cap="flat">
                            <a:miter lim="127000"/>
                          </a:ln>
                        </wps:spPr>
                        <wps:style>
                          <a:lnRef idx="0">
                            <a:srgbClr val="000000">
                              <a:alpha val="0"/>
                            </a:srgbClr>
                          </a:lnRef>
                          <a:fillRef idx="1">
                            <a:srgbClr val="009900"/>
                          </a:fillRef>
                          <a:effectRef idx="0">
                            <a:scrgbClr r="0" g="0" b="0"/>
                          </a:effectRef>
                          <a:fontRef idx="none"/>
                        </wps:style>
                        <wps:bodyPr/>
                      </wps:wsp>
                      <wps:wsp>
                        <wps:cNvPr id="16151" name="Shape 16151"/>
                        <wps:cNvSpPr/>
                        <wps:spPr>
                          <a:xfrm>
                            <a:off x="6877812" y="10006584"/>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9900"/>
                          </a:fillRef>
                          <a:effectRef idx="0">
                            <a:scrgbClr r="0" g="0" b="0"/>
                          </a:effectRef>
                          <a:fontRef idx="none"/>
                        </wps:style>
                        <wps:bodyPr/>
                      </wps:wsp>
                    </wpg:wgp>
                  </a:graphicData>
                </a:graphic>
              </wp:inline>
            </w:drawing>
          </mc:Choice>
          <mc:Fallback>
            <w:pict>
              <v:group id="Group 12052" o:spid="_x0000_s1026" style="width:615pt;height:793.9pt;mso-position-horizontal-relative:char;mso-position-vertical-relative:line" coordsize="78107,1008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jlLI0QoAABWAAAAOAAAAZHJzL2Uyb0RvYy54bWzsXe2OozgW/b/SvgPK&#10;/+kCjI2Junq0mt5pjbTaac3MPgBFSAUtAQTUR+/T77WNr1OJewOZXoLaaakLAsbYPhzf44vxff/j&#10;6770nvO2K+rqfhW881deXmX1pqge71f/+uPnH/jK6/q02qRlXeX3qy95t/rxw1//8v6lWedhvavL&#10;Td56kEnVrV+a+9Wu75v13V2X7fJ92r2rm7yCk9u63ac9/Gwf7zZt+gK578u70PfZ3Uvdbpq2zvKu&#10;g6Mf1cnVB5n/dptn/a/bbZf3Xnm/grL18m8r/z6Iv3cf3qfrxzZtdkU2FCO9oBT7tKjgppjVx7RP&#10;vae2OMlqX2Rt3dXb/l1W7+/q7bbIclkHqE3gH9XmU1s/NbIuj+uXxwabCZr2qJ0uzjb75/Pn1is2&#10;gF3o03DlVekeYJJ39tQhaKKX5nENKT+1ze/N53Y48Kh+iVq/btu92EJ9vFfZuF+wcfPX3svgYMwD&#10;P47IysvgXOD7PIx5pNo/2wFIJxdmu7+fu/RO3/pOlBAL9NLAw9SZ9ur+XHv9vkubXMLQiVYY2ovp&#10;tvoNHrK0eixzj4nqiJtDKmyobt1Bm1laiRNOfbryoDkSFtEopKo1dIMxn4nTornCEKCQDyvWOF03&#10;bdd/yuu9J3buVy0UQz6C6fM/uh4KAkl1EnH3shJ/q/rnoizVWXEEGk4XUOz1rw+vQx0e6s0XqOqu&#10;bv/zKxB8W9Yv96t62FsJzsNNxdmVV/5SQRMLeumdVu886J22L3+qJQlVMf721NfbQpZT3FjdbSgP&#10;YKfa8f8OYnwKYjwJRBLFfszhqQaUGI05G7oUDSJlJIg0iMz3Q5H7DCAqSuuqOIElWBrVeRlCct0A&#10;owh5iCUnBCgnLk/Xi8BSPjiGKd85L5NTLJOLsRTGhvAlgUl0XZwgZgCW4ZiZcGywM5OpGQScsGhJ&#10;cEoZ4ww3g8ACZ3A5nITyRImbhXS1Uoe5AyeKfmM3A7Q209lJSRQsSgWhKnejswUtetLZor2ZDmfs&#10;J9GihBDqczfghMHDCZxob6bDyXnEFiWFUKK7AScM6E/gRHszGU5w2STJoqQQqnQ34LQ4gQK0N9Ph&#10;DAkd/DwLkUJGpruBp8UfFKDBmY5nFPjRorQQaHeX3HuBxScExy4deYaU03hRYsgIdTf4afELBWhy&#10;pvMzZn6yKDUUoFJ3Ak/g0okcUvwSw+/peCaEsVB2cUuxnyjV3cDT4hpSeFyEJwnA18cXhSdqdTfw&#10;tPiGwst9QyTkcRAtCk8U627gaXEOhWhyJve3JGJh5C8KTxTrbuBp8Q6FaHKm48lIzNii8ESx7gae&#10;FveQmhZymf3kQZgsSw+hWHcDT4t/KESTM52fCaihc3pI0neuGSZGrLuBp8U/FKLJmYwnvCgj0Tk9&#10;NC+e8m7OvPsMLf4hOHapfygihMfn9NC8eKJYd4OfFv9QiCZnOj9pQJJzemhePFGsO4EnsfiH4NjF&#10;/GQ8gam04vqv+4fmxRPFuht4WvxDRDb4Rfo24iyKlqWH3PIPEYt/CI5dyk/qkyRJZBMuhZ8o1t3g&#10;p8U/RNDkTLafNAxoSBeFJ4p1N/C0+IcImpzpeJLEp8Gi8ESx7gaeFv8QQZMzHU8Kn6zEi8ITxbob&#10;eFr8QwRNznQ8Y5hwop6HhdhPI9bdwNPiHyJocqbjmQQsXJQeMmLdDTwt/iGCJmcynjDbJKCL0kNG&#10;rLuBp8U/RNDkTMczZIwvSg8Zse4EnjD1+WT+kJoOfZE/AbwJoX9OD8nh7VzvV4xYdwNPi39IvR+5&#10;DE8WxGRZegjFuht4WvxD0eX+IRYnIT2nh+blJ4p1N/C0+IdgSY9L/X0sYTGnsgmXMl5Bse4Gnhb/&#10;UHS5fwgm95EoOYPnvPxEse4Gnhb/UIQmZ7K+jUmYMH6EZ+DTCD7XluvSRIzF6pOS2QQRqnU3ALU4&#10;iCK0OeMApdT3YdwuVqhZIKBGrrsBqMVDFKHRGQVoAAtnwYoJClCWEHilffRGm4c0BDfFlShqBLsb&#10;iFp8RBGanVGIUvhqJRFzHQRFbYhet881it0NQC1OogjNzihAOSUx2F2BJ/dZFCaS4UbjsoSyJBkY&#10;ymJYIkxOapnLiBrJ7gSg1OIlgmNTRi3M54zB4m1fRRRedPvwJaLscq8AKGp2NwC1uInotGlEMFKB&#10;ufGqy4WPelnIjo2oH0WEDxQlvk/5rAMXo9rdQNTiKILVSKdQlIZh7DPQy6LTtSEKXTJoJUXRKwCK&#10;qt0NQC2eIjrNU0QpyJ5BFfEIvnw4nrkZ+AF8gTbI3IjHaqbubEYUVbsbgFpcRRTNzihVBN86AEqD&#10;LOIBiY9duWA44ZBa8TbhkfpSZjY8UbO7gafFVaReTU941ZLQgMGAVvS4y8MTJbsbeFo8Rcq1PhrP&#10;UE4HAxELeCawcA3Mln/rWIDPlQKiVS7hJIGljcFEz8VQo9ndQNTiKqJodMb1uIkP3ajqcQWiiVrM&#10;6GAgetTjSl/xbHiiZL82nk2RreH/sMA+7J0sGH8+EAFc1T+1+WrIZD8qj33a/vup+QFiATRpXzwU&#10;ZdF/kXENYCV3Uajq+XORidXjxQ+AfFh7nqKLAk6Lu3pwBJioU4lrBDHF7zdZPJRFIxaAFx/AiP2h&#10;sBAQ4SiggKW+KljBxzp72udVr6IvtHkJ5a6rblc03cpr1/n+IYdgAu0vGwluuu76Nu+znbjhFm4s&#10;1hhVXQaekKU0BRNl/sqK+REsXig+OYD+Cb5U99XkJfMwUx4lAayIpAbhXPRgf8qtIgumiiJ3oWQz&#10;LUsfsABeww1TW2T4AU8dgqYb3Z2rwa1sAdNGMNLVL2/UrgJDB3DInlRMAQGXjiMAQS02KqIAHNvp&#10;vey10rsi8sD/jK8Bz7a4TmQqdj0IJDCUY6f3xLk9RBf4o5ap+qNoENAlmbNldZhqyAmeCQ22Pq+3&#10;jczNpDusuE6jtyqtdsWaoAv6vN4epnt7XyiqqKQ0i1hxOHjYtGUl2gDukqUQ82QLHJKRG/ZFD8FQ&#10;ymIvonHEPkZ8sARq6PovZS6aqqx+y7ew2r8MuyEOdO3jw09l6z2nItqC/KfCQpTNLh2ODlZ7SCqL&#10;KvMR1yuWDlkG8tKjLJNhuWao1JBYXJfLaCvHhcmG0qiQKxC4BCqtA6/A9XiRvHNd9Xh9BeFiZDHF&#10;8z7UVuwqUyGeWvFrvkgRgn8omQ0lp71cNc/gES1hTVa4wdB1HT6fsxMTS/INqIl5nSXnYcrD6mu6&#10;6e0h7camu9HTEXriCMjQE51uo+Qy4zFEKVIC44igA3NFMJ7D5252eg7l+AbkHHI6S02T7rDimpB6&#10;eyPmzW5aw2QJu4kDWUPMaePYIz1mlbMJvEEnKqIYCIsrElMXRPS6RrQeEkRbJHP2LY0M5XRKfV5v&#10;VW4mnb6nUvM6ld4e3nt8yrf3hja9yVohXwWs3Xcla3ECi6En+sIn2000EjeS3kgqhrCCL+lt7Dku&#10;4qdkIDTZ4OTRoTnBhqLHz5AUX3CMIqmyoRALzWfgKBNDaytDkb/XNaKqGHOa0MOKa8Opt4cGdGy6&#10;m/mUT9h37xUys8uQmeZF1ShmqidKeLXt7ETnyNVHn1iSbzD+xLzOjkAPU45l39h0N5Y6wlKcMmhY&#10;iq8fR7H00Dlk5+nA46uzdCjHN+DokNNZhpp0au/8MHRsuhs/r8tPGVgdYs/Ld0SPbdrsikwEtz/8&#10;Ld/FrPOw3tXlJm8//B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GpCkO3QAAAAcB&#10;AAAPAAAAZHJzL2Rvd25yZXYueG1sTI9BS8NAEIXvgv9hGcGb3aSlGmI2pRT1VARbQbxNk2kSmp0N&#10;2W2S/nunXvQyzOMNb76XrSbbqoF63zg2EM8iUMSFKxuuDHzuXx8SUD4gl9g6JgMX8rDKb28yTEs3&#10;8gcNu1ApCWGfooE6hC7V2hc1WfQz1xGLd3S9xSCyr3TZ4yjhttXzKHrUFhuWDzV2tKmpOO3O1sDb&#10;iON6Eb8M29Nxc/neL9+/tjEZc383rZ9BBZrC3zFc8QUdcmE6uDOXXrUGpEj4nVdvvohEH2RbJk8J&#10;6DzT//nzHwAAAP//AwBQSwMECgAAAAAAAAAhAK400EXa3AMA2twDABQAAABkcnMvbWVkaWEvaW1h&#10;Z2UxLmpwZ//Y/+AAEEpGSUYAAQEBAGAAYAAA/9sAQwADAgIDAgIDAwMDBAMDBAUIBQUEBAUKBwcG&#10;CAwKDAwLCgsLDQ4SEA0OEQ4LCxAWEBETFBUVFQwPFxgWFBgSFBUU/9sAQwEDBAQFBAUJBQUJFA0L&#10;DRQUFBQUFBQUFBQUFBQUFBQUFBQUFBQUFBQUFBQUFBQUFBQUFBQUFBQUFBQUFBQUFBQU/8AAEQgG&#10;ZgW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5jQdeubXWpfDmrNJLexR+baahJEEXUIRjLfL8okTcquBjJ+ZVVW2r09cd8TvAbeO9FgjtLl&#10;LDVrOUXFne7TujcDoGByoJ25Iz90HBIFc98JfjZb+PphpeoQrY60qF12sPKnAxnZk5DdTt54BOeu&#10;PIWLWHxCwtd25vgffuvVee6t1ue68C8XhXjMKr8n8RL7PaS8pWbdtnfpY9Sooor1zwgriPh740l8&#10;Sa34u02d3lk0nUWiRyiqoiLMqoMDkgxtyfUcmup1zWLfw/pF3qV2WFtaxmWTYMnaOuBXgn7Nnio3&#10;XizxHBemSbUdW23bTKqhSys5cnGMEmQYAGOvSvDxmMVHG4ahzW5nK/3afjsfS5fl7xGXYvE8t+RR&#10;t682v3Rvf5H0TRRRXuHz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8ePhjNdeX4r8PwyR6pakPcralI/kQO/n5GGMgOBwSSMY6V7ZRXBjsHTx1F0a&#10;nyfVPuj08tzCtlmIjiKPTddGuqZ5N8HvjVD4yhj0vWZEg11SFjZUwl0oXluOA2QcjgcjHoPWa+Uf&#10;jd4Bb4e+KbfVdMmW3tL+V57dLZTG1rIhUkLjgDLAqRjHIwMDPp3wc+N0HihLTQ9YaSPW8MEuX2+X&#10;cYOVHYh8E8Y525zk4r53Lc2nSrPLswdqkdE/5u3zfTv67/W5xkdOth45tlSvSkruP8ve3kmte3TT&#10;be+PWsro/wAMdUHneTPeGO1i+XO8swLL04+RX59vXFfLfgm9/s7xjod1gHyb2F8McDhxXtH7VGvY&#10;j0PRY5l5L3k0O3kY+SNs+nMo/D6V8+18lxHinLM/d/5dpL9f1PuuEcEo5O+b/l65P5fD+l/mfoBR&#10;XCaH8ZPDV94ZstT1DVrHT55kzJZ+eHkibJGCo+bt1xXNeMP2ktF0G5gh0e1/t8Om+SVJvJROcBQS&#10;pJPGTwByOT2/Sama4GlTVWdVWdvN6+S1/A/IaOSZlXqujToSum12Wm+rsvxPYKjnuIrVQ00qRKTg&#10;NIwUZ9Oa+W/Gn7RWu+JLcW+lxtoELKVkMM2+RumCH2qVxg9PWvO9U8Va1rlusGpavf6hArb1jurl&#10;5VDYIyAxPOCefc185ieK8NTbjQg5+ey/z/A+twfA+MrRUsTNQ8t3+Gn4n1h/wvTwN/0Hk/8AAeb/&#10;AOIqM/HrwIpI/t3/AMlJ/wD4ivj+ivn/APWzG/yQ+5//ACR9T/qLl3WpP74//In2Gvx28DMuRry4&#10;97aYf+yVv6D460HxNZvdabqcM8CSGJmbMfzAA4wwB6EV8O0VrT4uxSf7ynFryuv1ZjV4EwUo2pVp&#10;J+dn+CS/M+/ILiK6UtDKkqg4LRsGGfTipK+E9L8Va1odu0Gm6vf6fAzb2jtbl4lLYAyQpHOAOfYV&#10;6T4Q/aQ1zQYDBqsH9uxqiJEZJRFIoUEEltpLE8ZJ54969vDcV4Wo1GvFw891+Gv4HzeM4HxtGLlh&#10;pqp5bP8AHT8T6jorg/DHxu8JeJoWf+0k0qRSf3OqOkLEDHIO4r36ZzweK7yvsKGIo4mPPRmpLyPg&#10;sThMRg58mIg4vzQUUUV0HI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Fc28d5bywSjdFKhRwCRkEY&#10;PI5FS0Ut9GNNp3R5H42+AcOpQiXw3qNzpV2CAYZ7uR4GGG9dzBiSvOcYHSvKtY8XfE34Zw2Wmahd&#10;z6dEYybdWSCYMoPIDgNkjuCcjI9RXu/xG+L2k/Dhore5imvdQmiaSO3gKjGPulyT8qk8ZAPQ8cV8&#10;l+IPEmp+KtSa/wBWvJL66Ybd8h+6uSdqgcKMk8AAcmvzLPqmEwdS2Dk41evK7Jbb/ol8z9k4Yp47&#10;MKV8whGdDo5xvJvXZvp3b+XU1/EPxQ8TeKtPax1XU/tlqxBKNBEpyCDwQoI5A6GuYjkeGRXjdkde&#10;QynBH41S1DVLbS4t9zKqcEqueWx1A9/8ar6Rr0GtbjbxThF6yOgC544znrzXw9SrWrP2lWTk+7dz&#10;9Jo0aGGj7KjBRXZJJfcjqvFHi7VvGV/He6xd/bLmOIQrJ5aJhASQMKAOrHnrzWRRRWc6k6knObu3&#10;1ZtTpwowVOnFRitktEFFFUdQt7pleWyn8u42hQkpzGcHqRjg8nkegqC3oXqKw/8AhJBp80VrqUTQ&#10;TtwZh/qmwOSCcHH4VtRyLNGsiMGRgGVh0IPQ03FoSkpbDqKKKRQUUUUAFFRQ3EVx5nlSK/luUbae&#10;jDqD71LQAV2Wi/GHxh4f06KxsdZeK1izsR4IpCMksfmZSepPeuNorejXq4d81Gbi/Jtfkc1fDUMV&#10;FQxFNTS6NJ/mfTvw9/aK0zXfs9l4gC6ZqLnaLiND9mdi+FHUlDgjlvl4JyOBXsdfn/Xovwx+M2qe&#10;AZLeynZr3QBKWkteC8YOcmMnpyd23oSD03E193lfE8otUsdqv5v8119V9zPzHOuDIyTr5bo/5Hs/&#10;8L6ej080fXdFYvhHxZY+NtBg1bTvMFtKzKFmADqVYgggE46Z69CK2q/SKdSNWCnB3T1R+R1Kc6M5&#10;U6itJOzXmFFFFWZ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mPxf+MkPw/hWw05YbvXZNr+XKGMcMZz8zYxknGA&#10;uR1yeMA2PjF8VG+HOn26WMdrdapcH5Yp5P8AVpn75QEMQcMAcjn1xivkbWtdeaSW/wBVvpJ5n+9P&#10;dSlncgcDLHJOBx9K+Jz7PPql8Lhn+86vt/wfy9T9H4Z4b+vNY3GL90tl/M/Py/P0E1TVCz3N/fXB&#10;Z5GaWWaQ5ZmJJJPqSc1gWuqXuvt/osX2WwyUa4c/vGGOqDsffnr7YoSzn8SLa3F7G9nBGxb7G3Jc&#10;gjl89uOmO/XmtyOJIY1SNFjReAqjAH4V+WPTfVn7YlfRaIhs9PgsQ3lIA748yQ/ecjux7nk/nXee&#10;EfhdqXim3t7wyR2mnzFgJjh24yMhMj+IY5I9av8Aw7+Gdxrjw6nfZtbSGaORIZ7fcLleGPUj5SMD&#10;OCDk+le3WtrBY26QW0MdvCn3Y4lCqOc8AV7+X5Y6372uvd6ef/APjc4z5YX9xhGufq+36X+9dzjP&#10;+FO+H/7L+x4uM+b5v2ncvnfdxtztxt74x1rzLxd8NNT8NvNcRxG407zGEcisGcL/AA7gB6dwMcdq&#10;+habJGssbI6h0YYZWGQR6GvcxGWYetG0VyvyPlMHn2MwtTmnLnT3T/TsfJlFfQPiz4WaX4ihhFos&#10;WkTRE/PbW6BXBx94DGcY454ya8s8SfDDWtButsNtNqUDEhJbaIsSBjllGdvXv6V8piMtr4fW113X&#10;9XP0LA55g8akubll2f8AnscfJGs0bRuoZGBVlPQg9RWIvh1tJa4uNKlMc0nJhlwYjznAAxjHY810&#10;V1az2Nw8FzDJbzJ96OVSrL35BqKvNu46Hu2jNJmHpviZJZPsuoJ9ivQSCrZ2NjqQemOD3/E1Zv8A&#10;w/bX12l0Hktrlc/vrchWORjk4ParN7plrqCsJ4I5GKlQ7ICy/QkcVm22kalpa3LQaj9r3cpHdqzY&#10;xnAzuGM55OKq63WhNntJXFb+29PaNYxBqUKoA2f3UjHp1JI9DmkXxVb27CPUIpLCfkFWBdc56BgO&#10;eKb/AMJDew3vkz6PcLGPvSw7pB0zxheanOq6NqcKPPNaOOcJcFdy/gelO3dE3/lf3hqGh6dr6722&#10;s24ZmhYbuB0J59ajXRbvTYwbC/kk2R7Fhu/nTtjGMY6e/WoJtBg1ANLpWpNZruwy2jAxZxzwpHPT&#10;vUX/AAieo/8AQwXX5N/8XTXa4ne9+Used4l/54af+bf41c02XVmmIv4LZY8cNCxyPwOc1ox7hGoc&#10;hnx8xUYBP07U6s3LyNVG2twoooqSzX8K+KtR8G6xFqWmTeVcINpU52yLkEqwBGRkDj2r7C+HfjeD&#10;x94Zg1OFfLlGIriPskoUFgPbniviauq+HvxCvvAOuW95G1xc2MbO0unrctFFMWQqCwwRkZB5B+6K&#10;+nyTN5ZdV5Kj/dvfy8/8+58ZxJkMc2oe0or97Hbz/u/5N7H2tRWX4b8Tad4s0qPUNLuUubZ+DtYE&#10;o2AdrAfdbBHB55FalfscJxqRU4O6Z/P1SnOlJwmrNbphRRRVm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HDL5yFtjJhmXDjB4JGfocZHsRUlFFABRRRQAUU&#10;UUAFFFFABVLWNYsvD+m3GoajcpaWcC7pJZDwB6epJ6ADkkgCrtfP37Tfjgf6J4WtJemLq92N/wB+&#10;4zhvq5Vh/wA8yK8zMsbHL8LKu91t5vp/XY9nJ8ulmuNhhls932S3/wCB5njXxG+IVx4u1efXNWZI&#10;EVViRI1JWKMHhR1PViT7seg4rg9NtG8Qzf2lfK3kKx+yQMNoC8fOcHknH6fSuior8LqVp1ZyqTd5&#10;Pdn9L0sPTowjSpq0YqyQV7P8PvhP/Zcyajraq92jK8Fur5EZBzuYjgnPQA4+vaT4Z/DOPS47fV9T&#10;jLXzpujtZoxiA7shj1+bAU9tuT36elV9RluWKNq1da9F/n/Wh+f53nzm3hsI9Nm+/kvLz69NNzpw&#10;OBRRRX058EFFFFABRRRQBl654Y0zxJCkeo2q3CoSVOSpGfcGuL1z4I6XeANplxLp8mRlXPmx4wc4&#10;B5znHf8ACvSKK5K2EoV/4kE3+P3no4bMcXhLKjUaS6dPu2PnrWvhP4i0eMyC2W/jABLWTFyMnGNp&#10;AYn6A1yU0MlvM8UqNFLGxV0cEMpBwQR2NfWVMmhjuIXilRZYpFKujjKsCMEEdxXi1ckpyd6c2vXX&#10;/I+ow/FVaKtXpqXo7f5/ofJtVbzTbXUIxHcQrIgO4A8c/wCTX1FeeBPD19AYpNGs1QnOYYhE3/fS&#10;4P61gX/wX8O3kgeH7VYgLjy4JsqTzyd4Y5/HtXnzyXER1hJP8D2afFGDnpUjJfc1+f6Hzb/wiemr&#10;IJIomgkByrRuRtI6EDpmpX0i4VSYtUuhJ/D5mxlz7jbzXuP/AAoVP+g23/gL/wDZ1W1D4EXMcKmx&#10;1WKeXdytxGY124POQW5zjjFczy3GpXcPxX+Z3xzzLJOyqW+TX6HilrY6vFcRtNqUc0QPzR/ZwMj6&#10;g1r16J/wo3Xv+fvTv+/kn/xFZtx8IfE8MzollHOqnAkjnQK3uMkH8xXPLBYpaum/u/yO2nmuAloq&#10;y+b/AMzlLFrVbqM3iTSW3O9YHCv04wSCOuO1em6T8NfDHi3S5ZtD1a8Fwu0MtztPlE4OGUKCeMjI&#10;OMg4JxXNf8Km8U/9A0f+BEX/AMVU1p8MvGGn3CXFraPbzpnbJFdRqwyMHBDehNb4ejVpu1Wg5J+T&#10;v8mceMxOHrpSoYtQkv7yafqv6+ZuzfAe6WJjDq8Ly4+VXhKgn3IJx+Vcn4q+Her+EbdLi7EEtsxC&#10;+dBJkBjnC4IBzx6Yr2zwhfeIpoTBr+mrbyoo23UUiFZOx3KGOD34469OM7GraXBrWmXNhcruguEK&#10;NwCRnoRkEZBwQexAr3ZZXh61LmpRcX53/FM+ShxBjcLiFDESjON9bWenk0eB/Df4j6h8O9ZWe2bz&#10;LCZ0F5bFQfNQE9PRgCcHPXrkcV9f+G/ENl4q0S01Swk8y2uUDgEjch7q2CcMDwRnqK+KPFXh2fwv&#10;rdxp825ghzHIy7fMQ9GHt+PUEdq7X4JfE6XwRrqWN5NIdDvHxJCiBtkrbQJB0IxgA4zx2JAp5Hm0&#10;8vrfVMS/cbt/hf8Al3+86+JMjp5rh/r+DX7xK+n2lb8+33H1rRRRX6yfhg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ZviLX7Twv&#10;od7qt8xW1tYzI+3G5uwUZIGSSAOepFfDeqapda1qVzf3szXF3cSGWWRgBuYnJ4HA+g4FfSn7T98I&#10;fA1hbCfZJPfqTEGwZEWNyeO4DFPxxXzDX5VxXipVMTHDdIq/zf8AwP1P2/gfBQpYOeLfxTdvkv8A&#10;N7/LsFez/DH4ZtpTJq+rx4vOfItW/wCWQ6bm9WI6Dt9fuxfDP4ZpDDFq2rwSLdh3EdpMo2hcbcup&#10;HXqfyNep1yZZlvLavWWvRfqy89zznvhMK9NpP9F5d+4UUUV9QfABRRRQAVz+u/EDw54ZvRZ6rrNp&#10;YXRQSCKeTa205AP6H8q8M8b/ABI8R/FnxtN4Q8Ez/ZrCFmLX0MrL5uwMHcyJkCIkhR1BIQ5+bA6H&#10;S/2S/DlusZvtV1G8cLh/L2RKW9QMEge2TXnvEVKjaoRul1ex7awNHDxTxlTlbV+VK7+fY9p03UrX&#10;V7GG9sp0ubWZd8c0ZyrL6g1Zr55vvgL4i+GrS614I8QXFw8TLK+myoVMyICxUlD+8JYYCbRkNjPr&#10;3vwX+L3/AAtKxvkubEWOpWLL5yxkmNlbO1hnkHIYY56A55wNKeIbkqdWPLJ/iYVsHFU3Xw8+eC36&#10;NeqPSaKKK7DywooooAKKKRmCqSTgDkk0ALWDr/jzw94Wu0tdX1e10+4kTzFjnfaSuSM/TIP5V4V8&#10;RPjTrPjrxQ3g3wWQILmT7J9uhLGSRg/zOjoeI8KcsM/LuPTpr+Hf2TdHjsbOTWtTvJr3Zm4itSqR&#10;BiPuqSpOB0z3xnAzgec8TOpJxw8b26vY9yOApUIKeNny32SV3/wD3TT9Qt9UsYLy0mW4tZ0EkcsZ&#10;yrqehFWK8I1H4D6h8PIbnW/Auu6gt5b/AL9tMmG5btUYMIjs254DcEHdnHGc1b+Gfx01nXPGVv4S&#10;8S6D/Z+rSb8zLuiK7YvMAaJgTyATnd3HHetI4nlkoVo8rfzRjLAqcJVcLPnit+jXyf6HtlFFFdp5&#10;IUUUUAcb8TvB8fibQZLiNQNQs0MkLbtoZeCynjnIBx745AJr58r61ryb4xeCdyrrljCxf7lxDBDk&#10;YwzGZiPoASR6c18zm2B9ovrFPdb/AOZ93w7m3smsFW2ez7eXz/M9W/Z98YN4m8Cx2c5zd6SRak4+&#10;9Fj90eAAMDK9z8mT1r06vjb4L6+vh34jaXcS3S2lpJvhuHkfahRkPDH03BT9QK+ya+44exzxmCSn&#10;8UPd9ez/AK7HwfFeWrL8xbp/DU95eV3qvv19Ggooor6Y+N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CwUEk4A6mlrjvEWtG8mNvC3+jocEqfvn/Cu&#10;bEV44eHMzooUZV5cqOjuNbsrWTZJOA2M8At/IU611ezvN3lTqdvXcCvX61wFFeP/AGlUv8Kset/Z&#10;8LfE7nFftVTOR4di8iQIvnMJiV2MTsBUc7sjAJyMfMME84434WfDo6i0er6rbRS6eyk28UjHczhl&#10;w5UcFeGGD19MYNeoeIvDkHii60ptQYz2untJIlswyrM23Gf9kbfu9/pkHXr5bEYOOKx88XU2drL5&#10;I+2w+ayweVU8BQ+LW79W3p5vr/ViiiivSPngooooAKr39jFqVnLazGQRSrtbyZXifHsyEMPwNWKK&#10;ATad0cv4Q+GfhnwHcXE+h6UllPcKEkkMskrFQc4BdjgZ6gYzgZ6Cuorwj9sf9p2y/Zd+E82uRNZX&#10;fiq+f7NomlXjEi5lyPMdkUhjHGp3MQQMlF3Autfixeax48/aa+LOnw6jqd14p8Y+Ir6OxtDfXIA8&#10;yWU7IkLEJFGHkOEG1FB4AFd2FwPtI3j7sfQ5MXjnGd5tyl5v9T+h6s/S/D2laG0radplnp7S48w2&#10;tukRfGcZ2gZ6n86+DPhT8Wvjt+xdq2n6X+099sl+G2pLJa6f4omkGqy294G83Y88BeVgyvINswLE&#10;Rfu/ljYH9A6wr4eVCVpr0ZrQxCrQfI/VBRRRWBsFFFFABSOokRlYZVhg0tFAHH+F/hD4R8GaoNS0&#10;fRktb5UaNZmmllKg9cB2IB7ZHOCR0JrsKwPH3jzQ/hj4N1fxV4kv4tM0TSoGuLm5lYAADgKo/idm&#10;IVVHLMyqMkgV+C/7SX7RXiP9pT4lal4l1me4ttNaZjpmh/a5JrbTYtiJtjViQrMsSNIyhQ75baOA&#10;OrCYP2t1D3UvIwxmNlFqVRuUvNn9A9UP+Ef0v+1v7U/s2z/tP/n98hPO+7t+/jP3eOvTivzs+A/g&#10;39qz9ipYdf8AH+hX/iD4Q21tFHrdj/bEepPoVmhA+0W8SSO6CEOWdYlZDGj7sBVkT9AvAHxA8P8A&#10;xS8H6Z4p8LalHrGgakjSWt5ErKJAGKN8rAMpDKykEAgggijEYWVB+9qu5OHxSrJ8rs+x0FFFFcp0&#10;hRRRQAVDeWkV/aT206eZBMjRyLkjKkYIyPY1NRSaurMabi7o+f8A4heAZ/B96b622/2VLNtgw+Wj&#10;JG4KQeezYPPA55r6y8H6hPqng/Q767k8y5uLCCeaTAXczRqzHA4HJPSuIurWG+t3guIkngkGGjkU&#10;Mp+oNN0KO60XQl0n7XJNaRSOYQzMSkRPyR5JJKquAPpWeW045bXqTh8Mlt2a/r5HoZti5ZthKVOr&#10;8cHv3TX56K/c9GutXs7Pb5s6jd02gt0+lJa6zZ3khSKcMwGcEFf5iuBor3P7SqX+FWPmP7Phb4nc&#10;9LorldB8RGHZbXRHl8Kkh429sH2rqVYSKGUhlYZBByCK9mjXhXjzRPJrUZUZWkLRRRXQ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ZniK8+x6XJgZaT92PbIOf0zX&#10;D103jKQ4tEBO35iR2PTH9fzrg/ElwI9P8jeY3uGEYfOFHIzuPYYzXzOPk5VuXsfTZdS5oJL7TIWv&#10;9S1Rn/s9I4rU/cuJRycHnA59D2pZNRvdHljF/wCXNaMxX7RGuGHpkfT0FaTR/wBnaeVtod/lJ8sY&#10;ON2PoOv8zVe8uItQ0G4mQbo3hZhuHQgH9QR+leceypRbS5fd28/6/A0aKraazSadasxLM0SEsTkk&#10;4FWaRyNWbQUUUUCCiiigAooooA/ET/gpdrV9qf7Yvja1ub+4u7TT47CC0hlmZ47ZDYwOyRqThAZH&#10;diBj5mY9Sad/wTZ+Lnhv4N/tUaDqXiiGeSy1SI6NBLDEkgguJ5YljlfcwwikEllyw7A1S/4KPeF/&#10;+EZ/bC8deVpP9k2WofZNQt9lt5Mdz5lrF506cAPunE+5xnMgkyd2a+aK+xw/8KFuyPk69/ayv3Z+&#10;t3/BZT44+Bte+F+k/DXTvENveeN9L8TWuoXukxRyFoIPsNx87Pt2DP2mHA3ZO/gcNj2v9hT49XX7&#10;Qn7P+n63qk91d6/pl1JpOq3dzbxQie4REl3xrF8uzZNGOinKtx3P4TV+4n/BPP4H6t8Cf2d4NP10&#10;zRatrWoS6zcWNxb+S9kzxRQ+SfmbdxAG3cffxjjJ4cx5fZq+99Dsy/m9o7bH0zRRRXzh9AFFFFAB&#10;RRRQB+bf/BZTWr63034VaVDf3EWn3Umpz3NlHMwimeMWgid0BwxUPIFJHG9sdTXwR+zz8QNI+FXx&#10;w8EeL9etLi+0bRdVhvbu2tI0klkjRssqq7KpOOxIHvX3Z/wWU8L/APJLvEUGk/8AQQ0+81aO2/64&#10;SW8EkoH/AF8siE/89SB96vzRr6rA2+rxt5/mfM4y/t5f10P6Bv2yv2lfhn4f/ZX8Tm+8W2kR8eeD&#10;9Sj8NqkcsjakZrPbHsCqSoJuIeWwAHycAEj48/4I3eKdUvvDHxO8PT3bSaPpt1p97aWpVcRTTrcL&#10;MwbG7DC3h4JwNpIALNn8vK/Tz/gjTol/b6L8VtYktZE0y6uNNtILoj5JJoluWlQH1VZ4Sf8AfFLH&#10;W+ry+X5hg7+3j8/yP0hooor5Y+mCiiigAooooAKKKr6hO1rY3EqDLpGzDjPOKBpczsihc3l5dajL&#10;Z2eyFYtpknYZIzg8D1xnr+lJDNqenyn7ZsubTktOmAyD3HH6DvR4cI/s17uXYrTO0jv04yep/OpL&#10;XUm1TR7icwmEbXUAnOQB1zj6/lVHZJcrcVFWWj9TSjkWWNXQ7lYZB9Qa7fwzdLcaXGm8tJF8rZzx&#10;ycfpXmXhW6kutL/eHd5b+Wv0AGP513Hg+dhdzQ/wFN5+oIH9a7sDP2ddLvoePmNG0JR/lOrooor6&#10;g+X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53xjCWt7aXPCsV&#10;I+oz/wCy1wXiDS31SzCxMBJGdwU/xcdM9q9P12x/tDTpFG7en7xQozkgHjHvXCV81mEHGtzdz6XL&#10;qzjBcu8Sjo2qLqlmsvyiUcOinof/AK9VX8L2pWREluIYXwTEkny8fUGmX2jy214dQ08brgk74Wxt&#10;bPU9R9a2YmZokZ08tyAWTOdp9M15voexKXs3zUno+nb+u4RRrDEkaDaiAKo9AKdRRSOUKKKKACii&#10;igAooooA+Xf+CgH7K15+018LbFvDyI3jTw5NJc6ZHI+0XUcihZrbLSLGhcpEwdwcGEL8odjX4l31&#10;jc6XfXFle28tpeW8jQzW86FJInUkMrKeQwIIIPIIr+kefXtPt9u66jO7p5Z3/wAs4qNfEumswAue&#10;TxyjD+lelh8ZKhHkaujkr5dOvLnSa+R+Jv7Gv7FOuftQeJ2uNSN/4d8C2caz3OsrbjN3+92fZ7cu&#10;QC7BJv3gDrGU+YElVb9xFUKoVRgAYAFJFMk0YeN1kQ9GU5Bp1YYjESxErvRIqhh1h1ZbhRRRXIdI&#10;UUUUAFFFFAHD/HD4T6b8cvhN4n8C6q/k2us2hhS4wzfZ5lIeCbarqW8uVI327gG2bTwTX4GfGL4V&#10;a18EfiZr/gfxCsX9q6POIneBw8cqMqyRSqQejxujgHDANhgCCB/RXTZJFjQu7BFXksxwBXdhsVLD&#10;3VrpnFiMKsRZ3sz8A/2YP2aPEf7UPxGj8NaK39n6dAn2jVNaki8yKwh6Biu5d7sflWMHLHJ4VWZf&#10;3L+Dfwn0P4G/DXRPA/hxrp9H0lJEhe+lEkzl5HldnYAAkvIx4AAzgACukn17T7fbuuozu6eWd/8A&#10;LOKjXxJprsFFyMk45RgPzIoxGJniLaWXY2w+BlRV1Ft97GnRUUN1DcgmGWOUDrsYHH5VLXCbtNaM&#10;KKKKACiiigApssazRPG43I4KsPUGnUUAZDeGbZlVDNcGBW3CDzPkHPTp7/WrF80GmaVIigRoEKIi&#10;9yegHvk1eY4UkDJ9B3rEh0q41O9W81BfJaIgRwoQRgHIJOTTOqMnPWpLRf1/TLegWI0/TY1+bdJ+&#10;8YN2JA4/Suz8H2+Zp5933V2bcepzn9K52u38O2v2fS4mKBZJBuJ9Rk4/SvQwMOetd9NTyMwqv2bb&#10;3kalFFFfTnzI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LeIt&#10;BdZHu7dWdWJaRByQfUe38v5dTRXPWoxrx5ZG9GtKjLmieasrIcMCp9xSrGz52qW+gzXoc1nb3Dbp&#10;YI5Gxjc6AmlhtYbbPkwxxbuuxQM/lXlf2a7/ABaHqf2irfDqcpY+GZp7WWWZWjbafKj4DFu2c9BW&#10;JXpdcHrlh/Z+oSIoxG3zp9D2/DpWWMwsaMIyh8zTC4mVaclP5FCiiivJPUCiiigArl/F2qSxyfYo&#10;2URMgZ8fe6nj6dK6isPxBoDam/nxv+9VAqx44PJPX8aaOrDShGonPY4uipLi3ktJmimQpIvVTUda&#10;H0qd1dGjoOqHS74MxPkv8rjPGM9fwrv65Hw94dNwy3N0g8nAZEPO76+319a66okeBjZQlU93fqFF&#10;cb4O+MXgzx/r/iLRPD+v22o6r4fuzYanaoGV7acM6lDuA3HdG4+XI+WuypNOOjPOTT1QUUUUhhRR&#10;UF9f22m27T3U8dvCvV5GCjpn+QNAE9c74wvpIIIreNgqzZL464GMD6f4VR+F/wAXvB/xo8P3Gt+C&#10;tch1/Sre6azluYEdVWZURymHUHIWRD0/irX8TaTJqVvG8JzJDnEf97OO/wCFVZxdmdGFlD2sZS2O&#10;Iop0sbwyNG67XU4I9CKbVn05a028ksL2KWMkcgMAfvLnkV6NXDaBob6lMJX+W3RuT/eIwcf/AF67&#10;mokeHjpRc0lutwoooqTzAooooABycCtq/wDDM1raxzR5c7AZY+Mqcc49Rmq/h60+16pGCgeNAWYM&#10;MjGP8SK7mvWweFjWpylP5HlYrFSozjGPzPNmjZMblK/UYoSNpGwilj6KM16JNaw3OPOhjl29N6g4&#10;/Okhs4Ldi0UEcTEYJRAD+la/2a7/ABaEf2irfDqYeh+GxD5dzdZ8wEMkY429+ff2roqKK9elRhRj&#10;ywR5VWrKtLmkFFFFbG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VDdXUdnbvNKdsa9cDPtSbUV&#10;djSbdkTUVm23iKxumRRN5bt0WQEfr0/Wue8UXf2jUjGrZSJdvDZGep+h7fhXHWxUKdPnjqddLCzq&#10;T5JaHZ0VieF9Qe7tZIpNzNFj52bJOc/yxW3XRSqKrBTj1MKlN0puD6BRRRWpkFFFFABRRRQAUUUU&#10;AFYviixN1YiVRl4SW/4D3/kPyraorKrTVWDg+ppTqOnNTXQ80oq7q2mnS7vyd+9Su5Wxjj3/ACql&#10;Xx8ouEnGW6PrIyU0pR2YUUUVBYUUUUAVLzSrTUGVriESMowGyQcfhUC+G9NVgRbDj1Zj/WtKimaK&#10;pOKspMKKKKRmfgV+0nc6/wDDz9rT4mXtndX3h/WoPFOoXltdWc7QTxrLO8kciOhBXdHIpBB6NTfC&#10;37ZHxw8H6hJe2HxS8TXE0kRhK6pfvqEW0kHIjuPMQNlR8wG4DIzgnP1B/wAFcvg/Z+HfHfhr4h2t&#10;xcPc+Ilks72GaRTGjW8cQiMahAQCpbduY84xivz7r62jyVqUZNX0Plq3NRqyimfUujf8FMPj/pNu&#10;8Uviy11Ms24SXmlWxZeAMDYijH4d60P+Honx7/6Dek/+CmH/AAr5Koq/q9H+RfcR7er/ADP7z6F1&#10;H/goF+0Fqmn3VlN8Sb5IbiJoXa3s7WCUKwIJSRIg6Ng8MpDA8gg15T4w+MXj74habFp3inxv4j8S&#10;6fFMLiO01jVri7iSUKyhwkjkBgGYZxnDEd65Crui6PeeIdYsdK062lvNQvp47W2toELySyuwVEVV&#10;BLEkgAAZJNaKnCGqikQ6k5aNtn62f8Ehf+Ta/Ev/AGNtz/6R2VfcVeafs4fB+0+BPwX8LeELe2ht&#10;ruzsom1L7PPJNHLfNGpuZEaTna0m5gMAAHhR0r0uvkq81Uqykup9RRi4U4xZUvNJtNQZWnhV2UYD&#10;ZIP6VAvh3TkYMLVcg55ZiPyzWlRWJ1qpNKykxFVY1CqoVVGAoGABS0UUjMKKKKACgZPA5NFbPhrS&#10;/tl150se6CPuehbjArWnTdWahHqZVKipxc5G74d006fY5f8A1suHYYIwMcD/AD61q0UV9fTgqcVC&#10;OyPlKk3Uk5PqFFFFaE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Ub69svmtbiaNWc&#10;YKtzjjPPp+NXq4LVrSa3v7gyRsAXLBiOCCeDmuHF1pUYJpXuduFoxrTabtYhvrUWd3JEHDqMFWBz&#10;kEZH6Gq9FFfLSabbR9IrpJM0dN1T+z7O8Rd3mzBVQjt1yc/jUuj6pe/2lCvnSTh22sjsWGO5/Dr+&#10;FZNdl4ZsY4NPSfZ++k3ZY9cZ6fTgV6GF9pWnGCdlH/M4sT7OlCUmrt/5GzRRRX0582FFFFABRRRQ&#10;AUUUUAFFFFAFTVNPXUrRoSQjHBVyuSvPauGvrGXT7hoZlww5BHQj1FeiVS1TSotViVJCyspyrL1H&#10;/wBb/CvOxeFVdc0fiPQwuJdF8svhOBoqe9sZtPnaKZdrDoex9wagr5mScXZ7n0KakroKKKKRQUUU&#10;UAFFFFAGP4x8H6N8QPCuq+G/ENhHqeiapbva3dpKSBJGwwRkEFT3DKQVIBBBANfk9+1B/wAE1fE/&#10;gb4hG+8ArZ3PgPVrthbi6vNsmkkjd5Uu/LyJ94IyeY2E+fnBb9eaK68PiJYeV1quxlKjRqyTrRul&#10;2dn99n+R+afwY/Zx8MfB21WaGGPWNfzubWLqACVPlKkRAk+UCGYHackNhi2BXpesaNp/iDTpdP1S&#10;xttSsJseZa3kKyxPghhlWBBwQDz3Ar6e1b4E+GNSufOiW604Ecx2ko2E5znDq2PoMDjpUdh8A/DF&#10;nceZKb6+TGPKuJwF+vyKp/WvqI5thVHRP0sfpuHznKsLh1RowcY/y2/4Ot/Nn5kfEz9hXS9UtdRu&#10;vATXUOruE+w6G8u+GRgFBjV3y+5yCRubG5gOB0+uf2If2BbT9m+4Pi7xZdWWu+PZonhhNsha20uN&#10;iQfJZwGaR04aTapAZkHBZn+qNH8D6D4fuI59P0yG2njXYsq5LYxjqTk/jW7XiYzHqv7tJWXU+CzC&#10;OArV1WwlLk/K/psv60CiiivHOQKKKKACiiigAooqxZ2M1/MscKZJP3uw9yacYuTsiW1FXYWNjLqF&#10;wsMS5J6nso9TXd2FlHp9qkMYHyj5mAxuPc1FpelxaXBsT5nb78ndqu19PhML7Bc0viZ87isT7Z8s&#10;fhQUUUV6Bw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TJoUuI2jkQOjcFWHF&#10;Popb6Me2qPlv4p/tbfCn4S/EPXPCfifXLjw/qWmyRJ5U2nXMyTK9vFMJI3iRwV/e7eSCGRuMYJ8U&#10;8Rf8FQvhhpv9pxaVoniXWbi381bSX7PDBbXTLkI29pfMSNiByY9wByUyNtdV/wAFWPglaeLPgxF8&#10;RbdY01nwvPBFPJNM4DWMshjZEQAqX86WBsnHyq/PQH8jq8/6hRcnJn6PldChjMNGo73Wj16r/M+x&#10;vix/wUw8ceONBvNI8MaJa+Co7uNopL6K6e5vY1OP9VJtQRtjeN20sNwKlWUNX6j/ALOHxQsfjJ8E&#10;PCPi7Tkvktr20MR/tEKJ2khdoJGbazA5eJiDkkggnByB/PlX25/wTP8A2qh8J/HafDjxBcGLwp4l&#10;uibMw2nmPHqspgiiLuDuEbrHs4DYYoTtXcw7KdKFJWgrDzjLY1MNehHWOvqup+vVFFFan5sFFFFA&#10;BRRRQAUUUUAFFFFABRRRQBWvNPt9QVVuIw4U5HJBH4iuK1LSZ9LZBNtYOMhkJI+lYvx0/aj+HH7O&#10;+mtN4w8QQxaiyb4NEsyJ9QnBVypWEHKqxjZRI+2PdgFhmvzd+Nf/AAVW+IXxF0u40jwloln4C026&#10;tWt7ieO5a8vyzLIrGOfbGIxtZSNqb1ZMh+cDixGFhiFfZ9z6LLMJjK2tOPud3ovl/wAA/S+ivzV/&#10;Zx/4KQax4auLDw/8TkbWdEAit016FS15aqFCb5hyZxwGZv8AWcuf3hIWv0A+GvxQ8MfF7wvH4h8J&#10;atDrGlPI0JljBVo5F6o6MAyNgg4YA4ZT0IJ+drYepQfvLTue3Xw1TDv31p3OqooormOUKKKKACii&#10;igAooooAKKKKACiiigAooooAKK80+M37RngL4D6f53ivW4oL54/Mg0i1xLfTghypWEHIVjGyiRtq&#10;bsAsK/P39oD/AIKL+LfiXa3uh+C7WTwXoMjqBfxXDjVJQkjMD5qMFhDKI9yLuIww8xlYiuujhalb&#10;4Vp3OyhhKtfWK07n6w6XoE+pDzMiOHONzdT9BXY21rDZxiOGNY1/2R19z61+Ff7PP7bXxN/Zssrr&#10;TvD97bazok0YSLR9f864tLQ73ctAiyp5RZpHLbSAxOWBIBH6TfAv/gpN8J/ilp+lWXiLV18EeKJo&#10;wl1DrCeRZeasW+Ro7ksY1jJDKvmsjEgDGSM/RYfDQw601fc8rM8txlNtpc0PL9UfWlFFFdZ8q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S1rS4td0e/02dnSC8t5L&#10;eRoyAwV1KkjIPOD6V/P58f8A4G+IP2efibqnhDxBDIDC7y2F46qov7PzHSK5VVdwocITtLEqcqeQ&#10;a/oQr5X/AG7v2O4P2lvBv9taFGsfxC0S1ddO+aONb+PcH+zSuy5/56eXllVXkO7gkgPoslzBYOty&#10;VH7kt/Lsz8UaKuaxo994e1e+0rU7WWx1Kxnktbq1nUrJDKjFXRgejBgQR6iqdB+oXvqj9Rf+Cf8A&#10;+39b+ILPQ/hT8RpzFrcflafoOuFfkvV4SK2nx0mHyqknSQYDYcbpf0Rr+amv19/4J3/tnaT8WfCe&#10;j/DHXlt9G8Y6BpsNnYfvTt1i3hj274w3SZI0Uum4lvmdQFDLGHwOdZSqd8Vh1p1Xbz/r8j7Zoooo&#10;PiwooooAKKKKACiivmP9r79uTwv+zPo9zpWnvbeI/iFNGy22jxzK0dk5VGWS9CsHjTbIrqgw0nAB&#10;UEuodFChUxNRU6Su2e7fEj4keHfhH4L1HxZ4s1H+yfD+n+X9pvPIkm8vzJFiT5I1Zjl3UcA9cnjJ&#10;r8w/2rf+CnXiXxjrGreGfhVPDovg7BtzrclruvtRUo6SlRKCIYm3jaNglHlhty7ii/I3xk+OHjL4&#10;++KofEXjjVV1fVILYWUMiWsVuscAkeRYwsaqCA0j8nLc8k4FcJQfoOX5DSw9qmI96X4L/P8ArQlu&#10;bma8uJbi4leeeVzJJLIxZnYnJYk8kk96ioooPqQqxY6hdaXdJdWVzNaXMedk0EhR1yCDgjkcEj8a&#10;r0UAfa3wL/4KKfFVtch0DWtAh+Jt7qM3lWMNuEsL0zNsCRq0UZjZOH+Xy9xL/fwAtfp9ZaPqtzpt&#10;rdT6XPYSzRJI9pM8TywMVBMb+W7KWU8EqzLkcEjmvzE/4JV/BK2+Inxs1HxpqLRyWPgqCOaG2LDd&#10;JeXAkSFipQgoixztkMrBxCRkbhX6+159TA0amqVvQ/P85xUMPiPZUYrRa/P/AIB5pRXotxaQXW3z&#10;okl29Ny5xWXceE7KXJjMkBxgBWyM+pz/AI15s8uqR+B3/A8yGYU38SscdRXRyeDXVCY7pWfsGTaP&#10;zyag/wCEQvP+esH/AH03+FcrwddfZOlYqi/tGHRW5/wiF5/z1g/76b/Cj/hELz/nrB/303+FL6rX&#10;/lY/rVH+Yw6K3P8AhELz/nrB/wB9N/hVmHwafkM1zg5+ZUT+RJ/pTWDry+yJ4qivtHNVLb2st25S&#10;GNpGAyQo7V2Nr4bsbbkxmZs5zKc/hjp+laaKsaqqgKqjAA6AV208tk9akrHHUzCK+BXPg/4kf8FH&#10;PhL4Lhli0S4v/GmohZlWLTLdooElQAIsk0oX5HY8PEsmApOD8ob5Q+L3/BSD4gfEbSdY0TRdL03w&#10;jo2oRfZy0Ja5vliaPbInnNhPmy2GWNWUEYORuPnv7bPw91f4eftOePY9Ws2tF1jVbrWrLdNHIZba&#10;4uJGST5CdoJ3fK2GGORXhlejTwVGnra78z9BwuFw7pxqxV7q/f8A4BJcXEt3cSTzyPNNIxd5JGLM&#10;7E5JJPUk96jooruPWCiiigD3X4A/tpfFH9nGxi0rwvqtrc+HFuZbt9D1S0Sa3kkkjCElxtmUDCsF&#10;SRRuXJBywP3v+z9/wVU8I/ELUdO0Hx/osvg3WLkxW6alaubnT5piACWGPMgDOflB8wKD80gxmvyT&#10;ooPIxWVYXF3c42k+q0f/AAfmf0rUV+Of7N//AAUz8Z/BDwvpvhTXtCtvGvhrTbX7LZB7p7a9gUOC&#10;i+cRIrRom5AhQEAIAwC4P6u/Cr4seGPjR4MsvE/hPVINT024VN4jkRpLaUxpIYJlUnZKoddyE5Ga&#10;D84x2W18C/3ivHo/62Ovoooo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4c/b4/Yb8N+PfB3iP4j+D9K/s7xxYQy6jeQ2ZIj1RV2tKXj5HmhFlYFAC7t824kEfkdJG8Mj&#10;RyKySKSrKwwQR1BFf0qV8Q/t7fsIr8ZrK58b/D3SIH+Ist1FJqSz30if2hbpAIgkau3lLIuyLH3A&#10;QGy2cAh9lk+ceyth8S9Oj7eT8vyPyHqxp+o3ekahbX1hczWV7ayLNBc28hjkikUgq6sDlWBAII5B&#10;FNu7O40+4eC6gktp0xuimQowyMjIPPQioaD9A3R9u/syf8FOPGHwy/s7w/8AELzfF/haOQhtRKeZ&#10;qkEew4QMXUSjftOZCWwW+Y/KB97/AAx/b0+CnxY1ez0jSfFps9YuhIyWWqWU1tgICxLSsvlD5VJH&#10;z5PA68V+FdFB8/isjwuJbmvdflt93/DH9Kkciyxq6MHRhlWU5BB7inV/PF8PPjn8QvhO0C+EPGmu&#10;eH7WG7W++w2V9IlpLMNvzSQZ8uTIRAQ6kMFAII4r2H/h5J+0P/0Psf8A4JbD/wCMUHzlThrEJ/u5&#10;przuv8z9vKbJIkMbSSMqRqCzMxwAB1JNfiL/AMPJP2h/+h9j/wDBLYf/ABiuI+I37YXxm+K0D2/i&#10;L4haxJZS2z2k1lp8i2FvPC4IdJYrcIkoYEg7weCR04oJjw3iW/fnFL5v9Efbv7YX/BTWz0cXnhH4&#10;PXlvql0y3FnqHiRonMMJKlA1lIrrudW3MJcMnCld4Oa/MfUNQutWv7m+vrma9vbqVpp7m4kMkksj&#10;ElnZjyzEkkk8kmq9FB9tg8DRwMOSkvV9WFFFFB6AUUUUAFFFFAH6rf8ABHvwfBY/Cvx74qWeRrnU&#10;9ai0x7cgbES1gEisD1yxvHB/3F96/QCvxS/YH/a3039l/wAZaxa+INPafw14ke3W/v4AXnsxAlx5&#10;bJGPvgvMN3OQoJAJ4r9fvCPxa8I+NvC+k+INL12ybTtTto7u3M8yxSbHUMNyMQVPPINB+X55hq0M&#10;XKrJXjK1n8tvkdfRXnnxI/aD+HXwk0ODWPFXiyx03T57lbSOWPdcEylWYLtiDMOEY5Ixx15FeW6p&#10;/wAFGv2ftNs2nTx39uZSB5Nrpl2ZDk9RuiA/Wg8anhMRVV4U215Jn0rRXwb8Sf8Agrh8PNJ0u/i8&#10;FaBrevazG0YtpdQt0trGUFl3kt5plGFLY/d8sB25r4t/aK/b1+Jn7QUVzpb6g/hjwncIgl0HTHUJ&#10;KwVg3mTBRI6Nu5jZimQDjIGA9fDZHi67XOuRef8Akfr5B+0p8IrqaOGH4qeCZZpGCJHH4is2ZmJw&#10;AAJOSTXpFfzU17r8Ev20vix8Dbmxg0nxXf6h4dgktxJoWpSC5t2giYnyIvNVzbqyllJi2nkddq4D&#10;1q/DTUb0Kl35n7w0V8JfDP8A4K1/DjWtJsYvGuja14c1thIbqSytlubBMO2wI4k80kptzmMYYkdB&#10;mvYl/wCChn7PjKD/AMLGtxkdDp15/wDGaD5qpluMpvllSfyV/wAj6LormdB+JnhTxNoenaxp3iHT&#10;59P1C2ju7aVrhYy8Uihkba2GXIIOCAR3FcV8YP2q/hh8C7GxuPFfieGFr7zPssFjG91JNsKB8CME&#10;LjzFPzEZGcZwaDjjRqzlyRi2+1j4g/4LHW+lprfwumt47NdYkh1JbuSNU+0NEDa+SJCPmKgmXbnj&#10;l8d6/OOvVP2mvjlf/tDfGLXPFt1LM9g00lvpMVxDHFLBYLK7QRuI+CwV+Tljkn5jwa8roP1vLsPL&#10;C4SFKe6/V3Ciiig9IKKKKACiuo+Gfw28QfF7xzpXhDwtZLqGu6m7JbwNKsSnYjSOxZiAAqIzH2Xj&#10;J4r0T4kfsX/GT4UaLd6x4j8FXFvpNtMIGvLe5guFZi21SqxuXIJ77frigwlXpU5qnOaUn0vqeJ12&#10;/wAHfjL4r+BPja18U+ENRNhqUQEcqMN0V1DvR2glXI3RsUXIBB4GCCAa5PUNJvtJZBfWVxZl8lRc&#10;RMm7HXGRzVSg0lGNSLjJXTP0R+Gv/BXvxDHrWnRePvCOny6OPM+23Xh+Nxcn5WMflxyy7fvbAct0&#10;3Ec4FfVXw9/4KNfA34hX2n6dH4ku9E1W/njtoLPVtOmQmR8AAyIrxKMnBZnAGCc45r8RKKD5+vkO&#10;DraxTi/L/gn9J9jfW2pWkV1Z3EV3ayrujmgcOjj1DDgip6/nZ+HHxg8bfCHU/t/gzxTqvhyZpoZ5&#10;o7C6eOG5aJi0YmiB2TKCzfK4ZSGYEYJB/Tn9nf8A4KkeBvEnh/w/ofxHfUdF8WC3EN7rH2JWsLiZ&#10;SFDjyiXVpBhiPKVFJYA4AyHyuNyHEYZc1L315LX7j7topkM0dxCksTrLFIoZJEIKspGQQR1FPoPm&#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55/ax/Yv8J/tUaVbTXNwPDfi2yA&#10;jtPEFvarM/lFlLRTJuQypgNtBYbGYkHBZW/Mj9of/gn78UfgDb3WrfY08YeFImkY6xocbyNbwrvY&#10;SXMON0I8tCzMN8aZAMhJGf29ooPcwWcYnBJQT5oro/0Z/NTRX7ofHr9hH4T/ALQeqHV9Y0u60HxA&#10;8ivcax4ekS2nuQA/yyqyPG5JfJcp5h2IN20Yr4n+Jv8AwSN8aeF9Bu77wd4stfG97CkZj0t7NdOm&#10;nYyBWCtJO0YCod+WcZ2kAZxkPtcNnuDrpKb5H5/57ffY+B6K9n8X/sZ/HHwRqUVjqPwv8R3M8kIn&#10;DaPZnU4gpZlwZbbzEDZU/KWDAYOMEE4f/DMfxi/6JP44/wDCcvP/AI3QeysTQkrqa+9HmlFel/8A&#10;DMfxi/6JP44/8Jy8/wDjdH/DMfxi/wCiT+OP/CcvP/jdBX1ij/OvvR5pRX0r4E/4J2/HfxpLos8v&#10;gi40LSNQmjSW91S6t4JLSJnCvLJbPKsw2jLbdm4gcA5FfRvhP/gjreNqUT+JviTCmnxzRtJBpOmF&#10;pZ4t37xRJI4ETY4VijgE5KnGCHDWzTBUdJVF8tfyufm7Xtfwu/Y2+L3xc0u41XRvBuoWuiw2Rvl1&#10;LUoHt4biMxPJGLcFd9wZPL2r5KuNzpuKht1fsL8Cf2Rfhj+z3ptlH4c8PW97rNrLLMniTV4IZ9U3&#10;SAqwE4RSi7Ds2xhVxnIJZi3efFTxxa/DX4ceJPE95e2lhFpdjLcJNfMBF5oUiJTl0yWcooXcpYsA&#10;CCRQfOV+InKXs8LDfq/8v+D8j+dOitLxL4i1Hxh4j1XXtXuTeatql3LfXlwUVPNmlcvI+1QFGWYn&#10;AAHPArNoPt1e2oUUUUDCiiigAooooAKKKKACiiigAooooAKKKKACiitY2baRpMN1c211DdXyCWxe&#10;a3ZI2hEjKZ4pN43ESRPH91l4k5DLwCbsQJaWI0sTy35+1tIVW0hgLFVCk7nYlQMtsAC7uN5O3aof&#10;vvD3w2/4Trwb4p8TeHPCWsXGj+FtHtjrN5Lr1ri2vZZCBc7GgRngYRyAQIGdTgmYjg9D+y/4AvPE&#10;/id766+COt/GbQbknS4rexu7rT7W2vWeJhJJeQqVTahIYSMqgShmIABr7/8ABPwtt/A3hPxH4Ht/&#10;2Z7PQ73xvo1xf3HhaP4hzXMt/Fp88EflvcMvlwEtqEbKUk5XzN2CqqweHjcwjhnypXd11jtfXTmT&#10;2vurH5LSLGEiKOzMVzIGUAK2TwDk5GMHPHJIxxkx19MftafCG+8ILYy2H7OmsfB+x0tGfVNSXWrn&#10;XbG5ErRrBm5IMMRVty4D5JlAOCBnwK6htNX0s3Wn6dcW13ZxR/bI7aNpLZYgEi+0M7MWRnkZdwPy&#10;75PlKgqgD06OIjXgpx6+af5Nr8T9Bf8AgkJ8OPCWrXXjTxpcyQ6h4y0mWGytrWW1bOm28qP/AKQk&#10;p+UtNiWP5QGRYXBO2XFfptX5qf8ABGn/AJq//wBwf/29r9K6D8zzxv6/UTd7W/JFW80uz1JQLu0g&#10;ugARiaNX4PUcivnb4gf8E8PgZ8Qr+8vpvCK6Dd3EHkq3h+U2McBC7RIkKDyt465KEEjkGvpOig8q&#10;liKtB3pScfRn54fEb/gj74auNND+AvHWq6fqEUMzGDxHFFdxXMu0eUvmQrEYVyCGbZKcMCF+XDfK&#10;/wAXP+Ccvxm+EOi3+tXNhpGv6Fp9jJf32paPqSeXbRxglwyTiKRiFXdhEbg+vFftvRQe1Qz7G0bK&#10;T5l5/wCaP5qaK/XX9rj/AIJs6D8WrrVPGPgOYeHPFLQ3l9daXHB50et3jDzIwGkmRbdmcMpblfnD&#10;EDB3fl98VPgz42+CPiL+xPG/h278P6gVDxiba8Uy7VbMUqFo5ANyg7GO08HBBFB95gsyw+Oj+7dp&#10;dnv/AMH5Gx8J/wBpL4lfBK+t5vCPi7U9PtoXeT+zHuHlsXZo/LLPbMTGx2hcErkbVx0Ffrf+xd+2&#10;rp/7VWl3+n3ejSaF4w0e2hmv4Yjvs7gMSplgYnco3DmN+VDqA0mGI/EStrwT4svPAfjLQfE2nJFJ&#10;qGi6hb6jbJcBjG0sMiyIGCkHblRnBBx3FBlmGV0cdB6Wn0f+fc/o8or57/ZD/a+0H9p/wak0rafo&#10;XjK3d47vw8l8skxVAmbiNGAcxNvHOCFPyliRk/QlB+WVqNTDzdOorNBRRRQY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w7/wAFZfiwfCPwN0jwTArfavF9&#10;9mZmiDJ9ltGjlcBs5V/Oa1xwcqH6cV9xV+Of/BVjx8PFX7Tg0GF7tYfDGkW1lJDM37kzyg3LSRKC&#10;cZjmgUkgEmLHRVNB72SUPb42N9o6/dt+Nj41ooooP1UKKKKACiiigAooooAKKKKACiiigAooooAK&#10;KKKACiip7hrdorYQxSxyLGRO0kgYO+5iGUBRtG0oMEtyCc4IUAj9A/2EPhvrvxI/ZavbXREuLpIv&#10;Hz/bbJrpre2eAnR2aYSRzxSxXUHl/aIZULYEM0ZVvNAP198IfCeueBPGnwV8PeJjv1/TfAfiC2vZ&#10;Rqc2oiaRb7RQZRNMA5D/AHwmMRhvLX5UFfJn/BOX4ieJfBnwRnXQ7c3GkR+L7+bWfLsxOyCS0sLe&#10;1aRjIgit0eSSeWQfdS1OWQH5u41r9p4eJfjP4Qs/EPxS0H4feKrbRLuBrzQbvT7myga4i0KS4t55&#10;5vtFum24ttWwrOsn+jQjcRLH5qPzfFQq1as6enLdvrfZr+tNrH0h+3BNer+zF8Soo7WF9Obw7dtN&#10;dNORJHKGiEaLHtwysrSktuG0oow28lfwir9ovj9448S+PP2Wfj9earaaPb+HrW1urPRZtNnlnkuY&#10;kdx57yFRC6vGYGHks4VmkjcrJG6L+M0Ihit5zc287vJHi2kSQIquHXLMCp3rtDrgFTllOcKVZntc&#10;OxdOnUi97r8j7j/4JB3UyfHzxbbLNItvJ4ZkkeEMdjMt1bhWI6EgOwB7bj6mv1qr8Yf+CXXjS58M&#10;ftYaTpUFvFNF4j06802eSTO6JEiN0GXHfdbKvPZj3xX7PUHgcQRccbd9Uv8AL9AooooPmgooooAK&#10;8F/bD/ZZh/aq+H+m6CmsQeHNR0/UFv4tSfTxdO6rFKhg++hVWaRWJyfuD5T296ooNqNadCoqlN2a&#10;P5t9c0W98N63qGkajbyWuoWFxJa3NvKhR45UYq6spAIIIIwRniqNfpv/AMFSP2WYZtKv/jVpM2oX&#10;mpi4s7TVbJmi+z29qI2iE6jAcnf5CkAt99j0B2/mRQfruBxkMdQVWPz8memfs6/GzWPgD8VtH8Va&#10;ReNaRLIlvqIS3jmaayaRGmjAccEqnBBByOCK/dj4SfFrw38bPA1h4r8LXyXmm3ajcnmI0ttJtDGK&#10;ZUZgkgDKSpORketfzt19e/sA/tlS/s9+KF8JeJr+ysvhnqt1LfX91NZSzT2U4tmVXi8kFz5jRwIw&#10;ZXACgjb8xIeRnWW/W6ftqS9+P4r/AD7H7M0VmeGPEmneMvDek6/o9x9s0jVbSG+s7jYyebDKgeN9&#10;rAMuVYHBAIzyBWnQfmjTTswooooEFFFFABRRRQAUUUUAFFFFABRRRQAUUUUAFFFFABRRRQAUUVFd&#10;QvcWs0Uc8ls8iMqzxBS8ZIwGXcCuR1GQRxyDQBLRX8//AI4/aW+MPijxVqGoa9488SW+sM4iuYbe&#10;6ewSNo1Ee3yIdiIRtwQFHOSeSTWdo/7RfxS0HVrHUrT4h+JftVnOlxD5+qTTx70YMu6ORmR1yBlW&#10;BUjggjig+yXDVXlv7RX9Gf0I0V+VH7P/APwVZ8ZWHiXQNH+KiabqfhtpWiv/ABBbWDR38asWKyMk&#10;TCNlQsgISINsQ4DP1/VGzvLfULSG6tZ47m1mQSRTQuHSRSMhlYcEEc5FB89jMBXwMlGst9mtiaii&#10;ig84KKKKACiiigAooooAKKKKACiiigAooooAKKKKACiiigAooooAKKKKACiiigAooooAKKKKACii&#10;igAooooAKKKKACiiigAooooAKKKKACiiigAooooAKKKKACiiigAooooAKKKKACiiigAooooAKKKK&#10;ACiiigAooooAKKKKACiiigAoorzr9oD40aL8AvhTrvjDWby2t2tYHTT7a4Yg3t4UYw26BfmYuw5w&#10;PlUMxwqsQFwhKpJQgrtnoteL+Mv2zvgh4DEP9q/EzQJGkdoxHpdwdRdGXqHW2EhT/gQGefSvxv8A&#10;2gP2qviF+0lqpn8War5WlrIk0Gg6cZI9Pt5Fj8vzEiZ2JcjcdzMxHmOAQDivIaD7fD8NKyeInr2X&#10;+b/yP3e+Af7aXw5/aQ8b+IfC3hGTVBqGjxNcrJf2giivrdZRG08BDMdoLR8SBGxKvy8Nt94r8gP+&#10;CSeqWen/ALTWrwXV3BbT33hi6t7WOaRVa4lFzayFIwT8zBI5HwMnajHoDX6/0Hzua4SngsS6VO9r&#10;LcKKKKDxwooooAKKKKACiiigAooooAKKKKACiiigAooooAKKKKACiiigAooooAKKKKACiiigAooo&#10;oAKKKKACiiigAooooAKKKKACiiigAooooAKKKKACv5/P2pvE0fjD9o74kaxb6quuWdzrt19lv47k&#10;XEctushWHZICQyCNUC4OAoAHAFfu78SPiR4d+EfgvUfFnizUf7J8P6f5f2m88iSby/MkWJPkjVmO&#10;XdRwD1yeMmv5z6D7fhmk+arVa7L9X+n3hRRRQfeBRRRQAUUUUAFFFFABRRRQAUUUUAFFFFABRRRQ&#10;AUvSkooA1F1DVLjwv/YKavdSaKb0350MXcgg+07VjE4hJ2GQq2wMoL7VOcCvR/h34P8ADNn4T+I3&#10;hzxV8OvE+r/EWa0tZfDbWdtODppDP58k8QkQ7GDwgExuPpnnySig5amHhNWSt/w9/wDh+50enalq&#10;/gewu9NttevLXStaSH+1dL0bV2RLyDy1kRZjGWjY7ZmXa24xt5isqkEHnmYucnHQDgAdBjtTaKDa&#10;NOMNUtz3r9hHxfZ+CP2uPhpqN9FPLBNqLaYq26qzCW7hktYickfKHnQsc5CgkAnAP7uV/PF8CdY/&#10;4R343/DzVfJ+0fYfEWnXXk7tu/Zcxttzg4zjGcGv6HaD4HiWFq9OfdW+5/8ABCiiig+OCiiigAoo&#10;ooAoa5oOmeJ9JudL1jTrTVtMul2T2V9As0Mq5zhkYFWGQOo7V+Mv7fH7I9/+z146n8T2lzp1x4Q8&#10;UapdzWFtYwfZjpxL+aLYxD5Qiq+1GQ4IjOVTgH9qa4X47eAU+KPwY8b+EzDZzTato91bW39oR74Y&#10;7gxt5ErDBxslCOGAJUoCOQKW2p7GV4+eCrpr4Xuj+eOivuvwz/wSn8R3VqW8Q+PtL0u53H93plhJ&#10;epjjB3O0Jz14xxgcnt9G/Af9g74e/Ba6sdYu1k8XeKbSTzotS1FAsUMgOVaKAEqpXAIZi7BhkEcY&#10;4KmOoxWjuz9IqZhQgvdd2b//AATn8a+N2/Z/0TTfG2jy2OkWcITQ9Uu7p5Lm8tS7shaJhlIkQokX&#10;PKKuFC7SfqebxTYw42tJNn+4vT88VxlSQwS3DFYo3lbGcIpJxXmf2hWk2opHw+Iw1GtVlWatfW3Q&#10;7zTtTh1SJnhJG04KtjIq3WJ4X02axhmeZTGZSuFPXAB5/Xp7Vt17lCU501Kasz52tGMKjjB3QUUU&#10;VuYhRRRQAUUUUAFFFFABRRRQAUUUUAFFFFABRUNvdwXiM8E0c6qdpaNgwB9OO9TUAFFFFAH4I/tn&#10;eD73wP8AtUfE/T7+WCaa41u41RWt2ZlEV232qIHIHzBJlDDGAwOCRgnxevtP/grN4es9H/aa06+t&#10;LQW8ureHLW6u5lz+/mWaeHcc8ZEcUK8dlHrXxZQfsmAqe2wtOfdI7f4J/CvUfjd8VvDPgfS3MN1r&#10;N2sL3AVW+zwgF5ptrMoby4lkfbuBbZgckV/QX4W8M6b4L8M6T4f0a2+x6RpVrFZWdv5jSeVDGgRF&#10;3MSzYUAZJJOOTXwb/wAEsvgRpng3wtH8V7nxFaz6n4osptOg0lohHLaRpdsrfOZPn8wwI2Ngxxya&#10;/Qag+Cz7G/WMR7GD92Gnz6/dsFFfHf7Zn/BSPwt+yf4k0zw3p+jW/j/xHMkj6hp1pq62zaXjyzEJ&#10;iIpMNIruwXAYBASMOpr87/iR/wAFcvj18QNDg06ym8P+CpY7lbg6h4bspkuJAFZfKYzzSrsO4McK&#10;DlF5xkEPmD91KK/H/wDYs/4Kwa74b8RHw18cdVGr+Hb6eSceLp0kNzpuICRG0METedGzpGqhVVkM&#10;jsWZcBf1Q1/4v+C/C/wxn+Iup+JLC28EQ2S6idb83fA8DAbGQrkuXLKqqoLOzKqgsQCAdhRX88/x&#10;X/4KDfHD4leI9aurP4heI/C+h3epzX1jpOlaibdrGJncx2/nwrG8iojheeG2gkZAx4z/AMLY8cf8&#10;J3/wm3/CZeIP+Ez/AOhj/tSf+0f9V5P/AB8b/M/1X7v733fl6cUAf0/UV/PJ4H/4KHftBeBbjSDH&#10;8SdW1uz065S4Nlrkn2xboCTeYppG/eujcqf3gIU4UrgY/bj4J/tOeF/it+zrofxe1a703wXoV9Ex&#10;u21PUUW3sJFnNuY3nkWNc+YAoJC5LLjORkA9jor8m/2xf+CukmrQ6l4S+CJe1hW4t3j8dbnR5YRG&#10;ryRxWs0KtG3mExlnyNqNhfnDL5b8Kf8AgsZ8YvAtjo+meJdJ0HxzYWjubu8vEmt9Su0Z2bHnI5iQ&#10;ruCg+SflUZBOTQB+21FfLP7I/wDwUJ+Hv7U8MOmGa28IeO5Gk2+Fru7aWSVFGd0MzRRpKcbjsTLB&#10;ULEAV9TUAFFUf7c077R5H2+18/ds8rzl3bs424znOe1XqACiiigAooooAKKKKACiiigAooooAKKK&#10;KACiiigAooooAKKKKACiiigAooooAKKKKACiiigAooooAKKKKACiiigAooooAKKKKACiiigAoooo&#10;AKKKKACiiigAooooAKKKKACiiigAooooAK/N/wD4KqeBfiz4i8P2vii5k02P4YaDcpEum6dfTSzm&#10;aVmRb25jaFEHVIgAzlDIcHEjY/SCoL6xttUsbiyvLeK7s7iNoZredA8cqMCGVlPBBBIIPBBoO7BY&#10;p4OvGso3sfzYUV9rft3fsJ618J/FWr+OPBGl3Gq+AtQllv7mCytkA0RmLO8Xlx4/0dQGKuECxqAr&#10;HIDN8U0H61hsTTxdNVaTun+HkfSv/BOH/k8/4ef9xH/03XVfuDX8+n7Mf/JyXwn/AOxt0n/0sir+&#10;gug+G4ljbEQn3j+Tf+YV8w/thftteHP2abe68MtDqk3jbU9EnvNJls7aGa3tpSJI4Hn3yKdvmocg&#10;K3CNx2Pjf7Xn/BS7wvpfhTV/CfwqvTr+uajayWj+IrWWa3i0wtlWeJtqtJKF5R0baGIbJ27W/LfW&#10;NZv/ABDql3qeq31zqWpXcjTXF5eStLNM5OSzuxJYk9yaB5XkcqzVXFK0e3V/8A/ZH9hv9uC1/aOt&#10;bXwfrNpqB+INhpk+panffZoY7CVEuVjXyyr7t22aLgoBkNycAn65r+d/4N/FzXfgb8RNK8ZeHfIk&#10;1LT2YrBd+YYJlZSCkio6ll5BxuHKg9q/oA+HvjCD4h+AfDXiq1t5LW21zTLbU4oJiC8aTRLIqsRx&#10;kBgDj0oOPO8vjg6qqUlaEvwZ0FFFFB82FFFFABRRRQAUUUUAFFFFABRRRQAUUUUAFFFFABRRRQAU&#10;UUUAFFFFABRRRQAUUUUAFFFFABRRRQAUUUUAFFFFABRRRQAUUUUAfNP/AAUf/wCTMPiH/wBw7/04&#10;2tfh/X69f8FYPipJ4Q+Aun+DoIraSTxferHM0zHzEgtnjnZowCOfMEAJOQASMZYFfyFoP0vh2Eo4&#10;Nt9ZNr8F+gUUUUH1AUUUUAFFFFABRRRQAUUUUAFFFFABRRRQAUUUUAFFFFABRRRQAUUUUAdP8L/+&#10;SmeEv+wvaf8Ao5K/ovr+ayKV4JEkjdo5EIZXU4KkdCD2NfvZ+xr46/4WN+y38NtaKzCUaRHYStcS&#10;b5JJbUtaySFu+9oWbnn5uaD4jiak3GnV6K6+/X9D2eiiig+DCiiigAooooAKwfEWtC3SSzjRvMdc&#10;Fj0APpW9XNeJNGuLi5FxAplDDDKuMrjGO/P/ANauPFuoqT9nudeFUHVXtNjm442mkVEG52OAB3p9&#10;1bta3EkLkFkO0leldF4d0OSGY3FzHtxwiMBnPr7Vh6skqahP5wAcsSdoIB9xntXz06Dp0lOS1bPe&#10;hWVSq4ReiKlWLG+m0+bzYW2sRtOQDken6Ve0TSxqlvdx7tjqUZWx3+bg+1Z95avZXMkMn3kOPr71&#10;nyTpxjVWzNOeE5Ok90d/Z3cd9bpNEcow/Ee1TVh+EQRpsmRjMpx+Qrcr6ujN1KcZvqfMVoKnUcV0&#10;CiiitjEKKKKACiiigAooooAKKKKACiiigArxn9sP4oR/CL9m/wAc675uoW13Lp02nWN1pbbJ7e6u&#10;EaKCUNuUqEkdWLKdwxkAkAV7NX5uf8FkNQurez+FFpFczRWtwdVM0CSEJKVNkVLLnBwScZ6ZNB6e&#10;W0FicXTpS2v+Wv6Hw18J/wBpj4n/AAOlvG8FeMtQ0eK8Z3ntW2XNtJI+zdKYJlePzT5aDzNu/Axn&#10;BIr6/wDgh/wVs1rRStl8UtAk8QwSXMkj6xovlQzwxeUAka2xCo58xSSxkXhzwdoB/PKig/T8Rl+F&#10;xV/awV++z+8/ez9nf9rn4f8A7TVrdf8ACK3F5Z6lahnm0nVY0jukiBVfNIR3XYSwA+bPXiuj+Pnx&#10;78L/ALOPw+l8X+KzdSWIuIrSG109Ee5uZnJwkauyqSFV3OWHyo3U4B/n0gnktZo5oZGimjYOkkbF&#10;WVgcggjoQauax4h1XxFNHLqup3mpyxrtR7yd5WUZzgFicCg+elw3S9qpKfuduv3n1X+39+154O/a&#10;q/4QT/hE9N1zT/7B+3/af7Zghi3+f9n2bPLlkzjyWznHUYzzj471O6+xafPNuCMqHaT/AHscfrVm&#10;uZ8Z2szRxToXMKjbIu75RyMHHqc/oKD2MQllmAksPFtRT/F7/K9zA0/XNR0nWbXV7C/ubHVbSdLm&#10;2vraZo5oJUYMkiOpDKykAgg5BAxX3B+zZ/wVm+Jvwz1SK0+JF/dfELwvb6bLb28LRwJfLOsQ+zs9&#10;xtDSgugV2cs+JGfLsoVvhKig/J23J3Z0fxK8az/En4jeKvF1zALa51/VbrVZYQwby2nmeUrkAZwX&#10;xnA+grnKKKBBXp19+0t8R9Q+BWm/B2TxJLH8PLC5e5j0mCGOLzC0rTbJZFUPKgld5AjsRuIP8Cbf&#10;MaKACiiigAruLH42eM9N+DmpfCy11uW38D6jqqazd6ZCqp59yqKmXcAM6fu4m8tiV3RIwAYZrh6K&#10;ACiiigDZ8F+MNV+H/i7RvE2h3TWWsaRdxXtpcL/BLGwZSfUZHI7jIr7d/ag/4KseM/ip4L8NeG/h&#10;5faz4L26fD/wkOsxMlpeXt4PLZhA0LFoIg8bHcrgushVlUAhvgmigDUXxVraeKB4lXWL9fEYvP7R&#10;GsC6f7WLrf5nn+dnf5m/5t+d27nOa+z/ANkX/gqV43+Bdxfab8Q59d+J/h/ULyCXz9S1UzXumrnb&#10;O0LShmlym0iJpEQMnBUuzV8OUUAf1B/Df4jeHvi34J0vxb4U1GPVtB1JWa3u4s4bY7RuPqroyn3U&#10;10tfiv8A8Ev/ANuDw1+zy3ivwn8S9fvNN8JXVul5pd1M11dw2lwkhDwRW0Ucm3zhMztINozAAclh&#10;j3C+/wCC4XhuPWrWKz+FOqz6QwH2i6n1iKK4jOTkJCImVxjbyZFzkjjGSAfpxRXhP7Pf7a3wl/aU&#10;jtbXwp4pt18SNbQzXHh++V7e7ikeJpGiQSKouDGI5NzQl1G3JOCCfdqACiiigAooooAKKKKACiii&#10;gAooooAKKKKACiiigAooooAKKKKACiiigAooooAKKKKACiiigAooooAKKKKACiiigAooooAKKKKA&#10;CiiigAoqldarDb4CnzW/2Tx+dZ1xq003Cnyl/wBnr+dfIZjxVlmXtwc+ea6R1/Hb8b+R0QoTnrY2&#10;JruG3+/IBzjHU1Sk1xARsiZh33HH+NZDMWYliSfU0lfmuN44zCtJrCpU49NLv8dPwOyOGgvi1NKT&#10;W5WztRV9O5FVn1C5kxmVh/u8fyqtRXyuIz3M8V/FxEvk7L7lZG6pQjsiRrmZ8EyucdPmNH2iX/no&#10;/wD30ajrIv8AxBHDJ5Nsv2iYkAFeV57e5rznisTUd3Uk/mzenSdR2ijb+0S/89H/AO+jQtzKpyJX&#10;B/3jWVo9vdwrLJdyFpJCPkJztxn8PyrRqfrNeL0qP72KcIxbitSyupXKDAlP4gH+dWE1qVdoZFb1&#10;PQmsW51CG1mhhckySsAqr157n2qzXqUM9zTDfw8RL5u6+53RnKjGybjuaF7eWer2NzY6hYx3Vjcx&#10;NDPbyqJElRhtZGUjBUgkEHrmvyc/by/YdT4P3V349+H1nGnw7EcX26za7LS6bO8gjG1ZPmaJi0WM&#10;M7BmfIVQtfqnVDXvD+l+KNKn0vWtNs9X02fb5tnfwJPDJtYMu5GBBwwBGRwQDX02C43zGhNfWbVI&#10;9dLO3lay+9M68FWeBq89Pbquj/4PY/nqsb64028t7yznltbu3kWWG4gcpJG6nKsrDkEEAgjpivsf&#10;9rX/AIKOeJ/jNqEWk/Dy61fwT4PgG5nWUW9/fsyKD5zRs2xFJcKiOQ2QzZO0J9S/GL/gmr8MviJL&#10;Dc+Gg/w/vVSQStpsbTQTsVQRloXfaoTaTiPZu3nJzg18nfGr/gmX8RPhvp8uqeFL2D4g6dCoMsFl&#10;btb6gvysWYW5Zg6jaoAR2clxhOCa/S8DxZlWN5Y+05JPpLT8fh/E+rWJwOMqQnU+KN7J+f4eh8e0&#10;V6X/AMMx/GL/AKJP44/8Jy8/+N0f8Mx/GL/ok/jj/wAJy8/+N19iez9Yo/zr70eaV+yH/BKzxprf&#10;i/8AZkuINZ1CTUI9E12fStP80LmC1W3tpFiyBlgGlkxuyQCFHyqAPy6/4Zj+MX/RJ/HH/hOXn/xu&#10;v10/4J5/BbVPgn+zbp1lrtreadreuXkut3mn3yBJLRpFjjSMqOVPlQxsVbDKzspAIwA+a4grUZYT&#10;lUk3dWPpeiiig/OAooooAKKKKACiiigAooooAKKKKACiiigAooooAKKKKACiiigAooooAKKKKACi&#10;iigAooooAKKKKACiiigAooooAKKKKACiiigD8ff+CsnjK28QftKafo1pqEtyug6Db211aHeEtrqS&#10;SWc4DAKS0MlsSy5B+UE5UgfFdfWv/BUTwJrfhH9qDXPFOp2Mtv4e8RxWcmn6l5bfZ5GjtI4XiMmN&#10;okDQOdmc7Sp/iFfJKOsihkYMrDIZTkGg/XcrlT+qU4QknZK/r1FooooPWCiiigAooooAKKKKACii&#10;igAooooAKKKKACiiigAooooAKKKKACiiigAr9wP+CcH/ACZh8PP+4j/6cbqvw/r9iP8Agk9f6def&#10;su3UVjpf9n3Nr4iu4b64+0NL9umMUDibaeI8RPDFsXg+Tu6uaD5biKPNg0+0l+TPs6iiig/NQooo&#10;oAKKKKACiiigArN1jRY9UiJGEuFHyyH+R9q0qKicI1IuMloXCcqcuaL1MzQ9H/smOTdIJJJMZwMA&#10;Y7e/Wrs1nBcZMkMbk9SygmpqKmNOEIqCWg5VJTk5t6jIoUhjCRoqIOiqMCn0UVrsZhRRRQAUUUUA&#10;FFFFABRRRQAUUUUAFFFFABX5+f8ABXL4Y+KPGHhPwL4l0bR5tR0Xw2NRbVbiFlJtVl+y+WxTO5l/&#10;dSElQQoUlsCv0Dr5E/a6/wCChHwc+B+m6h4T1NF+JGqaja39hd6FoV1bTxQSIvlNa37eZut97MyE&#10;BHZQsmU4AIduCxLweIjXSvb/AIY/GSuo1r4Y+K/DXh3Utc1rQb3RNM09Y2mm1SP7Izb5FjURJJta&#10;ZtzjKxhiBliAoJHr0X/BQ/wVoup3U2g/sw/Duzs5toWHUVN7IoA7u0agnOeQq9hziuc/bH/4KBX/&#10;AO2F4B8LaDqngu28OX2i30t7JfWmoNNFcbkKBRE0YKYBHJdskHgZwA+sr8S6fuKf3/8AA/zPnq68&#10;aW0eRBBJMQcZYhQR6jqf0ra0+8XULOK4QYVxnHoehH515rVyz1i8sF2wXDIn904IH4Gg5cLxDWjV&#10;csVrF9Elo/68z0auS8XasXkFlE4MYGZcYOTngdO2P1rNfxLqUilTdEA/3VUH8wKzWZpGLMSzMckn&#10;qTQVmWeRxVF0cOmr7t9u2jYlFFadpp4tbX7fdxb4cgJCxKmQnvnHTGT74oPjiiLO4YAiCQg9DsNR&#10;VqXHiK8kmDQyG3jXASJcYAH86fbNb6zGttIsdtef8s5lUKr/AOyQOB25/wAkAyK0YdNFtbJeXvyw&#10;k4SHo8hHb2Hv/iKW10O+aYstqJRFJh1Z1xkYOOvoabrV7c3V4UuU8oxfKIuy8D+dADF1GPzDvs4W&#10;hIA8oDGMY5Dfezx3Permp6RE9mNQsObU/ejOdydu555/zisap4b+4t4ZIY5WWKQYZOoNAEFbVrpd&#10;rY2qXepMx3H5bZPvEcjJ5H1/D8KoafNa27mW4RpmUZSPb8pPbJz0z2xUN1dTXkxlmkMjnuaANkWG&#10;mawxFlK1nMBxFMCQ345PUkd+3SsJlKsQeCDg0KxRgykqwOQRwRW5qUcULQyXtmkMwzmGKTmUdicf&#10;dHvnPt6AGFRWrt07UvLigiaxuGJAyxdCe2STkfgO9ULyzlsLhoZl2uPyI9RQBDRRRQAUUUUAanhf&#10;xVrPgnX7LXPD+qXmiazZP5ltf2E7QzQtgjKupBHBI9wSK/oR/YR/aFu/2mP2bfD3i3WLiCfxNBJN&#10;pms/Z4GiQXMT8NggLl4WhkOz5QZCBjG0fztV9XfsVft9at+xzoHjTS4PDT+LoddNvNZwXOrPbW2n&#10;zxrKGkEQjfeZN8W7aUJEKjJ42gH79UV+Q+k/8FwPF0OoRPqnwv0W8sRnzIbTUpreVuDjEjI4HODy&#10;pyARxnI+zf2a/wDgpH8KP2nfHMfg7QrbxBofiOaJpba11qyRUutiM8gjeGSQDYqEnzNmcjGTwAD6&#10;rooooAKKKKACiiigAooooAKKKKACiiigAooooAKKKKACiiigAooooAKKKKACiiigAooooAKKKKAC&#10;iiigAooooAKKKz7zVkhXERWR/wBBXnY7MMLltJ1sVNRX4vyS6suMJTdootXV1HaqGkPXoB1NYl5q&#10;El43dExjaDwfr61BNM1xI0j/AHmplfhOe8VYrNJSo0XyUe3Vrzfn22733PUpUFT1e4UUUV8MdIUV&#10;Rm1qyt22tcKT1+TLfyrObxBdXNwVsbYSxg43FSe5we2B9atRbOiNCpLW1l5m/VK+1i2087ZG3P8A&#10;3EwSOnX061nnT9R1Rz9rcW8QYHy0x9Djk/r61fsNHt9PJaMMzn+Jzk444/Si0VuyuSnT+J3fZf5l&#10;DdqGuKAB9jtG6nqxGPwyPp61pWGlwacv7pcuRgyNyTVpmCKWYhVAySegrMutehXMdqDcz5ICqCR0&#10;PPuPpT1loh806q5Kasv63ZpswRSzEKoGST0FZr6wbiQw2MfnSg4MjD92vXkkfSq66TcaoxfUWMW0&#10;/JHGRx0571sxRJDGqIu1VGABS0j5kNQp+b/D/glGw0kW8puJnM92w+Zz0H0/l/hV6SQRxs7HCqMk&#10;+1Q3l9BYqrTybAxwOMk1nLa3OsOTeK1vbDlIlwCeTyfw+lHxasdnU9+o7L+tiex1KXUbpjDGos14&#10;LtncT7VpU2ONYY1RBtRRgCnVL8jGclJ+6rIKKKKRBPa3klmf3eNm7cyYGG49cVuWd4l4mQMMANy+&#10;h+veucpUcxsGU4YHINfbZLxTi8qap1P3lLs3qvR/pt6bnPVoxqa9TqqKy7XWAzET7UGOGUGtNWDK&#10;CDkHkEV+55bm2EzWn7TCzvbddV6o8udOVN2khaKKK9czCiiigAooooAKKKKACiiigAooooAKKKKA&#10;CiiigAooooAKKKKACiiigAooooAKKKKACiiigAooooAKKKKACiiigAooooAKKKKAPlv/AIKWfDO4&#10;+Jn7InjC10jwpJ4r8U2z2Mukw2WnG8vonN9biVrdVVnU+V5gYp/BuzxmvwKWW+0O6dMTWc643xyK&#10;VPTjKn2Pf1r+pmvyM/b/APgTJ8KfjNcazEPP0DxZJNqVo0mzMU4YG4h2jnCtIjKdoG2RRlirGguE&#10;5U5KUHZrsfnpZ+ND0uoP+BQ/4E/1rd03VrbVpvJtWMk3aPB3NwTwO/ANdFefCXRLq4eVGurZWxiK&#10;GRdo4xxlSf1rJ8N/DzUPDfi+wudy3VmiuXnUhdpKOMbScnt+dB9FQz/GUdJ2kvPf70LJG8LlHVkc&#10;dVYYIptcz4/hu7HxbeXXlTQxyShopWQhXIUdCeDis+38WX8KFWMcxzndIpz9OCKD3qHElGWlaDj6&#10;a/5HbUVylt40lXd9ot1b+75eV/POa1IvFWnvGpeUxsRkqUY4Pp0oPYo5tgqy0qJeun5mvRTNLmi1&#10;mZYrOWOeVgWEYcBsD2NT3sLaddJbXBSK4dd6xlwWI55wD7H8qDujiqEpKEaibfS6I6KKKDqCikLg&#10;d6PMX1oON4zDKXI6kb9roWiiig7AooovT/Zuz7X/AKLvzt875N2OuM9eo/OgzlUhD42kFFZZ8T6b&#10;/wA/Gf8Atm3+FVrrxdaQ7fJVrjOc9Vx+YoOGeZYOmuZ1Y/J3/I3aK4+Txld722QwhM8BgSce/Nd1&#10;8K9Wn1g6r9o2lIzEUQLwpIYHHfnaKDx63EWFhG9JOT+4pTXEVuoaWRIlzjc7ADP41j3Pi6yhLKiy&#10;TMAcbQAufrUOq+C9b1fxFq0ltp0pi+1SFXkxGpUu2CpYjIx6e1aug/CO5uCkmqzG1TcQ0MRUuRjg&#10;huR19u1B4lfiSvPSjFR/H/I1fgjoWpfGv41eCfBFnDcRxa5rFtZztYwG4mht2cefNjH3Y4/MkJwA&#10;qoSSACa/op+HXw58O/Cbwbp/hTwnpq6RoGnhxbWayyS7N7tI3zyMzElnY5JPWvz9/wCCW/7Fei+G&#10;ZI/jXqgurjUCZ7Tw7HNMhSNMNDcXJCDO45lhVWxgCQ7TuRh+k1B89iMZiMV/Gm2vw+7YKKKKDiCi&#10;iigAooooAKKKKACiiigAooooAKKKKACiiigAooooAKKKKACiiigAooooAKKK5/xt8QvCvw10qLU/&#10;F3iXR/CumzTC2jvNbv4rOF5SrMIw8jKCxVHO3OcKT2NAHnn7X/xkl+AP7N/jfxzb2EmpXGnW0UMc&#10;EV0bZ91xPHbK4kCsVKGYPwOduMjOR/OJq2rX2vareanqd5cajqV7M9zdXl3K0s08rsWeR3YkszMS&#10;SxOSSSa/af8A4KWfHP4YfEf9jzxjpXhj4t+GdU1dbiwnj0fQ9fsbmXUFW8hDRNGGd2RQTN+72sDC&#10;pJ2hlb8TqACiiigAooqzp9qt5dLHJMkEfVndgAB+PegBLOwn1CTZBGznuccD6nt0qe80K9sVDSQM&#10;VwSWT5gAPXHSpNT1YSqbS1VYrJGO1Vzlvc5/zzVC3uHtpo5F5KMG2nocHvQBHUkl1NLGsbyu8a/d&#10;VmJA+gqzqJtJtk1sdjP9+DB+Q+oPoapUAFbOl2EVray399FmJQPKjkyPMbqMeo/Ajk+lY1KWLYBJ&#10;OOlAFybWruVgUma3QDCxwEooHsBV7Sruz1CKa01WR/MlZfIumAJiPOdzE529OOnU8daxKKAH3EXk&#10;TyR71k2MV3xnKtg4yD3FMoooAKKKKALukXcNjeefNG0uxSUUY+92zmq91dSXtw80zbpG6nGO2Kio&#10;oAVWKMGUlWByCOoq1fapPqEMCTkOYQQHx8xzjr+VVKKAFVWkYKqlmY4CgZJNaknhfUI0ZjCCFGcK&#10;wJ/AVat7i10GwjuIJEuL+ZQCpOQg6ngdOw5P9aw5ZnmlaR2LOxyW96ACWGS3cpKjRuP4WBBplbEO&#10;sLqEa2upN+4HImUfOp7evHbp3rIbAYgHIzwfWgBKKKKACrWk6tfaDqtnqemXlxp2pWUyXNreWkrR&#10;TQSowZJEdSCrKwBDA5BAIqrRQB+s3/BIn9rHx/8AE7xv4r+G/jbXtT8XW8GknW9P1LV7zz57Xy54&#10;4pYi7KZJBJ9pQgvIQnk4VfnOP1Cr8Ev+CY37QHgf9nH49a94l8f6u+jaNdeGrjTobiO0muS07XVr&#10;Iq7YlZh8sTnJGOPcV+xnwh/a/wDg18eLtLLwR8QtI1bU5Jngi0uZns76Zkj8xzHbTqksihMsWVSv&#10;ytz8pwAew0UUUAFFFFABRRRQAUUUUAFFFFABRRRQAUUUUAFFFFABRRRQAUUUUAFFFFABRRRQAUUU&#10;UAFFFFABRRWbqWoGE+XE2JAcscdsdOa8zMsxoZXh3icQ9F97fZXtqXCDqPlQmpakqqYojlmH31bp&#10;zWPRRX83Zvm+IzjEe3r6W0S6Jf11PYp01TVkUNQ1GezmVIrOS5UrncmcD26GqUmq6jcbUgsJIXz9&#10;5+mMdOQK3KZJNHDjzJFTPTcQM14ya7HbGcVZcl38zEMetXWI5CIEPWRWAI/I5p6aJfHO/U5V/wB0&#10;sf61duNas7XIaYM2MhUG7P49KqL4ngkYLHBM7egUZ/nV+90R0KVeS9yFl6f5lq30O0t8nyhKT18w&#10;bv51bht4rfPlRJHu67FAzWWbrU73/j3gW3ib7skmNwx6jn+VPTT7+dWS6vf3ZH/LEAHOR3xUtPqz&#10;KUZP+JP8bl6a+t7fcJJ40KjJUsM/lWTceIJZ/MSyt3lI6SAE9/TFXm0GxkYs0JZvUyMf61cjhSLO&#10;xFTPXaMUrxRMZUYa2bfnsYMGl6jfKz3F1JAsmcxkk8H2zwPate1023s1QRxLuXpIVG786sPIsaln&#10;YKo6ljgVkzeIFlcw2UbTy8BWx8vUU7ylsXzVa+kVp9yNaSRIlLOyoo6sxwKzb3WgoZLNGu5MYJjB&#10;ITjg8Dn/AOtUUek3d9tOoT7lHIjjwPwOBWpbWsNnHshQIv6/nS0j5kWp09/ef4GXY6TNNKLjUH81&#10;vmxA/wAyrn8cfh9K2aKq3d8sI2r8z/oK6cPhq2NqqlRjdv8AAiUpVpak01wkCkswzjIXuahsJjNG&#10;5Zstu6egwKy5JGmYs5y1WdNkK3G3swr7mvw/HCZbUle9S12/TVpf1qW6fLF9y9eXBt4dwGSTgVMr&#10;BlDDkEZFUNW/5Zfj/SpdNl32+3PK189Vy6KymnjYrW7v6Xsvua/EzcfcUh2pXRsbKWYLuK4wM46k&#10;D+tPs7n7Zaxzbdu8Z25zim6hH5tjcJxzG2M/Sqnh66W409UUENF8pz/Ovnbe7crlTpOSWqZoLPG0&#10;jRrIpkXkoGGR+Faul6h5beVK3yHozH7vHT6VyepXEek6pFcCPPmoVkxyT06c+1bKsGUEHIPIIr1M&#10;uzCvlWIjicO9V06NdU/681qZVqKcFfZnVqwYAg5B5BFLWTpeoHd5Ur+ipx+n8q1q/pHKc0o5vhVi&#10;KPzXVPz39V5Hg1IOnKzCiiivZMwooooAKKKKACiiigAooooAKKKKACiiigAooooAKKKKACiiigAo&#10;oooAKKKKACiiigAooooAKKKKACiiigAooooAKKKKACvHv2oP2c9L/aR+H66LcTw6ZrVnKLjTNWa3&#10;ErW7cCRDyCUkUYIBxkI2CUAr2GigD8C/F3hHWfAfiTUPD/iHTp9J1mwk8q4s7hcOhwCD6FSCGDDI&#10;YEEEgg1kV9B/t9/8na+O/wDtw/8ASC3r58oArXum2epBBd2kF0E5UTRq+PpkVlal4G0TU4FibT4b&#10;cK27dbRrG3QjGQOnPSt6igDzG++DRaSR7TUlVGclY5Ij8q84G7JyRx2rH1T4T6zZ+V9l8u/3Z3eW&#10;wTZjGPvEZzz09K9mooA8m+H3hvVNF8Xr9tsZoEWJgZCuY+QMfOPlP51N8UtN1G48S209ja3UoW1V&#10;fMt42ODvfIyB1wf1r1OigabTujwD7B4k/wCfbVP++JKvaNY6ul5vv0v4YVXIMwdVLZHHPXjPHtXu&#10;NVdS06HVLfyZgdudwKnBB9f1oNvrFb+d/ezzaitq48JahC2ERJx/eRwP54psPhPUZH2tEsQ/vO4x&#10;+maDHfVnK61Z3lygkspbjzlGPJhLEvz2A79axfsHiT/n21T/AL4kr2fRfDsOmKskgEl0Cf3gJwPY&#10;D6VsUG31it/O/vZ4B9g8Sf8APtqn/fEld38XNLvdS/sn7JaT3Wzzd3kxM+3OzGcDjofyr0SigiVS&#10;c/jbZ4JZ+AfEF9F5kemSqucYmKxH8mINb2n/AAg1G5t4pLm5is3Y/PERvZRnHY4PHPXvXrtFBmcL&#10;pfwj0y1hIvZpL2XfuDqPLAGBxjJzzn867Cy0uy03f9ktILXfjd5MSpux0zgc9T+dWqKACvXv2e/2&#10;ZvFn7QXiqxsrCzvNM8OyNILrxJJZPJaWwRcld2VV3JKgIGz8wJwASPIa/Tz/AIJZzO/wW8TozsyJ&#10;r77VJyFzbwk49KAPq74f+A9H+GPg3S/C+gW32TSNNi8qCPOTgsWZmOOWLMWJ6kkk9a6GiigAoooo&#10;AKKKKACiiigAooooAKKKKACiiigAooooAKKKKACiiigAooooAKKKKACiiigDy39ov9orwj+zV8N9&#10;W8UeJtUsYbuGzmn0zR5roRXGqzoFCwQqAzHLyRKzhGEYfc2FBNfgb+0p+1X47/aY8ba5quv61qkP&#10;hy81D7bY+FW1GWbT9OCoY4hHEcR71jJBkCKWLO2BvIr7c/4LheJLG/8AEHwl0aE3H2/TotUmuBJa&#10;ypFtl+x7NkrKI5D+7bIRmK8bgNy5/L+gAooooAKKKKACiiigAooooAKKkmtZrdIXlhkiSZPMiZ1I&#10;Ei7iu5fUZVhkdwR2qOgArqdd+Fvi3w3otlrOoaBew6ReWkV9FqCR+Zb+TLjyy0iZVCcj5WIYbhkc&#10;ivQf2avgDefFjxdbXeq6fKvg+0/fXc7s0QufvBYomHLZdSGKkbQrfMGKg/oPrHhnSte8O3Og31jD&#10;No9xAbaSzA2J5eMbRtxtwMYIwRgEYxXj4vMFh6ihFX7/ANdz28HlssTTdSTt2/rsfkdVvSdHv9f1&#10;CGw0yxudRvpsiO1tImllfAJO1VBJwATx2Br9Gf8AhkT4S/8AQp/+VK7/APjtdB4H+AfgL4b62dX8&#10;O+H0sNR8poRO1zNMVViM4EjsATjGQM4yM4JrKWb0rPli7/L/ADNY5NW5lzSVvn/kfE/iT9kX4heH&#10;PBlrrbaW99eM5W50ix2z3FuN+1WwjN5meD8mcA5OMHHn3/CpPHP/AEJniH/wVT//ABFfq1RXDHNq&#10;qXvRTPQnk1Fv3ZNH5x/DH9k3x14/vozf6bc+F9J3FZL7UoNjgjB+WBmV2yDwcbSQRmvWP2m/2WYN&#10;L8K6JqfgHQ5rh9OX7Je2tnH5k80ZYlJiqjMjBiQxwWwVP3UJH2JRWEsyrSqKfRdDeOV0I0pU+r6n&#10;49UV+mniD9mP4ZeKNXuNT1DwrC95Pt3tBdTwJ8qhRhI5FUcAdAM9eprP/wCGRPhL/wBCn/5Urv8A&#10;+O16yzejbWL/AA/zPHeTV76SX4/5HwL/AMKr8XL4RvPFEvh+9tvD9qkMr391H5MbpKwWNo9+DKCS&#10;OUDYyCcAiuVr9afFPg3TPFvg+/8ADV5AqaXd2xtTHCoURrjClB0BUgEemBX5o/Fr4R6x8K/Fmrab&#10;c2txNptrMqQ6ksTmCRXUOg8wqoLbWAIH8QYDpW+DxyxLcZaP9DDHZe8KoyjquvqcJRRRtO0nHA4z&#10;XqnjhRRRQAUUUUAFFFFABWr4W8Wa54H1611vw3rOoeH9atd3kajpd1JbXEO5SjbJEIZcqzKcHkMR&#10;0NZVFAH74f8ABPP9ta8/a+8Ia9b6zoX9l+I/CsVjHqF7HMrwX7zib96iBV8rmB8p82Nwwxr64r8q&#10;/wDghj/zWz/uCf8At/X6qUAFFFFABRRRQAUUUUAFFFFABRRRQAUUUUAFFFFABRRRQAUUUUAFFFFA&#10;BRRRQAUUUUAFFFFAEN3cC1hZyM9h9a52WRppGdvvMcmrWqXguZtgUhYyV57nPP4cVSr+fOL83lj8&#10;a8NTf7unovN9X+n/AA562Hp8kbvdhWTqWhNqVx5humVeyFcgfTmrl1qlrYyBJpdjkbgNpPH4CoP+&#10;EgsP+fj/AMcb/CvhY8y1R6VNVoPngn9xQTwmoYF7ksvcBMH881bj8M2UbZYSSDHRm4/TFLJ4itVP&#10;yCWYf3o04+nOKb/wkkH/ADwuP++B/jV/vGdDlipb3/ItxaRZQqVW2jIzn5huP5mrdZP9rXV181pZ&#10;s8Y4JkIU5/P6VBIutXjKpWO1Az8ytx+PJqeVvdmXspyfvyS9WbtV7jULa23iSZFZRkpuG7pnpWUv&#10;hkzt5l3cM0rfe2fpyR9O1aVjpdvp4HlL8+MF2+8RnNK0V1IlGlH7Vyn/AMJFFLlba3muJMZ2qvv/&#10;AJ7U0SaveLujEdopOQHHzD2OR/StmijmXRB7SEfhj9+plroSzNuvJ5LtskgMSqjPtnj8K0o40hjC&#10;RqqIOiqMCkkmSNSWYACq02pRqCEy7fTiu7D4HF4xpUaba720+/YlyqVNy5UE95HbnDHJ9F61lzXD&#10;3DZY8dh2FRV9rhOFErTxVS/dL/P/AIBpGj3LU2oSy5Cny19uv51Voor7jD4WhhIclCCiv637/M3U&#10;VHRBSqxVsqSp9RSUV0tKSsyia4n+0MjH7wXB+tSadMI58EnDDH45qrRXn1cDSqYWWEWkWren/DEO&#10;Ktym+yh1KsMgjBrG0uIaZqk9qc7ZRvjA5AUE9a1ba4FxGGHXuPSqWtWfmRpdJgTW37wbuhA5wfyr&#10;8QqU50KkqNVWa0Zz0nq6ctn/AEiTVtNGpW20bRKpyjH+XTpVfw9febbm1cMs0HBDHkjP9On5Vfsr&#10;xL63SVOjdj1HasnV7KWzuhqVv8xXl1btxj8qzWvus0p+8nQnp29Tdrb0u+89RE+TIozuJ61zOn6j&#10;FqEIKNl1ALrg/KT2/nV6GTypkf8AusDXv5Hm1XJ8YqsX7r0ku6/4HR/5nn1qPMnGS1R1FFNjkWRA&#10;ynKnkGnV/TcZRnFSi7pnhhRRRVAFFFFABRRRQAUUUUAFFFFABRRRQAUUUUAFFFFABRRRQAUUUUAF&#10;FFFABRRRQAUUUUAFFFFABRRRQAUUUUAFFFFABRRRQB+Jv7WPii78XftJ/Ea+vViSaHWZ9PUQqVXy&#10;7Zvs0ZOSfmKQqSe5ycDpXk1dj8ZvEFh4s+MHjrW9Kn+1aXqWu317aT7GTzIZLh3RtrAMMqwOCARn&#10;kVx1ABRRRQAUUUUAFFFFABRRRQAUUUUAFFFFABRRRQAUUUUAFFFFABX2J/wTH8R6tH8b73Q01S8X&#10;RZNJubt9NW4cWzTB4VEpjztLheN2M44r47r6V/4J3a/caP8AtTeHrSFI2j1W0vbOcyAkqgt3nBXB&#10;GDugQc54J4zggA/XaiiigAooooAKKKKACiiigAooooAKKKKACiiigAooooAKKKKACiiigAooooAK&#10;KKKACiio7i4itYJJ55EhhjUu8kjBVVQMkknoAO9AH5i/8FvPCOuaxoHwr1yw0a/vdF0b+1f7S1G3&#10;tne3svOewSHzpANse9gVXcRuIwM1+Stfr9+2B/wVm8KeHbi/8E/DnQrP4gRTW15p+s3WsxTQWIZh&#10;5YiRQUkmH+tD/cBG3Y5ySPyQ8Q6smva/qepx6fZ6THe3Mtyun6ejJbWwdywiiVmZgi52qCxOAMk9&#10;aAKFFFFABRRRQAUUUUAFFFfQPwP/AGafiDN428GeJJ9GjsdDjvLXVDeXN1EMwq6yjCKxfcyjABUc&#10;kZxyRjVrQox5puxvRozrS5YK59AfAz4ZeGfih+zX4JsfE+lrqdtbtcTxKZZImRvtEy5DIytgg8jO&#10;DgccCu58L/s2/DXwfq0ep6Z4UtlvY8eXJdSy3IQghgyrK7BWBAwwGR2Nel0V8NPEVJOVpNJtu1+5&#10;99TwtKMYqUU2kle3YKKKK5jrCiiigAooooAKKKKACiiigAqG8s7fUrOe0u4I7q1uI2imgmQOkiMM&#10;MrKeCCCQQeuamooA8jvP2TfhRfXc1xJ4SjWSZ2kZYb25iQEnJCosgVR6AAAdAK4z9oj9nPw+fgzK&#10;vhmzh0UeGo7jUooVchJV2K0xkJVmkkKRAKSewBOBx9H1m+JtBt/FXhvVdEu3kjtdStJbOZ4SA6pI&#10;hRipIIBwxxkH6V2U8VVjOMnNu3mcVTCUZQlGMErrtY/IyivZvjV+zJ4k+Ft5q+o2lnNfeD7MxCPV&#10;pZoQ7b1QHMYbcMOxXO3tnpXjNfb06sK0eaDuj4GrSnRlyVFZhRRRWpkFFFFABRRRQB9D/sfftq+K&#10;v2O9Z1mbQNH0vW9L12azbVbS+DpLJFbmXCQyqcRMwnkG5kfHynHGD+3v7Mn7V/gP9rLwrqOt+CZr&#10;uI6bcLbXum6okcV5blkDIzxo74RvmCtnDGOQD7pr+buv0L/4IpeKLyw/aK8Y6CL8w6ZqXhiS6ksy&#10;wCz3EF1biJsd2VJrjGOztQB+ztFFFABRRRQAUUUUAFFFFABRRRQAUUUUAFFFFABRRRQAUUUUAFFF&#10;FABRRRQAUUUUAFQXk32e1kcHDAcfWp6x9bkbzkjz8u3dj35r57P8w/s3LqtdfFay9Xon8tzalHnm&#10;kZrMWYknJPJJpKKK/mFtt3Z7RFLawXDBpYY5GxjLKCaZ/Ztp/wA+sP8A37H+FSyyrCm5zgVnNqkv&#10;O1VA7cc16+ByvF5gnKgtF1eiNo88tmaMMEdupWKNYwTkhFAp9ZH9oz/3h+VRtdSsxPmMPoTXu0+F&#10;cXJ/vJxX3v8AQr2UnuzborCaaRxhnZh6E0yuyPCMmvfrWf8Ahv8Aqh+x8zdkmSEZdsDOKqyaoi8K&#10;rMc/QVmUm9SxUMCw6jPNelh+F8JRt9Yk5v7l+Gv4lxorqX5NUdlIVAp9c5qs11MzE+Yw+hxUVFfQ&#10;4fK8Fhf4VJL8X97uzRQitkKzFmyxLH1NJRRXppKKstiwooopgFFFFABRTZJFjXLHaM4zTqnmV+W+&#10;oBRRRVAT2dw0Mq8/KTgithlEilWAZWGCDyCKwKv6fdBR5bt1Py18LxHlTrR+uUV7y3SWr8/l+Xoc&#10;9SF/eRVvFOg3DXcShoJfkMIO0A46/ofzrWjeO8t1baGjkUHawB6jODUtc/faZcafd/atPUlSDuVc&#10;ce2O49vavzVe9vuEbVrKTtLv3JrzRpreRp9PlMRzuMK5AP8An06Vesbu5uHKz2hgAGd27Ofam6fr&#10;FveRoPNQTEDcnT5j2GetXqTb2ZNScrctRa/ibWizb4XQkkqcjPof/wBVaNc7p0ghvI2Y4XkH8q6K&#10;v6E4Ox/1zLFTl8VN8u/TdPy3t8meBiI8s79wooor7k5QooooAKKKKACiiigAooooAKKKKACiiigA&#10;ooooAKKKKACiiigAooooAKKKKACiiigAooooAKKKKACiiigAooooAKKK5D4wf8kk8bf9gO+/9J3o&#10;A/COiiigAooooAKKKKACvq79lH9iWy/aS+Heo+JrnxZcaE9rqsmnC3isVnDBYYZN+4uuM+bjGP4a&#10;+Ua/TP8A4JY+JtNn+Evirw8lxu1e11tr+a32N8sEsEKRvuxtOWglGAcjbyBkZAOVn/4JOxNMxh+K&#10;DxxfwrJoAZh9SLkZ/KuC1H/gln8S49QuksPE3hS5sVlYW81xPcwyyR5O1nQQOEYjBKhmAPG49a/T&#10;+igD8uP+HW/xV/6GDwd/4G3f/wAjUf8ADrf4q/8AQweDv/A27/8Akav1HooA/Njwn/wSp8WXjXX/&#10;AAk3jnRtIC7fs/8AZNrLf+Z13b/M8jZj5cY3ZyemOeptP+CT9qhb7T8TZph/D5OhiPH1zcNmvv6i&#10;gD8XP2rv2fbf9m34iad4Zttak11LrSo9RNxLbiAqWmmj2bQzZx5Wc5/irxevrr/gp5qdtf8A7RGm&#10;wQSb5bLw9bW867SNjme4kA5HPySIcjjn1Br5FoAKKKKACiiigAr2L9j3xZ/whf7TXw71D7L9s87V&#10;F03y/M8vH2pWtd+cH7nnb8Y524yM5Hjtdj8GfEFh4T+MHgXW9Vn+y6Xpuu2N7dz7Gfy4Y7hHdtqg&#10;scKpOACTjgUAfu1RRRQAUUUUAFFFFABRRRQAUUUUAFFFFABRRRQAUUUUAFFFFABRRRQAUUUUAFFF&#10;FABXzb/wUc8U3Pg/9in4pX1oXEs1jDp58uQxnZc3MNu/I7bZWyOhGQeDX0lXyt/wU28A6b42/Y38&#10;e3NzY2M2p6Pbw39jfXVssktqUuYWl8pyN0bPGrISpGQ2DxQB+AFFFFABRRRQAUUUUAFev/sn+Eof&#10;GHxu0e3vNLt9X0u3huLi9t7qJJYhH5LIrMjcH948eODyQe1eceE/B+s+Odah0nQdOn1PUJvuwwr0&#10;GQNzE8KoJGWYgDPJr9CP2ZvgbD8IvB0U+oWqr4qvkLX0jiN2gBbiFHUZ24VCRuILAn0x5mPxMaNJ&#10;xv7z0/4J6uX4WVetGVvdWv8AwDtP+FNfD/8A6Ebw3/4KLf8A+IrsFUIoVQFVRgADAFLRXxkpSl8T&#10;ufcRhGPwqwUUVDeXkOn20lxcSLDDGMs7HgVJZNRVTTNWtNYtvPs51nizgkZBB9CDyPxrPuvEX2bx&#10;VZ6R5WRPC0hkz0PJH4YVvzFVyu9hm3RRVbT9StdWt/PtJlmj3FCRkYI6gg8ipEWaKKKACiiigAoq&#10;hpOu2OuRyPY3CzrGdrcFSPTggH8fY1X1bXDpuraVZiPf9skZWY9gB298kfgDVcrvYZr0UVU0/VrT&#10;VGnFrOsrQv5cijIKn3B+h59qQi3RRRSAq6npdlrVhNY6jaQX9lMNsttdRLJHIOuGVgQR9a5j/hTX&#10;w/8A+hG8N/8Agot//iK7GirjOUfhdiJQjLWSufkt468LP4J8Za3oDz/ajpt5Lai48vZ5oRyofbk4&#10;zjOMnHqaw6+8v2rP2bdR+KE1v4k8Mqs+u28PkTWTyBTdLvUIEZ2CptBkY5PPA618PeIfDupeE9au&#10;9I1iyl0/UrR/Lmt5lwynGR9QQQQRwQQQSDX3GFxMcRTTT16o+BxmFnhajTXu9GZ1FFFdpwBRRRQA&#10;V9l/8EkvA2oeK/2ztA1azeCO18M6bf6pe+cWDPG8DWirHhSC/mXcZwxUbVc5yADU/Yh/4J467+1p&#10;YTeKb7V08PeCbHU4LOaZCrXN8oO65jg5by3RCmGkQqTKuN21hX7P/Av9nfwD+zj4V/sLwJ4ftdJh&#10;f/j5vPLVry8w8jp58+N8uwyuF3k7VOBgUAek0UUUAFFFFABRRRQAUUUUAFFFFABRRRQAUUUUAFFF&#10;FABRRRQAUUUUAFFFFABRRRQAVzmoSia8kYZxnHPsK6OuVJLEk8mvynj/ABEo4ehh1tJt/wDgKS/9&#10;uO7CrVsSmSyrChZjgVHc3SW688vjhayZpnnbc5yf5V+e5TkdXMGqtT3affq/T/M9iFNy1ew64uGu&#10;HyeB2X0qKiiv1qjRp4eCpUlaKOxK2iCiiithhVa+3LCHX+BgxHqBS3kDyBXjbbInK+9RWt8ZnEMi&#10;EP0z/j6V4uKxMHN4OreHPpGXRv8AR36P79TWMXbnWti3HIs0auvINVof+QhcfQfyFS29stvvCk7W&#10;OQp7VII1DFgoDHqa6PZVq8aMqtlKLu/ua09b3FdRvYqahctGqxxth29OuKsWsJggRCckdabHaCO4&#10;eUMTu7GoLieW4lMNvkbT8z9K89ynhqs8XiE3KXuxitdPL1td7WL0klGO3Vl6iore3W2QqpJBOeal&#10;r3qcpygnNWfa9/xMXa+gUUUjqJFKsMg8Grd7abiBl3KRkjIxkdap2MpRjbv95OlR+dJp0gR/3kJ+&#10;7zyBViazS4kSUEowIPTrXzzrzxNSNShG1WnpKL00f4dE0zflUVaWz6ial/x6N9R/Op96xxhmOAB1&#10;NK6LIu1gGHoajurYXMQTO3ByDivQqU6tOpUxFJXbikl5q/8AmZpppRZBZu9xcSTEnZjao/z9Ku1U&#10;mk/s+1QINx+7z/Oltbd1bzZmLSkYxngCuXC1J0HHDWcp7zfRX8/wSXRFyXN72y6FqiiivcMS7a6g&#10;YwVlLMOx71pK6yLlSGHtWBUkNw9u2UP1HY18bmnDtLFN1sN7s+3R/wCRhOknqifUPD8V3IkkLC2c&#10;dSq9f1FNgkv9OYQSRteoW4m3dBnvx/WrsOoRyABjsbvnpVqvzfE4avhJezxEGvX9H1IdWaXJNXX9&#10;dQ6ciumtWLW0RJySgJJ+lczXS2n/AB6w/wC4v8q/R+AG/rNddOVfmeRitkTUUUV+1nmhRRRQAUUU&#10;UAFFFFABRRRQAUUUUAFFFFABRRRQAUUUUAFFFFABRRRQAUUUUAFFFFABRRRQAUUUUAFFFFABRRRQ&#10;AV5N+1d46/4Vz+zv451v7F/aG2x+xeR5vlf8fMiW27dtb7vnbsY524yM5HrNfOn/AAUF1G0sf2Uf&#10;F8NxdQ2815LYwW0csgVp5BeQyFEBPzNsjdsDnajHoDQB+P8ARRRQA+GMyyKg/iOOlasemwqgDLvb&#10;u2SP61DpAH70554/rWjQBRuNLRlHlfIR25Oay2UqxBGCODXRVjakgS6O0YyMn60AVa+8P+CVOqWV&#10;r4m8f2U95BDeXdvZG3t5JVWSbYZy+xScttBBOOma+D6+lv8Agnb/AMnTeH/+vO9/9EPQB+utFFFA&#10;BRRRQAUUUUAfkj/wUa/5Og1b/sH2f/ooV8xV6D+0R/ycB8Tf+xn1P/0rlrz6gAqe1tWumxyq/wB7&#10;Gagra0//AI84/wAf5mgCRbWFVA8pOP8AZFUtQsQqmWMBQOqgfrWlSMoZSCMgjBoA52iiigD+gLTd&#10;StNYsYL2wuob6ynQSRXFtIJI5FPRlYEgj3FWa8n/AGT/APk234cf9gW3/wDQa9YoAKKKKACiiigA&#10;ooooAKKKKACiiigAooooAKKKKACiiigAooooAKKKKACiiigArkvi54Aj+K3wr8YeC5bpbFfEGkXe&#10;li8eATC3M0LRiXy8ruKFgwGRkr1HWutqpq15Np2l3l3b2Nxqk8ELyx2No0azXDKpIjQyOiBmIwC7&#10;quSMsBk0AfzYftIfA6b9nX4ua14Hm8RaX4nNhIwXUNLkBBXeyhZUyfKmG354tzbCcbj1rzGuo+Kk&#10;73XxP8XzSW8lpJJrF47W8xUvETO5KsVLLkdDtJHHBPWuXoAKKKKACu8+Bvi6z8GfFLQL/U4YrrSW&#10;uPIvIbhwsJjkUx73yCCELiTBH8HbqODrR8O+HdT8Xa5Z6Po9lLqGpXb+XDbwjLMcZPsAACSTwACS&#10;QATWdSKlBxlsaU5SjNSjumfq14f0rw/9nttV0Wx09IrqFZIbuzgRfMicBgQyjkEYNbVc38M9Hu/D&#10;/wAN/Cml6hD9nv7HSbS2uItwbZIkKKy5BIOCCMgkV0lfn0/ietz9Jh8KdrBRRRUFle/vBYWklwYp&#10;ZwgyY4V3OeewplvdWOt2r+U8N7bk7WHDL9CKt1zWp+E5F1aLVNImSyvC2Jt4zHIpJLEjHJP4fgea&#10;uNnuMzfDx/4Rvxlf6SY3+z3redbMBhFwCxAHpgkZ/wBgfhb1LTrqT4iaZeJBI1rHAVaYL8oOJOCf&#10;xH50nxE+KHh74U+H31PxHqMUBEbNFaxlftF2ylQVhjLZY5Zc84XcCxA5rhPh3+1t4B+I2uRaPBNf&#10;aNqFxIsVrFq0Cxi5ds/KjIzqDwBhiuSyhck4rpVOrOLqRjdW3MJYilCahKSTZ6D441xrWyOm2fmP&#10;qV4uI1hGWC55P4jcPz9KteG9Nh8J+HkW5lSM/wCtuJWOBuOPU9uB74963awb7w3JrGrGXUbnz9Oi&#10;cPBYhQF3bQNzHvzu49+vUVgpK3Lsb+Rd0PXIPEFkbq3jlSLeUHnLtJx3HPI/wNaNMhhS3hSKNQka&#10;KFVVGAAOAKfWbtfQQyeXyYZJNjSbFLbIxlmwOgHrVXS9Xt9WhLwsQ6/fhk4kjPow7Vdrm/EfhN7+&#10;6j1LTJlstWjIxKfuuMYw3B7e3I4PtUbPRjMlY4/B/jpFjjdbDVECLHHwiSFgOmcHB+mA/Hvq+I7G&#10;4ufEnh+aKF5IoZJDI6jITO3Gfyro4w4jUSMrSYG5lXAJ7kDJx+deJ+OP2w/hz4J1JbFL268Rzf8A&#10;LR9DRJ4o+FIzIzqjZDfwFsFSDgjFb041K0v3cbsyq16dFc1R2PTvGmtHTNLNvCsj3t4DFAsfXPAJ&#10;/DP8qi8F6B/wjmkyTXbKt1P+9ndmOFUZIBz6ZJJ9/an/AA/8faP8TPCtl4g0OdprG6B+WRdskTjh&#10;o3XsynjuDwQSCCU8ReHtR8QXgga/WDR2VTJCigyMwOeuPp37dKjWP7uWnc0jJSinF6Mv6L4itdea&#10;6FqshS3fYZGUBWPP3Tnnp+orUqCxsYNNtY7a2jEUEYwqL271PWLtfQAooopAFZd74V0XUrp7m70e&#10;wurh8bpprVHdsDAySMngAfhWpWZ4ot9UuvDeqw6HcxWetSWsqWVxMMpFOUIjZhtbgNgn5T06Gqje&#10;+jsTK1tVc/K3x/4og8aeMtW1y202PSIL6bzUsYmDLCMAbQQqg9PQVz9FFfokYqKUV0PzOUnJuT6h&#10;RRRVEn6Pf8Ehf2rB4E8XX/wi8R3ltb6Br06XWjzXM0cIgv2IjaFR5e6V7jdCAC+F8n5Qd5r9iq/m&#10;s/ZO/wCTpvg3/wBjno3/AKXQ1/SnQAUUUUAFFFFABRRRQAUUUUAFFFFABRRRQAUUUUAFFFFABRRR&#10;QAUUUUAFFFUtWvv7PsZJed2NqkAHDEcGplJQi5PZFRi5NRXUTUdYt9NTMjb3zjy0ILfXGelc3ceK&#10;72XIj2QjORtXJx6c/wCFY1VbqN7yNoAGjjbKyPxnbg/d685x1HQmvma2Oq1H7rsj6OjgqUPi19Te&#10;TxNqCtkzBx6Mi/0FVJNQmk43bR/siubSCfw+2/zvM0xBgo/LjJ6jAHc/lmtpHEiKynKsMg15OIo0&#10;8VKMsQudx2vra/r6HbLD06esErPyFJJOTyaKKK220QwooooAKKKKACk2KWDFRuHRsc0tFJpS3QHw&#10;x/wUW/bc174CXGl+BfAM8Nl4svoE1C81dkSc2NuXZVjSJ1ZDJIUOS2dqjhcurL8JfAzU/wBpH9oz&#10;xtF4W8D+OvHGpX7I8ss7a/erbWqKjNuml3lYw23apbGWKqOSK5b9sLxNqPiz9qX4p32qTC4uYvEN&#10;5YI4RUxDbSG3hXAAHyxRRrnqcZOSSa+rP+CWf7a/hP8AZ/s/Engb4g6lY+H/AAzfXDarZ6m1nPLO&#10;bto4o3jd49wEeyBSBszuY/NzgfW4ehCnTWmp8viK86lR66H1T+yT8Q/iP4T8V3/wO+NEi3nj3R9K&#10;h1ey1Rb6G4+1WBIiEblVVmkQqCXYuz72LEEDd9UYHPHWvxr/AOCiv7R2hfEj9qbRfG3wv8Rw39vp&#10;On2b2usWVu0UiXUcrPgmRAzbCEIBBAyfU1+w2g65ZeJtD07WNMn+06dqFtHd202xk8yKRQ6NtYAj&#10;KkHBAPrXjY+gqc1OOzPWwVZ1IuMt0XqKKK8w9IKKKKAEIDAgjIrnPiP460/4Z+A9f8U6o6rZ6RYz&#10;3rozhDJ5cbPsUn+JtuAACcnoa6Svib/grhqlzp/7MekQQPsivvE9rbzrtB3ILe5kA56fNGh49K1o&#10;01UqKPcxqz9nTcux+fPjz9sL45fHP4gQXNr4r17T9RvnjsbDQfCNxcWsRZnIjiihibdJIzvgFtzs&#10;SBnAUD6bs779qr9guz034g/Eu8vvGPgK9vEtL7RbzXBdyvI9vMYcyyxyyWwVvmO3AZlVW6jHxF8A&#10;fFmm+Afjv8OPE+sytb6PoviTTdSvZUQuyQQ3UckjBRyxCqTgcmv1D/4KF/t3fBb4p/sn+KPB3g3x&#10;b/wkviDXp7GGG2tLSVPIWO6iuXklMqoAgWAr8u47nTjGWX610abjycqsfMKtUUubm1Pr34f+NtN+&#10;JvgXw94s0kSf2ZrVjDqFus+3zI1kQMEcKzAOudrAE4IIzXQ18a/8Eq/HVnr/AOzRD4dS/NxqOgXs&#10;4ltTGw+zwzyySRgMQFbcwlPBJHfHFfZVfJVafsqkon1FKftIKXcKKKKyNQooooAKfHK8f3WK85pl&#10;FROEai5Zq68xF+LVD0kTPuv+FaEviyWNI47aJQqoFLSDJJx7GsCqupXUlrbjyVDzuwSNWHBPXn8A&#10;a5MDgqGXVJVMIuVyVn/XQy+rwqSSaN3/AISTUf8An4/8cX/CtOx8X87buLHPDxdvwP4964RtNvGT&#10;z/tZW+wQApHlDJ6Y25xwKu299DdSTRxsS8LbXBBGDz/ga9mGKrQd1K/rqFTB0ZR0S+R6db3Md3Cs&#10;sTB0YZ4/lUtcPoF/JZ6hGiEbJmVGB+vX6813FfRYbEfWIc1tUfOYih7CdugUUUV1nKFFFFABRRRQ&#10;AUUUUAFFFFABRRRQAUUUUAFFFFABRRRQAUUUUAFFFFABRRRQAUUUUAFFFFABRRRQAV8d/wDBUj/k&#10;3/w//wBjPb/+kl3X2JX5/wD/AAVW8R6j9n+H3h1BcQ6VK91fyM2zyLiZfLjQKc7t8avJnIAxOuCx&#10;ztAPz0oqWS1lhGWXjpkc1FQBb0+5EEhUjIcgZ9K2K5ypUupY1Cq5CjtQBuswVSWIA9TWFdTG4mZs&#10;5HQfSkknkmxvYtjpUdABX0R/wT+upbf9rHwWkbbVmS+jkGByv2KdsfmoP4V8+x2csihgvynuSBXr&#10;P7Jviabwb+0h8Or6zEU91NrMOnESqTGI7k/ZpDwQdwSZyvYMBkEZBAP2sooooAKKKKACq2ozPb6f&#10;dSxna6RMynHQgEirNcn8WvEU/hH4U+M9dtUjkudL0W9vYkmBKM8cDuoYAgkZUZwQfegD8MPEXiC/&#10;8WeINT1vVZ/tWqaldS3t3PsVPMmkcu7bVAUZZicAADPArPqcW3mMfKdWGeATg4pslrLEuWQgdKAI&#10;q0tNvFVRC/y46NWbRQB0VQXl0LeFsH5zwB/WsSigAoqSOCSTO1c4pNgVvnbgHkL1oA/Yr9g26mvP&#10;2TvAclxNJO6peRhpGLEKt7Oqrk9goAA7AAV79XyZ/wAEy/EN9rX7OM9ndzCS30jXbqys1CBfLiaO&#10;GcrkDn95PKcnJ+bHQAV9Z0AFFFFABRRRQAUUUUAFFFFABRRRQAUUUUAFFFFABRRRQAUUUUAFFFFA&#10;BRRRQAUUUUAfgv8A8FNv2ZdY+BPx71HxRdajFqei+P8AUtR1ixlWMRPFIZlkmgZNzZCfaIwH43cn&#10;aMV8f1/Ut4h8O6Z4s0W+0nV7KK/06+t5LW4gmHDxSKVdc9QCpI4r8k/+Chn/AAT38F/DGPSdT+Ee&#10;g+IpNf17UHkl0lL23fSrC1jiAkCiTEyu8jxFRvdcCUfKAgqZSjBc0nZFRjKb5Yq7PzVor21/2Nvi&#10;mis39i2zYGcLfw5P/j1e2fsT+CNW8Fax8QtK8Q6Y1jfwjTi0MwVsZW4YYIJB4I6HvXFWxlKnTlOD&#10;UrdL+Z30cDVqVY05pxv1a8rnxVb28t3MkMETzSucLHGpZj9AK+yv2SP2a77Qb6x8e+I/tulalbvO&#10;lnpE0HlOFKNEZJQw3DO58LgdFbJBxX1mttCjArEikdCFFSV4GIzOdaDhGNr/ADPosNlMKFRVJy5r&#10;bdAooorxT3QooooAK8p/aY+Kep/CP4Yy6to8UT6lc3SWUMsw3LAXVmMm3+IgIQAeMkE5A2n1avmL&#10;9vi9mh+HGgWytiGbVNzrgclYnxz+JrrwkFUrwjJaXOLGVHTw85RdnY+KPEfiPU/F2uXus6xeSX+p&#10;3khlnuJcZZvoOAAMAKAAAAAAABX39+z9/wAEete+MHwn0Dxrr3xGtPCba9axajY6fa6SdQP2SWJJ&#10;InkkM8QV2DElAGAG35skqv54V+wv7Iv/AAVI+EvhP9nfwV4Y+IWo3eh+J/D1hHo0kNppU0sEsFuB&#10;HbyoyF8kwrHvztPmCTChdufvEklZH56227s+avhnqWo/s8/tD6/+z3e37eK7GxvpEtNbdWt3jK2o&#10;lZRCXkCxkLwobhix53YH0rXw/wCOvjNpXjr/AIKCXPjvwhML/Rta8QQxWs11A8ZaGeNLZ22HDBgH&#10;fGe4BII4P3BXyOaUlTrKUVuvxPs8oqyqUHGTvZ/gFFFFeMe4FFFFAHx9+3B8XtZ0jVrLwTpN69lY&#10;XGnmfUjA67rgSOVWJvl3IAIyThvnEuCMDnwf9mr4I3P7R3xv8LfDq11NdGl1uWVTqDQecIEigkmd&#10;/L3LuIWJuNwz61m/HbXrvxJ8ZPGV7eljN/ac9uoZAjLHExijUgdwiKPw55rsf2L/AIvaX8CP2nPA&#10;njjW5fs+jaZczLeS+S8xSGa3lgdgifMWCynGO+OCOK+8wlFUaMYr5n55jKzr15Se19D6l+On/BMf&#10;xd+x/wCB5fi74R+IUPi6fwxLHdXdi2iyWkogZ1jZk2TS71AcmQNsAjDndxg9l8B/ix/wuT4fW+vP&#10;Y/2fdpM9rcwq25PMQAlkPXaQynB5BJHONx6/9tj/AIKafCX4kfs3+LvBvw+1fVNR8SeIIY7FHbSm&#10;ihhhMqGcyNNtwGhEiDaGIZh0+8PlH/gnux2+PRngfYMD/wACa4s0oxlRdXqjvymtOFdUukr/AJH2&#10;FRRRXyB9oFFFFABRRRQB8MftXfs2T+FdQvPGPhq0jXw46K95awgKbWUuQdkaIAsWCnckHdnHFfMN&#10;fsIyhlIIyDwQa5X4naDJrfw28Wadp9os9/eaTd29vEoUF5HhdVUE8AkkV7+HzSUIqnNX87nzuKym&#10;NSTqU5W8rH5S0V7RZ/se/FO8tkm/sCKDdn93Newq4wccjdXC+NvhJ4v+HKWr+ItDn01LoOYmZkcN&#10;s27vuE4xuXr619FGvSm+WM036nzMsPWprmlBpeh7b/wTv+BPib4zftNeD7/RLfbpfhHVrHXtUv50&#10;lEEUcNwkixeYiMolkEb7FbaG2NyMGv6Da+Lv+CWf7S0nx6+B9zoeqrZR+JPBn2XTZlsbR4VeyMWy&#10;1kdiSryN5M27bgfKPlGeftGtznCiiigAooooAKKKKACiiigAooooAKKKKACiiigAooooAKKKKACi&#10;iigArD8XAnTI8DOJRn8jW5UF7ZxahbtDKCVPocEH1rGtB1KcoLqbUZqnUUn0POjnBwcGqUu2+tZb&#10;MzEXGzaTgoxxxuA/u59OO1bGoadNps3lzAZIyGU5BFZF9pcd23nKTHdquI5QTxg5GR0Iz7V8fKLi&#10;7S0Z9fSlGVnf5kV99svEltUt/JSTKeezgjb6468/1rQjjEcaov3VGBWfY2+pw3Aa5u454cEFQgB+&#10;owK0qRdTS0Va3l/wQooopGQUUUUAFFFFABRRRQB+DP7cvw51H4a/tUfEK0v1kaPVNTm1y0uGgaNJ&#10;obtzOChP3wjO8RYcbonHYgeEV+4X7Zf7Emg/tSaSmqWkiaP8QLSKG1s9ZmmlMP2ZJJGaCSIEqVPn&#10;SMGCh9wX5toKn4g/4dB/GP8A6GXwN/4H3n/yJX01DGUnTSm7NHztbCVFN8qumfIHw9+G/if4reKL&#10;Tw74S0S817WLllC29nEW2KWVfMkbpHGCy7pGIVc5JAr+jmvlH9h/9h+D9lm11PWtcv4Na8balEtr&#10;JcWbsbW2twQxjiDIrEswG5mHIRcBcsD9XV5WNxCrTSjsj0sHQdGLct2FFFI7rGrMxCqoySegFece&#10;gLRWN/wlmn+f5e6Tb/z12fL0/P8AStWCeO6hSWJg8bDIYUGkqc4ayViSvjv/AIKpeCNV8Z/swxza&#10;VZ3N82ia1Dq1zHa27zMtukFwkkjbQdqIJd7MeAFOcV9iVmeKPDeneMvDWreH9YtvtmkataTWF5b7&#10;2TzYZUKSJuUhlyrEZBBGeCK1pT9nNT7HNUh7SDh3P5taK/Qf4if8EgfGi+Lb0+BfFOgP4ZY5tV8Q&#10;XU6XiDur+VbMjfUY69OMm18Mf+CP/ic+KLZ/iJ4s0hPDqlvPh8M3Er3cnyNt2vNbhVw+zOVOV3dD&#10;g19P9coWvzHzn1Ste3KfUf8AwTN8M6r4Z/ZL8PDVbCbT21C7ub+2S4Qo0lvI/wC7kAPO1wNyk/eU&#10;qwyCCfqmszwv4b07wb4a0nw/o9t9j0jSbSGws7fez+VDEgSNNzEs2FUDJJJxyTWnXy9SftJufc+k&#10;px9nBR7BRRRWZoFFFFABRRRQAVHKp4ZUVnXpuqSkOcHHWgCirXd1NEHga0SNt7N5gbcMEbePrn8K&#10;it3a51ySeI7rUQBC6tlWbdkfUjn6fjSw2epNM5uL4CM5wsKKMc9OQeK0IYUt4ljjUIijAApnRKSj&#10;dK3yv+pNDG80yIgy7MFXnHJPFekVy3hvRHaRLudAIxzGpJyT2b6V1NfRZfSlTg5S6ny+OqxnNRj0&#10;CiiivVPMCiiigAooooAKKKKACiiigAooooAKKKKACiiigAooooAKKKKACiiigAooooAKKKKACiii&#10;gAooooAK+D/+Cn3gfxf4vt/CGpaR4WvtS8P6DBdyXmqWeJhG0wVmDxLl0REtdzSkbP3ijINfeFfO&#10;H/BRTxrrPw//AGMfiXrOgXn2DUhbWtmJvKST91cXkFvMu11I+aKWRc4yN2QQQCAD8g7e6EkaSwS7&#10;o3UMrxtkMDyCCOoqwt9IuA2HXvuHWvnXS/GutaLa/ZrO+aKHOQrRo+OAOrA+g4roP+Fx6z/z62P/&#10;AHw//wAXQB7d9ui/59Y/0/wo+3Rf8+sf6f4V5ba/GS3aGFZdOme4KgP5RG0t32jrjNWv+FrR/wDQ&#10;FvvyFAHosl4rY2QRp6/KD/SomuHOMYT/AHBt/lXmGsfF2aG3T7HpjwTFut4p2lcc4wRznFc9ffFj&#10;X7rZ5UkFltznyYgd3137untjrQB7buJ6mvWv2U/BXiHxl8XPAPiLQNB1PXPD+n+KdPW81bTbOS4t&#10;bYx3EMkgklRSqFUZWOSMAgng18S6h4613VLYwXOoM8RIOFjRDke6gGv1A/4If+MNXutM+KfhWW73&#10;aDZTWWp29p5SDZczrJHK+/G47kt4RgkgbMgAk5AP1KooooAKKKKACuG+O+nXesfA/wCIdhYWs17f&#10;XXh3UYLe1t4zJLNI1tIqoigZZiSAAOSTXc0UAfgR4k8L614O1R9N1/SL/Q9RRVdrPUrZ7eZVIyCU&#10;cAgEdOKzVldDlXZT7GsH9s34q+KvEn7XHxOv9R1d7i50vxDqGkWbeVGixWtvcSwwx7VUK22NQNzA&#10;scZJJ5ryX/hZniT/AKCX/kCL/wCJoA9+W+mUAZB9yATS/wBoS/7P/fIrwD/hZniT/oJf+QIv/ial&#10;i+IPiudd0d5JIucZW2jI/wDQaAPeft8vqv8A3yKi86T/AJ6N+Zrw1vHvi1FLNdSqoGSTapgf+OVB&#10;/wALM8Sf9BL/AMgRf/E0Ae53FxHbQvLPKsUSDLPIwCgepJpvh28tfFnibRPD+kXlrf6vrN/Bptjb&#10;QzoTLcTOI41znCgswG4kAZ5Ir521LXtQ1a4lmu7uSV5MB+dqnAA+6MDoPSpvCfinVPA/irRvEmiX&#10;X2LWtHvYdQsbny1k8meKRZI32uCrYZQcMCDjkEUAf0T/ALJf7P15+zf8OdR8M32sQa1LdatJqIuL&#10;eFolVWhhj24JPOYic+9e2UUUAFFFFABRRRQAUUUUAFFFFABRRRQAUUUUAFFFFABRRRQAUUUUAFFF&#10;FABRRRQAUUVFdTNb20sqQyXLohZYYioeQgZCjcQMnpyQPUigDxj4+fGtfCeljSdAvLW41O786Cee&#10;2ulaWwZCgIKjJDEFwMkEFcjkV8majqc15PJdX92880jEvNcSFmZicklieSTmtLxbeTah4q1m6uAy&#10;zzXk0kgbbkMXJIO3jP04rnrjE13DC6ZTBkye5GMfz718LisRPE1G5bdj9DwOFhh6ait+rHW18tw2&#10;BHIoJ+Vihwwx1zirNU47xF85J2SEKxVVzjK46/zqazz9nX5tynlD/s/w/piuNo9GUbak1FFFSZhR&#10;RRQAUUUUAFfNH7emnfaPhbo155m02+rKmzH3t8UnOfbb+tfS9c/488C6R8SPCt94f1uBp7C6UZ2M&#10;VeNgQVdWHRgQD6HoQQSD0YeoqNWNR7I5sTSdajKmt2j8mqK9i+N37NPiP4T6vNLa20+s+HJPOmt7&#10;22jaVoIUPS4IUBGCkZP3TyR0IHnHhTwP4g8cXy2mgaPearN5kcTG2iLJGzkhN7/dQEg8sQOCc8Gv&#10;uoVqdSHtIvQ/P50alOfs5R1O6/Zb0G38RfHrwlb3UTywQzvefISNrwxPLGSR2EiJ9enev0wrwb9n&#10;X9mO0+EsI1TXUtNQ8WpPIYb+ynm8uKB41Xy9rbVY53nJXPze1e818jmGIjiKt4PRKx9nluHnh6Np&#10;rVu4UUUV5Z6wUUUUAfmV+0z4Rn8H/G/xVBL5rxXt02pQzSRGMSJP+8O3+8quzx7h1MZ6HIHl9fpD&#10;+0f+z7H8btHspbS7Ww17TVkW0klIEEgcoWWUhGbA2HbjoWJwa/PLXPCut+GPJGs6Pf6SZt3lfbrV&#10;4fMxjO3cBnGRnHqK+2wOJjXpJX95bnweYYWWHqt2916oy6+1/wBgXwxqmm6B4p1q6tHg0zVHto7O&#10;dsATGIziQqOuAXAz0zkDkHHjnwJ/Zc8R/EfU9L1fVtP+weETIk0st1IYpLuLg7YlHzYYEYY7Rgkh&#10;s198+EPCOk+A/DtpoWhWn2HSrXf5Nv5jybdzs7fM5LHLMx5PeuHM8XDkdCDu3v8A13PQyrBz9oq8&#10;1ZLbz/4BsUUUV8ufWBRRRQAUUUUAFFFVtS8w2MwiBL7eMdff9KY0rtISTUEVlCJJMM4LRoSB75A5&#10;qXMF7Cy5jnib5WXhlPsap2d9bx2cSwj5idqw5+bOTnvx360gk+x6sltEqrFMC7dfvc8j8hVcps6e&#10;6sekfsSaD4Z+CvxP8btahrVfHMljiFEPlxXMT3HTGcBzcjjAC7Pfj7tr86tC1ibw/ren6pbqj3Fl&#10;cR3MayAlSyMGAOCDjI9a/RWvq8rxE61Nxm78p8Lm2HhRqRnBW5rhRRRXtHhBRRRQAUUUUAFFFFAB&#10;RRRQAUUUUAFFFFABRRRQAUUUUAFFFFABRRRQBBd2cN9F5c6eYmc4yRzWTdeEbaRf3MjQtnPPzDHp&#10;W7RWFSjTq/HG5tCtUp/A7HMt4RWFHke5MiqpO0JjPHrmsu6sY1hLRjaV5PJ5rsr6QR2cxP8Adx+f&#10;Fc2QGGCMivyPi3GSy3HYdYeTSSu1ffXr9zPUw9epNc0mYFFS3EJgkKkYGePpUVfTUqsK0FUpu6Z7&#10;Cd9UFFFFajCiiigAorm/FmqyW5jtYSyMw3s6kg9cAAg+x/SuUZi7FmJZicknqapRPRo4N1Y87dj0&#10;+ivOrHVLmxliaOV9iHPlljtI7jFehxSrNEkiHcjgMp9QaTVjDEYd0Gru6Y6iiikcoVlalp11qV1H&#10;G0iJp4ILxgnc+OeeP6+9atFBcJuDuiqul2i27wLbxiJwFZQOuOmT1z71VsNJm028YQTKLBst5JGW&#10;DEY6+nHr/jWpRTGqkrNX3CiiikZhRRXN+KtXntZBaRfIHQOZASGHJ6flTNaVN1ZcqOkorzGSR5nL&#10;uzOx6sxyalt764tCvkzPGAchQeM/TpVcp6Ly920kek0UyGZLiFJYzuRhlTjGRT6g8nbRhRRRQAUU&#10;UoBYgDqaTdldgXtMhDbpD2+Uf1qxJp8LnIBU+xp9rb/Z4ducnOTU1fjWPzWtPHVK2HqNLZW00Rwy&#10;m+ZtMSz8K/aoRJ9q25PTy8/1rYh8NWEOCYjIQcguxP6dKbobjdKufmOCB/n61rV+6cPVKePy6liZ&#10;xTm1Z9dU7fK+9rdTya9etzOPNp9wUUUV9UcAUUUUAFFFFABRRRQAUUUUAFFFFABRRRQAUUUUAFFF&#10;FABRRRQAUUUUAFFFFABRRRQAUUUUAFFFFABRRRQAV8lf8FVJL6P9hzx8tpb289u82mreSTTtG0MX&#10;2+3IeNQjCRvMEa7SUG1mbcSoR/rWvmn/AIKNfDbxJ8Vf2QfHGieFVu7rVU+y3x061MC/bYYbmOSW&#10;NzKPuqitKBGyuzQooLAlHAP57aKKtWemXOoBzbxeYF68gfzNAElvdFlERkkAICiK3jCmTttYjGf1&#10;6n8Z/sY/6BN5/wB9n/4ir0Xh/UHjjR54oYsAOsfytjuDgfMfqTU//CHwf8/En5CgDK3LZNzHdaeH&#10;yCsieYsn1BwOM+/XtVPUYhFckBoG3Dd/o7ZSujHhl7WNzaXTCQ8bZANh+owc8E1n3/hu+aXekMJ3&#10;ZJWBiAP++j/L0oAw6/UT/ghv/wAh74wf9e2l/wDod1X5fTwPbTNFKu2RTgiv1a/4If8Ag/V7bTPi&#10;l4qktNug3s1lplvd+ah33MCySSpszuG1LiE5Iwd+ASQcAH6l0UUUAFFFFABTZCwjYoAz4+UMcAn3&#10;ODj8qdTZFLxsoYoSMBlxke4zxQB/NH+01JfTftJfFeTU7e3s9SbxbqzXVvaTtPDFKbyXeiSMiF1D&#10;ZAYohIAJVc4Hmte1/tnfDPxL8K/2mviDp3ihbp7y+1m81W2vr1oGlv7We4keK6byAsYaRfmKqqBS&#10;SNiY2jxi2tpLyZYYV3yN0XIHbPegCS2umhUAOiDOd3lBnHuDjOfxFXFUXnzmC91HHHmkkY/2f4v5&#10;96tWeg6msbIBDAOoaQKW/AgEirUfhWS4XdeXTPLnAKktx+P40AZn2YRfP/Z15Bt583cTsx/F90dP&#10;qKrXeJofOEscnz7ckbZTxnJA4PPfk1vr4RhRgy3MqsDkEAZFVb7w5eSKxXyZmU/KwJWRl9+gJ7kn&#10;n3oA56ird5pN3YRiSeLYhO0HcDz+B9qteE/C2qeOPFWjeG9Etftutaxew6fY23mLH508sixxpuch&#10;VyzAZYgDPJAoA/qTooooAKKKKACiiigAooooAKKKKACiiigAooooAKKKKACiiigAooooAKKKKACi&#10;iigAooooA+Lfj58MJPh94mF6l1FPYaxNPPbxqGDw4YEo2c5A8xQGzzg8CvJru1Nw0bpIYpIzkN14&#10;7gjP0r9FfFXhiw8Z+H7zRtTR3srpQriNyrAhgysCO4YA+nHII4r5/wDFX7IsyyQHw3q8boS/mrqr&#10;FSo42BSiHP8AFnIHavlsXl1SM3Oirp9D6/A5rBQUaztJdT5shabYBMg39CUbIPvzipq4j9pn4xeH&#10;P2W/HFp4T8QXDa9q81oLyVPD+2ZbZS7IEkMhTDko3yjJAwTjIz8v+PP28tWupr+28I6RDZWckYS3&#10;vdSj3XMRKgM2wOUyGyVzkcDIPIrhjl+Jm7ctjvqZlhYq/Nf0PteivPvgN8Rp/in8L9J1+8a3Ooye&#10;ZFdpaoyokiuRjBJIO3aevevQa4ZxdOThLdHfTmqkVOOzCiiioLCiiigAormta1GZ7qSBZMQrgYXv&#10;x3P41k1qqd1c7oYVyim2d3RXOaPq8scsVu/zxsdoPcZ6fhW1f6nZ6VCJb27gs4mbaJLiRUUtgnGS&#10;evB/KocWnY5qtN0naRZoqK1uob23Se3mjnhcZWSJgyt9COtS1JkZt1fSXEz2tkQJ05Z2xgD0HvzV&#10;Y2uq2xeYXCynqUyWz7AY/lWzsXfv2jfjG7HOPSnVfNbY3VTlVkinpeoDULfdt2uvDemfarlFFSzK&#10;TTd0rBRRVSx1ax1RpVs723u2iIEgglVyhOcZweOh/KkQS3d5HZwmSQ4HoOp+lZ//AAklr/cm/If4&#10;1m+IGY6gVJ+UKNozWZW8YK12epSw8JQTl1Ots9Yt76Xy03K+MgMAPwq9XDxs0ciMn31IK8Z5ruKi&#10;ceXY5sRSVNrl6hRRRWZyhRRRQAUUV8//ABW/a20v4W/E2Pw3caXc3lnax7tQngCGQM0YaMRAuAev&#10;zbsY7ZralRnWly01dmFatToR5qjsj312cZ2JuPbJwP8AP4VDBZ7JDLKwmm7PtxtHoPTqa+c/+G9v&#10;Af8A0BfEX/fiD/49X0n+xj4y8DftdX3ieygvtR8P3ukfZfJt7wQJJd+aJy3lqHYtsEGTjoGFdUcD&#10;iZO3Ic0syw0Yv3zvvgv4Fu/G3jnTljs1utPsriK4vTMhaHyw4JRuCMsA2FPXBr7nrmvAfw90b4da&#10;OLDSbfYX2me4fmSdgMbmP54A4GTgcmulr6fA4X6rTs93ufI4/F/W6l47LYKKKK9E80KKKKACiiig&#10;AooooAKKKKACiiigAooooAKKKKACiiigAooooAKKoR6qnnyRS/JtYgN2PNXlYMoIOQeQRXnYPMML&#10;j03h5qTWjXVeq3/rQuUJR3QtFFMmlEMLyHooz1rtqVI0oOpN2SV36InfQz9anxGkQPJOTg+nqP8A&#10;PSsepbq4N1M0hGM9B6VFX8yZ9mX9q5hUxEfh2j6Lb79/me1Sh7OCRl65dJALdSpaSRsL6AcZ/mKq&#10;MpViDwQcGrEW3VNXkZvuWZCqv+1k8/oKfqNuY5PMH3WP617/AA1mLhP6lUlo9V69vnv6nqRahaHU&#10;p0UUV+kGgUUUUAc/4o0WS9xdQ7nkRQvlKucjJOf1rkGVo2KspVlOCpGCDXp9FUpHoUcZKlHlauef&#10;6ZotzqUibUZISeZmHy49vWu9hiWCJI0GERQqj2FPopN3Ma+IlXavokfmpqH/AAVy8SeC/EWs6F4p&#10;+EVqurabdSWVxbW+vGIwTROySox8mQNhhjKnHB65r3XwH/wVD+BnjL7d9v1HWPB32by9n9vafn7T&#10;u3Z8v7M033dozu2/eXGecfmR+214Nk8CftYfE/TZbpbtp9Yk1QSKhUBbwLdhMZ6qJwpPcrnjOK8R&#10;r6T6lQqwUkrX7Hyf1ytTk4t3sf0TeF/jd8OvHGrppXhzx94X8QapIrOljpes21zOyqMsQiOWIA6n&#10;HFdrX80lFc7yxdJ/gbrMX1j+J/S3RX80lFL+zP7/AOH/AAR/2j/c/H/gH74eKv21PgZ4N+y/b/ih&#10;4euPtO7Z/ZVz/aONuM7/ALMJNn3hjdjPOM4OPmHxt/wWK8IWUdqPB/w+1vWXcSfaDrd3Dp4iI27N&#10;gi8/zM5bOdmMDGc8flbRXTDL6Ufi1MJ4+rL4dD93/wBi/wDaVv8A9qb4Xap4r1DRLfQZrPWZdLFt&#10;azNKrKkEEu/LAckzEY/2a9b8TaHPqEqXEBDsqBDH0PU8g/j+lfI//BI/S7zT/wBmPWJ7q0ntoL7x&#10;RdXFrJNGyrcRC2tYy8ZI+ZQ8ciZGRuRh1Br7Zrw8RFQqyjHZHv4OtOEY1Op5jJE8MhSRGjcdVYYI&#10;q1Y6TdakwEMRK5wZGGFH416JRWHMew8wlbSOoyCFLaFIoxtRBgDOafRRUnk76sKKKKACo7ppLQW8&#10;7ACLzVzycn8PSrtjai4YknCqRketXtRtBe2ckRGTglf97HFfC8QZx7G+Cov3n8T7LsvX8Pyz9pGM&#10;0n8yzRWP4duj9na2lfE0bYEbcELgf/XrYr8ykuV2OSpB05OLNDRP+Pp/9w/zFbdcqrFGDKSpHQiu&#10;ltrhbqEOv4j0PpX7bwNmVKeHlgHpKLuvNPe3p+p5OKg785LRRRX6kcIUVRvNUjt22KPMccEZxirU&#10;Ehkhjc9WUE4+leZQzLCYrETwtCfNOG9tl89r+m3UtwlFKTRJRRRXpkBRRRQAUUUUAFFFFABRRRQA&#10;UUUUAFFFFABRRRQAUUUUAFFFFABRRRQAUUUUAFFFFABRRRQAUUUUAfjL/wAFHP8AgnXqvwz8Qa/8&#10;Uvhvo9s/w+uJFnu9B0mGVptJYxyPcTCJUKJaKY92QwEfm7QiooI+FbHxVBACjWYhTr+4x147cfnX&#10;9QleG/Gb9if4MfHcajceJfA2mx65exTo2vaXCtrfiSVAvnmRBiWRcKVMwcAjpgkEA/AODxBYT7QL&#10;hUZhnEny49ielT/2pZ/8/cH/AH8X/Gv0W8Sf8EOY2vL+XQPi80do07NaWepaAHeOEsdqyTJcAOwX&#10;ALCNQxGdq5wMH/hx54j/AOir6X/4JpP/AI7QB8Bza1Yw43XUZz/cO7+VUbzxZbQ8QK1w3r91f8f0&#10;r9F9N/4Ib6jL5n9ofGK1tcY2fZvDrTbuuc7rlMdvXr2r6Q+CP/BJ34J/C2xD+I7S6+JGryLbtJca&#10;4RHbRyx7izQwR42o5YZSV5eEUZ65APyX+D/7I/xf/aR1fT5/CvgrUjo+pONniK+t3t9KSMSiF5Pt&#10;LLtcI2dyx73+R8KSpFfu7+y5+zX4c/ZV+FcPgvw5LNeK9y99fX85YPeXLKiNKULME+SKNdq4Hy5x&#10;knPpug+H9L8K6PaaRoum2ej6VZxiK2sbCBIIIEHRUjQBVHsBS674g0vwvpU+p6zqVppGmwbfNvL6&#10;dYYY9zBV3OxAGWIAyeSQKTaSuxNqKu9i/RXB/wDC/fhj/wBFH8Jf+Dy1/wDjlH/C/fhj/wBFH8Jf&#10;+Dy1/wDjlY+3pfzr70c/1qh/z8X3o7yiiitzpCiiigD5B/4KMfsWQ/tSfDP+2PDdhaL8TvD8ZfTb&#10;lz5b39sCWexd+hySWj38LJxlFkkavwyjFx4N1i903V9KnstUs53trq3uojFcW0qEq8bIwBVlIYFT&#10;ggjB6V/UXXCfFj4F/D/46aTDp3j3wjpfii3t932d76AGa23MjP5MwxJFuMabtjDcFAORxQB/OPD4&#10;msJk3NI0Rzja6nP6Zq2mrWUihhdwgH+84B/I1+n3xO/4In+FPE3jG+1Pwb8Rrzwfo107TLo93pC6&#10;gLdmdmKRSieIiJQVVVYMwC8uxNef3X/BDrXVuJBb/FvT5YAfkeXQ5EYj1Kic4/M0AfALarZKpY3c&#10;OAM8SAmqk/iawhQMsjTHONqKc/XnFfoPB/wQ719poxN8WtNjhLAO0eiSMwXPJAMwycdsj6ivUPhT&#10;/wAEVPAfhfWlv/HHjvVvGkMFxBPb2FhYx6ZBIqMWkiuNzzPIjjavyNEQN3JLAqAfkzayav471G00&#10;PRdHudT1O8lEdtY2MDXNxM5BwqIqlmY/7IzX6wfsA/8ABMb/AIVfqnhn4qfEuS3u/EsMYvbDwzJb&#10;Fk06R0RopZi4H+kxEv8ALtIRwrBtygj7d+Ff7Ovwx+CIVvA3gXQ/Dd0IXtmv7OzX7ZJE8gkaN7lg&#10;ZXXcFO1mIG1QOFGPRaACiiigAooooAKKKKACiiigAooooAKKKKACiiigAooooAKKKKACiiigAooo&#10;oAKKKKACiiigAqnrGs6f4d0m81TVb620zTLOJri5vbyZYYYI1GWd3YhVUAEkk4AFXKKAP5g/i18Q&#10;J/iv8UvFvjO5hktpdf1W51L7NLOZ2gWWVnWLzCBuCKQoOBwo4HSuTr1f9qj4T3/wZ+P3jfw5c+Hr&#10;rw1pqateTaPa3MbqsmnG4kFvJEzZ3xlFwGBPKkE5BryigD6V/Yi+JkHhfxtfeHNU1I2un6tGv2OG&#10;WVvLa83oqqq/dDupxuOM7FGegr7wr8gLO8uNNvILu0nktbq3kWWGeFyjxupyrKw5BBAII6Yr9LP2&#10;b/i9e/Gj4eya1qVnb2WoW17JZTLa7hE5VUdWUMSQNsijBJ5UnvgfMZphnGXt47Pc+syjFKUfq8t1&#10;sep0UUV88fSBRRRQBz+qaHK1w0tuqsjEfIvBHH+fzql/Yt7/AM8D+Y/xrraK0VRo644qcVYwtL0J&#10;45I55ztKnIj/AJZNeYftjaNaap8BdauLmLzJtOntrq2bcRskMyxFuDz8krjB45z1Ar2ys3xNoNv4&#10;q8N6rot28kdrqVpLZzPCQHVJEKMVJBAOGOMg/StKVVwqxqPozixXNiacoy6po/LXTPih4y0Wwhsd&#10;O8W67YWUI2xW1rqU0caDOcKqsAB9K9q8G/tyeMPD+kta6zY23iS58wsl3OwgZU2qAmEUA4IJ3Hk7&#10;vavAvE3hnUvB2vXmjavbfZNSs38ueDer7GwDjcpIPBHQ1l19vPD0ay96KZ+dwxFeg/dk1/XY+rv+&#10;G/8AWf8AoUbH/wAC3/8AiaP+G/8AWf8AoUbH/wAC3/8Aia+UaKw/s/DfyfmdH9o4r+f8j6u/4b/1&#10;n/oUbH/wLf8A+JrE8XftzeMdb02ODRbC18OXSzB2uoitwWTawKbZEIGSQc9fl9zXzZRTWAw0XdQJ&#10;lmGKkrObO3vvjh8QtQvLi6k8beIEkmkaRlg1KaKMFjkhUVgqjnhVAAHAFfS37AMF09n45vpo5mhn&#10;ntEFzIp2ySKJmcBj1YB0J7jeM9RXxlX6ffAL4Yp8J/hnp+illlvZHe7u5lRk8yVzxlSTgqgjT/gF&#10;ceZShSociVnL9DuyuNStiPaSd1H9dDvbqwhvEYPGu5hjfj5h+NZX/CL/APTz/wCQ/wD69btFfKKT&#10;Wx9vGrOCtFmfY6LDZ/MQJpM8Mw6dOgrQoopNt7kSlKTvJhRRRSJCiiigDkPi18RLf4V/D3V/Es8J&#10;uWtIwIbdSAZZXYIi8kcbmBOOQoYgHGK/LbWtZvfEGq3Oo6hdTXt5cPvknuJWkkY9BlmOTgYHPpX0&#10;h+258V5Ne8YW3hHTNQY6XpkWb6GPzY910XOUkBIVwirGVIBwXbnsPmKvsMtw/sqXO95fkfE5pifb&#10;VuSL0j+fUK1fC3izXPA+vWut+G9Z1Dw/rVru8jUdLupLa4h3KUbZIhDLlWZTg8hiOhrKr1f9m39m&#10;3xf+058RdP8ADPhnTr1rN50j1HW47R5bTS42V2Ek7jCoCIpNqswLldq5PFeweKf0o0UUUAFFFFAB&#10;RRRQAUUUUAFFFFABRRRQAUUUUAFFFFABRRRQAUUUUAFFFFAHN30ZjvJgf72fz5pbW+ltchCME5IP&#10;SrutwnMcoBIxtPoPT+ZrA1CS7jjU2kSSvnkOccfmK/mjNqdfJs3qqhJxd201ppLX9bM9ujatBJmy&#10;2tTkY2xj3AP+NVJriWbO92YZzgnisQa5Mn+t0+ZD228/0pf7dkbiOwuGfsCMV5+KzTMMbHlxFaUl&#10;2vodMcI47R/I1qxNU1eSSb7FZfvJW4LqeQfQf40/GpapnJ/s+Htjlz/kj2696vWOmwacmIlyx6u3&#10;LGvKVo6s2ioUdZavt/mJpliNPtFiHLfeY9t2OcVYmdI4neThFUluM8d6JZkhQvI6ovqxxWPOTr83&#10;kAFLSNt3nAZ3kcYB7dT69KSu3ciMXUk5yenVlazMtxa+e8ZVc4z2PvUlb7KrKQwBX0PSsCSaFryS&#10;KEl1XnKjI/Ov1DJc+WK/cYp2n0fR/wDB/P1OiM/aNtIKKKK+1NAooooAKKKKAPzz/wCCtXwBuPEH&#10;hPSfi3p880kmgrFpWp2bbBGlrJK3lzqSQ24TSLGVAbcJVPyiNi35YV/Slqml2et6bd6dqNpBf6fe&#10;Qvb3NpdRrJFNE6lXR0YEMrAkEEYIJFfj5+29+wHrXwU1jUvF/gXSZtQ+HEkjSfZrV5LmfR0WJCxm&#10;LfMYy/m4f5gqoN7AkZ97A4lW9lP5HiY3Du/tY/M+MKK7b4Z/B3xT8V9Sit9C0yaW085YZ9Qddtvb&#10;5xuLOeOFO7aMsR0ByK+lfD//AAT9tY7i1l1zxjNcW+3Nxa6fZCJtxU8JK7sMBscmPkDoM8e9GnKW&#10;yNcDkeYZjHnw9K8e7sl+O/yufGlFfoloP7F/wv0ezeG70y+1yRpC4uL+/kV1GANgEJjXHBPIzyec&#10;YA828Z/sB27yRyeE/E0sSYCvb61GHJOWywkjC8Y2jbs9Tu7VbozR7Nbg/NKUFNRUvJPVffZfc2fG&#10;1dL8NvAOrfFLx5oXhPQ7Se81PVrtLaKO3i8xlBPzyEZHyooZ2JIAVSSQASOj1z9nn4gaT46k8KW/&#10;hfVNY1Mlmt/7NtHnW5iDqvmoVB+XLpnP3S4DYPFfqp+w7+wfpX7O1lbeMfE6rq3xGvLVMCWNPL0Q&#10;PGPNgi2sytLkujTA8r8qBVLmTzsTXjh4u+/Y+Yjg6vtXSqRcWt79D6C+BHwjsPgP8I/DPgTTbl76&#10;30e2Mb3cilTPM7tJNJty20NI7sFydoIGTjNd7RRXyUpOTbe59EkopJBRRRSKCiiigAqS3hNxKEHH&#10;qcdKRbeWRSY4y/5D+dW9EvIriFlC+VMpw6Mcn6/Svmc3zmngacoUnep+Xm/8iJNqLaKmn3LWGqz2&#10;s5bbI2YtzZxycce4P6Vu1naxprX8aPG7JNDlkx3Pp7Hgc0ljrUcx8q4/0e5GAUYYyfavyOpKVVuo&#10;3dvcymvapVI79SHWrWeO4iv7YbpIl2suM8eoH4mrml6kmpW4deJFADrjGD/hVysu60dhcC4spPs8&#10;xJLk5IbPNRdNWYoyjUioT0a2f+ZqVLb3Els26Nseo7GsL7Vqlm2JbZbtBwHjOCT6/wCRQ2sXu07d&#10;MkDY4JJI/lWtKdWhNVaUrSWzTsQ8PKWmjXqjp11qcDG2M+5B/wAajn1Oe4XBbYP9jiueguNXaaMS&#10;2sKxlhuYHkDv/FWtXrVs8zOrT9lUxEmn5nPLDwpvp8hVG5gPU108MflRImc7VAz9KxNJt/OugSoK&#10;IMnIyPb/AD7VvV+ncB4F08PVxkl8bsvRb/j+R52KldqIUUUV+qHCFFFFABRRRQAUUUUAFFFFABRR&#10;RQAUUUUAFFFFABRRRQAUUUUAFFFFABRRRQAUUVwXiz49fDrwP9oXW/GmjWU1v5glt/tayTK0f308&#10;tCW3A8bcZJ4AzWc6kKavNpLzM6lWFJc1SSS89DvaK+UPHn/BRr4d+G7oweHrO/8AF4Nt5qXFujWk&#10;IlywETecocdFJYIww3GSCK8R8bf8FLvGurebF4Z8NaT4dt5LYxeZdu99cRSncPNRv3acArhWjYZU&#10;53A4HkVs5wVHTnu/LX8dvxPBr8QZdQunU5n5a/jt+J+jtcp4x+LHgv4eyPF4l8V6PolytuboWt7e&#10;xxzvF8w3JETvfJVgNoOSCBk1+RvxC/aG+I/xUhe38T+L9R1CykjSKSxjZbe1kVX3qXgiCxswbB3F&#10;SflXn5RjzyvErcSrajT+9/ov8z5vEcXq9sPS+bf6L/M/VXxF+378GtF043Nnrl9r828L9j07TJkl&#10;wf4szrGmB/vZ9Aa4DxN/wU28HWlhG/h7wjrmqXplAeHUpIbKMR4OWDo0xLZ2jbtAwSc8YP500V5M&#10;+IMbPay9F/nc8OpxTmM/hcY+i/zufZXib/gpt4xur6N/D3hDQ9LshGA8OpyTXshkycsHRoQFxtG3&#10;aTkE55wOPv8A/goh8XLy7kmim0WxjbGLe30/KJxjguzN78k9a+ZaK4JZpjZ6uq/y/I8yedZjUd3W&#10;fy0/I9H1b9o74o6xq17fv8QPEts91O87Q2mr3EMMZZi21EV8IozgKOAAAK5bxT4+8T+OPsv/AAkn&#10;iPVvEH2Xd5H9qX0tz5O7G7ZvY7c7VzjrtHpVmz+FvjTULSC6tfCOvXNrOiyxTQ6ZM6SIwyrKwXBB&#10;BBBFaulfAP4k635v2LwH4im8rG//AIlsq4znHVR6GuZ/Wauj5nf1OOX1yto+aV/VnB0V6Z/wzN8V&#10;/wDonviH/wAAJP8ACrelfsp/F3Wb+Kzt/AGsxzSZ2tdQi3jGATzJIVVeB3IycAckVCwtd6Km/uZC&#10;wWKbsqUvuZ5RRXvH/DDPxv8A+hJ/8q1j/wDH6P8Ahhn43/8AQk/+Vax/+P1r9Rxf/PmX/gL/AMjb&#10;+zMd/wA+J/8AgL/yPB6K9M/4Zm+K/wD0T3xD/wCAEn+FH/DM3xX/AOie+If/AAAk/wAKy+rV/wCR&#10;/czH6nif+fUvuZj6f8bviLpNjbWNj4+8UWdlbRrDBbW+s3MccUagBUVQ+FUAAADgAV1Hgn9rD4q+&#10;BdWlv4PGWqau8kBgMOt3ct9CoLK24JIxAb5cbuuCR3NcpcfBrx9a3EsMvgjxEssbFGX+y5zgg4I4&#10;WsrXPAviXwxaJdaz4e1XSbV3ESzX1lLCjOQSFDMoGcAnHsa0VTFUveTkreprGrjaPvKUlb1PovS/&#10;+Cj/AMVdPt2jns/DepuW3Ca6sZVYDA+UeXKgxxnpnk89K7rQv+CoGqW+lQR6z8PrS/1Jd3m3Fjqj&#10;WsL/ADHbtjaKQrhcA5c5IJ4zgfD1FdUM2x1Paq/nZ/mdlPPcyp/DWfzs/wA0z9LNA/4KT/DbUP7N&#10;i1PR/EOkXE/lrdSfZ4pre2ZsBzuWTe6KSeRHuIHCZ4r07w9+2N8GvE+pLY2fjuxhmZS4bUIZ7KLA&#10;6/vZ0RAfbOT2r8haK9GnxDi4/Ek/l/kz1qXFeOh8ajL5f5P9D90dC8QaX4o0qDU9G1K01fTZ93lX&#10;ljOs0Mm1irbXUkHDAg4PBBFX6/C7QvEGqeF9Vg1PRtSu9I1KDd5V5YztDNHuUq211IIypIODyCRX&#10;tPgX9t74v+B/sMX/AAkv/CQWFrv/AND12Bbnzt24/vJuJ2wWyP3nG1R90ba9ejxJSlpWg16a/wCX&#10;6nvYfi6hKyxFNx9Nf8v1P1oor4P8E/8ABTrFrFD4v8FbrlUYyXmiXOEdt3ygQSZKjaeT5rcjOADg&#10;e7+E/wBt/wCD3iiHT0k8Vx6RqF1EHe01C2niFu23cyPMU8rIwRkNgngE5Fe5RzTB1/hqL56fmfSY&#10;fOsvxHwVUn56fnb8D3miub8J/Ejwp47/AORd8SaXrbbDIY7G7jlcKG2lioOQM4GSO4rpK9OMozV4&#10;u6PYjOM1zQd0FFFFUWFFFFABRRRQAUUUUAFFFFABRRRQAUUUUAFFFFABRRRQAUUUUAFFFFABRRRQ&#10;AUUUUAfKv7bH7A+hfthQ2eqy+JNR8O+K9JsmtdMlRY5bE5kDt58RUO2RlQVkXbkHDY2n8gPjN+wb&#10;8c/gX9rufEHgLUL3Rrf7VIda0IDULMQQYL3EjRbmgiKkODOsZK7uAVYL/RTWT4s8LaX448K6z4b1&#10;u1+26LrFlNp99beY8fnQSxtHIm5CGXKsRlSCM8EGgD+W2uy+EvxS1T4ReM7PXtN3TpGStzYtM6RX&#10;UZBBV9p5xnKkggMFODjFJ8YvhtrPwg+J3iLwhr+nf2Tqml3RSSz89JvLVgHjG9GZTlHQ9T155zXH&#10;VMoqcXGS0ZcJSpyUouzR+sPw78cWPxG8G6Vr9jJAVvLeOSaCCcTfZpSis8LMAPmQnByAfYV0lfm9&#10;+zH8cB8GvGE63yK2gav5UN85zmDax2zDarM20PJ8oHO72Ffoh4d8Rab4s0Sz1fSLuO/027TzIbiL&#10;OGXp35BBBBB5BBB5FfE4zCyw0/7r2Z93gcZHFU/7y3X6mjRRRXnnpBRRRQAUUUUAfKv7ZXwL1/xt&#10;fWvjLQkbUzZWUdjNpVvA8lww85iHjCg7/wDWnIwMBc884+KJI2jdkdSjqcFWGCD6Gv2BrzTWP2fv&#10;B154rufFNrotrBr9xIJZJnUtGZMgmQIflSTIB3qAScnqxJ97B5l7GHs6i0Wx4mIymOKrKcZ8t973&#10;+8+C/CfwD8Z+LrayvLfTktNOvEMkd5eTKi7cEhioJfDY4O3nIPQ5rp/+GS/GH/QQ0X/v/L/8ar7M&#10;k8J6tChdrNiB/dZWP5A1B/YGpf8APjP/AN8Gup5hOT0aPqqPDOUxhaVRyffmX6f8H1Pz+8QfCPxj&#10;4XjaTUfD14kKxtM80CieONBnJZ4yyrgAnkjjmuQr9NYfC+qzqStm4x/fIX+ZFcnefskeFvFXjVPE&#10;2vpM4kiYXWlQyFI55MBUkZ1IZSBnIUjJCnP3g+0czhH+J+B87mXDdHDx5sJW5tdna/rdf5HgH7KX&#10;7O9x8QtZt/FWv2SjwnZyboY7hMjUJlP3Qp4aJSPmJyCRsAPzbfvmobOzt9Ns4LS0gjtbW3jWKGCF&#10;AiRoowqqo4AAAAA6YqavncViZYqfNLbojbCYWOEp8kd+rCiiiuM7QooooAKKKKACvCf2ov2hpvg1&#10;pmn6foYtbjxHqG5gs+HW1hAx5jIGB3MxATI2nY/93B6v4zfHzw38GdLZr+Zb3W5Iy9ppELESTYKj&#10;5mCkRr82ct1AbaGIxX5t+LPFGoeNPEmo65qkzT399M00jMzMFz0RdxJCqMKoJOAoHavay/BOtL2l&#10;Re6vxPCzLHKhH2VN+8/wMmtLw54a1fxhrVpo2g6Vfa3q92xS30/Tbd7i4mYAkhI0BZjgE8DoDWbX&#10;0r/wTdsbi+/bX+GAt4XmMV5PM+wZ2otrMWY+wFfXHxhb+GX/AATT/aH+Jy2M8XgG48NabdTNC194&#10;mnTT/s+OC8lu5+0bfQrEc9siv2N/ZU/Yv8C/sf2viWLwZfa5qMniB7dryfXLmKZ8QiQRqgjijUAe&#10;bIehJ3deBXvdFABRWL4w8WWHgnw/datqEgWGFSVTcA0rYJCLn+I44rzVvjV4f+JXw68YW9q7WGop&#10;pd4FsbogSSL5DHeuOGHXgHIxkgAiuepXp03yt69jpp4epUXMl7t9z0GH4ieHLjxZP4ZTVYf7chGW&#10;tWDLngHCsRtZsEHaCTweODjo6/OjR9UuNF1S2vrWea2nhcMstu5Rx64I5GRkfjXT658ZPGevapPf&#10;P4h1CzMrZFvY3MkEMY7Kqq3QDjJyT3JPNeLDN1Z88dfLse7UyV8yVOWluvc+8KKyfCU19c+FdGm1&#10;Nt2pSWUL3TYUZlMalz8vH3s9OPStavoU7q5801Z2CiiimIKKKKACiiigAooooAKKKKACiiigAooo&#10;oAKKqf2rZiWSM3MavGcMGbHP41W1rWv7LjhKIJWkJxzxgf8A6xWMq0Ixcm9EaxpTlJRS1ZfuoRcW&#10;7xn+IVzk0LW8jRuMMtami60NWWRWTy5U5K5yCPUf59KtXlgl5gk7XH8X9K+E4myH+3KMcVhP4sdF&#10;0utdPW+3TfudFOTw8nCoc9UN5O9tbvIkTTuuMRr1PNWpreS3YCRdpPIqOvwWpSqUJunVi4yW6asz&#10;04yWj3Rjf25d/wDQLm/X/wCJqZrnU5CQlnHCMdZJA38q06KnmXRG7qQ6QX4/5mR/Yst5817dSPuO&#10;fKQ4VTWggg063jQusUa/KC5Az/8AXp9xCLi3kiJwHUrn6iqFt4fs4EAePzn7s2efwovfdlc6mvfl&#10;8kiGa9l1h/s9nuW3P37naRjHYdPb86tabpEWmq+GMjOAGLD+lXwOwq9a6TNNguPKT/a6/lXfg8Fi&#10;swqexwlNyfl09XsvmZVMQox5VpExZ9M85iYgd56IB1rPuLeS1maKVSkinBU16Db2sdquI1xnqfWo&#10;b7SbbUcGaPc4GFbJGK/d8syTGYXCqGJrc8/wXlfd+tjkhj0pWktDgKK6K68IOkbNbz+YwH3GGM/j&#10;WFcWs1o+2aJoz23DGfp61vUoVKPxo9OnWp1fgZFRRRXObhUF/YW2q2NzZXttDeWdzG0M9vcIHjlj&#10;YEMjKeGUgkEHgg1PRQB5Gn7MXg3S4L5NAtv+EeF1cS3RhsYY0gWVzlj5aqOOgxnoAO1chdfAPxHH&#10;cypA9pNArkRyNJsLrnglcHGR2ya+i6K9SlmWJpKyldeZ7uFzrGYWPJCV12a29D5v/wCFC+KPSz/7&#10;/wD/ANaun8Pfs8o1qkutajIk5PzW9qBhQCeN5znIx2GPevaaKuea4masnb0N6vEOPqR5VJR9F/w5&#10;g6B4F0LwzJDPYaZbRXsUH2YXvlL55jO0sC+M4YohIHBKg9hW9RRXlSlKb5pO7PnpzlUk5zd2wooo&#10;qSAopVVpGCqCzMcAAZJNbNj4VublQ8rC3Ujowy35VrTpTqu0FcyqVYU1ebsYyq0jBVBZmOAAMk1v&#10;WHheSSAyz5R8Bkj9fY+lbthotrp+xkjzKv8Ay0Oc9MVfr1oZZGcHGs91bT/PuePWxzlpS0OVMZhO&#10;wpsI/hxisy70oi4+1WjCK4HVcfK/1ruZoEuE2yLuXOazLrRiuWhO7n7h/wAa/Is04Nx2DcquFftY&#10;/wDk33dflq+xVHGJPXR/gcxb63GpEV4PstwDghgcH3z6VJJb2GotJtaKSZhy8bAsO2asXmnw3mFu&#10;ItxQnGSQR60y00u2sZC8MexiME7iePxNfnrsvJno89O3NG6f4FCG31Wz3Ro8c6ZyGlJz/OpZLjVl&#10;xi0hf/df/E1qUUubyE613dxRn2lxqMkwFxaJHH3YOOP1NaFFFS3cylLmd0rBTo42kYKqlmPQClih&#10;knOI0Z/oOlblhp4sxuJ3SEYJHT6V9RkeQYnOaysnGmt5fou7/LqctSqqa8x9jaCzh2nl25Y/0qzR&#10;RX9G4XDUsHRjh6KtGKsjyJScndhRRRXUSFFFFABRRRQAUUUUAFFFFABRRRQAUUUUAFFFFABRRRQA&#10;UUVX1DULXSbC5vr65hsrK2jaae5uJBHHFGoyzsxOFUAEkngAUbCvbVliivmn4tft8fDn4dxyW+hz&#10;N431dWKeTpcgW1Qgr9+4IKkEM2DGJOVIOOtfEPxu/a48d/G5L3Try8GleGbkR7tDtVQxZQo2WfaH&#10;b50DYYnB6V4OLzrC4W6i+aXZf57fm/I+Zx3EOCwacYy55dl+r2/N+R+jHjj9rL4TeAIx/aHjXTry&#10;4YSbbbSXN9IWTGUbyQwjYkgDzCoJzzwcfN/xC/4KZC11aa28F+FIbzT42UpqGrTurTKUBYeSoGwh&#10;iRne2QM4GePguivkq+f4urpC0V5b/ifC4nijHVtKdoLy1f3v/JHsvxG/a7+KHxIvmnn8R3OhwNEs&#10;TWWhzS2sB2sWDY3k7icZOewrx+8vLjULye6up5Lm6ndpZZ5nLvI7HLMzHkkkkknrmoq9X+HP7LHx&#10;Q+J7Wsuk+E7220248hl1PU0NrbeVLysys+DKgX5iYg5xjg5GfFviMZPrN/efP82LzCpb3py+bPKK&#10;K+7fCv8AwTDka1ik8S+OljuGjPmW2lWJZEfPGJZGBYY/2FOT7c+9+E/2IvhB4ZsLNJvCkOrX8dsk&#10;E95e3E8n2hwBukMZkKKzEZ+UDGSBgV7FHIcZU+JKPq/8rnvYfhjMK2s0oLzf+Vz8sfDHgnxF42uJ&#10;oPDugapr88Kh5YtLs5Llo1JwCwRSQM9zXsfhf9hf4x+JoYbhvDUej200AnSTVLyKJucYVowxkRsH&#10;oyjGCDg8V+r1raxWNrDbQRiKCFFjjjXoqgYAH4Cpa96lw3Rj/Fm36af5n01DhHDx/jVHL0sv8z4R&#10;8J/8ExYntrK48R+OZllkt1a4sdP09VMMxUFlWZpGDKpyM7BnGeOldjpf/BNH4f21wzX3iLxBexFc&#10;CNHhiIbI5z5Z7Z496+vaK9aGT4GC0p/fc92nkGW01ZUk/Vt/qeHeBf2MfhR4H0maxbw3D4hMk5n+&#10;1a6kdxMuVVdisEXCjbnGOrN613dj8EPh5ptrHbW/gbw6kMedqnS4Wxk56lSe9dtRXfDC0KatCCXy&#10;PUp4PDUlaFNL5Ihs7O306zgtLSCO1tYEWKKCFAiRoowqqo4AAAAA6Yqaiiuo7AooooAKKKKACiii&#10;gArN17w3pHiizS01rSrLV7VJBKsF/bpOiuAQGCsCAcEjPua0qKTSasxNKSs0eeap+zz8MdZuFmu/&#10;APh6SRV2Arp0ScZJ6KB6mvL/ABZ/wT/+FXirxBdaoIdU0UXGz/QdJnihto9qBfkQxHGduTz1JNfS&#10;dFclTBYaqrTpp/I4KuX4SurVKUX8kfGupf8ABMnwdMt0bDxbrdo7h/I86OGVYyc7dwAUsBxnlc46&#10;ivL/ABz/AME0/F2j/Yv+EW8SWPiTzN/2n7ZB9g8nG3Zt+eTfuy2emNo654/RqivPqZLgaityW9G/&#10;+GPLq8O5bVVvZ2fdN/8ADfgfjr4s/ZV+LfgpohqXgPV5VkVnEmmxC/RVXqXaAuE/4FivKa/eCuS8&#10;ffCfwh8UPsP/AAlegWmufYfM+zfalJ8rft34we+xfyFeLW4bjvQqff8A5r/I+exHCEbXw1X5SX6r&#10;/I/Eyiv068ff8E7vhr4m+wf8I79r8HeR5nn/AGWWW7+07tu3PnSNt24b7uM7uegrwfxt/wAE0/Gu&#10;jxSz+GvEmk+IoordpTDdRvZXEkgyRFGv7xCTgAFnUZPOAM14dbJMbRvaPMvJ/wBP8D5rEcOZjQva&#10;HMu8Xf8ADR/gfKPh3xTrPhG+N7oerXuj3ZXYZ7G4eFyuQdpKkZGQDg8cCvfPhr+3r8TPAFlJZ3s9&#10;t4thkmaYy60ZZJ1yqqEWQOMINucY6s3PNeQ/ED4N+N/hZMy+KvC+paNEJFhF1NCWtndk3hUnXMbn&#10;bk4ViRgg8g442vOp1sTg5Wi3F9v+AeTTxGLy+doScGum34M/R/4Xf8FIPCPiCMw+N9Ll8J3ChFFz&#10;amS8gkO073KqgeMZAwo3n5uvGa+mPBHxT8H/ABJt1l8L+JdL1wmBLh4bO5R5okcZUyRZ3xnthwCD&#10;kEAjFfiRVvSdWvNB1ay1PT7h7S/sp0ube4j4aORGDKw9wQD+Fe9h+IcRTsqyUl9z/wAvwPp8JxXi&#10;qVo4iKmu+z/y/A/dWivzF+Ef/BQbx54E8+DxSh8dWT7fKW6lS2mgxvLYlWMltxZfv7sBABjNfb/w&#10;r/an+G/xb0+0l03xDa6XqNzP9mTRtYnitr4yFtqqse8793BGwt94Dg5A+twma4XGaRlaXZ6f8Bn3&#10;eBzvBY/SErS7PR/5P5M9booor2D3gooooAKKKKACiiigAooooAKKKKACiiigAooooAKKKKACiiig&#10;AooooAKKKKAPzZ/4KEf8EzdY+L3ijUvid8MZ7jVvGOqXMR1Lw/fXMEMMiLDs8yCR9gVh5cQ2OcHc&#10;x3DGD+WXxe+C/jX4C+MpPCvj3w/ceHdcSGO4FvMySJJE4+WSOSNmSRchl3IxAZWU4ZWA/pzooA/m&#10;s+Df7K3xa/aA3SeAvAuqa7ZrvzqO1bay3Jt3J9pmZIt43L8m/dg5xX6rfsh/8E6dT+Hvwh06bxj4&#10;j1rR/Gt0kn2rQmuorzTdPBnYqERDguUCkssmAzv1r79orOpThVi4TV0a06k6MlODsz89vF3g/VfA&#10;2tS6VrFqba6QB15ykiHo6MOCpwfxBBwQRWLX334++HOi/EXS/surWwkljjkW2uQSHt2YD5lwRnkK&#10;cHg45r5U+I37PviPwK1xc20ba1o0EIme+gQKUHO4NHuLDbjJIyMckjkD5HFZfUoNygrx/rc+yweZ&#10;U8QlGbtL8H6Hl9FFFeSeyFFFFABRRRQAUUUUAFFFFABRRRQAUUUUAFFFXtD0PUPEmqQadpdpLe3s&#10;zbUhiXJPufQDuTwByaaTbshNqKuyjXrXw4/Z18QeMJLS71OGTR9Hkdg7zLtnKhchlRh0JwMn3PPf&#10;0/4Y/sv2ehTLf+KZLfV52iKiwRW8mJieG3ZBc7R0IABJ64Br3qvocJlbfv1/u/zPmsZmyXuYf7/8&#10;j80v+Cin/BOXxL8VdW8LeKPhFpCarqdpp507VLC4v4LYypGYxbvHvCKXO+dpGZxnauBng/lv8TPg&#10;v48+DOopZeOfB+s+FZpZZoYG1SykhiuWiIEhhkI2TKpZfmjLLhlOcMCf6daK+lSUVZHyzbk7s/ml&#10;+Dn7MnxT/aAmI8AeB9V8Q2yyPC+oRxiGySREV2ja6lKwq+1lOwuGO5cDkV+w37Af/BPfTv2YtPi8&#10;W+KvL1T4k3UJR8BJIdL5kUrbuBuJeNwGbPPTFfalFMQUUUUAc18QPAdj8RvDr6RqEs8EJkEqyW5A&#10;YMAQDyDkc9K+JfHXhe5+HXjLUtEF400tr+7+0Rgx+YkkYPQE4yr4IyepFff9fmF+3B+1g3hL9qLV&#10;fC914eE2l6JZWVm9zDcfv3aSMXLSBSNuAtwFCZGShO/5sL4+YYT28eemveX5H0uSSq1Krox1ja/5&#10;G1VnTL5tL1K0vVihna3mSYRXCb43KsDtZe6nHI7ivMfDf7QXgXxNNJFFrkVhIi7/APiZf6MpGQOG&#10;fCk89M5/I16p4Jsbbxl4m8OaZBdLJFrVzHDBLbsJDIjAuzx4+8BGryccbUJ6AmvlnRqwkouLTPq6&#10;i5E3NWR7t8AfiN448QeLri1Eb6vpLlGummY7LCPcceWS2BnJAXkkLx9019PVkeGPCekeDdNNhotj&#10;HYWhfzDHGSdzYC7iSSScKOT6Vr19thaM6NPlqSuz87xVaFapzU48qCiiius4wooooAKKKKACiiig&#10;AooooAKKKKACkpa5jxZHc/aElTzBbqgyQeA2T+vSsK1X2MHO1zejT9rPkvYydas2sdRlQqqqzF0C&#10;9NpJx9P/AK1VWnkeGOJmJSMkqD2zjP8AKia5muCDLK8pHTexOPzqOvkpyTk3HZn1EItRSlujX8O3&#10;iWE1zPIGKJFyF68sB/WrK+MJ/NJa3jMfZQSD7c//AFq5/J5rpvC+kq8bXU8SuGP7rdzjGcnH1/lX&#10;bhqlabjSpOxx4iFKClVqK50bKrqVYBlPYjNVJNJt5MkAoSc/Kau0V7GKy/CY5WxNJT9V+p8/GUo7&#10;Mxn0OUN8kiMP9rIpv9iT/wB+P8z/AIVt0V8pLgvKJNtQa/7eZv8AWahif2JP/fj/ADP+FTQ6GOss&#10;hPHRB/WtWitaPB+T0ZczpuXq3b9BPEVH1IIbOG35SMA9dx5P51PRRX11GhSw0PZ0YKMeyVl+Bztu&#10;WrCiiitxBXj/AMbv2p/hX8C75NH8c+JItN1W4tBeQaebS4neWMs6q37qNwoLROMnoR9K8z/bi/ba&#10;tP2YdLtNA0ax/tbxxrNpNLbq0ipFp0RVkjuZAVbefNHyx4wwjkyy4Ab8cvGPjzxL8Q9UTUvFPiDV&#10;PEmoRxCBLrVr2S6lSMMzCNWkYkKCzHaOMsfWk1fRn1OV5NLFpVqzcYdLbs+0PiF/wVZ8T6jq8D+C&#10;/BGh6NpawASw6y015M025ssHjkiULt2ALtJyGOTkAek/s+/t4eOfjddx+G9I+FC+KfGEFrLeXY0r&#10;VorC28lZAocC4J2gCSJTmQkscjrgfmTX66/8Es/gLoPhT4NWfxQBa68T+J1urcysu0W1pHcmMQry&#10;c5e38wtxncBj5ATyywlGe8T6XMYYbL8LzqGuy3389bn1O3h7UF62x/BlP9azyCvUYr0qoZrO3uG3&#10;SwRyNjG50BNcE8tj9iX3nxEMwl9uP3HnVFdxqn9j6Hpl3qOoLZ2VhZwvcXFzOqpHFGilmdmPAAAJ&#10;J9BXwZ4R/bn0vxp+1lpTJInhf4Z3VkdNuV1qWMRGSNbiSO5I5SEs7xxkhjlUUs2OBl/Zs/5jb+0I&#10;/wAp9d0V30Njp9xCksVvbSxSKGR0RSrAjIII6in/ANl2f/PpB/37X/Cj+zZ/zB/aEf5Tz6uC+JHx&#10;38BfCOSxTxd4ltdGe9MggWRXkLmPbvGEVsY3r1x1r37+y7P/AJ9IP+/a/wCFfld/wVV/Z50/wT4w&#10;0f4ieGtFuILfxE9w2uy2tq32WG6XyQkjsvyI829zg4LsjtliTi4Zbr78vuPQy+vSxldUZ3Vz7L+B&#10;fx88HftEeLNf0rwZqX9pWOj2VrdS6gYZYd8kskymIRyojfKIkbcMg+aB1Br3T/hELP8A56z/APfS&#10;/wCFfz3fDX4n+KPhD4stPEfhLWbzRdUt2TMlrMyLOiyLJ5MqggSRMyLujbKtgZFfpV+zv/wVY0bx&#10;frWk+HPiRosXhgfYNs/ikXweCW6SMEs8AiXylkIcjaz4YouMEsO6GCoRVuW/qdeZZbi6cvaYZ3h2&#10;6r/P5H3zZabb6eoEMShsYLkfMfqfwq1WF4L8deHviN4ft9c8L61Y6/pE/wBy80+dZY84GVJB+Vhn&#10;lTgg8ECt2uyMVFWirHxU+bmfPuFFFFUQFFFFAEc0EdwuJEDfUciqEmhx7f3cjBv9rkVp0V42OyfA&#10;Zi+bFUlJ99n961NI1Jw+FmJ/Yk/9+P8AM/4Uf2JP/fj/ADP+FbdFfOf6lZR/LL/wI2+s1DGj0OQt&#10;88iqP9nJq7DpVvCc7S5/2+f0q5RXp4PhnKsE+aFFN95e9+en4ESrVJbsRVCqABgDgAUtFFfUJJKy&#10;MAooopgFFFFABRRRQAUUUUAFFFFABRRRQAUUUUAFFFFABRRRQAVBfX1tpdlcXl5cRWlpbxtNNcTu&#10;EjiRQSzMx4AABJJ4AFeCfGT9tr4e/CY3djDPN4l8QQyXFs2n6cFxBcRfLsndiNil/lyoc8MdpxX5&#10;6fGb9pTxx8btbnutY1Way0tgqw6JYTSR2cSgEZ2bvnc7my7ZJ3EcKAo8DHZzh8J7sXzS7L9WfL5j&#10;xBhcD7sHzz7Lp6s+0/jB/wAFFPCPhGTV9J8HadP4o1m1doItQcqmmM20/vFdWLyqr4GAqhwCVfG1&#10;j8RfGD9ojxz8crhD4o1YyWMMplg0y1XyrSJstgiMH5mUOyh2LNg43HmvNqK+DxeaYnGXVSVo9lt/&#10;wfmfmeOznGZheNWVo9lov+D8wor3X4P/ALGfxH+MFja6raWdpo3h+4j82LVNUuAqTDcowiIGkJwS&#10;QSoX5SNwPFfaPwf/AGCfh78NrhL/AFxT451VdwVtUgUWaZ3DItssrHa3/LQuMqGUKa1wmUYrFWaj&#10;yx7v+rs1wOQ43HWko8sX1en3Ld/1qfCXwd/Zb+Ifxu8u40LR/seivn/idaoWgszjePkbBaX5o2Q+&#10;Wr7WI3bQc19QfDv/AIJl2KWYm8d+LbiW6ZCDZ+HVVEibecHzpkYuCuOPLTBJ5IGT9u2Njbabax2t&#10;nbxWttGNqQwIERR6ADgVPX2OGyHC0UnUXO/Pb7v+HP0DCcMYKgk6y55ee33L9bnnfw3/AGefh38J&#10;2il8OeFrC1vYZHli1CeIT3cZddjBZ3zIqlcjAbGGPqa9GyKbRX0NOnClHlppJeR9VSpU6MeSlFRX&#10;ZaDsijIptFaGo7IoyKbRQA7IozTaKAH0UUUAFFFFABRXOeOviJ4b+Gekw6n4o1e30WwmnFtHcXJI&#10;VpCrMF4B5wjH8K4b/hrT4P8A/Q/aV/30/wD8TWE8RRpvlnNJ+bRzVMVQpS5alRJ+bSPXKK8j/wCG&#10;tPg//wBD9pX/AH0//wATR/w1p8H/APoftK/76f8A+JrP63h/+fkfvRl9ewn/AD9j/wCBL/M9cory&#10;P/hrT4P/APQ/aV/30/8A8TW74L+Pfw++ImtDSPDfiqx1fUmjaUW1uWLbV6nkds1UcVQk+WNRN+qL&#10;jjMNOSjGpFt+aO/ooorpOsKSlprUALkUZFNooAdkUZFNooAdkUZFNooAbcQQ3lvLBPGk0EqlJI5F&#10;DK6kYIIPUEdq8M+I/wCxP8J/iMyytoP/AAjN0saxLN4bEdmNoYtzGEMZJ3EFihbAAzwK91orCtQp&#10;YhctWKa8zmr4ajio8taCkvNH52fFD/gmz4m0X7ReeBdctvElsGd003UALW7C7hsRXyY5GCk7mYxD&#10;5eBzgfLXjj4a+K/hrqH2LxT4e1DQpmkkija8t2SOcxkBzFJjbIoJHzISCGBBwRX7cVz/AI2+H/hv&#10;4kaO+l+J9DsdcsWDAR3kIdoyylS0bfejfBOHUhh2Ir5rFcPUKicsO+V9t1/mfIY3hXDVU5YV8ku2&#10;6/z/ABPxCor9D/jD/wAE39B1pZr74c6mfD94cY0nVJXmsz9xfllw0sfAkY7vMyzADYK+N/ix+zz4&#10;8+CuyXxXohs7GWcwQX0M8c0E7fMRtKsSMhC2GAbHUCvj8VluKwd3Ujp3Wq/r1Pgcbk+NwF3VheK6&#10;rVf8D52O7+Cn7bXj/wCDenxaQzw+KdCWaIi11iSV5YIVAUxW8u/92pRQACrqpAIXlgfvL4JftdeA&#10;PjZ/Zun2eof2R4quYDLJoV6GV1dcB0jlKhJf7wCncVBYquGC/kXUlvczWcyzQSvBMv3ZI2KsPoRX&#10;Vg85xOEtFvmj2f6M7Mv4gxmBtFvnh2f6P/h15H7uUV+YXwr/AOChHxB8CWVnpmvW9n4x0y3GwSXe&#10;Yb3yxGERBMvytgqGLOju2Wy3II++PhJ+0B4I+Ntrv8Lat9pu44FnudPmiaO4tt2PlcEYyCcZUspI&#10;4JHNfeYPNMNjfdg7S7Pf/gn6bgM6weYe7TlaXZ6P5d/kei0UUV6x7oUUUUAFFFFABRRRQAUUUUAF&#10;FFFABRRRQAUUUUAFFFFABRRRQAUUUUAFFFFABRRRQB5L49/Zt8M+MGuLqxDaBqcrBvOtUBhPQHMW&#10;QOQD90rycnPQ+AeLf2efGvhNY3/s4azC2B5mk7p9rHPBTaH7dduORznivpL9oD45aB+zz8MdU8Xa&#10;/PGvlI8On2khcG+vPLd4bYFVYqXKEbiMKMk8A1+WXxS/4KkfGPx9a3djobaX4G0+aSULJpEBkvPI&#10;YFRG08pYBgCP3kSRtuGRt6V5lfL6FbW1n5H1mVxzCur07OC/m/Tqe6TwyWs0kM0bRTRsUeORSrKw&#10;OCCD0INMr8/2+NHj6bVBqNx40169vQ6yGW81GWfeRjG8OxDDgcMCK/VD9kn9mm/8b/BPQfF3xF8Q&#10;6tca14ghXUILO1W0hhtrV8mAgpGxZpIykhJIxvVdqlWLeNPKaq+CSZ9HjJRwNNTrS30PL6K998Sf&#10;sj6vY2vm6JrNvqkqqzPBcRm3ZsDKqhywJPI+YqBxz6cJd/s//ECyjDyeHZWUnb+5uIZD+SuT+Nef&#10;PB4im7OD/P8AI46eNw1RXjNfl+Z57RXb/wDCkvHX/QtXv5L/AI1R0H4X+KvFGh6drOlaJdX2l6jb&#10;R3dpdRAbJoZFDo689CpB/GsvYVf5H9zNvrFHfnX3o5aiu3/4Ul46/wChavfyX/Gnx/A7x3NIiL4a&#10;vAzEKNxVRz6knA+po9hV/kf3MX1ij/OvvRwtFdf42+D/AI28A+C9e8T6l4dlfTtFspNQult7u2aT&#10;yYxukKgygEqgZ8ZBIQgZbCn4o1r9snVJY9uk+HbS1kEn+svZ2mBTnjauzB6c7j0PXrXRTwOIqbQt&#10;66HTQtiU3SaaXZn1RWjoPh7UvFGpxafpNlNf3kpAWKFc45AyT0VRkZY4A7mvaP2K9a+Ffxr+FGj6&#10;lYWNpqvi6y0y1h8R2+oR+bJFdEMjSGMlo0ErwyumwD5SOF+6PpvTdB0zRYkj0/TrSwjQEKltAsYX&#10;JycBQOp5r0qeUTv+8l9x8/ic19hOVJQfMu581eA/2T9R1Dbc+K7z+y4ef9Bs2WSc/eHzPyi8hSMb&#10;8gkHaa+ifCvgvRPBNj9l0XToLFGADvGg8yXBON79WxuOMk4zW3RXt0MJRw/wLXv1Pm8RjK2Jf7x6&#10;dugUUUV2HEFFFFABRRRQAUUUUAcT8aPitpXwV+GXiDxfq01oqabZzTW1rd3a23224WNnjtkdgfnk&#10;K7RgMeehxX4BfET4ha98VfGmqeK/E9+2p67qUgkubplC7iFCKAoACgKqqABgAACvsL/gp5+09p/x&#10;V8Z6V4F8K6nPcaJ4ce4GpvDNNHDc3pdUMbwsqhjD5TbZAWB85sEc5+GqD9MyLA/VqHtpr3pfgv8A&#10;g7hX6hf8El/gT4fbwdqvxW1HS5pvE41KfStMubtAYYbYRRF5bcFfvs0ksbSAnhGQbcyBvza8D+Cd&#10;a+I3izTfDfh6xfUdZ1CTy7e2j6uQCx/AKCT7Cv6EPhj8N9D+EXgPRfCPh21W20vS7aO3RvLjSSdl&#10;UBppdiqrSuRudsDcxJ70GXEOL9jQVCL1l+X/AATqaKKKD84CiiigAooooAKKKKACiiigAooooAKK&#10;KKACmsokUqwDKwwQRkEU6igDj/E2lrZXCTRLtik4KqMBWH+P9DWJWh8Zvgz4f+OPhEaFr/2yH7PM&#10;bzT77T7uW2uLG7EUkUdxG0bDLIJXwrZU55U1+EPxM8UeLLPxJ4k8K6l4p1/UrCy1Caze21K/mkD+&#10;VMQN6M2MgoD04Irx6uXqpNyi7Jn2WU01joOHNaUd9Oh+p3xs/be+GfwX+0WLaoPE3iKNTjSdGYS7&#10;G+cATTf6uPDJtZcmRdynYQc175+zT8XdL+N3wT8LeKdPvbG7up7KKPVIrAMqWt+sam5hKMSybXJw&#10;GzlSrAsrBj/PxX23/wAEvP2jLL4V/E7UPA+v3bw6N4ve2gsWKyyiPUvMEcKKq5CiUSlWcjqkWSAD&#10;Xbh8LDD/AA6s9LNMqX1VypXco6+vc/Xuiiius/OwooooAKKKKACiiigArwX9r79qjQ/2Yfh+bi5l&#10;kbxVrFvdJoFotq00ck8aL88pyqrGrSRbstuIb5QcHHXfHr9ojwZ+zf4Tj17xnd3MMFw7Q2ltZ2zT&#10;TXUoUt5aY+VSQDy7KvvX4YfG74uat8cPidr3jDVpLkNqF1LJa2dxdvcixtzIzR26O2PkQNgYCjqQ&#10;ozig+jyjK3jZ+0qr3F+Pl/mc14t8TXvjTxVrPiHUjGdR1a9mv7kxLtQyyyM77R2G5jxWTRRQfp6S&#10;irI6D4e+D7j4h+PvDXhW1njtbrXNTttMinmBKRvNKsas2OcAsCcelf0J/DvwXYfDvwPovhvTLKz0&#10;+00+2WLyNPgWGHf1kZVUADc5ZjxyWJPJr8BPgX4k07wb8bvh7r+sXH2PSNK8RaffXlxsZ/KhiuY3&#10;kfaoLNhVJwASccA1/QrpuoW+rafa31pJ5trdRLNFJtI3IwDKcHkZBHWg+E4mlPmpx+zr95ZrO8Re&#10;INP8J+H9T1zVrj7Jpem2st5d3Gxn8uGNC7ttUFjhQTgAk9hWH8S/ix4S+D3h8a34x1uHRNOaRYkk&#10;kV5HkcnhUjQM7nuQoOACTwCa/KL9qT9r7xD+0ZqC6csa6R4Rsbud7GzhMkclzGzL5TXa+a0byKEy&#10;NowpdwCc5oPiDb/a2/bQ1T9oCS58OaPB/ZvgSO6iubeOWIx3k7LHg+eRIyld7OQo44QnkZr5jp0a&#10;mSRVHBY4rV+z2ywtGRnbwW285PvigD7i/YT/AG0hpa6J8LfG0k00MksWn6BqSxtKyM7FUt5juJ2Z&#10;aNIyFwgwDhQCv6JV/PvPEYZmQ/wmvqv9mP8Ab48S/BmK08PeLEuPFfgu3hS2toVKLeacqsTmJyB5&#10;q7WK+XI3AWMKyKpVgD9Xa8Q/bU8A6V8Qv2Y/iDb6sszR6XpF3rNv5Mmw/aLaCSWInjldyjI7ivY9&#10;H1ix8QaXa6lpl3DqGn3cazW91buHjlQjIZWHBBHcVwf7S0bTfs4/FWNfvN4U1VR9TZy0HRh5+zrQ&#10;knazR/PjRSspViCMEcEGkoP2o9W/Z6/aW8afsz+JrzWPCFzARfRJDeaffK8lrcqrhlLorL8w+ZQ2&#10;cqJHAI3Gv0j+Dn/BVb4Y+KNHtYPH32zwdrcdsrXVytjJcWMswCBhF5RklXLFyAy4Cpy2SAfyGooP&#10;JxmV4bGvmqK0u63P6RtB8QaX4p0mDVNF1Kz1fTJ93lXlhOk8Mm1irbXUkHDAg4PBBFaFfzqeAvit&#10;4z+Ft1NceD/FeseGXneN5xpd7JAlwYySnmqpCyAbmwGBHzNxya+3fhX/AMFevE+j2dpY+P8AwbZ+&#10;Iyhhik1bSbg2U5jAAkleEq6SSHlsIYUzwAo6B8dieHcRS1oPnX3P/L8T9TqK+f8Awn+3x8A/GV4b&#10;Wz+I+nWk6w+c39qwT2EYAIBAknjRC2WHyhiSASBgEj27QfEukeKbN7vRdVstXtUkMTT2Fwk6K4AJ&#10;UspIBwQce4oPm6lCrR/iQcfVNGlRRRQYBRRRQAUUUUAFFFFABRRRQAUUUUAFFFFABRRRQAUUUUAF&#10;FFFABRRRQAUVHcXEVpbyzzyJDBEpeSSRgqooGSST0AHevh39pf8Ab+bS7u48OfC64/0qCRorrX5r&#10;ZXRXVoyBbK+Q44lRi6Y7pkYauHF4yjgoc9V/Lq/Q83HZhh8vp+0rv0XV+iPpD42ftK+Cvgfo11Pq&#10;mp21/rMMkcS6DZ3CNeuXw2THnKKEy258DGBnLKD+fHx+/bQ8YfGzbY2SSeD9BVJInsdOv5i90kiK&#10;siXDgqsq8NhdgADkHPWvGvHXjrXPiV4qvvEniS9/tHWr3Z59z5SRb9iLGvyoqqMKijgdvWsGvz3H&#10;5zXxbcIPlh26v1/qx+V5pxBicc5U6b5afbq/V/onYKK9V+Cf7NHjf483b/8ACP2UVtpcJAn1bUH8&#10;q3jyHwBwWkJKEfIrYJG7aDmvvv4GfsV+Cfhv4f0S78TaDp+u+NLPz/tGorPPLbS73kC/uZGEZxE6&#10;rynUZ681hgsqxGN1irR7vb5d/wCtTly/JMXmNpRXLDu9vl3/AC03PjD4OfsS/EX4pXyvqOl3Xg3R&#10;FYrJqOsWxjfI2HCQMVkfKvkNgISpG4HOPu/4K/sk+AfgxYx7LKHxNrCzR3Q1XWLSCSaCZAPmtzs3&#10;RLuG4DcSD/EeteztKW78U3Nfd4PKcNg/eS5pd3/Vj9Ny/IcHgPeS5pd3+i2Jd/vRu96izRmvbufR&#10;ku73o3e9RZozRcCXd70bveos0ZouBLu96N3vUWaM0XAl3e9G73qLNGaLgS7vejd71FmjNFwLVLTY&#10;zlB9KdTAKKKKAPg//gqN/wA0z/7if/tpTIf+CXvmxI//AAszG5Qcf2D6/wDbzT/+Co3/ADTP/uJ/&#10;+2lfdVp/x6w/7i/yr5WOCw+MzDE+3je3LbVrePkz4iOXYXMM1xf1mHNy8ltWt4+TXY+Ff+HXP/VT&#10;P/KB/wDdNH/Drn/qpn/lA/8AumvvCiu7+xMv/wCff4y/zPT/ANXcr/59f+TS/wAz4P8A+HXP/VTP&#10;/KB/9015L+yv4X/4Qf8Abh0zw39q+2/2PqWraf8AafL8vzvKtrqPftyduducZOM9TX6lV+afwV/5&#10;SOaj/wBjJr//AKLvK8jG4DDYOvhpUI2bmurfVd2eFmGV4TAYnCSw0OVupG+rfVd2z9LKKKK+zP0E&#10;KiZhuPNS1UZgWJpAS7vejd71FmjNFwJd3vRu96izRmi4Eu73o3e9RZozRcCXd70bveos0ZouBLu9&#10;6N3vUWaM0XAl3e9Q6hY2esafcWGoW0F7Y3MbQz21zGskcqMMMrKQQwI4IPBpc0Zpb6MT10Z8vfHv&#10;9gjw78UtUtdV8JXtj4GuLe0aB9Ps9LjFpcMCWRsRlCjZYqzYfICYA2/N8E/Fr4H+L/gzrt7Y+IdG&#10;vILKG5NvBqwgb7Jd8FkaOX7p3KN23O4cggEED9mFkK9DVPXPDukeLtPNjrWmWmq2m7f5N5CsqBsE&#10;bgGBw2GIyOeTXzuNyTD4q86fuy/D7v8AI+SzHhzC4y9Sl7k39z+X+R+GtT6fqF1pN/bX1jczWd7a&#10;yrNBcW7lJIpFIKurDlWBAII5BFfoN8Zv+Ccejayv2z4bXceg3bSoDp2qXMr2ixhGDFX2ySby208k&#10;jG72r4W8f/DzXPhr4jv9H1uylgltbue0W58qRYLkxPsZ4WdV3p0IOOjDpmvhcXl+IwL/AHq07rY/&#10;NMdleLy2X76OndbH1f8As4/8FAJvCel6Z4X+IUFzqlskzKfE8l1LPcJG8hbM6MHaTbuYAqchVVQp&#10;xk/e3hnxdoXjSwe+8Pa1p2u2Uchhe50y6juI1kABKFkJAYBlOOuCPWvw2r0r4OftEeOPgZcSDwxq&#10;vk6bcXMVxeabPCksNzsP3TuUlNykqWQqxGOflXHs5fntShaniPej36r/AD/M+hyviarhrUsX70F1&#10;6r/P8/U/ZaivBf2df2vPCnx48jR/3ukeLo7RZriwuI9kUzAL5pt33NuUMeFYh8c4IBI96r76jXp4&#10;iCqUndH6fh8TSxdNVaMrxYUUUVudIUUUUAFFFFABRRRQAUUUUAFFFFABRRRQAUUUUAFFFFABRRRQ&#10;AV5r8fvj34Y/Z6+H2p+JPEF9apdRWs0mnaVLP5c2pTqBthjAVm5do1LhSEDhmwK3viv8TtE+DPw7&#10;1zxp4ieddH0iDzpltYvMlkJYIkaLwCzOyqMkKCwLFRkj8Pf2sP2lNX/ac+Kd14hu/MtdDtN1ro2m&#10;thRbWu8lSygkea/DO2Tk4AO1VAD3cqyyWPqXlpBbv9Dmvj18cPEH7Q3xL1Hxn4jKRXVyqQwWcEkj&#10;QWkKDCxRB2YqudzkA4Lu7YG6vPKKKD9ShCNOKhBWSPdP2I/hSvxh/aa8FaJc2QvdIt7k6nqSS2P2&#10;u3+zwKZCkyH5RHIypDubjMy8MSFP7xV+ZX/BHXwXaTan8SfF09sjX1vDZ6VaXIuPmSORpJbhDEG6&#10;MYrYhmX+AhT98V+mtB+bcQV3Vxns+kVb79f69Aoor8zf27v+CiM7Xd/8O/hNqtzYtaz3FhruvJAm&#10;Jxs8tobV2ywAZpAZQqtujUxttO5g8jB4Orjqns6S9X0Rp/8ABQ79u7Rrrwzqvwq+HWpw6tPqEcSa&#10;t4i0y7LQRQklntYpI2Ad2AjVyCybJJIyN27Zif8ABMv9sfwz4O8NR/CbxleR6DFHLc3ml63qV8Ft&#10;CWbe1qdwCwc+Y6kttZmYcMyh/wA4nkEalmOAKZbyLIhKnPJ/nQfon9kYZYf6p879b9z+lqivzS/Y&#10;u/4KRRWel6V4G+Kl3q2sazd6nb6dpesx29skFvbuI4k+1SGSM4RssZCrNgkkmv0toPzrGYOrgqns&#10;6q9H0YV/P5+058GdS+Avxp8QeEtREbiJ0ura4t4WigmhlUSKYtwGVUs0ZI43RsO1f0B1+X3/AAWM&#10;8O6fbeLPhlrsdvt1W9sr6yuLjex3wwSQvEu3O0bWuJjkDJ38k4GA9rh7EOni/ZdJr8tf8z8/fDfi&#10;jWfButW2saBq19oer227yL/Tbl7eeLcpVtsiEMMqzKcHkEjvX3r+yv8A8FQpfA/h/QfBvxM0+/1u&#10;GO6ZJvGU2oy3NykUk27dPGys8nlh35Vs7ERQhIyfz3ooPvcVgqGMjyVo3/M/or+HvxW8HfFjSl1H&#10;wf4m0zxFa+VFM/2C5WR4VkBKCWPO6Jjtb5XCsCrAgEEDq6/nc+Fvxj8afBXxEmt+CvEF1oOoDO4x&#10;BZIpPkdB5kTho5MCR8blO0tkYPNfc3wJ/wCCtV3o+ltY/FjRrrXJoUjWHVNCtoUnnbc3mNMheOMc&#10;bAAgA4OfWg+FxnD9ei3LDvmj+P8Akfp7RXzRB/wUg/Z3mjjJ+IDROwBMb6LqGVJ7HEBGfocV9EaL&#10;r+meJLEXukajaarZliouLKdZoyw6jcpIyKD5yrh61H+LBx9U0X6KKKDnCiub8dfEjwv8MtFuNV8U&#10;67ZaJZQwS3Ja6lAd0iXdJ5cY+aQgY+VAWOQACSK+VvFX/BWD4K+H9UuLPTrbxP4mijUGO/07To47&#10;eUlc4HnyxyDB4OY+xxkc0HZRweIxOtKDZ9m1+Y/7c3/BRaa+nvvAHwj1eH+ztgW/8XaZczxXAmSZ&#10;W2WcsbIAo8sq0gLrIsuFwBlvMP2m/wDgpZ43+K95d6R4DuLnwZ4OkjMRAijF/dBkjJ8yTLmMq6yb&#10;TCykq3OT0+MKD7LKsj9m1XxS16Lt6hRRX3Z+wf8A8E/v+FvQ2HxC+I9nFL4AuIrhbHSFu5Irm/cH&#10;y1lfy8MkIPmEYdXZo1ONhywfU4rFUsHSdWq9Pz8kevf8EyP2QL3wat18VPHGkXOna5L51ho+karY&#10;oklvECm68w+ZI5GZZI1BCEIHPzLKpH6GUUUH5LjMXUxtZ1qnX8EFFFFBxBRRRQAUUUUAFFFFABRR&#10;RQAUUUUAFFFFABRRRQAV+Q3/AAUs/ZQuPhX471D4p6VPanwp4q1QCWzDP59rqEsbyy53Ft6SNHLK&#10;GBAUuU2gKpP681w/xt+FOnfHD4V+IfBGqSm3tNXgEX2hU3tC6urpIFyMlXVWHPag9XLcbLA4hVPs&#10;vR+n/AP54aK9H+N/7Pnjn9nnxIuj+NNHex89phZX8R32t8kb7GkhkxyPuttYK4DoWVdwrzig/WoV&#10;I1IqcHdM+xP2K/8AgoBqP7O0cnhjxkmo+I/ATK8ltDa4lvNPmwu1YfMkVfJO05jyAC25cHcH/Rj4&#10;D/ttfC39ofWv7F8NapPZa2YVlTTdYRLaeY7WZkiXefNZFViwQsAATnHNfhHRQeHjMlw2Lk6i92T6&#10;rb7j+laiv5yvA3xA8RfDTxNZeIfDGrXGj6zZb/s93ARuj3oyNgEEcq7Dp3r6303/AIK2fGTT9Ptb&#10;V9D8G3jQxLGbm5sbsyylQBvci6A3HGTgAZPQUHzNfhzEQa9jJSX3f5n6/UV+RP8Aw93+MX/Qt+B/&#10;/AC8/wDkusfxV/wVa+N/iDT47ewXwz4ZmWUSG70rTGeV1AI2EXEkqbSSDwobKjnGQQ51w/jW7Oy+&#10;Z+tvj74g+Hfhf4VvvEnirV7XRNGskLy3V0+0HAJCKOrucYVFBZjgAEnFfm78fP8AgrRqetWt3pXw&#10;o0W48PqwTy/EOrLDJdKwdGbZbESRgEB1yxYkPnCkV8HeOviL4o+J+uNrPi3xBqPiPU9pRbnUrl5m&#10;jTcz+Wm44RAzsQi4UbjgCudoPpMFkFCh71f33+H/AAfn9xteLPG3iLx7qSaj4m17VPEWoJGIVu9W&#10;vJLqVYwxYIHkYkLlmOM4yxPesWiig+oSUVZBV2z0W/v7O5u7eznmtLYZnuFjPlxem5ugJ7Ank8Cv&#10;u39h/wD4J3n4kRQ+NfifYrJ4MvLCOfStPhumV74ybv3jPFIrxBAoO0j5t49Dn3r/AIKQQ+C/gz+y&#10;ZdeEvDmj6X4Y/wCEl1i2WLTNFtobRZ2jKyyTSRpt3KFhjUvhsM0QPUEB4VTN6SxMcLSXNJuzfRd/&#10;Wx+R0MTTzJEn3nYKPqTivrHwb+2f8avAvhfTtB0zx3c/YLGLyohd2dtdSAZJwZZomdhknGWOBgDA&#10;AFfKul/8hK0/66p/MV6DQeDxNUfNTp9NWafiLxRrPi7UPt+u6vfa1fbBH9q1G5e4l2jOF3OScDJ4&#10;96zKKKD4kVWKMGHUHIrR/tYeX9w+Z+lZtFADpJDLIzt1Y5ptFFAHX/DX4u+Mfg/rJ1Twd4gu9Dum&#10;/wBYsJDwzYV1HmRODHJgO+NynaTkYPNbvxS/aU+Jfxo0610/xh4quNVsLZmdLWOCG2iZjt5dYUQO&#10;RtGN2dvOMZOfM6KAOE163Nvq1wCuAzbx755z+ea/QT9iz9m34bftffs4x2Pi22TTfEnhPW57RNT8&#10;Oyx2+pT2ckaSx/a96uJFLvIiMyAhbcKpAV93wZ4wgYXUE38LJs/EEn+tfcv/AAR98bLY/EXx54Sk&#10;dl/tLTIdSiXauwm3l8thnO7di4BAHGAxOMDIfo1WtUqZRCvSlaUUtV5aP9TI+OX/AASl8deHvEFx&#10;N8MpYPFHh1kLw2+oX0cN+jD+BtypGevDBhnacheBXxj44+H3iP4ba9d6N4m0e50jULWeS2kjnXKm&#10;SNtrhHGVcA45Ukcjnmv6Nay/EvhXRfGmjz6T4g0ew13Sp9vm2OpWqXEEm1gy7kcFThlUjI4IB7UH&#10;jYXiKvTtGvHmX3P/ACP5vaK/Xf8AaG/4Jd+BPH1vcap8PtvgbW91zcyWsEbTWt5I7KyxhGkCwKuH&#10;CiMBRvHGFAr84Pi1+yv8VPglNN/wlXg3UrawhjWV9VtYTc2IDZwDcR5RWyD8pIPtggkPr8HmmGxi&#10;9yVn2ej/AOD8jyeu/wDhb8fPiH8FbyK48FeLtS0JY5Xn+xxS+ZaPI8fls727honbbgZZCRtUjlQR&#10;wFFB6k4RqR5Zq68z70/Zx/4KneK/C2vaqvxiu7/xjotxAptH0vTrOK4tZlJyAqeSrI4bksSQUXA5&#10;av0O+Bv7Tfw+/aF0OPUfCOs75ywjl02+QwXcMmwOYyh4cqp5aMuvB+Y4r+f2rek6tfaDqlpqWmXl&#10;xp2o2kqz293aStFNDIpyro6kFWBAIIORig+dxmQ4bEXlT9yXlt9x/SXRX5Q/s0/8FTPEngu3tPD/&#10;AMULd/FmnG4toIteEnl3dlbjCStKFRjckKA4zh2O/czbht/TP4Y/FDw18YvBun+KfCepLqejXylo&#10;pdjRuCGZGVkYBlIZWHI7cZHNB8JjMuxGBf71ad1sdXRRRQeYFFFFABRRRQAUUUUAFFFFABRRRQAU&#10;UUUAFFFFABXI/FL4peHvg74Rm8R+Jrz7Jp0cqQqEAaWWRzgJGmcu2NzEDkKrHoDXl37Tn7W2hfAO&#10;zbS7RU1jxjcQO1vZoUkitHAQqboCRXRWD5UAZbaenWvy58aeNNY+IPia+1/Xbxr7U71w8szcdFCg&#10;AegVVH0FfN5lnMMG3SpLmn+C9f8AI+QzjiCnl7dGiuap+C9e/p+J7N+0x+19r3x8mXTbBLrw54RV&#10;FWTSBcrILuRZGZZZSqKTx5f7sllVkBBJ5r5+or0v4G/AHxR8dfFFrp+j2U0OleaVvNZlhf7LbBV3&#10;MrSBSN5GAq9SWHQZI/P5Tr46teV5SZ+W1KmJzPEXlec5f18kcP4Z8M6p4y16y0XRbG41LU7x9kNt&#10;bRNI7cEk4UE4ABYnsAT2r9Bf2d/+CfuneC7y08Q/EKe08QakqFl0JYFlsYmIYfvS4PnHBU42qFYH&#10;74wa9++AvwL0X4CeCo9C0t/tly7tJd6k8eyS6YuxUsuSBtUheOyivSq+5y7I6dBKriPel26L/P8A&#10;I/Ssp4bpYZRrYv3p726L/N/h+Y2ONIY1jjVURQFVVGAAOgApTyMHpS0V9WfblJ/kYqe1N3VYuk3R&#10;7h/DVPd71m9BEm6jdUe73o3e9FxXJN1G6o93vRu96Lhck3Ubqj3e9G73ouFyTdRuqPd70bvei4XJ&#10;N1G6o93vRu96Lhck3Ubqj3e9G73ouFy9btuj+nFS1Ws23Kw9DmrNWtigooopgfB//BUb/mmf/cT/&#10;APbSvuq0/wCPWH/cX+VfCv8AwVG/5pn/ANxP/wBtK+6rT/j1h/3F/lXhYT/kYYr/ALc/9JPmsD/y&#10;Ncb/ANw//SSaiiivdPpQr80/gr/ykc1H/sZNf/8ARd5X6WV+afwV/wCUjmo/9jJr/wD6LvK+czb+&#10;Lhf8a/NHyWefx8H/ANfF+aP0sooor6M+tEZtqk+gzVHdVu4bbCx/CqG73qJCJN1G6o93vRu96VxX&#10;JN1G6o93vRu96Lhck3Ubqj3e9G73ouFyTdRuqPd70bvei4XJN1G6o93vRu96Lhck3Ubqj3e9G73o&#10;uFyUfMQB1q5Gu1AO9VrNdxL56cCrdUhhWT4q8KaR448O3+ha9p8OqaRfR+VcWtwuVcZBB9QQQCGG&#10;CpAIIIBrWoptKSs1oKUVJOMldM/N/wDaI/YD1bwS2seJPA9zHqHhW2t3vJNPupG+2WqqpZ1U7cSq&#10;MEg5DcgEHBY/H9fvBXy1+2B+yG3xqWXxd4fvJI/FOn6aLaHS32iC8VJGcKGxlJCHkAydpOwHYMtX&#10;xWZZErOrhFr/AC/5f5H53m/DMeV18Ctf5f8AL/L7j8y9P1C60m+tr6xuZrO9tpVmgubeQxyRSKQV&#10;dWHKsCAQRyCK+y/2bf2/p/CWnJ4e+JX27WLKFD9m12NmuLsMWJ2zh2zIMEgODkbQCGzlfkLxV4V1&#10;fwR4gvdD17T59K1ayfy57W4Xa6HAIPuCCCGGQQQQSCDWVXyeGxVfA1Oam7Pqv80fD4THYnLavNSd&#10;mt0/1R+7Gn6ha6tY219Y3MN5ZXMazQXNvIJI5Y2AKurDhlIIII4INWK/Hj9m/wCP2qfATx5aaikt&#10;xN4duJkGrabAVzcxBXUEZxlk8xmUZAJABIHNfqt8Kvix4c+M3hKDxD4ZvDc2bkRyxSLtltpdqsYp&#10;FyQHAYZwSPQkc1+kZdmlPHxt8M10/VH67lOdUc0jb4Zrpf8AFHY0UUV7R9CFFFFABRRRQAUUUUAF&#10;FFFABRRRQAUUUUAFFFFABXCfGr40+F/gD4Bu/F3i27a20yCSOBIodrT3MrnCxxIWG98bmwDwqOx4&#10;UmrfxT+LXhX4M+E7vxD4s1i10qxhjkaOOadElunVC/kwKzDzJCFOFHJr8Gfj58VLj42fGPxZ41nM&#10;mzVr55LZJlCvHbrhIEYBmAKxIgOCRkHk0Hv5Vlbx83KbtBfj5Ho/7V/7Z3jL9pbxBdWb30umeBba&#10;5mGnaLbqbcTQ+aWilu1EjiScIIwfmKKVOwLuYt88UUUH6bRo08PBU6SskFFdH4B+HPij4peII9D8&#10;I6BqHiLVXAc22nwNKY0LqnmSEcRxhnQF2IUbhkiun+P/AMENQ/Z58fN4M1rVdO1XXLa2jnvTpUrS&#10;QQtJlkTLKrbvLKMQyj74xkEGgftYe0VK/vb2PfP+CaP7SWhfAn4ma/o/iq8t9M8P+KYLaH7fMuBD&#10;dxS7YS8hYLHFsnnLsw42pyMHP6EfFb9vn4LfCi2s5ZvFtr4qe7SZo4fClxBqLqYwp2vsk2xlt4C7&#10;yAcNzwa/DGig8XF5LQxlf2821fdLqfX/AO2V/wAFBdZ/aMtbjwn4Ys5vDvw9kCfaLa8WNrzUXSQS&#10;K0pGRGqsqYjRjypLM2Qq/IFFFB6+Hw1LC01SoqyKOoM29Qc7MZ/GobMkXCbep6/StNlEilWGRUcM&#10;axyOFGBgf1oMpUG6qnclr6+/Yv8A2/tY/Z3mbw54xOpeJ/h86MYLWBllu9MlC/KbfzGUGJsANEWV&#10;QTvXB3LJ8g0UGuIw9LFU3Sqq6Z+7nwv/AG4/gx8UfDZ1iLxtpXhjbN5D2Hii/ttPulYIjk+W8nzL&#10;8+3cpKkqwBOK/OH/AIKK/tU+Fv2kfF3hex8I210+meGo7pH1K52qLqWZotwjQZ+RRCuHJ+YuflAU&#10;M3yDRQeRg8loYOv7eDba28v8zpfht4B1D4peOdH8KaTNawapq032e1a8ZkjaUqSiFlVsFiAoJGAW&#10;GSBkiv458E618N/F2qeGfEWnzaZrOmzGG4triNkYHAKsAwBKspVlboyspHBFZ2j6veeH9XsdU06d&#10;rXULGeO5t50xujkRgyMM9wQD+Ff0OaLqnh344fC2zv8A7KdQ8L+KNKDm2u02mS2ni+ZHAPB2sVOD&#10;64PegrMsxnl0oSceaMvlZ/8ADdPI/nXor9SvjR/wSR0PWP7W1P4beJptK1G4k8220fW8GyjZpsuq&#10;yxxl0jWMkIpRzlRlucj4M+Mn7LfxN+BN7fL4q8KX8WlWshT+3bWB5tOlUyNGjicLtXeVyqvtfDLl&#10;RkUHVhczwuL0pz17PRnlFafhvxPrHg3WrfWNA1a+0PV7bd5F/pty9vPFuUo22RCGXKsynB5BI71m&#10;UUHptJqzPS/+GnPjF/0Vjxx/4Ud5/wDHKP8Ahpz4xf8ARWPHH/hR3n/xyvNKKDH6vR/kX3Iv65r2&#10;p+J9WutV1jUbvVtTun8y4vb6dpppm/vO7Esx9yaoUUUGySSsgor3j9nv9iv4m/tIxzXnh/TodH0N&#10;IDNFrmvCa3sblhIYzHDIsbmRgyvnaCF2MGIOAf14/Zm/ZX8I/su+F7rTfDzXGoajfmN9Q1a+2+dc&#10;MgbaAFACopeTavJG85ZqDwsfnFDA+6ven2X6vofFf7Jf/BMDVTrml+MPiy9vbadbNb31p4ZjQSyX&#10;TAiTZeLIm1EGFVosMWy4JTb836dUUUH5zjMbWx0+eq9tl0QUUUUHAFFFFABRRRQAUUUUAFFFFABR&#10;RRQAUUUUAFFFFABRRRQAUUUUAY3jDwdonxA8M3/h7xJpdrrWiX6eXc2N5GHjkAIYHB6EMAwYcqVB&#10;BBANfnd+0F/wSV3Neaz8IdbCgl5f+EZ1yQ4H+sfZb3WP+uUaJMPVnmr9KqKD0MJjsRgnejKy7dD8&#10;KPGn7Bfx48B6XFf3/wAPNRvoZJhAI9FePUpgxVmyYrdncLhT8xG0EgZyRnyDxZ8PvFPgPUY9P8Te&#10;GtY8O38kQnS11awltZWjJKhwsiglSVYZ6ZU+lf0bUUH0VPiWsv4lNP0bX+Z/NUylWIIwRwQaSv6J&#10;vGHwh8H+OND1vS9V8P6fJFrFtPbXc8dtGk5WVWV2EgXcH+Ynd1B5r5Hvv+CQvwnksrhbLxV4yt7t&#10;o2EMs9zaSxo+PlZkFspYA4yAykjjI60Hq0OIsNNP2sXH8T8kaK+6td/4JD/FK21i6i0fxV4U1DS1&#10;fFvdXk1zbTSL6vEsMgQ+wdvrVH/h0b8ZP+g94L/8D7r/AORaD1lm2Bav7VHxHRX394A/4JC+Objx&#10;VZDxr4r0Gx8Nq4a6bQ5Zri7dQRlIxJCiKWGRvJbb12t0P1n8Kv8Agmz8E/hdqg1GXR7vxndoWMf/&#10;AAlUsd1CgZdpHkLGkTjBJG9GIJyMEDAclfPcHR+GXM/I/Gvwh4F8S/EHUpdP8LeHtV8S6hFEbiS1&#10;0eylu5UjDKpcpGpIUFlGcYywHev1P/ZD/wCCamgfDexg8SfFaw03xZ4nuIVePQ7iHz7LTGIkDo4L&#10;GO5cq6ZLJtRlOwthXr7h0/TbTSbOO0sbWGytY87ILeMRouSScKBgZJJ/GrNB8pjs+rYqPs6S5F11&#10;1fzK2m6baaPp9rYWFrDY2NrEsFva20YjihjUBVRFAAVQAAAOABX4q/8ABRb443vxe/aL1rST5KaJ&#10;4Pnl0SxjijIYujYuHdm5ZjKrLxhQqLgE5Zv2S+InjGH4d/D/AMTeKrm3ku7bQ9MutTlt4iA8qwxN&#10;IVUngEhcDPrX86F5dzahdz3VxK89xM7SSSSMWZ2JySSepJNB2cN4dTqzxEumi+e/9eZt+ErHzLh7&#10;ph8sfyr/ALx6/p/OuqrM8OWv2XSo853S/vDn36foBWnQeJm2IeIxk5XulovRBRRRQeOOiXzJUXpu&#10;IFazQ24Up5XAYLnHPPvWQrFWBHBHIq5/a0391PyP+NAFe6i8m4dOwPH0qKldjI7MerHJpKACiiig&#10;ClrFmt7psyFcsql0x13Acf4fjXffsJ+PtD+Gf7Uvg3xB4k1KHSNDtxepc3lwGKR77OdE6Anl2Ren&#10;euOrivEVl9g1IvGWCyfvAcYwc8gH/PWg+wyKtGrCpgKj0knb7rP/ADP6QKK5n4Y+M/8AhY3w28J+&#10;LPsf9n/29pNpqn2PzfN8jz4Ul8vfhd23fjdgZxnA6V01B8jKLi3F7oKKKKCTwf4hfsM/A74lLGdQ&#10;+H2l6ZcRhglxoKHTW+YgksICqyHjq6tjJxjNfHvxH/4I9apD5k/gHx/Z3m+5ISx8SWr2/lW53EE3&#10;EIfe4+RceUgOWbK4Cn9OqKD1cPmmMw2kKjt2ev5/ofz3/FT9nf4kfBNg3jTwfqeiWjSiFL+SLzLR&#10;5DvwizpmMsRG5C7s4GcY5rzmv6Ubm3ivLeW3uIknglQxyRSKGV1IwVIPBBHavi39or/gmJ8OvH2l&#10;63rfgS1uPCHis27y2un6e6f2bcT7t+1oXH7vcMoPLdETKnaQCCH1eE4ihUfLiY8vmtv+B+J+QFd/&#10;8I/jx47+BusrqPgzxJfaOfM8yWzjmY2lywVlBmgzskwGONwODyKzfiV8JfGPwd8QNonjTw7feHtR&#10;GSkd3H8kyg4LRSDKSrnjchI965Kg+uap14a2lF/NM/eP9kn9qzRv2rPAt7q9lpsuh6zpc622paXL&#10;KJREzDdHJHIANyMA2CQpBRxjADN7nX89HwN+N3ib9nv4iWXjHwrNGuoQI8Mttc7zb3ULj5oplVlL&#10;JkK2M8MisOVFfuP+z5+0N4T/AGjPAtnr3hzUbWS/W3gfVdIimLzaZO6ZaGQMqsQGWRVk2hX2ErkU&#10;H5pm+VvBT9pSX7t/h5P9D1Ciiig+cCiiigAooooAKKKKACiiigAooqlrWsWfh3Rr/VdRnW10+xt5&#10;Lq5nYEiOJFLOxAGeACePSk2krsTaSuy7XyB+1n+2zpvga01rwX4Hu55vGUbxwzavbiNrawO7MqBm&#10;3b5QBsKhcKXPzBkK187ftUfthav8XdeutF8NXjWPguzu0msZ4Ynt7u4ZYijPI28naWeQquF+XZuA&#10;YGvmevhsyz5y5qOF9Ob/AC/zPzXN+JnLmw+C9Ob/AC/zJ9Q1C61a+ub6+uZry9uZWmnubiQySSyM&#10;SWdmPLMSSSTySagrc8GeB9f+IevQaN4b0m61nUpiuIbWMttBZU3u3REDMoLsQoyMkV+hH7P/AOwD&#10;4f8ABa6N4g8cPLq3ii0l+0fYYLndp8bq4aI42KzsuBkFihORgivnMHl9fHS/drTq3sfJ5fleJzOf&#10;7padW9v+CzwH9kn9jWX40Qw+LfFE8lh4PhuXiWzRHjuNRKAZ2uQAsW47S6kklHUbSNw/SXwv4X0n&#10;wV4fstD0LT4NK0myTy4LS2TaiDJJPuSSSSeSSSSSSa1aK/SsDl9HAQ5YK8ur6v8A4Hkfr2W5XQyy&#10;ny01eT3l1f8AkvIKKKK9M9kKKKKAEPPB5FZl1GYZiMfKeRWpVe8t/tEfH316VMloIzd1G6ot1G6s&#10;bkku6jdUW6jdRcCXdRuqLdRuouBLuo3VFuo3UXAl3Ubqi3UbqLgS7qN1RbqN1FwNHTm+Z/wq9WRY&#10;uBdJzgf/AFq161i9CkFFFFWM+D/+Co3/ADTP/uJ/+2lfdVp/x6w/7i/yr4V/4Kjf80z/AO4n/wC2&#10;lfdVp/x6w/7i/wAq8LCf8jDFf9uf+knzWB/5GuN/7h/+kk1FFFe6fShX5p/BX/lI5qP/AGMmv/8A&#10;ou8r9LK/NP4K/wDKRzUf+xk1/wD9F3lfOZt/Fwv+Nfmj5LPP4+D/AOvi/NH6WUUUV9GfWla/YrAM&#10;dzg1nbqtao3+rGfU4qhurGT1JZLuo3VFuo3VNxEu6jdUW6jdRcCXdRuqLdRuouBLuo3VFuo3UXAl&#10;3Ubqi3UbqLgS7qcmXYKOpOKg3VoadbjaJj1/hqlqxlyOMRIFH/66fRRWxQUUUUAFFFFAHmPx4/Z/&#10;8M/HzwpLpms26W2qRoTp+tRRA3FnJg47gvGSfmjJw3swVl/M79ob9mPxP+z7rIW9WTVfDk7iOz12&#10;KDZFK2wMUdQzeW/3sKx5CEjIBx+v9V7+wttUs5rS8gjubaZdskMqhlYehBrxMwymjjlzfDPv/n3/&#10;ADPnM0yPD5kuf4anf/NdfzPwnrr/AIZ/FjxT8I/EEGq+GtWurErcQz3Fmk8iW175bErHOiMvmJ8z&#10;DB7M2CM5r6Y/aS/YFvPA9nceIvh411rGjQRqZ9ImL3F/5rzbcQLHF86BXUncdwCMST2+O7i3ltZ5&#10;IZo3hmjYo8cilWVgcEEHoQa/Oa+HxGX1UpqzWz/yZ+S4nC4rK6yVRcsls1+jP15/Z3/ah8MftD6f&#10;crp0U2ka9ZIj3ekXbqzgEffiYf6yMNld2FIONyruXPslfhZoet33hvV7TVNMupLK/tJBLDPGfmRh&#10;0Pv9DwRwa/QX9lb9ukeNryy8JfEOaC31yZpFt9cwlvbzAIpVJRkKsjEScqFU/IoGTz9plueRr2pY&#10;nSXfo/8AJ/gfoeT8SQxNqGL0n36P/J/h6H2dRRRX1p90FFFFABRRRQAUUUUAFFFFABRRRQAVW1PU&#10;7PRdOutQ1C7gsLC1iaa4urqRY4oY1GWd2YgKoAJJPAAqzX5Vf8FHP21pvGWqaz8JvBt3pWp+CXtr&#10;Q6lqluFuGurgSLcAQTpIyGNQIAflDb1kB4xQejgcFUx1ZUobdX2R4x+3z+0xc/tCfGK4srV4T4V8&#10;K3F1p+lfZ54riK4/e7ZLtJUQErMIomClmACjB5OfmWiig/WqFGGHpRpU1ZIK9/8A2Uf2P/F37TPi&#10;i1mtrCW08D2d/DDrOtPKIAkR+eSOBmVt83ljgBWCl4y+1WBrR/Yp/ZK1T9pX4hWtxqOmXn/CutOu&#10;Cms6nBOsHzeUzpDGzAl2LBNwQEqrgkruUn9vtPsYNLsLaytY1htraJYYo0AAVFACgAdAABQfO5vn&#10;H1N+wo6ze77f8E5bwL4I8J/AX4Z2ug6OsWg+EtBt5ZfMvLolII9zzTSySyNwNzO7EnAyegHH4N/t&#10;AfFi4+OXxm8WeObiNoBq94XghcKGit0VY4EbbwWWJI1J7kE96/XH/gpP8QbXwT+yj4nsf7Yk0rV/&#10;ED2+m2EcDustyDPG9xHleiGBJg27CkNtP3wD+JtBzcO0G41MXPWUnb9X97/IKKKKD7MKKKKAGySL&#10;Eu5jgUyGVJGcqwOT079BVbUFPmK2Pkxj8ahtATcJt655+lBwSryVVQtoalbk1totr4XtGjuZdQ8Q&#10;XkhZ4Y0ZIbCFWKhSSAZZnI3fL8iJt5d5GWCLTMaVZrq3m7bpZWjtERhuDheZCVkDxlC8bIdpVmB5&#10;OxhXov7L/wAGNZ+N3xJurDRPFNn4KufD+mSeI5NevZ3gWzjt5Yh5iyLyjK0iNuyu0KTnig3rVYUo&#10;Oc3ZIb+z38IJf2kPjzovg+9vv+Ef/t6W7lkvrXT08uFkt5Z8JAuxFUmPaFXaFB4GBiuOuhH4d1ib&#10;R9S01dU0nT76dXMca21y4LIjlZwpYHbENgfzEQsxCHc279SvBXhOTwv4X0/X9I+MXxf1nxdp2reF&#10;9N1e18V3U62lrJqV1ZRzxfZpo3haT7PeFtnmTmEvEd2drHofjR+wPrvj3wzqVloPx3+IqTX0pa40&#10;/wATa1Jf6bPCdxMJhQR7RuKEE7wApG05BUPmv7apxrWqaR0XXR9XtfZo/HC4WJbiUW7yS24ciOSR&#10;AjMueCVBIBI7ZP1NftJ/wTJ8bXfjD9k/RLa88x5NCvrrSknmmMjSRq4lTr90KswjC8gLGMY6D8i9&#10;S8Ba54f+KWtfDe3uWudVTWZfDskdnLtivJ47kxKvzlQVMqKRvwBwTjFfol/wR18X3l74I+JPhZ4o&#10;Bp+m6jaanDIqt5rSXMUkcgY5wVAs4sAAHLPknIwGuexjWwLmtbNP5PT9T9D6KKKD80PAfFn7BfwE&#10;8ba5Pq+p/DmxS9nx5n9nXVzYxEgYz5UEqRgnuQuSeTk15f4k/wCCTvwT1zWri9srvxV4etpduzTd&#10;N1KJ4IcKAdpnhlkOSCx3OeWOMDAH2dRQehTzDF0/hqy+9nw//wAOiPg7/wBDJ44/8D7P/wCRKP8A&#10;h0R8Hf8AoZPHH/gfZ/8AyJX3BRQbf2rjv+frPjXwv/wSi+CPh/V0vL+bxP4lt1VlOn6pqSJAxIwG&#10;Jt4opMjqMOB6g19CfDr9nP4YfCX7BJ4T8CaHo97Yo6W+pR2aSXyq2Q2blw0zZDEfM54OOnFejUUH&#10;NWxuJrq1So2vXQKKKKDiCiiigAooooAKKKKACiiigAooooAKKKKACiiigAooooAKKKKACiiigAoo&#10;ooAKKKKACiiigAooooAKKKKACiiigAooooA+Xf8AgpH8Tr34afss66unXSWl54iuI9ADtF5haKZH&#10;M6DIIBaGOVdx6AnBDbTX4r6Rai+1KCFvuFst7gckfpX31/wWG8Z/bviT8PfCf2PZ/Zekz6p9s83P&#10;m/aphF5ezHG37Fndk58zGBtyfivwPZwQRyXtzGHd/liyM4Hc4+vH4UH3uEmsuyh1tpTvb1ei/wAz&#10;ZAwMDgUVp/a7P/nkP++BR9rs/wDnkP8AvgUHwRmUVp/a7P8A55D/AL4FH2uz/wCeQ/74FAGZRWn9&#10;rs/+eQ/74FH2uz/55D/vgUAZlFaf2uz/AOeQ/wC+BR9rs/8AnkP++BQBmUVp/a7P/nkP++BR9rs/&#10;+eQ/74FAGZWD4utTJZxzAZ8psN9D/wDXx+ddj9rs/wDnkP8AvgU2WawmjKSW6Oh6q0YINB2YPEPC&#10;YiFZdH+HX8D9XP8AgnD8ULj4mfsr+HUvZvtF94clk8PySbAvyQhWgXAVR8sEkK5Gc7cklia+nq/I&#10;v/glf8Xbb4c/HjXPA19NDHYeLYFhgnkTDG8ti7Qru3YVWSS4GMEl/LA9/wBdKDszagqGKk4/DL3l&#10;6P8A4IUUUUHjhRRRQAUUUUAeK/tPfsv+Ev2jvB92mraNb3niqx029g0DUJrqeBbS5lj+R3ETAOok&#10;SNsOGAwcDkg/hb428J33gLxlr3hnUzE2paLf3Gm3JgYtGZYZGjfaSBldynBwOK/o8r42/bz/AGHb&#10;f49aLceMfBtmV+I9r5YNvF5KJq0eFj2SPIyBXRQpVy2AqFdpLAgPqslzT6rP2FZ+49vJ/oj8cq90&#10;/ZI/ad1z9mv4iW1zBqVxa+EdSvLU+IbO1tIJpbq3iL4CmRcqQJX+4yk569K8LooP0OtShXg6dRXT&#10;P6VqK/PL/glN+0dc+ItBk+Dt9p9pFHoFpcajp+oJPtllje5DvE0RHzEPO7bwRhdo28bj+htB+P4z&#10;CzwdaVGfT8V0YUUUUHEFFFFABRRRQAUUUjMFBJOAOSaAIru7g0+1murqaO2toUaSWaZgqRoBksxP&#10;AAAJJNfmH+2B+11cfGjU5fDPha4ltvAlswDOA0b6rICrCSRSAVjVlGxCM5G5uSqp0P7Vn7ckvxL0&#10;298HeAxcad4bmZ4b7VpMxz6jF08tF6xwtyTn53UhSEG9W+QK/P8AOc3Vb/Z8M/d6vv5Ly/P03/Le&#10;IM9WI/2XCS9z7T7+S8u/f03K7H4SfCzWfjL46sPC2hqovLoO7zSg+XBGilmdyAcDjAz1ZlHerfwX&#10;+CviL48eMD4c8N/ZI7mO2e7nuL6UxwwRKQNzEBmOWZFAVScsDgAEj9XPgL8C9C+APgeLQNHLXdzK&#10;3n6hqUy4kvJ8AFsZOxABhUBwo6lmLM3m5Xlc8dPnlpBbvv5L/PoeRk2S1Mymqk9Ka3ffyX+fQqfs&#10;/wD7O/hv9nvw1LYaM015qd6kR1PVJyQ13Im7BCZKxqC77VHIB5ZjyfU6KK/TaVKFGCp01ZI/Y6NG&#10;nh6apUo2itkFFFFamwUUUUAFFFFABRRRQBi6tCYbjzMHY/f39Ko+YK6O6t1uoTG31B9DXMM21iCC&#10;COCDXPNWZmyTzBR5gqLzBR5grO4iXzBR5gqLzBR5gouBL5go8wVF5go8wUXAl8wUeYKi8wUeYKLg&#10;S+YKPMFReYKPMFFwLVq4+1Q/76/zro65a3mWO4iZuFVgSfxrqAdwBHQ1vT2LiLRRRWpR8H/8FRv+&#10;aZ/9xP8A9tK+6rT/AI9Yf9xf5V8K/wDBUb/mmf8A3E//AG0r7qtP+PWH/cX+VeFhP+Rhiv8Atz/0&#10;k+awP/I1xv8A3D/9JJqKKK90+lCvzT+Cv/KRzUf+xk1//wBF3lfpZX5p/BX/AJSOaj/2Mmv/APou&#10;8r5zNv4uF/xr80fJZ5/Hwf8A18X5o/Syiiivoz60xdYkH2oDuFGfzNUfMFTapMr3r7TnHyn6iqnm&#10;CuWT1M3uS+YKPMFReYKPMFTcRL5go8wVF5go8wUXAl8wUeYKi8wUeYKLgS+YKPMFReYKPMFFwJfM&#10;FHmCovMFHmCi4Fq3jNxMsag5J5PoPWuiVQqgDgDgVQ0e2EcHmkfO/TI6D/P9K0K6IKyuWgooorQo&#10;KKKKACiiigAooooAK+VP2nv2IdF+KK6r4q8KB9K8YGJpjYwLGLbUpfnc7s7dksjMB5hbbxyvJavq&#10;uiuXEYali6fs6qujixeDoY6k6VeN1+XofhLfWNzpt5NaXlvLa3ULFJYJ0KOjDqGU8g+xqGv08/bH&#10;/ZJtfjBpd14v8NQpaeNrG3LSRRxnGrRovEbY/wCWwUYR8c8I3G1k/MrUNPutJ1C5sb62ms721laG&#10;e3uEKSRSKSGRlPIYEEEHkEV+WY/AVMBU5Jap7Pv/AME/Fc0yurllb2c9YvZ9/wDg+R99/sP/ALXC&#10;6vb6f8N/GV3b291bwwWPh+6WAr9oVQVEEjL8oYKIwhwN2CCS2N329X4P1+hn7Hf7aieKF0/wH8QL&#10;sjXcx2ula1Juf7eSQiwznk+dkjEh4fo2HGZPqMnzdSSw2IevR/o/0Ps+H8+UlHB4t67Rffyf6P5b&#10;7/alFFFfan6IFFFFABRRRQAUUUUAFFFYfjrxfZ/D7wR4h8U6jFPNp+h6dcancx2qq0rxQxNI4QMQ&#10;CxCnAJAzjkUDinJpLc+N/wDgp5+1Afhl4FX4Z6JJC2v+KbNjqPmrMGt9NfzI8oy4UtI6OhyxwqsC&#10;h3gj8ja9L/aO+Mj/AB++MviLxybGbTItTePybGa5+0GCNIkjC79q8HZuwAANxHPU+aUH65lmDWCw&#10;0YW956v1/wCBsFfVf7Ev7EN/+0xrkuq+JV1TRPh5bwy51Sx8pJby4BCrDEZM4AJZjII3X90ycM2V&#10;4T9kH9nG/wD2lvi5aaHC9pHo+neXqOrtdSOm60WZFkjTZ8xdg2Bgr3O4V+6Phbwvpfgnw3pmgaHZ&#10;R6do+m26Wlpax5KxRooVVySSeB1JJPUkmg8vOc1eEXsKPxvr2X+ZW8C+BNA+GfhLTfDHhfS4dH0L&#10;To/KtrODJVBkkkkklmJJYsxJYkkkkk1vUUUH5vKTk3KTu2fl9/wWG+IAufFnw/8AA8SSobOyn1q4&#10;dlXy5POk8mIA/eyv2ebPQYkXrjj86q+gf29fiE/xG/av8f3QmvHs9Lvf7Etobx8iAWqiGRY13MFj&#10;aZJpABjPmFiAWIr5+oP17LKPsMHTh5X+/UKKKKD1AooooAKYv+uf6D+tPpi/65/oP60EvdFySz8v&#10;ToLvz4W82WSLyFfMqbAh3MvZTvwD3KN6V9bf8Ev/AOz/APhdfxE/tbUE0jSv+Ffaj9r1CRYmW1h+&#10;02m+UiZHjIVctiRWTj5lIyK+TrfXNRs9JvdLg1C6g0y+eOS6so5mWGd493ltIgOGKb32kg43Njqa&#10;9v8A2T/i7o37OHxS8ZX3iq2stVsp9EfQ7mx8pdStr+JtRszdwoY2MUha1jutjF/KZtm5ip5Dy8yh&#10;KphpQjq2fqr8Wfh74Q+Dnwxjk0lf7Gs5PEvg5rs3WoStAsVpqul2ySbZHKR7YIYlZ1C7gilycA17&#10;Vpj6D4qhi13Sriz1GO4RY01TTpw3mpHISE82M/MquGyuSMlwRyQfx51b9rbVfGfiDRNL+F/gvxD4&#10;o8Yx3Nlc/wBpat/pM+qvaxaRJI/9n26Fo2aTQLWQ4uJcK1xnO9TF3/w0/wCCgHgix+OVt4r8V+Df&#10;EPhs2trDYSwtOmrKGggmgikVAlr9nlRZ5lMhWclZZECJu3APhqmW13DVty38+lla9+mj/A+Xfj9p&#10;/wDa/wC1N8TLH7Tb2X2rxtqkH2m8k8uGLdfyrvkb+FRnJPYA17Z/wS7+Ix8HftMWmh3OqT2WmeJL&#10;OW0NsJtkE9yiM8HmAkAkASqnU7pMD71fP/xi8RxeJvi3438aaHd40rXPEurXVjKswjuDFJcNIGaL&#10;PmRhkmXBYAN84BJVgOe8BeMr74deOPD/AIq0xIZdR0TUINRt47lWaJ5IpFkVXCkEqSoBAIOCeRQf&#10;dyoPEYL2L6xS+dv8z+jiis7w34h0/wAXeHdL13Sbj7XpWp2sV7aXGxk8yGRA6NtYBhlWBwQCM8it&#10;Gg/IWmnZhRRRQIKKKKACiiigAooooAKKKKACiiigAooooAKKKKACiiigAooooAKKKKACiiigAooo&#10;oAKKKKACiiigAooooAKKKKACiiigAooooAKKKKACiiigD8Y/+CoXj7SPHP7TjRaTLJK+g6TFo995&#10;kZTbcxz3Dsoz94bZU5HHNeDaZbNZ6fBC/wB9V5+teiftSfDfxboP7S3j3VvEuh6rpun6j4j1G602&#10;+1CCRIr2H7QzRmGRhiRVR4vukhQVBxwK4Wg+mzXEQVCjhKTuopN+tv6+8KKKKD5kKKKKACiiigAo&#10;oooAKKKKACiiigDnb7UtQ8J+LNN17Srl7HUbSeK8tLqIjfFPEwZHHupCmv6KoZo7mGOaGRZYpFDp&#10;IhBVlIyCCOoIr8BfDfwk8SfGjxdovhvwvYTX2oXVykLvHBLJFaRySIhuJzGrGOFCy7nwQAfwP70e&#10;E/DOn+CfC2jeHdJiaDStIsobC0iZy5SGJBGiljySFUDJ5NB7uNrxrYLDa+9HmT9Fa34GrRRRQeEF&#10;FFFABRRRQAUUUUAfjR/wU4+Blj8Jfj1HrujW9xFpXjKGbVpnnuFkX+0DO5uljH3lXDwvhsjMrBTg&#10;bV+QK/b/AP4KKeDLvxz+yr4ksNM0KbxBrUd1ZT2FraWZubhZBcorvEqgsGETSgledrP2Jr8gv+Gd&#10;/ir/ANEy8Y/+CC7/APjdS5RWjZ+pZNjPb4SPtHrHT1sXf2aPih/wp/45eD/E0+qX2k6TbajANUks&#10;HcNJZ+YplRlQguhAyU5zjoa/e7wb4w0j4geFdL8SaBd/b9F1SBbm0uvKePzI2GQ21wGH0IBr8IvA&#10;/wCyN8XfHfiK30m38Ca1pBkIMl9rllLY2sKbgC7SSKM4znaoZyAdqnGK/Zv9mfwPdfCX4W6R4J1H&#10;xNL4nn0tDFb3U1pHahYQAEiREH3VA6uzsSWJbGAMvbU+ZQ5tWeRxFSp1FGtB3kt/Q9booorc+ECi&#10;iigAooooAK/Pj9vT9p0a5dan8LdDSSKLTr6Jr7VrLUSUucQt5lq8arghXcbgWOGiwVyOPb/22v2l&#10;rn4JeFbLQ/DlyIvGGtAvFOpjc2NurANKyNk5c5RMrg7ZDnKYP5fahqF1q19c319czXl7cytNPc3E&#10;hkklkYks7MeWYkkknkk18XnuZcieEpPX7Xp2Pz3iXOPZp4Gg9ftPy7f5/wDDkFdJ8OfAepfEzxto&#10;/hvS4J5bjULqOBpIIGl8hGYBpWA/hQZYkkABSSR1rC0/T7rVr62sbG2mvL25lWGC2t4zJJLIxAVF&#10;UcsxJAAHJJr9cv2Z/wBmvRP2f/CsQEUF34uvLdU1XVo2dhIwYt5ce77salscBS+1WYZAA+cyzL5Y&#10;+rbaK3f6HyOT5VPNK1toR3f6LzZ0HwB+DFl8CfhvYeGLea31C7iaSS71SGzW2e7dpHZWcBmJKqyo&#10;CWPCDoOB6PRRX6nTpxowVOCsloj9ro0oUKcaVNWjFWQUUUVoahRRRQAUUUUAFFFFABRRRQAVia5Z&#10;7P8ASEAC9HA45z1rbqOeFLiJo5BlG6jOKmUeZWE9T88viR+3N480H4neI/DmgeHdFmtdN1CexgS4&#10;gnuJ5PJYozkpIgOSjNgLwDjJxk43/Dc3xh/6E3Rf/BXef/H6h+BsZh/4KK3kZ6r4i15fyivK/TCv&#10;jcHRxWOU6nt3G0mrW/rufA5fRx2ZKrV+tONptWtfaz8u5+av/Dc3xh/6E3Rf/BXef/H6P+G5vjD/&#10;ANCbov8A4K7z/wCP1+lVFej/AGXiv+gp/d/wT1P7Jx3/AEGy/wDAV/mfmr/w3N8Yf+hN0X/wV3n/&#10;AMfo/wCG5vjD/wBCbov/AIK7z/4/X6VUUf2Xiv8AoKf3f8EP7Jx3/QbL/wABX+Z+av8Aw3N8Yf8A&#10;oTdF/wDBXef/AB+j/hub4w/9Cbov/grvP/j9fpVRR/ZeK/6Cn93/AAQ/snHf9Bsv/AV/mfmr/wAN&#10;zfGH/oTdF/8ABXef/H6P+G5vjD/0Jui/+Cu8/wDj9fpVRR/ZeK/6Cn93/BD+ycd/0Gy/8BX+Z+av&#10;/Dc3xh/6E3Rf/BXef/H60V/4KBfGhVAHgrQeBj/kFXv/AMfr9GaKay3FLbFP7v8Agh/ZOO/6DZf+&#10;Ar/M/Of/AIeCfGn/AKErQf8AwVXv/wAfo/4eCfGn/oStB/8ABVe//H6/Riin/Z2L/wCgp/d/wR/2&#10;Tj/+g2X3L/M/I349fG34g/tEf2F/wknhm3sv7H8/yP7LsLiPd5vl7t+93zjylxjHU9e3622qlbaI&#10;EYIQAg/SpaK68FgZYWdSpOpzudultjuy7LZ4KpVq1KrqSna7attfzCiiivWPcCvye8Va54x+DP7W&#10;fi7xfpPh2afUbPxBqc1tHqFjM0Mkc7TKrkKVJUxy7lIODlTyOv6w0V5WPwLxqhafK4u6drni5nlr&#10;zBU+WpyODuna5+c//DwT40/9CVoP/gqvf/j9H/DwT40/9CVoP/gqvf8A4/X6MUVx/wBnYv8A6Cn9&#10;3/BPP/snH/8AQbL7l/mfmvJ+3V8YpZHc+DdFBYljjS7zv/23pv8Aw3N8Yf8AoTdF/wDBXef/AB+v&#10;0qoqf7LxX/QU/u/4Iv7Jx3/QbL/wFf5n5q/8NzfGH/oTdF/8Fd5/8fo/4bm+MP8A0Jui/wDgrvP/&#10;AI/X6VUUf2Xiv+gp/d/wQ/snHf8AQbL/AMBX+Z+av/Dc3xh/6E3Rf/BXef8Ax+j/AIbm+MP/AEJu&#10;i/8AgrvP/j9fpVRR/ZeK/wCgp/d/wQ/snHf9Bsv/AAFf5n5q/wDDc3xh/wChN0X/AMFd5/8AH6P+&#10;G5vjD/0Jui/+Cu8/+P1+lVFH9l4r/oKf3f8ABD+ycd/0Gy/8BX+Z+av/AA3N8Yf+hN0X/wAFd5/8&#10;fo/4bm+MP/Qm6L/4K7z/AOP1+lVFH9l4r/oKf3f8EP7Jx3/QbL/wFf5n5qH9ub4wAZPg7RQP+wXe&#10;f/H691/Y3/aO8RftAeIPENj4i07SrRdNt4riJ9OjkQNuZlZWDu+exBBGMHg54+rNU/5Bl3/1xf8A&#10;9BNfn7/wTE/5Hbxv/wBg+D/0Ya5fZYjCYyhTnWc1K/Tsjj9njMDmGHpVMQ5xnzXTVtl8+5+haqFU&#10;ADAHAApaKK+tPtwooooAKKKKACiiigAooooAKKKKACvBP2lv2TfD/wAdtIuLyyitdD8Yb45f7Yjt&#10;g0l0qIyiGX5lyCCo3E5GxOwxXvdFYV6FPEQdOqrpnNiMNSxdN0q0bxZ+GfirwzqHgvxJqmg6rD9n&#10;1LTbmS0uI85AdGKnB7jI4I4I5rLr9Sv2yP2YdN+LXgzUfEmi6fHB420yJroS21uzTalHHGc27BBl&#10;3IVQhwTlQowGJH5a1+V5jgJ4CryPVPZn4lm2WVMrr+zlrF6p+X+aP0h/YN/aWu/iNYXXgfxNeXd/&#10;4jsYjd22o3twZXu4chWUkjIZMp1Zi24n+E19f1+GvhPxZrHgXxJp+v6BqE2l6vYS+bb3UJG5Gxgg&#10;g8MpBKlSCGBIIIJFfsB8AfjlpP7QHgeTxFpNjeaelvdGxuIb1UBE6xRyPsKs2U/egAnBODwK+xyP&#10;MfrFP6vVfvx281/wD9A4bzb61S+q1n78dvNf5r/LzPSqKKK+qPtgooooAKKKKACvzd/4K+/EbVtP&#10;t/Avg6xv5INJv4rq61K1jcFLhkeAw71xkbCGI5/jr9B/Gni2z8C+GbzXL+OaW0tdm9LdVaQ7nVBg&#10;EgdWHevz4/aN0Xw3+0P4o1HUtU0too5GC2kysFuYVVAisGHcgBip3LnHBwDXBicZTwrSlu/y7n0W&#10;SUf9pVeS92N/v/p3PzLqzp2nXesaha2FhazXt9dSrBb2tvGZJZpGIVURQMsxJAAHJJr6J8Tfsb3S&#10;Zfw94ghmzJxb6nGY9sfPPmJu3MPlH3ADyeOld9+yV+yde6R+0Z4F1DxbfaPNollem6ZILuVHM8cb&#10;vbYJRQf36xcZ56c5wXDHYepZKe5+iVcVTp0pVE9k39x92fsH/sx6f8A/hHpmo3lmreMtftIb2/ub&#10;nTza3lokkaSfYXDMWHlvuB+7kjlQVGPpqiiu4/IK9aeIqSq1HdsKw/HXi+z+H3gjxD4p1GKebT9D&#10;0641O5jtVVpXihiaRwgYgFiFOASBnHIrcryH9rzxJp3hX9l34p3uqXH2W2l8O3likmxnzNcRNbwJ&#10;hQT80ssa56DdkkAEgFRh7SrGHdpH4GXV1LfXU1zO5lnmdpJJG6sxOST+JqKiig/bAooooGFFFFAF&#10;LUJG3CMcKRk1FaTNHIi5+UnGKuzW6T43cEdx1qOG1SOckZJUcZ96Dz5UqnteZMs1YhvPKtbi3MMM&#10;izbSHdPnjZTwVYcjgkEdDnJGQpFeig7zqvh18SNd+EnjbTfFvhDUpNH16waX7NdNbxTmESRvE3yy&#10;KUYlHYcr3yMHBrMGtr/aVxqU8C6hqEk5n8y6VfKLMGLFogMMd5VgCdvy4ZWBxWRRQTyRvzW1Ciii&#10;gs/Xv/glP8aZvH3wR1LwTfJI174LuEjiuSCVks7lpZIVLFyS6Ok64CqoQQgZO6vtuvyN/wCCSPjy&#10;70H49a/4X86T+zNf0ZpHgSNCGubd1aJ2Y/MoWOS5GFOCZBkHAK/rlQflGdUVRxs7LR6/fv8AjcKK&#10;KKDwwooooAKKKKACiiigAooooAKKKKACiiigAooooAKKKKACiiigAooooAKKKKACiiigAooooAKK&#10;KKACiiigAooooAKKKKACiiigAooooAKKKKAPzG/4KmeIdQuvjF4W0OW43aXY6GLy3t9ijZLNPIsr&#10;bsbjuW3iGCSBt4Ayc/FteyftgeJbrxN+0d45e41OfU4bPUZbK2M07SrBEjn90mSdqqxf5RwCT614&#10;3QAUUUUAFFFFABRRRQAUUUUAFFFFABRRRQB6/wDskeK7zwn+0Z4Dktb28s47/VrbTrlbOVk8+OaV&#10;F8t8EbkLbCVOR8oOCQK/ayvwE8O+IL/wn4g0zW9Kn+y6ppt1Fe2k+xX8uaNw6NtYFThlBwQQcciv&#10;3o8M+JNO8Y+HdM13R7j7ZpWpW8d3a3Gxk8yJ1DK21gGGQRwQDQBp0UUUAFFFFABRRRQAUUU1wWVg&#10;Dg44oA5jxZqIlZLRCjKp3synJDcjHtXO1sDwzqEt1iVcKzfNNvB78nrk1U1i3FnqDwrjEaouQMZO&#10;0ZP418piI1Zt1aitrY+nw7pxSpQd+pSpQxUgg4I6GlMbLGrlSEYkBuxx1/nWv4YmT7YbaWJZUmHG&#10;4ZwQCf5Z/SuenDnmoN2ub1J8kHJK9jR8N6xcXs32aYq6pGWD4O48gcn8a6Go4beK3GIo0jHoigVJ&#10;X1lGEqcFGbuz5etONSblFWQUUUVuYhXl37Qnx60X4A+B31jUHjuNUuW8nTdM3fvLqTI3ED+4gO5m&#10;OB0XIZlB7D4geOtK+GfgvWPFGtyNFpml27Ty7Nu9+yxpuIBd2KqoJGWYDIr8ePjJ8Xtd+NPjjUfE&#10;Os3dy8U08jWVhLP5kdjAT8kMeAq4VQoLBQWILHkk14GbZksDT5IfHLby8/8AI+Xz3OFltLkp/wAS&#10;W3l5/wCRz/jLxVeeOPF2teItQWNL7Vrya+nSEMI1eRy5VAxJCgnABJwAOayFUuwUDJJwKSvvn9hb&#10;9l9dP04/EHxhplndrqdmo0ewvYVm2RMwY3DI6fKxCJsZW5SRs9RX59hMLUx9bkj11b7H5ZgMDWzT&#10;Eeyhu9W+3meofsl/sp2nwK01fEGsg3Pji/tVjnDSK0dgjYZoU28F84VnywOwbSATu+i45fLbPbvT&#10;WNRMeMV+p0KFPDU1SpKyR+3YXC0sHSVGirRX9XZpKwZQQcilqnZT7j5Z6dquV2LU7QooopgFFFFA&#10;BRRRQAUUUUAFFFFABRRRQB+afwV/5SOaj/2Mmv8A/ou8r9LK/NP4K/8AKRzUf+xk1/8A9F3lfpZX&#10;zmR/wqv+N/kj5Lhv+BW/6+S/JBRRRX0Z9aFFFFABRRRQAUUUUAFFFFABRRRQAUUUUAFFFFABRRRQ&#10;AUUUUAFFFFABRRRQAUUUUAFFFFABRRRQBV1T/kGXf/XF/wD0E1+fv/BMT/kdvG//AGD4P/Rhr9At&#10;U/5Bl3/1xf8A9BNfn7/wTE/5Hbxv/wBg+D/0Ya+fx3+/4X/t78kfLZl/yNMF/wBv/kj9DKKKK+gP&#10;qQooooAKKKKACiiigAooooAKKKKAEqtPNu4XBXvTryfy12j7zfoKqK3HtUSfQTLkM3QN07Gvhb9u&#10;f9k+VzqfxP8ACq3d9cSSvc67ZM8eyCFYh+/iUKp2rsJcEuTvDcANX3Cp7U+RYru3ltrqJJ7eVTG8&#10;cihldSMFWB4II7Vw4vCU8dRdKp8vJnm5hgaWY0HRq/J9n3Pwrr1D9nv486z8BPHVrrFk73OkyHy9&#10;R03grcwnqBn7rjAIYY5UZyMg+h/tlfstRfAfW7PWvD3nS+D9WkdI0lZnaxnyWEBYjlCn3CSWOx93&#10;3dzfNlfltSFfL8RyvSUT8TqU8RleK5X7s4P+vkz9wvAvjrQ/iV4VsfEnhy9/tHRb3f5Fz5Txb9kj&#10;Rt8rqrDDIw5Hb0rer8rP2Lf2hE+EPxKhs/Eus3cHg2+tZrV45biVrWylJEiTCFQwJLJ5eQBjzixO&#10;Ac/qnX6dluPjj6PPtJbr+uj6H7HlGZxzTD+02ktGvP8AyfT/AIAUUUV6p7gUUUUAeRftB/Ce++IW&#10;kW97pDTT6rZlVSxMqpFKhJ3H5sAOM5yTjAIxkivkrxBo7eH9WuNOllWW4tiI5woI8uYAeZH7lG3L&#10;kZB25BIINfolXyJ4v/Z/8ceIPH2t3dvpMaWN9qc8sd1LdwhBG8rEOQGLYwc4Ck+2eK+dzLC8zVSn&#10;Ftvc+myvGcqdOrJKK2ueL1esDqGktaazbRywrBcjybvy8oJkw4AJG0sPlOPcV03xY+Hz/DXxNDpD&#10;yC4zaRzi4A2iXJYFtu44+ZSP+A5xzXvvwN+GK3Xwv1PQ/F+iSIk2ptMLe6Von2+XDhlIIYcoeh5w&#10;RXkUcJUqVXS2a/M9mvjKdKiqu6f5F/4B/Gi9+IyzaTqtup1Kzg81ryIbVlUFVyVz94kknGB6AV7H&#10;XMeD/hr4b8AyXT6Dpi2L3QVZW86SQsFzgZdjjqenXj0FdPX2GHjUhTUaruz4nEzpTquVFWiFea/t&#10;IfC7SfjN8D/FvhDXdaPhzS761Esur5QLZmGRZ1lfeQpjVolLglcqGG5T8w9Krz39oj/k3/4m/wDY&#10;san/AOkktdJjCcqclODs1qj8ENc8ET6ZqF5BaXUOoQwStGkyfL5oDEBhyRgjnr+dZv8Awjeo/wDP&#10;v/4+v+NdxRQfSQ4ixkVZqL9V/k0eftpN6jFTaTZBxwhI/OoprOe3XdLBJGucZdCBmvRaKDsjxNV+&#10;1TX3nmlFejtbQuxLRIxPUlRSfZIP+eMf/fAoOr/WaH/Pp/f/AMA85pi/65/oP616T9kg/wCeMf8A&#10;3wKjbTbNmLG1gLHqTGMn9KA/1lpt60n9557RXobabaNjNrCcDAzGP8KT+y7P/n0g/wC/a/4UF/6z&#10;Uv8An2/vR57RXoi6fax5220K/SMCnfZIP+eMf/fAoJfE1PpSf3/8A85qxb6fdXW0xW8jqxwGCnb+&#10;fSvQlVY1CqoVfQDApaDCfE0re5St6u/6L8z9Cv8Agk78D9J0Hwlr3xLbUo9Q1/USdENokMiHS1Rx&#10;LJGXLbJTKDayZC/KEADZLgfoDX5//wDBKfxq72nj7wjPqEflxvbarZaeQoclg0VzKDjcR8lqpySB&#10;lcAbjn9AKD5LE4mpi6rrVXqwooooOUKKKKACiiigAooooAKKKKACiiigAooooAKKKKACiiigAooo&#10;oAKKKKACiiigAooooAKKKKACiiigAooooAKKKKACiiigAooooAKKKKACsfxlrUvhvwjrmrwxrLNp&#10;9jPdJHJnazJGzAHHYkVsV4r+2P420vwT+zp4zbVHkQarYT6TbeXGXzcTROIwfQZHXtQB+O3jLxNP&#10;408Ya74huYo4LnVr+e/liizsRpZGcquecAtgZrHoooAKKKKACiiigAooooAKKKKACiiigAooooAK&#10;/bL9k3WrLX/2a/hzdWE3nwR6NBaM2xlxLCPJlXBAPyyRuuehxkZBBr8Ta/V//gmn4pu/EH7Na2Fx&#10;HCkOh6zdafbNEpDPGwjuSXyTlt9y44wNoXjOSQD6sooooAKKKKACiiigAooooAKwde8PyahOLiAq&#10;HICspGM9ec/kK3qKyq0o1o8s9jWnUlSlzRMvS9HEGl/ZrpEl3MWK4yB24pYPDtnb3SzxowKnIQnK&#10;g49/zrToqVQppJW2Kdao23fcKKKK3MAoor58/bO/aAm+B/w4jh0e9uNP8X6023SbiK2jmjjEUsJn&#10;ZxICoHluVHyk5YcDGRz4ivDDUpVqmyOXFYmnhKMq9X4Yq/8AwPV7I+XP29v2irjxp4wn8AaJcvDo&#10;WiytHe3FjqPmW+qOyQSBZI1AAMMiuuCzfMCflIr5Fq3q2q3Wu6re6lfS+fe3k73E8u0LvkdizNgA&#10;AZJPAGK2vht8PdX+KvjXTfC2hLC2qagZBD9ok8uP5I2kYlsHGFRq/JcTXqY7EOb1cnovyR+F4vEV&#10;cyxTqPWUnZL8kj6B/Yz/AGWZfifr0firxNDfaf4f0me3urW3nsGEOsZMhwkrEDYjxpuwrbgxXK9a&#10;/Sxm6msjwj4T0nwL4bsNA0O1+w6TYp5dvb+Y8mxck43OSx5J6k1qtX6XgMFDA0VTXxPd92fsmV5b&#10;TyzDqlH4n8T7v/JbL/MQ8e9Qse1PZu5qJm7969E9cazdsVo2Nz50e1j86/r71ls3zZzRDcG3lDjn&#10;HUetJSsxm9RTY3EkauOjDIp1blBRRRQAUUUUAFFFFABRRRQAUUUUAfl1r3hj4tfDf9qLxX458L/D&#10;/XtQng1/VJ7Kd9DuZ7aaOZ5kDgoo3ApISCD6GvSP+Gov2pP+iW3X/hK3/wD8VX37RXzsMpnScvZV&#10;5RTd9D5SnkdSi5exxMoqTbsrbs/Pn/hrT9pj/om7/wDhM3v/AMVR/wANaftMf9E3f/wmb3/4qvs3&#10;xBpv9m3v7tNlvIP3fzE9AM9ff+dZeawlhMTF2eIkP+y8Uv8AmLn+B8jf8NaftMf9E3f/AMJm9/8A&#10;iqP+GtP2mP8Aom7/APhM3v8A8VX1zmjNT9WxH/QRIP7LxX/QXP8AA+Rv+GtP2mP+ibv/AOEze/8A&#10;xVH/AA1p+0x/0Td//CZvf/iq+uc0Zo+rYj/oIkH9l4r/AKC5/gfI3/DWn7TH/RN3/wDCZvf/AIqj&#10;/hrT9pj/AKJu/wD4TN7/APFV9c5ozR9WxH/QRIP7LxX/AEFz/A+Rv+GtP2mP+ibv/wCEze//ABVO&#10;j/ax/aakYKnw1kdj0VfDF6Sf/Hq+t81a0q4S31G3lkbbGrZJxmmsLiL/AO8SD+y8V/0Fz/A+Rf8A&#10;hqL9qT/olt1/4St//wDFUf8ADUX7Un/RLbr/AMJW/wD/AIqvv2iu3+zq/wD0EyNP7JxP/QZP8D85&#10;PFP7cHx88D/Zf+Ek8IWXh/7Vu8j+1NDurbztuN2zfIN2Ny5x03D1r9GIZPNiR8Y3KDj618Jf8FRv&#10;+aZ/9xP/ANtK+6rT/j1h/wBxf5VOXurDE16FSo5KPLa/mmycqdenjMThqtVzUOSzfmm2TUUUV759&#10;QFfAvxE/bg+Kkfxp8S+DvBfhuwv1sNSuNPtLFLGa9u5vILK74jYE58t3wF+UHGTt3H76r80/gr/y&#10;kc1H/sZNf/8ARd5Xz+bVKsXRp0puPNJJ2Pls8rV4Sw9KjNw55pNrzOv/AOGov2pP+iW3X/hK3/8A&#10;8VUM37Vv7TluwWX4ZyxtjOH8MXwP/oVfoHXGeLpVk1UKpyUjCt7HJP8AIipqYGvCN/rMinlWJS/3&#10;yf4HxZ/w1p+0x/0Td/8Awmb3/wCKo/4a0/aY/wCibv8A+Eze/wDxVfXOaM1zfVsR/wBBEiP7LxX/&#10;AEFz/A+Rv+GtP2mP+ibv/wCEze//ABVH/DWn7TH/AETd/wDwmb3/AOKr65zRmj6tiP8AoIkH9l4r&#10;/oLn+B8jf8NaftMf9E3f/wAJm9/+Ko/4a0/aY/6Ju/8A4TN7/wDFV9c5ozR9WxH/AEESD+y8V/0F&#10;z/A+Rv8AhrT9pj/om7/+Eze//FUf8NaftMf9E3f/AMJm9/8Aiq+uc0Zo+rYj/oIkH9l4r/oLn+B8&#10;jf8ADWn7TH/RN3/8Jm9/+KqeP9qb9qGZA8fwvuHQ9GXwtfEH/wAer650+2a8vIYVG4s3Izjjqf0r&#10;0G2to7OFYYV2Rr0XJPfPet6eBxM9frMio5Vin/zGT/A+BJ/2nP2oriGSJvhbdbZFKnHhW+zgjH96&#10;tb/gnX8OfFngnxd4wn8ReGNZ0CGexhSKTVLCW2WRhISQpdRkgelfdVFb08slGtCtUrOTje1/Mulk&#10;844iniKteU3C9r26qwUUUV7p9KFFFFABRRRQAUUUUAFFFFABUc0ohjLHt0Hr7VJWNfXfnzbVJ2Kc&#10;fj61MnZCEMpkcs3JNPVu1V1boalB3cd6yJLCnNSA1AjVKp/KqGZfjLwhpfxE8Iav4Z1yAXGl6nbt&#10;byqQpZcjh13AgOrAMrY+VlB7V+RPx++DN58CPiVfeFrm5m1G3ijimttSktDbLdo8asWRSzcK5dMh&#10;jyh6dB+xteG/tU/s26d8cvB9/e6fpsE3j63torfS765u5Yo441nDuhVTsJKmUAsp5YcjqPCzjL/r&#10;lHngvfjt5rt/kfL5/lX9oUPaUl+8jt5rt/l5+rPyer9L/wBhH9o6X4leF5vB/iK9abxHo6K0V9qO&#10;peddaqskkzsQjAN+6UIpO5uCCcV+aFdH8P8A4i+Ifhb4lh8QeF9Q/szV4keNLjyY5sKwww2yKy8j&#10;2r4XLsbLA11U+z1XdH5llOYyy3Eqr9l6SXdf5rdf5H7e0Vy3wv8AiNpPxb8CaV4t0NbhNM1JXaJL&#10;uMJKpSRo2VgCRkMjDgkccE11NfrUZRnFSi7pn7pCcakVODunqgoooqiwooooAp32jafqk1rLe2Nt&#10;dy2sglt3nhV2hcEEMhI+U8DkelXKKKVluO72CiiimIK8W/bK8bf8IH+zV47vfsX277Zp76Vs83y9&#10;n2r/AEfzM7Tnb5m7b3xjIzmvaa/PP/gqh8QJY9U8FeDrLUr2DNpcahqNjHI6W88byRrblwDtcq9v&#10;MRkHb170AfAFFFFABRRRQAUUUUAFFFFABRRRQAUUUUAFFFFAH0z/AME6fE95oP7UWiWNssRh1uxv&#10;NPujIpJEawtcgrzwd9vHyc8Fh3yP1yr8Uv2RfFcvg39pf4dX8MCXDzatHpxSQkALdA2zNx3VZiw9&#10;wK/a2gAooooAKKKKACiiigAooooAKKKKACiiigAooooAKKKKACiiigAooooAKKKKACiiigAooooA&#10;KKKKACiiigAooooAKKKKACiiigAooooAKKKKACviH/gqX46l0j4eeEfCi2iyRa3eTXj3JchojbCM&#10;BQuOd32g9+No9a+3q/NX/gqf41i1T4geDfCy2rxzaPYz3r3BYFZBctGoUDsV+zHPruHpQB8PUUUU&#10;AFFFFABRRRQAUUUUAFFFFABRRRQAUUUUAFff/wDwSl8Wol58QvDE+oyeZJHaalZ6czsUAUyR3Eqr&#10;91T89srHgnCdQvHwBX03/wAE5/FN34f/AGodGsLeOF4dcsLzT7lpVJZI1iNyCmCMNvtkHORtLcZw&#10;QAfrhRRRQAUUUUAFFFFABRRRQAUUUUAFFFFABRRRQBg+OvHGi/DbwnqHiTxDd/YdHsFVp5/LZyNz&#10;BFAVQSSWZQOOpr8c/jN8VtT+NXxF1TxbqkMdpNebEjtIXZo4IkQIiLuJ7DJxgFmY4GcV9Pf8FIPj&#10;O+reKNO+G2nTsLPSQt9qoAwHuXTMMZygOEibflWKt54BG6OviuvznPse69b6vB+7Hfzf/A2+8/Je&#10;JszeJr/VKb9yG/nL/gbet/IK/UP9jH9m1/gp4Tn1rXrdovGWsxhLmCQRP9hhV2KxI65PzjY7/Ngl&#10;UGMpk/Of/BP34F2fjrxZfeONZRZ9P8PSrFZ2ckUckVxdOjZZw2SBEpVh8oy7IQw2EH9G678hy9Jf&#10;XKm/2f8AP/I9XhjKlGP1+stX8P5N/ovv7CMajZu1OY1DIa+xP0MQtmomanM1RseDUiGs3NQu3FOd&#10;qhY1ImaOk3wjbyZCcMfk9jnpW1XHs3PBrb0XURMvkSN+8X7pY8t/+qrhPoykzVooorcoKKKKACii&#10;igAooooAKKKKACiiigDP1vTBqlkyAfvl+aM4HX0+hrgGVo2KsCrKcFTwQa9PrjfF+mfZZxdxjEcz&#10;YfpgNj098E/nXJXhpzIzkupg5ozUe4+tG4+tcNzK5JmjNR7j61zfij4leFvBMjR694k0vSJ1h+0C&#10;3u7tEmaPkbljJ3NkqwGAckEDmplOMVeTsROpCmuabsvM6jNGa+cvFn7dHw/0TzY9Jj1PxHN5BeKS&#10;3t/IgMnOI2aUq68gZYIwAPGTxXjviz9vrxbqXmR+H9C03Q4ZIDH5lyzXc8chz+8RvkTgFcKyMMjn&#10;IOB5tTNMLT+3f01/4B4dfPsvoaOpzPy1/Hb8T7vzXJeJvi34L8GzXUGteK9J0+7tQGms5bxPtCZA&#10;Yfugd5JBBAA6EGvj7T/Av7UHxu1J4bpPEulW+2OzuZNRJ0a1EUjMCzRAR+cAN24ojtjAIOVB7vQf&#10;+CZXiLVLWW48T+P7Gx1Ey4VLCykvkaMKuGMkjwkNnI27SAAOecCFisXXX+zUH6vT+vvOX+1cbiV/&#10;sWFb85aL+vme7+MP29fhP4d0y6l0zWX8QagkBlgtLe2mjWV+cRmRo8KeOpHGa8R1X/gpprGpT/Zf&#10;Dnw/gF1Ooit1urx52MxOFGxEUuMkfKCCema9k8Lf8E9fhB4f+1fb7PVvE3nbdn9qaiyeRjOdn2cR&#10;Z3ZGd277oxjnPuHh/wCGPg7wm8r6J4T0PRmlKmRtP02GAuVztJ2KM4ycemTXd7HNa+s6kYLyV/z/&#10;AMzf2GdYl3qVY0l2irv8f0Z+bnxM8L/tD/tPa4dR1vwNqsEWn/8AHtp72LWFvbb1RX8oXDBm3eSG&#10;b5mwfQECuv0P4vftCfspXF6PG2h6p4p0GTY8l1rE813DCTlFEV4rMsZLbco2egwF3ZP6NVU1TSbH&#10;XNPnsNSs7fULG4QxzWt1EssUikYKsrAggjsalZPKEnWp15e0fX/NELIJU5uvSxE1VfV2t80fOvws&#10;/b0+HHjTQIpvEeoxeEdaVGaeyuPMkjG0E5SQIAcgZC9eQOTXNfGD/goj4T8IvZQeB7aPxnO7N9pl&#10;kaW1ihUBSu0tHlyxY9Omw+oryb/goR8FfBnw5j8Ma54X0ODQrvVLieK7hsspbuFSPaVi+6hHP3Ao&#10;OSSCea9b/YZ+AvgSb4QeGvHl34et9R8UX32oPeX2ZljCXTovlxsSiMBEvzhd3Lc4JFcscRmNSvLA&#10;qUVKKu5W6adNr69jiji82rYmWWKcVKKu52e2nTa+vax4ldWH7WnxOvL3xRAnifQkin3R6XFdPpiL&#10;l8hI7eR1Louer7uOCTivOtJs/i1+z58W/wDhZniLwTqk97p91JdX97qFnIbOVrlWSQtPGPLDN55A&#10;IYgOQCDgrX61VFc2sN5C0NxFHPC33o5FDKcHPIPvXRPJOZqarS5lrd6697HVU4cUmqixE+dO6b1V&#10;+9j4g8J/8FN7S8v7O38QeCzYQS3KJNe2t+ZFghJAaTZ5W5io3HAPOAK9Gb9rv4UeKNWd7bxXFbCa&#10;VIk+3QSwDOFGSWUBVyfvEgDBzXr3i/8AZ/8Ahv48hvF1vwTol3LdhRNdx2aQ3TbcbcTxhZBwoHDD&#10;gY6cV4X46/4Ju/DzXvt0/hvVNW8K3cuzyIfMF5ZwY2hvkfErbgGPM3DNnoNtFSlmtONlKNReej/R&#10;GkqeeYde7OFVeas/0X4nqPh/xRo/iyze70TVrHWbRJDE0+n3KTorgAlSyEgHDA49x61p5r408V/8&#10;E+fij4GaW88EeJ7XXYrZo5oI7e4fTrx5NyglVYmNSv3txlBwvHOBXHXXjD9pD4BvdNr1rr8mmWM0&#10;c13PrFsdQsjvCBVN58wCksq4SUYYkcNmuSWOrUP95oSj5rVf18zF51Xw2mNw0o+a1X+X4n35mjNf&#10;FXhX/goLqEYhi8S+E7e5LTjzbrSrlodkRIztikD7mAyeZFB4HHWvYvCf7Zfwy8UeWk+q3OgXMs4g&#10;SDVrVkznGHMke+NEycZZhjaScDmt6eZYWrtO3rp+Z30M7wGI0jVSfnp+Z7nmjNZGgeKdI8V2b3ei&#10;atY6xaJIYmn0+4SdFcAEqWQkA4YHHuPWtPcfWvQUk1dHsxkpK8XdEmaM1HuPrVzSLF9Uv44AcL1c&#10;5xhR1x71S1dkUdJ4T0ny4/tsoO9siMEDgf3vr1/D610lNjjWNAiKEVeAqjAFOr1YRUVZHQlYKKKK&#10;sYUUUUAFFFFABRRRQAUUUUAFFFV768WytzI3JzgD1NLbUCrq18I0aBfvsOT6CsmNqg8xmYkkknqT&#10;yakU965nLmZm2WlapFbFV1apVNMZYVu9Sq1Vo2qVTVoCwp7U4VGp/Ong55qkNHwf+3t+zXa6XBqf&#10;xW0V7hpbq8gXVrLbGIIVZBGJ1wAfmkEYI+YlpS2fT4dr9z7qzttStZbW9toby1mXZJBcIHR19CpG&#10;CK/Hv9oj4L33wH+KGo+G7k+ZYPm80u4MyyPNZs7rEzkBcONjKw2j5lYjKlSfgM9wCoz+s01pLf17&#10;/M/K+JsrWHqLF0V7st/J9/n+fqem/sU/tKS/B3xdH4X1R7WPwnr15H9ouruZkFjKRsEwOdiqflDk&#10;gcKpLAJg/qRX4P1+sv7FHxb1b4v/AATivtcJm1TSr6XS5bslB9pCJHIj7VRQuFlVMc52ZJy3Hbw/&#10;jnK+En01X6r+vM9DhXMpSvgaj21j+q/VfPyPe6KKK+2P0YKKKKACiiigAooooAK/Jj/gpH4guNZ/&#10;aavLSdIlj0nS7SygMYILIytOS2ScndO44xwBxnJP6z1+Enxj8UReNvi1401+388WupazeXcC3WPM&#10;SJ53ZFYAkAhSBgEgY4oA4+iiigAooooAKKKKACiiigAooooAKKKKACiiigCxp2o3ej6ha39hdTWV&#10;9ayrPb3VvIY5YZFIZXRgcqwIBBHIIr98PDPiKx8X+G9J17TJGm03VLSG+tZGQoWikQOhKnkEqw4N&#10;fgPX7Yfsl61Pr37Nfw5ubhY0kj0eG1AjBA2wjyVPJPJWME+5PTpQB63RRRQAUUUUAFFFFABRRRQA&#10;UUUUAFFFFABRRRQAUUUUAFFFFABRRRQAUUUUAFFFFABRRRQAUUUUAFFFFABRRRQAUUUUAFFFFABR&#10;RRQAUUUUAFfkt/wUOm8Rav8AHSTVdY8L3fh7TVibS9Nurh96ajHbyMTOh2jAImT5ecZHJzX601wf&#10;xn+DPh/47eDR4Z8SteJpv2mO6zYyiOTegYDkqePmPagD8MKK/R/xZ/wSo8P32qCXw1491DRtPKfN&#10;balp6X0m/cSSsiPDhcbQFKk8E7jnAo6N/wAEu9H8MatZ6lr/AI7fxDpUEgabS49LNm1z6J5ouGKj&#10;OCcDJAIBUncInJQi5PoVGLnJRXU/O6iv1v8AEX7MPwu8SeH5dJl8FaRYxvH5a3WnWiW1zGR0YSoA&#10;xYEA/MSD3BBIPzXP/wAE4LI3UixfEry03HYsmi7io7At9oAJx3wPpXBTx9KXxaf15HoSy+svgVz4&#10;kor9AvDf/BN3wna2ki6/4t1nU7ovmOTTYobNFTA4KuJSTnPO4dRxxk/anwd+GugfCfwDp2geHLJb&#10;OxjUO7bV3zyFQDJIQBuchVy2OcCuiliadaTjB7HNUw9SilKaPwpor9XvF3/BNj4UeLPEl/q6XXiD&#10;Q1u5PM/s/SJ7aG1h4A2xobdio4zjJ6msj/h1v8Kv+hg8Y/8Agbaf/I1dRzH5cUV+zXwN/Y6+HfwD&#10;1OTVNDtrvVdYJBi1LWWimntvlkVvKZY02blkKtgcgCuJ8Zf8E4/hV4y17U9XluvEOm3WoXkl5Kun&#10;3cKxqzsWZVVoWAXLcDtgc0Afk3RX6Xa//wAE0fhdpbQLDr/i1mcEsHvLUkDjHS2+v5Vq/Db9ir4d&#10;/C/xNa+ILVtT1e9s2EsH9sSwyxxOCCrgLEuGUgEHsRXBVxlOk3F7o7aWEqVUpLZn5seLvA+v+AdR&#10;hsPEWk3Wj3s0IuI4LtNjNGSyhgPQlWH4GsOv2I+KPw58NfGzwjceGNd8xrWR0mjmt8LPBIp4eNmU&#10;gNgsvQ/KzDvXh/8Aw7l+G3/Qb8Vf+Bdt/wDI9YU8wg1+8VmdFXL6kZWjt5n5z17R+xz4J13xv+0d&#10;4JTQgytpeoQ6tezbmVYrSGRWl3FQfvD92B0LSKDgEmvtmz/4Je/Cu4s4JW1/xgGkRWOL21xkjP8A&#10;z7V9J/B74P8Ahz4G+CYfC/he3ki0+OaS4eW4KtNPI5yXkYAbiAFUHH3UUdq9VPmV0eW1Z2O3ooop&#10;iCiiigAooooAKKKKACiiigAooooAK5b4oePLb4X/AA88QeK7uL7RFpVnJcLb7ivnSAYjj3BW27nK&#10;ruwQN2TwK6mvzd/4KDfHw+NPFSfDzTfJOkeH7wzXVxDOkoubrywoUjZmNoS06FQxyWOQCorzMxxi&#10;wOHdTrsvX+tTxs2zCOXYWVX7T0Xr/wADc+UNf12+8Ua9qWs6nP8AadS1G5kvLqbYqeZLIxd22qAB&#10;liTgAAZ4qPR9Ju/EGr2Ol2EXn317PHbW8W4LvkdgqrkkAZJAySBVSvsf/gnT8IX1jxnqHj+/hmjt&#10;tHj+z6azRMI5ppVdJHVwwBMaAqVIb/XA8EDP5fhMPLGYiNJdXq/Lqz8ZwOFnmGKhQT+J6vy6v+up&#10;9q/BPwJH8M/hL4U8NLbfZJbCwjFzFvL/AOksN85zubrK0hwCQM4HGK7RueKVjTGbHFfrcIqnFQjs&#10;tD95p040oRpw2SsvkNdqiY4yaVjUTN1pssQn8KjdqczCoJGqQGM3zUxjilJ9qiZqzbJGsetNWd7e&#10;RZEYq6nIIpGbrUTNUXEdnY3qX8AlTI5wQexqxXIaPqRsbpVdiIG4Ydh6H+VdcrBlDKcgjIIrshLm&#10;RpF3FooorQoKKKKACiiigAoornfGHxE8MfD+O2k8Ta/p2gx3RZYG1C5SESFcbgu4jOMj86mUoxXN&#10;J2RMpxguabsjoqK+V9U/4KPfCzTbhoo7HxJf7WZS9rZwFeDjILTLkHtivEPGn/BTDxZqn2P/AIRf&#10;wtp/h/y9/wBo+3XDX/nZ27NuEi2Yw2eudw6Y58ernGCor47+mp4FfiDLqCu6l32Wv/A/E/ReuZ8c&#10;eMvCvhezjt/E3iTSfDwvlcW51S+itvMK7clN7Lu2llzj1Getfn3oM37VXx+uNLA1vxBo9k1q15aa&#10;ltbSLSaNwhBMlvGgk3DaV3Z4zjGTnS8K/wDBMvxlfXR/4SLxZouj2hh3K+nxy3svmZGEZGESgYLZ&#10;YOeQBg5yOV5niK6/2bDtp9Xp/X3nF/bOKxC/2PCSafWVl/X3noXi79tz4c6DY79InvfEt26OUhtb&#10;V4EVwPlEjzBdqsTjKq5GCcdAfFvFf7fPirUllj0DQNN0OKSAx+ZcO13PHIc/vEb5E4yuFZGGRzkH&#10;A+ovCH/BPP4VaFb2x1m31DxLdLbLFObi8kt4Xlwu6VUiKsuSDhS7ABsckA17/wCFvAPhjwP9q/4R&#10;vw5pPh/7Vt8/+y7GK287bnbv2KN2NzYz03H1rnWBzKv/ABaigvJX/r7zP6nnOK/jVo0l2irv+v8A&#10;t4/NbUfhf+078ctLml1LSdfm0/ItpbG/lh0mOTYRICbZ2iD4LAiTYeVxn5cDufC3/BMXxPd/av8A&#10;hJPGuk6Vt2+R/ZdtLfeZ13b9/k7MfLjG7OT0xz+h1FdMMiw1+as5Tfm/8tfxNocNYRy58RKVR/3n&#10;/lZ/ifM/hP8A4J6fCPw99q/tG01XxP523y/7Tv2j8jGc7fs4izuyM7t33RjHOfefC3gDwx4G+1f8&#10;I34c0nw/9q2/aP7LsYrbztudu/Yo3Y3NjPTcfWt+ivYo4Shh/wCFBL5fqe9h8DhcL/BpqPotfv3C&#10;iiius7gooooAKKKKAPiT/gp9/wAir4D/AOv26/8ARaV7H+wz/wAms+Cf+37/ANLrivHP+Cn3/Iq+&#10;A/8Ar9uv/RaV7H+wz/yaz4J/7fv/AEuuK+Xof8jqr/h/+RPjMN/yUNf/AAL/ANsPeKKKK+oPswoo&#10;ooAKKKKAPPfGH7Pfw08eR341vwRotzPfv5tzeRWiwXUj7gxbz49sgJI5IbkZByCRXhfjr/gm78P9&#10;ea+uPDerar4VuJdnkQbheWkGNob5HxK24BjzLwzZ6DbX1tRXDWwOFxH8Smn8tfvWp5mIy3B4r+NS&#10;T87Wf3rU/NnxZ/wTq+Jfg+8m1Lwhrem+IPsUkUtkYZmsL93BXLKrfu4yjZIPndEyPmIWuYvvFv7S&#10;HwHNz/b1v4gOl2FxHPd3Gq2v9oWbb9gCG8w4CNlVwkowzEDDZr9TaK8iWRUYvmw85Qfk9P8AP8Tx&#10;JcOUabcsJVlTfk7r/P8AE/OfwP8At/RlTF4x8NMpCsRdaGwbJyNq+TKwwMZy3mHoPl54+lfhn+2D&#10;8HtYt7CyXxjDpuo3q+a8GrW8tqsDbNxSSZ18kEYIzvwTgAkkZ7/4hfs8/Dj4qTPceJ/CGnaheySp&#10;LJfRq1vdSMqbFDzxFZGULgbSxHyrx8ox4R40/wCCbXgTV7F18Na1qfh29abf5tyBexLHzlAmUPcY&#10;YuenfOaiNDM8K7wcai89H/l+LEqWd4T4JRqrz0f6L8WfVmheINL8UaVBqejalaavps+7yryxnWaG&#10;TaxVtrqSDhgQcHggir9fnK3/AAT1+LPgnxF/aXhDxbpSy28jLaaha3txY3ioylSx2odhKkghZG4Y&#10;jJGaxtQ+OH7Sv7O6/Z/EU+oXejWV3LYR3evWH2i3upCzsCt06iWQHazLl/ugcYGBr/a1Sir4uhKP&#10;mtV+hX9uVcOr47DSh5rVfp+p+mdFfBXw9/4KatDDYWnjXwg9ww8z7XqmjXKhjyxTZbOAP7inMvq3&#10;+zXuXgH9uj4VePNSey/tO48OMlubgza+sVrFwyjyw/mEF/mzgdlY54rto5rg69uWor+en5no4fO8&#10;vxNuSqk30en5n0HRWb4d8SaV4u0e31bRNRttW0u43eTeWcokik2sVbDDg4ZSPqDWlXqpqSuj24yU&#10;kmndMKKKKYwooooAKKKKAGySLFGzscKoyT7CuX1LUjfXDBHPkKflU9PrU3iHVBI32WInCn5yOhPp&#10;WOrVy1J3fKjOUuhZWpUaq6tUitWSEWVOKmVqqq2frUqtWiAtKakU5FQKwqRWxVoosK1Sqfyqurfl&#10;Uqt2qgJq+bf2+PhHN8SPg7Hrmn2vn6v4Wklvt/mBcWZjJuRhnC9I436M37rCj5jX0gp7VNA21set&#10;Y4ihHFUZUZ7M5sXhoY3Dzw9TaS/4Z/I/Civbf2QfjJP8H/jNo8k94tr4e1adLDVfMMSJ5b5VJHkc&#10;fIsbushII4Q5OKk/bA+BkHwM+LM1npNs0HhfU4VvNLUyPL5a42yRF2HJVwSBljsePJJJrw6vyj97&#10;gMT2lB/18n+R+GfvsrxfadN/l+j/ACP3ct7iK8t4p4JUnglUPHLGwZXUjIII4II71JXzN+wl8c7j&#10;4sfDa40TUllfV/C8dtayXBQBJYGVlhO4uWZ8QtuJA5IxnnH0zX61hq8cVRjWhsz9zweKhjKEK9Pa&#10;X9P8QooorpOwKKKKACiiigDjvjN4gv8Awn8H/HWt6VP9l1TTdCvr20n2K/lzR27ujbWBU4ZQcEEH&#10;HIr8KJpnuJnlkO6R2LMcYyScmv3S+NXw7ufi18LfEPhC01yXw5Lq8At21GGMyNHHvUyKUDpuV0DI&#10;RuAIc5yOD+L/AMY/hPq/wR+IOpeENcmtbjULIIzS2Ts0Tq6B1ILAHlWHBHFAHFUUVb0zSL7Wrn7P&#10;p9nPez7d3l28ZdgPXA7cjn3pNpK7Gk27IqUVo654d1Lw1eG11Symsp+cLKvDAEjKnowyOo4rOoUl&#10;JXT0CUXF2krMKK6DwB4F1f4meM9I8L6DbG61bVJ1ggTB2rnlnYgEhFUMzHHCqT2r1/43fsS/ET4D&#10;eDz4n1t9J1PSEmjhnl0eaWU25ckK0geJNq7gq7um50HemI8AooooAKK9b/4ZX+JC/CWf4iPoE8Wh&#10;QneYpI5BcmDyxJ9pCbeYdpz5mccGvJKACiivRfh38GL/AMeae2oyXi6Zp5LJHI0RkeRgQCQuQNvU&#10;Zz1XGPTKrVhRjz1HZG1KjUry5KauzzqitfxX4XvfB2tz6Xf7DPEFbfESUcEZBUkDI/DqDWRVxkpJ&#10;SjszOUXBuMlqgr9Nv+CWHiCwuPg/4t0SOfdqlnrpvZ4NjDZDNbxJE27G07mt5hgHI2cgZGfzT0vS&#10;7zW9TtNO0+2lvb+8mS3t7aBC8ksjsFVFUckkkAAdzX68/sZ/suT/ALNfhHVjqupR6j4j114ZL1bY&#10;H7PbrEH8uJCeXIMkhL4GdwAHy5aiT6IooooAKKKKACiiigAooooAKKKKACiiigAooooAKKKKACii&#10;igAooooAKKKKACiiigAooooAKKKKACiiigAooooAKKKKACiiigAooooAKKKKACiiigArA8YTILOG&#10;LP7wybguOwBH9RW/XKeMJAbuBO6pn8z/APWrhxsuWhI7MHHmrROcuIzLBIg4LKQM+4rA/sm6/wCe&#10;Wf8AgQ/xroqK+XUnE+shVlT2Gxr5carktgY3Hqa7HwncCSxkjLlnjfoc8Ajj+RrkK6Xwb/y+f8A/&#10;9mruwMmq6Xe55mNV6LbOmooor6g+aCiiigDj/FxzqcftEP5mufuo2lt5EUkMVIGMc8dOa2fElytx&#10;qj7QR5Y8s59QTWXXyGJletJrufV4a8aUTn49IuTIuUCj1LD+ldBRRWDk5HZOo6m53Ph65a50uIsA&#10;Nn7sY9BwK0q5zwdM7R3MZbKIVKr6Zzn+VdHX1mFnz0YyPkcTHkrSQUUUV1HMFFFFABRRRQAUUUUA&#10;FFFFABRRRQByXxY+Idn8Kfh9rHiq/KC109EJ8zftLPIsag7FZuWdRwp98DkfjN428Ty+NvGmv+Ip&#10;4VtptX1C41B4UOVjaWRpCoPcAtivvL/gpT8TYrLwZoPgixvUN3f3hvdQht7wCRIYl/dxzQjko7yB&#10;wWwMwAgEjK/nnX5vxBiXVxPsovSK/Hr+h+T8VY11sSsLH4Yfm/8AgW/E0fDnh7UPFmvWGjaVbSXm&#10;o30ywQQxKWZmJ9AM4HU+gBr9jvg38ObX4SfDPQvClnJPLDp8TbmuHV38ySRpZOVUAje7Y46Y+tfC&#10;H/BPX4Vv4m+J0/jC8tJjpuhRuLaaS2YwSXTrt2iTO3eiPu28kblOBwa/SFj2r0eHcK4xniZddF6a&#10;Nv8Arse9wrgVRw7xcl709F/hX+b/ACQ1j3qKRj2pzNUZNfYn24xm4xUTGnM1RO3UVICM3vUDGnM1&#10;Rs2OKhkjGao2NOZvmqJm4rNgMduorkPi5qd1o3wr8Z39jO9re2ui3k8E8Zw0ciwOysD6ggH8K6xm&#10;61w/xtP/ABZnx7/2AL//ANJpK5qztTk/JnLiG1Rm12f5H5wfDD9nnxf8XdEudV8PRWclpb3BtXNx&#10;cCNt4VWOBjphxXYf8MR/E3/n20z/AMDh/hXuv7Av/JKdc/7DUn/oiGvpmvlMJldCtQjUle7Phcu4&#10;fweKwlOtUbvJd/8AgH54/wDDEfxN/wCfbTP/AAOH+FH/AAxH8Tf+fbTP/A4f4V+h1Fdf9jYbz+//&#10;AIB6P+rGA7y+/wD4B+eP/DEfxN/59tM/8Dh/hXnfib4Uy+EQv9o+KPDJYyGIx2Wpfa3Rh1DLCrlf&#10;+BAV9a/tyeL9d8JaD4Uk0PWtR0WSa5nWVtPu5IDIAi4DFCMgZ71w3wR/YRuPjh8N9J8bTeOv7L/t&#10;YzubdtLNy6sk8kRJczLuyULZx3/GvIrYCMq7w2Fg5SSvq15enc+YxeVU/rUsHgaTlOKu7yVraenf&#10;ufJda3hnwjrvjS+ksfD2iajr17HGZnttMtJLiRYwQC5VASFBZRnplh61+qnw7/Yt+FfgO10+Sfwx&#10;Za/q8NmltdXmpo88VzIFUPKLeV3jQsyk4A+XJAOK9Q8M/DHwd4LvpL7w94T0PQb2SMwvc6ZpsNvI&#10;0ZIJQsiglSVU46ZUeld9HhutKzqzS9NTtocI15Wdeol3tqfl74V/Yf8AjF4qtYboeFv7Jtpo/MR9&#10;VuooH642tEWMiN1OGUdPpn33wT/wTHtWXTbrxX41uir26veabpdkkbxylOUS4Z3UhWON3l/MB0XP&#10;H3XRXu0chwdLWScvV/5WPpcPwxl9HWac35v/ACt+Nz5y8CfsEfCrwPqst7La6h4lEkBg+y69JFNC&#10;pLKfMCpEmH+XGc4wzcV9BaRpNnoOlWemadbR2dhZwpb29vEMJFGoCqoHYAAD8Kt0V7VHDUcOrUoJ&#10;H0WHweHwqtQgo+gUUUV0nWFFFFABRRRQAUUUUAFFFFABRRRQAUUUUAfEn/BT7/kVfAf/AF+3X/ot&#10;K9j/AGGf+TWfBP8A2/f+l1xXjn/BT7/kVfAf/X7df+i0r2P9hn/k1nwT/wBv3/pdcV8vQ/5HVX/D&#10;/wDInxmG/wCShr/4F/7Ye8UUUV9QfZhRRRQAUUUUAFFFFABRRRQAUUUUAFFFFAGB408A+HfiNpcW&#10;m+JtHtdbsIphcJb3ib0WQKyhgPXDsPxNfPGuf8E5fhdrWrXt8l94i00XM8k4tbG5t1hh3MTsjVoC&#10;Qi5wBk8AcmvqaiuOtg8PiHerBM4MRgMLi3evTUn6H57/ABG/4Jo6xpdvNdeDPFCa273REWnajbLb&#10;tFAdxBacOQ7L8oOI1DZJwvSvCvFn7H/xg8Gwie88DahewtL5KNpJS/ZjgndsgZ3VSB1ZQOQOpxX6&#10;+0V4tbh/CVHeF4+j0/H/ADPnsRwtgKrvTvD0d1+N/wAz8Jb6xudLvrizvLeW0vLeRoZredCkkTqS&#10;GVlPIIIIIPIIp+n2cV5MyTXsFgoXcJLhZCpORx8isc/hjiv2hvvgj8OtUvri8vPAHhe7vLiRppri&#10;fRrZ5JXYkszMUySSSSTySa8U+LP/AAT/APh/44s3fwukfgfVpr43U95BFLcxNGQ+6FIDMqRruZSN&#10;oAUJgDBrwavDuIguanJS8tj5itwniqacqUlPy2/4H4o+EvDP7POteMZLOHRfEHhXUbq7j82Gzh1q&#10;L7Qy7dxzEfnBAySpAIwcgYrqv+GI/ib/AM+2mf8AgcP8K6L49fso6x+yr4X03xlp3jua6vJdRXTo&#10;zY2r2UsW+GViwkWVj0jKkDru619g/CW9uNS+Ffgy7u55bq7uNFspZp5nLvI7QIWZmPJJJJJPXNZY&#10;fLacqkqOIg4yWu6KwGTUK1WeHxVOUJxSekk1Z/efDn/DEfxN/wCfbTP/AAOH+FH/AAxH8Tf+fbTP&#10;/A4f4V+h1Fej/Y2G8/v/AOAe7/qxgO8vv/4B+eP/AAxH8Tf+fbTP/A4f4V53qnh3xL8EPiZb2M9w&#10;NO1/T5IpBNZy7tm9QRhv91v1r9Uq/Ov9rr/k5DU/92z/APRMdebj8BSwlNVKTd7o8LOMnw+W0I16&#10;DfNzJb+v+R+mCntUqGq6tmpVavuUfp5YVqkzUKtUitWiGWVb3qVTxVZWqZWq0NFhGqRG7VArVKrd&#10;+9WhlhTn60/rUCtUqmqGeX/tSfBj/he3wgvtGt5Jhq1ix1PTYoWRRPdRxSKkTl8AK/mMucjBIOcA&#10;g/j/AF+7Fu3JWvyR/bA+FNr8IfjhqmlaZp6abod5BDf6dbxymQCJl2MeSSP3scvB6DGOMV8ZxFhd&#10;IYqK8n+n6/gfnXFmCVoYyC8n+n6/gc1+zr46b4b/ABw8G6+GtY4oNQSGeS8bbEkEwMMzFsjbiORy&#10;GPAIBOQMV+yen6ha6tY219Y3MN5ZXMazQXNvIJI5Y2AKurDhlIIII4INfhPX6sfsK/FA/EL4EaZY&#10;Xd1BLq3h0/2XLGkieYLdR/o7NGoBQeWPLBP3jCxyTnGfDmK5Zywz66r16/15GPCWM5ZzwcuvvL16&#10;/h+R9EUUUV94fpoUUUUAFFFFABVPWNJs/EGk3ul6jbR3mn3sD21zbyjKSxOpV0YdwQSD9auUUAeS&#10;f8Ml/Bz/AKJzoP8A4Civln4iaL4c8O+N9Z07wx4etfDWnWly9s1rZ/ckeNihlxgYLADjtjqa/QGv&#10;zv8AFGtf8JJ4k1XVvJ+z/brqW58ndu2b3Lbc4GcZ64FeBm82qcYX3f5H0WSw5qsp22X5nG+LrfTd&#10;StI7TUbGLUF3CVI5hlVYAgN9eT+dYGleCfCd5IYpvD9gkh+7ti4NdhqWkpqO07vLkXjdjPHpjNR6&#10;boqafI0jOJXxhTtxt9e9fPRqOMbRk0fZunhpU7zinL0PUvgHqVvpfxe8OTXUnlRNLJAG2k/PJE8a&#10;Dgd2ZR7Z54r7jr87/DGsDw74k0nVTF54sbuG6MW7bv2OG25wcZxjOK/Qu1n+1WsM23b5iK+3OcZG&#10;cV9DlE/3codnf+vuPjc6hapCfdW+7/hyWiiivfPnAoorN8Taz/wjvhvVdW8n7R9htJbryd23fsQt&#10;tzg4zjGcGk2oq7Gk5OyPgDxNrP8AwkXiTVdW8n7P9uu5bryd27ZvcttzgZxnGcCuY1bWTYyLFEFe&#10;Tq27kD2+tatZupaKmoSrIH8p8YY7c7vTvX52mnK8j9ToqnFpS2HaTqv9oKVcbZl5O0cYzXsP7NN9&#10;JZ/F7SokClbqKeF9w5CiJn498oP1ryDTdLTTwSG3yHgtjHHpjNdl8NdT/sf4heG7w3f2GKPUIPNu&#10;DJ5YWMuBJubIwpUsDnjBOeK2oyUK0ZLZNHPjIxqU6kYbNM+/6KKK+/PzMKKKKACiiigAooooAKKK&#10;KACiiigAooooAKKKKACiiigAooooAKKKKACiiigAooooAKKKKACiiigAooooAKKKKACiiigAoooo&#10;AKKKKACiiigAooooAK5XxBYXuoagXjtmKIoQMCOeSc/rXVV8Bf8AD6j4H/8AQs+Pv/BdZf8AyZXP&#10;WoqvHkbsb0azoy5kj7B/sG//AOfZ/wBKP7Bv/wDn2f8ASvj7/h9R8D/+hZ8ff+C6y/8Akyj/AIfU&#10;fA//AKFnx9/4LrL/AOTK4f7Np92dv9oVOyPsH+wb/wD59n/Stjw1Z3thcyLLAUikHLN6jOO/vXxN&#10;/wAPqPgf/wBCz4+/8F1l/wDJldB8Pf8Agrl8HPiV4+8NeEdM8PeNoNS1/U7bSrWW7sLRYUlnlWJC&#10;5W6YhdzjJAJx2NaU8DClNTi3dGdTGzqQcGlqfbtFFFekeeFFFcr8VPiNpnwh+HPiLxprMN1caVoV&#10;lJfXMViivO0aDJCBmVS31YD3oAp3ek6hdXUsxtGXzGLbcjjNQ/2Df/8APs/6V8ff8PqPgf8A9Cz4&#10;+/8ABdZf/JlH/D6j4H/9Cz4+/wDBdZf/ACZXlPLqcndyZ6ax9RKySPsH+wb/AP59n/Sj+wb/AP59&#10;n/Svj7/h9R8D/wDoWfH3/gusv/kyj/h9R8D/APoWfH3/AILrL/5Mpf2bT7sf9oVOyPt/wvY3Fj9p&#10;8+Jo923Ge+M1vV8ffBD/AIKlfBr46/EbTfBWm2vifQtX1NvKsZNa06MQ3ExICwhoJpSrEEnLBVwp&#10;ywOAfsGvQpU1RgoLocFWo6s3N9QooorYyCiiigAooooAKKKKACiiigApCQoJPApa8F/bY+KVz8LP&#10;gPqU+nTy2ur6vcRaXaTRxRyKm/Ly7w/G0wxyrkAkFlxj7wwr1o4elKrLaKuc2JxEcLRnXntFXPzW&#10;+PHxOb4x/FrxJ4tEP2a3v7jFrCybWW3jURw7xuYB9iKWwSNxbHGK4Kivbv2OfhRF8XPjlpVneQ2l&#10;1pWkodWvrW8yVnhjdFEe3aQ+XkjyrYBXcCex/IIRqYyuo/am/wAz8Fpxq4/EqO8pv8Wfor+y38HX&#10;+C/wX0XQL6BIdbm3X+qeW2f9JkxlSQzKSiCOPKnafLyOtenTRtEeRx/eq/SMoZSCMiv1+nRjRpxp&#10;w2SsfvlGjDD0o0ae0VZGSxqJm9KtXdqYVLg5XP5VSJoZqNZuKhkbrzT2bvUDHk1DJYhPrUTNTmY1&#10;Ex4NZsQjHmoWb8qV2qNjWYhrN71w/wAbD/xZvx7/ANgC/wD/AEmkrtWNcR8bG/4s348H/UAv/wD0&#10;nkrnrfw5ejOXEfwJ+j/I8K/YF/5JTrn/AGGpP/RENfTNfM37Av8AySnXP+w1J/6Ihr2b4v8AiHUP&#10;C/gWfUNMuPst4t9YQiTYr/JJeQxuMMCOUdh04zkc15eBkoYOEn0R42VVFSyynUlso3+650+oaxZ6&#10;Xdadb3U3lTahcG1tV2sfMkEUkpXIHHyRSHJwPlx1IB5zxJ4wvNH+Ing3QYYoGs9ZW+a4eRWMi+TG&#10;rJsIIAyWOcg/hUfj7/kZvh1/2H5P/TZfVj+Ov+S2fC//AK56t/6IjrpqTlZ26OK+9r/M761WSUra&#10;WlFfJuN/zPF/+Cgv/Iu+Dv8Ar7uP/QEr6S/Yb/5Na8E/S9/9LZ6+bf8AgoL/AMi74O/6+7j/ANAS&#10;vpL9hv8A5Na8E/S9/wDS2euXA/8AI2q/4f8A5E8TB/8AI/r/AOBf+2nu9UNb1/TPDWnyX+r6jaaV&#10;YxY33V9OsMSZIUZZiAMkgfUivF/2tP2gLr4H+FNOh0iAt4g1h3FncSIrQwLE0ZlLg9SRIFAx3JyM&#10;AH4A8XePvGnxw8VWn9sajd67qdzOIbKyBxFG8m1AkMQwqbtqA4A3EAnJ5r68+1P1Y8P+PvDHiwzj&#10;Q/Eek6ybfb539n30U/l7s7d2xjjODjPoah+IXiabwr8PfFGvWAhnutL0u6vYVly0bSRQs6hgCCRl&#10;RnBBx3Ffnd43/Yt+JngxbMxafbeJPtG/I0N5JfJ27fv70TGd3GM/dPSvLf8AhJPFvgm31bwsmsav&#10;o1t501vqGkw3kkUTSY8uVZI1baxIXacg5AxQB9+fsdfHrXvjVp/i5PEjxy6hYXsdxE8MaxxRwTBt&#10;sKKBnCGJ/mYsxDjJOK+i6/Nn9hPxJ/Yfx+tLL7P5/wDbOn3Nj5m/b5O1Rcb8YO7/AI99uOPv5zxg&#10;/pNQAU0uqsqlgGboM8mnV8VftdfFK08K/tEfDq9h1O4ceGZEn1C1sZD5sSPIjyIBkDMkOAQSAykA&#10;nFAH2rRRRQAUUUUAFFFFABRRRQAUUUUAFFFFAHxJ/wAFPv8AkVfAf/X7df8AotK9j/YZ/wCTWfBP&#10;/b9/6XXFeOf8FPv+RV8B/wDX7df+i0r2P9hn/k1nwT/2/f8ApdcV8vQ/5HVX/D/8ifGYb/koa/8A&#10;gX/th7xRRRX1B9mFFFFABRRRQAUUUUAFFFFABRRRQAUUUUAFFFFABRRRQAUUUUAfJf8AwUu/5ITo&#10;X/YyQf8ApLdV1vwZ/wCSP+Bf+wDY/wDpOlcl/wAFLv8AkhOhf9jJB/6S3Vdb8Gf+SP8AgX/sA2P/&#10;AKTpXy8/+RjU/wAKPlqf/I4rf4IjfAfjx9d+H8viTWfJtFt5r8TNbo2xYre5mjDYyxJ2RAnHU5wO&#10;1dnXjPgv/k2/xD/u6/8A+ld3XoPxC1i70PQbW5spvImfVtMtmbaGzHNfwRSLgg9UdhnqM5GDg1dO&#10;o/ZqUv5UzuoVn7BTnraKf4anS1+df7XX/JyGp/7tn/6Jjr9FK/Or9rr/AJOQ1T/ds/8A0THXmZz/&#10;ALvH/Ev1PB4n/wBzj/iX5M/SpWqVW9KrqalRq+lPsSyrVJmq6tUytxVossK2aljaqyk1KrelaIC0&#10;re9SK2Krq1SqSRVlFhTzntU8YLnAGahto2ncqDjjPNacMIhXA69z61pFXGJHCEAJ5b1r48/4KMfB&#10;uLX/AAXb/ESzit477Q0jtb6aWaQSS2zzBYkjQAoSJJ2Yk7Tgnk4Ar7IrkPi94Jf4kfC/xT4YheOO&#10;51TTpre3eZysazFT5ZYgEhQ+0nAPGeDXLjsOsThp0mt1p69DzsywqxmEqUWrtrT16fifidX1h/wT&#10;m+IUfhX4u6toV9qcNjp2u2ARIp2jQT3kcqiBQzYO7bJOAqn5i/Q4BHy3rOly6HrF9ps7I89nPJby&#10;NGSVLIxUkZAOMj0qXw74g1Dwnr+na1pVx9l1PT7hLq2n2K/lyIwZW2sCpwQOCCK/KsLXeExEav8A&#10;K/8Ahz8RwOJeBxUK/wDK/wDhz9z6KyvCviK28YeF9H16zSWKz1SzhvoUnAEipKgdQwBIDYYZwSM9&#10;zWrX7GmpK6P3+MlJKS2YUUUUygooooAKKKKAMTxxqVxo/grxBf2cnk3drp9xPDJtDbXWNmU4IIOC&#10;B1r896/QPx94Xm8aeEdS0SDUZNKe8RYzdRoWKruBZcBlyGUFSM9GPXpXhv8Awxz/ANTd/wCUz/7d&#10;XgZlhq2InH2cbpLuj6LK8VQw0Je1lZt9mfN1FfSP/DHP/U3f+Uz/AO3Uf8Mc/wDU3f8AlM/+3V5H&#10;9nYr+T8V/me1/aeE/n/B/wCR83V+gngC+l1LwJ4cu7h/Nnn023lkfAG5jEpY4HA5z0rwz/hjn/qb&#10;v/KZ/wDbq9t+HPg3/hX/AIN0/Qftn2/7J5n+keV5e/fIz/dycY3Y69q9fLcNXw85e0jZNd0eLmmK&#10;oYmnH2UrtPszpaKKK98+dCvP/j5qVxpfwh8RzWsnlStFHAW2g/JJKkbjkd1Zh7Z45r0CuN+K3w/m&#10;+JnhdNGi1eTR0+0JNLIkRkEqqG+Rl3Lkbircnqg49MK6lKlJQ3aZ0YdxjWhKeyaPg6ivpH/hjn/q&#10;bv8Aymf/AG6j/hjn/qbv/KZ/9ur5D+zsV/J+K/zPtP7Twn8/4P8AyPm6ivpH/hjn/qbv/KZ/9uo/&#10;4Y5/6m7/AMpn/wBuo/s7Ffyfiv8AMP7Twn8/4P8AyPoXRdVi13R7DUrdXSC8gjuI1kADBXUMAcEj&#10;OD61drO8O6T/AMI/4f0vS/N8/wCxWsVt5u3bv2IF3YycZxnGa0a+0jey5tz4WVuZ8uwUUUVRIUUU&#10;UAFFFFABRRRQAUUUUAFFFFABRRRQAUUUUAFFFFABRRRQAUUUUAFFFFABRRRQAUUUUAFFFFABRRRQ&#10;AUUUUAFFFFABRRRQAUUUUAFFFFABXlX/AAyd8EP+iN/D/wD8Jex/+NV6rRQB5V/wyd8EP+iN/D//&#10;AMJex/8AjVH/AAyd8EP+iN/D/wD8Jex/+NV6rRQB5V/wyd8EP+iN/D//AMJex/8AjVWtJ/Zl+D2g&#10;6rZ6npnwn8D6dqVlMlza3lp4cs4poJUYMkiOsYKsrAEMDkEAivS6KACiiigAqjrmhab4n0e80nWd&#10;OtdW0q8jMNzY30CzQTxnqjowKsp9CMVeooA8q/4ZO+CH/RG/h/8A+EvY/wDxqj/hk74If9Eb+H//&#10;AIS9j/8AGq9VooA8q/4ZO+CH/RG/h/8A+EvY/wDxqj/hk74If9Eb+H//AIS9j/8AGq9VooA850H9&#10;m34SeFdYtNX0X4W+C9I1WzkEttfWHh60gngcdGR1jDKfcGvRqKKACiiigAooooAKKKKACiiigAoo&#10;ooAK/PP/AIKQfFxdX8S6d8PbK5hmt9LMd9fxeQ6yQ3TRsYxvIAZTFMD8ueT1yCK/Qyvxl/aK8dW3&#10;xK+Nni7xJY3v9o6fe3n+iXPlGLfAiLHF8pVSMIijkZ455r5fiDEOlhVTi9ZP8Fv+h8ZxVinRwSpR&#10;es3b5LV/jY85r9H/APgm38O7jw78N9b8Vy3EUkPiSaNIoUzujFs86HdkY5LkjB6V+cFfs5+ztYW2&#10;nfAX4eJaW0Nsknh+wmdYUCBpHt0Z3IHVmYkk9SSSa8Dh6iqmKdR/ZX56f5ny/CmHjUxrqv7C09Xp&#10;+Vz0Siiiv0c/WwrPvtPMjF4vvHqucZrQopNXA5eTOSDwahY9q6K+09LqMlQqS9QwHX61ztxE9vIy&#10;SDaw6iuaUXEztYjaomanM1Qs1YkjWY/jUTGnM3NRsagkaxrifjVx8G/Hn/YBv/8A0nkrtD1Jrifj&#10;Uf8Aizvjz/sA3/8A6TvXNW/hy9Gc+J/gT9H+R4d+wL/ySnXP+w1J/wCiIa9V+P3/ACTG5/7CWl/+&#10;nC3ryr9gX/klOuf9hqT/ANEQ16r8fv8AkmNz/wBhLS//AE4W9eRhv+Rev8L/AFPn8D/yJl/gf6mj&#10;4+/5Gb4df9h+T/02X1Y/jr/ktnwv/wCuerf+iI62PH3/ACM3w6/7D8n/AKbL6sfx1/yWz4X/APXP&#10;Vv8A0RHXVU2l/ij+cT0K20/8cPzgeL/8FBf+Rd8Hf9fdx/6AlfSX7Df/ACa14J+l7/6Wz182/wDB&#10;QX/kXfB3/X3cf+gJXt37Mur3fh/9hOz1Swl8i+sdJ1e5t5dobZIk90ytggg4IBwQRWOB/wCRtV/w&#10;/wDyJ5WD/wCR/X/wL/20+MPj38SJ/ip8VvEGuNfG+0/7S9vpr7WVVs0dhCFVuVyvzEYHzOxwCTX3&#10;1+yL8JLT4ZfCfTb3CvrHiC3h1C9lU5GGBaFBx/CjgEcjcWI61+YqO0bKysVZTkMpwQfWv19+EU4u&#10;vhP4KmDFxJolk4Y5ycwIc819efanW1558cvg7pnxp8CX2jXaRx6isbPp18yrutpuCp3FSQjFVD45&#10;K5A5wa9DooA/IbUNK1/4F/FK3i1C0hh1/wAPX1veC3lcSxFlKTR7ijcqwKEgMDg44NfrnaXcF/aw&#10;3NtNHcW0yCSOaFgyOpGQykcEEdxXyt+3p8IrPWPAaeOrKG0tNS0eZVvpFiVJLyGVo4l3MFy7I3l7&#10;QxACs/sD6l+yf4uTxj8AfCU4e3NxY239mzRW77jEYCY0DjOVZo1jfB/vg9CKAPXa/Lr9sS6hvP2k&#10;PGMlvNHOivaxlo2DAMtrCrLkdwwII7EEV+jHxU+I+m/CfwHqviXU3Qx2kRMFu7lDczkHy4VIViCz&#10;YGcHaMseAa/I7XNavPEmtahq2ozfaNQv7iS6uZtqrvldizthQAMkk4AAoA/Vv9njVY9Y+BfgS4jR&#10;kVNHtrchuuYkERP0JQkexr0Ovy5+Hf7VXjP4X/De78KaHLHG8lz9ot9TuP30top8sGONH3JsIRuC&#10;vHmMRzzV34P/AB6+IuqfG7wm174z1i7i1LXLeG6tZrpntnSaZUkUQn92o2uwAVRt424wMAH6c0UU&#10;UAFFFFABRRRQAUUUUAFFFFAHxJ/wU+/5FXwH/wBft1/6LSvY/wBhn/k1nwT/ANv3/pdcV45/wU+/&#10;5FXwH/1+3X/otK9j/YZ/5NZ8E/8Ab9/6XXFfL0P+R1V/w/8AyJ8Zhv8Akoa/+Bf+2HvFFFFfUH2Z&#10;l+KPE+l+C/Duoa7rd5Hp+k6fC1xc3MmSEQDngAknsFAJJIABJAry7w3+2J8HfFmtW2lad42tzeXG&#10;7y/tdpc2sfyqWOZJY1ReFPVhk4A5IFdL8fPhtdfF74Q+JfCNjeQ2F7qMCiCe4UmMSJIkihschWKB&#10;SwBIBzhsYP5qeNv2JPjB4JW+mPhdtcsbUqPtWiTpcmbcVGY4QRMwBbn93xgnoM18/mWMxmFnH2FL&#10;mhbXRv8ALbTyPls3zDMMFUi8NR54W1dm/wAnpp1aP1d0fXNO8RWK3mlaha6nZsSouLOZZYyR1G5S&#10;RkVer8Vf+Em+I/wmuBop1XxT4Nnh/ejTvtNzYsm8Z3eXlSN3rjmvR/h3+3B8WPAdxp8dz4hk8S6V&#10;a+ZusdYRJmm3Bsb7gr5x2s24fP8Awhfu8Vw0+IqV+WtBxf3nm0eLKF1HEU3F9etvyf6n6x0V8MeF&#10;v+Cn1nJdWcPiTwHPbW20i5vNL1ATPu2nBSB0QYLYGDLwCTk4wfb/AAL+298IPHH2GL/hJf8AhH7+&#10;63/6HrsDW3k7dx/eTcwLkLkfvOdyj7x217VHNMHX0hUXz0/Ox9DQzrL8Q7QrK/np+dj3iisjwz4v&#10;0LxpYyX3h7WtO16yjlML3OmXcdxGsgAJQshIDAMpx1ww9a169NSUldHsRkpK8XdBRRRTKCiiigAo&#10;oooAKKKKACiiigD5L/4KXf8AJCdC/wCxkg/9Jbqut+DP/JH/AAL/ANgGx/8ASdK5L/gpd/yQnQv+&#10;xkg/9Jbqut+DP/JH/Av/AGAbH/0nSvl5/wDIxqf4UfLU/wDkcVv8ETivBf8Aybf4h/3df/8ASu7r&#10;tfiv/wAivY/9h7Rf/Tna1xXgv/k2/wAQ/wC7r/8A6V3ddr8V/wDkV7H/ALD2i/8ApztaiH8D/t1f&#10;kzWn/un/AHDX5M7Gvzq/a6/5OQ1T/ds//RMdforX51ftdf8AJyGqf7tn/wCiY64s5/3eP+JfqeVx&#10;P/uUf8S/Jn6SqakU1BUitX0aPsSwp4qVWqurVIG71Y0WVqVG4quhqaPLEBQSScACrRRMrYNadnp7&#10;TBXf5U9O5p+n6WY/3lwo3dAh5H1rT6cDgV0xj1ZSQKoVQAMCloorYsKKKKAPyx/bv+ELfDf4xTaz&#10;bWs0ekeJmmvo7iadH8y6377gBQdyqplTGR/FwTg1821+ln/BRb4W/wDCWfCy08Zf2n9l/wCET3/6&#10;F9n3/avtU9tF9/cNm3bn7rZzjjrX5p1+U5xh/q2MmkrJ6r5/8G5+I5/hfqmYTilaMveXz3/G5+ov&#10;/BPv4iXXjb4Hvp19JCZ/D95/Z8KRRlcW3lRtGWPRmLGTkeg49fpuvzb/AOCcPxJn0X4q33g651Hy&#10;dL1qymmt7LyA3nXsexgd4UsuIUnPLBTj+9tr9JK+8yev9YwcHfVaP5f8A/TcgxP1rL6bbu46P5f8&#10;CwUUUV7R9CFFFFABRRRQB4B+13rnx+0Pw/4ef4B+HdN8Q6rJdSDVI9Skt0WOHYNhXzpohktnoTXz&#10;D/wsH/go5/0TPwt/4E6b/wDJ1fo7RQB+cX/Cwf8Ago5/0TPwt/4E6b/8nUf8LB/4KOf9Ez8Lf+BO&#10;m/8AydX6O0UAfnF/wsH/AIKOf9Ez8Lf+BOm//J1fSX7H/iX9ozXrfxVH+0B4U0fw28DWraLLpcsD&#10;tcBhL9oV/JuJQAm2HGQp/eNy38P0XRQAUUUUAFfJv7Wfij9rLRPiNp0HwI8H6L4g8ItpUb3VzqM1&#10;oki3vnTB0AmuY22iMQnhSMseeoH1lRQB+cX/AAsH/go5/wBEz8Lf+BOm/wDydR/wsH/go5/0TPwt&#10;/wCBOm//ACdX6O0UAfnF/wALB/4KOf8ARM/C3/gTpv8A8nUf8LB/4KOf9Ez8Lf8AgTpv/wAnV+jt&#10;FAHjH7KOu/GnXvhteS/HXw7pvhvxhFqcsVtBpckTpNZeXEySMYppVDeY0y4BHCL8vdvZ6KKACiii&#10;gAooooAKKKKACiiigAooooAKKKKACiiigAooooAKKKKACiiigAooooAKKKKACiiigAooooAKKKKA&#10;CiiigAooooAKKKKACiiigAooooAKKKKAPkr/AIKVftEeNf2Zfgv4U8XeBb23tNSfxZaWl1Fd2qTw&#10;3dqba6leBwwyFdoUy0ZRwAdrLnNeT/Cn/gtF8MfE9rOnjvwvrPge/RmMZs2GqWskYCY+dVjkVyS/&#10;y+WVAQHfltowP+C3tv4nf4Y/DOa03nwbHq90up4ZNv24wr9jJUneT5YvsFRtGTu5KZ/IOgD+hH4X&#10;/wDBRn4A/FS6v4LPx7YeH2s0V2fxRKmlpJuJGI2nZQ5GOQOmRXoX/DWPwQ/6LJ8P/wDwqLH/AOO1&#10;/NZRQB/QH8Rv+CmH7P3w18Rf2PdeNI9cl8lZvtXhxBqVrhifl82Esu4Y5XORketeZeOf+CyXwR8P&#10;aTJJ4f0/xJ4s1NoZWgt4bJbWESqo2LNLK4KKxONyJIQATtPAP4k0UAf0IfsC/tWSftW/Bn+2dXaB&#10;fGOnXU0OtW9lavBaws88rW6RbmYsogEfO4nOckmvpivzs/4IteCNc8PfBPxdr2o6fJa6R4g1KObS&#10;7pmUrcpCJIZSoByNsiMvIHSv0ToAK+Lv+CmP7YPiX9lHwx8PD4LkSPxHrGry3DreWiT2VxY20QE8&#10;EuWDqWkuLYgx7Wwj/OvRvtGvyk/4LX/DHXLdPAXjoatqup+HpL260+Szu5rf7JpU8kEBiS3RUWX9&#10;8trO7l2kAaMYKZAIB6v8K/8Ags18KfFGkXUnjjQdX8C6pFLiO2t86pBNGRwyyoiMGBByrIByuGbJ&#10;C+9/DH/goJ8BPinp97d2fxF0bQFtZRE0Xie8i0uSQkZzGk7qXX3HGeK/ngooA/pT/wCGsfgh/wBF&#10;k+H/AP4VFj/8dryXx1/wVA/Z88BeKr7QrnxdJq81ps3XmhWxv7OTciuPLniJR8BsHB4YMDyDX4DU&#10;UAfr/wDHT/gtJ4T0G1Fn8KfC1z4o1CSF86pr26ztLaT5fLxCuZJx9/cC0WMLhmydv2V+yH8Vrj43&#10;fs0/D3xpe3z6lqepaYq6hdvAsJlvImaG5bYoCgedHJjaAMYwMV/NtX9D/wDwTz8Hv4H/AGL/AIU6&#10;dJdLdtNpban5iptAF3NJdBMZPKicLnvtzxnFAH0TRRRQAUUUUAFFFFABRRRQAUUUUAcd8ZPEl34P&#10;+EnjTXLC4+yahp+jXdzaz7A/lzLCxjbaQQcPt4II9eK/FCv01/4KFfFu58B/C+w8N6fNPb33id5o&#10;ZJFhjeJrSNFWeNi2Spbzo8FRn5W5Hf8AMqvzriKsqmIjSX2V+f8AwLH5PxZiI1MXGin8C19Xr+Vj&#10;0X9nf4eH4qfGbwx4ZF//AGYbqaSb7UYfN2+TE82Nu5c58vb14znnGK/Zuvzu/wCCY/hr7V8QPGfi&#10;D7Tt+w6XFYfZ/Lzv8+UPv3Z42/ZsYwc7+oxz+iNe7w9QVPCur1k/wWn+Z9Lwrh1SwTrdZv8ABafn&#10;cKKKK+oPswooooAKr3ljFfKBIDkdGBwRViilvuBx15Zz2bESRkDOA38J/GqTNxXdzQpcRtHIoZGG&#10;CDXKaxoz6f8AvEJlhP8AFjlfr/jXJOm46oylEymJqNj2pWbFMNcxAjVxXxq/5I747/7AN/8A+k8l&#10;dmx681xXxo/5I747/wCwDf8A/pPJXPW/hy9Gc2J/gT9H+R4j+wL/AMkp1z/sNSf+iIa9V+P3/JMb&#10;n/sJaX/6cLevKv2Bf+SU65/2GpP/AERDXqvx+/5Jjc/9hLS//Thb15OG/wCRev8AC/1PAwP/ACJl&#10;/gf6mj4+/wCRm+HX/Yfk/wDTZfVj+Ov+S2fC/wD656t/6IjrY8ff8jN8Ov8AsPyf+my+rH8df8ls&#10;+F//AFz1b/0RHXVU2l/ij+cT0K20/wDHD84Hi/8AwUF/5F3wd/193H/oCV7p+yzoNx4q/Yf0zRbR&#10;447rUtM1azieYkIryXFyiliASBlhnAP0rwv/AIKC/wDIu+Dv+vu4/wDQEr6S/Yb/AOTWvBP0vf8A&#10;0tnrHA/8jar/AIf/AJE8rB/8j+v/AIF/7afmlfWNzpl7cWd5by2l3byNDNbzoUkidSQysp5BBBBB&#10;5BFfWv7Jv7XD+Hp7TwZ461D/AIknlx22l6pKFRbHaNqxStgfuyMAOT8mBn5TlOe/bg+CI8CeOE8W&#10;6RbTf2L4geSa7bLyLBfFi0mWK4RZNwZVLElhLgBVAHzJX159qftDpeq2WuafBf6deW+oWM674rm1&#10;lWSKRfVWUkEfSrVfkt8JPjx4w+C+pef4e1AtZMXM2k3heSymZgoLtGGGH+RPnUhvlAzgkH7C8Cf8&#10;FBPBmvTJB4m0i/8AC0ryMBcRn7bbIgTIZ2VVkyWyu1Y2A+U5wTgA+k/FXh228XeGNY0K8eWK01Sz&#10;mspngIEipIhRipIIBwxxkEZ7Vy/wb+Dei/A/wxdaFoV1f3dpcXjXrvqMiPIHZEQgFEUYxGvbOSea&#10;6zQfEGmeKtIttV0e/t9T025BaG6tZBJG+CQcEdwQQR2IIPIrQoA+bv2oPgT8S/jZqlvZ6H4h0i08&#10;IxRI502+kkjY3ILZkOyFiRgqBluOeBnn5H/aM/Z1uf2fb7Q4pNZGt2+qxysk4thBtaMqGXb5jE8O&#10;pzx1+tfqTXy//wAFAfBf9ufCbTdfgs/PutD1BfNuPN2+TbTLsf5SwDZlFsOASO2BuoA+XP2RdI8P&#10;+JvjVYaD4k0KDXrLVLW4gjjuGIWCREMwlwPvHETJjI/1me2D+nOlaXa6Hpdnp1hAtrY2cKW8EEf3&#10;Y40UKqj2AAH4V+PPgfxJ/wAIb400DxB9m+2f2VqFvffZ9+zzfKkV9m7B2524zg4z0NfshQAUUUUA&#10;FFFFABRRRQAUUUUAFFFFAHxJ/wAFPv8AkVfAf/X7df8AotK9j/YZ/wCTWfBP/b9/6XXFeOf8FPv+&#10;RV8B/wDX7df+i0r2P9hn/k1nwT/2/f8ApdcV8vQ/5HVX/D/8ifGYb/koa/8AgX/th7xRRRX1B9mF&#10;FFFAGR4r8J6P450C60TXtPh1TSbrb51pOCUfa4dc/RlU/hXi3iv9hP4O+KLW6WLw7NoV3PtxeaTe&#10;yo8W0j7kblohkDByh6k8HmvoCiuarhqNf+LBS9UclfB4fE/xqal6pM+B/F//AATEu1W/m8LeN4ZW&#10;8zNnY6xZlBsLDiSeMnkLk5EXJAGFzkeH+Ov2Ifi/4H+3S/8ACNf8JBYWuz/TNCnW587dtH7uHids&#10;FsH93xtY/dG6v1oorxa2QYOp8CcX5P8AzufOYjhfL63wJwfk/wDO/wCh+IF9o/in4WeJNOm1DTNU&#10;8L65bNHf2gv7V7aZSrkpKquoOA6HBxjKn0r1Pw5+258ZPDk8DDxc2pW8c6zPbalaQzLMARlGcp5g&#10;UgYIVlPJIIPNfrJqGn2urWNzY31tDeWVzG0M9tcRiSOWNgQyMp4ZSCQQeCDXj3jb9jf4QeOPNkuP&#10;BtppV21sbaO40RmsfJ+9iQRxkRM4LZ3OjZwAcgAV5jyPFYfXCV7fevyueRLhrGYW7wOIt5ax/K9/&#10;uPnHwR/wU6uEW2h8YeC4pmMp8+90O5MYWPttgl3bmHvKAfavcvBv7ePwf8XLbpPrl14cu7i4Fulr&#10;rNm6EZIAdpY98SJk/eZxjBJwOa8c8bf8ExbST7VN4Q8azQgRD7PY63aiTdJ33zxFdqn2iJHvXhfj&#10;L9g74weEWuXg0O18R2lvbm4e60a8RwcAkosUmyV3wPuqhzkAZPFT9YznCfxIc69L/wDpOv3kfW+I&#10;cD/Fp869L/8ApOv3n6i+GfF+heNLGS+8Pa1p2vWUcphe50y7juI1kABKFkJAYBlOOuGHrWvX4c69&#10;4Z8R/D/VreHWtJ1Tw3qYVbqGO/tpLWbbuIWRQwDY3KcMO6n0r0Xwn+118X/BqyLZ+OtSvI5HV3XV&#10;it/nHYNOHZQe4UitqfEcU+WvSafl/k7HRR4tgny4mi4vy1/B2/M/YGivz08K/wDBTrxHarOPEvgr&#10;S9ULMvlNpV1JZeWvO7cJBNvPTGCuMd88e++B/wBvz4SeMr42lzf6j4XmaWOKE65aBI5S5Iz5kTSK&#10;iqcbmkKABgc4Bx7VHN8FW0jUs/PT89D6HD57l2I0jVSfnp+en4n0dRWD4W8feGPHH2r/AIRvxHpP&#10;iD7Lt8/+y76K58ndnbv2MdudrYz12n0rer1oyUleLuj3YyjNc0XdBRRRVFHyX/wUu/5IToX/AGMk&#10;H/pLdV1vwZ/5I/4F/wCwDY/+k6VyX/BS7/khOhf9jJB/6S3Vdb8Gf+SP+Bf+wDY/+k6V8vP/AJGN&#10;T/Cj5an/AMjit/gicV4L/wCTb/EP+7r/AP6V3ddr8V/+RXsf+w9ov/pzta4rwX/ybf4h/wB3X/8A&#10;0ru67X4r/wDIr2P/AGHtF/8ATna1EP4H/bq/JmtP/dP+4a/JnY1+dX7XX/JyGqf7tn/6Jjr9Fa/O&#10;r9rr/k5DVP8Ads//AETHXFnP+7x/xL9TyuJ/9zj/AIl+TP0hU05Tg1Gpp6819CfYkympVaq6mrmn&#10;2cmoXAijwDjJY9AK0WugElvDJcSbI0Lt6KK6ew0mK0VWYb5hyWzwD7VJp+nx6fFtT5mbG5j3q3Xb&#10;Cny6s2SCiiitigooooAKKKKAOJ+OFv8Aa/gr8QIN2zzfD+oJuxnGbaQZr8Va/eCvx5/ay8L/APCH&#10;/tHePrD7V9r87Um1DzPL2Y+0qtzsxk/d87bnvtzgZwPieJKL5adf5fqfnXF+HbjSxHRe79+v6Ev7&#10;I/i3S/A/7RHg7Wdau/sWnQy3ETzeW8mGltpYkG1QTy7qOnGcnA5r9ga/CWxvJtNvLe7t38u4gkWW&#10;N8A7WU5BweDyO9ftb8IddvvFHwn8Fazqc/2nUtR0SyvLqbYqeZLJAju21QAMsScAADPFPhut7lSh&#10;21/T9B8IYi8KuGa2fN9+j/JHW0UUV9qfogUUUUAFFFFAFOx1iw1S4v4LK+trufT5/st5HBMrtbTe&#10;WknlyAH5H2SRvtODtdT0Iq5X4I/tmfHbWvA37fHxD8b/AAu8bSWM/n2UceraBfK8Nwsdral4XKEp&#10;NH5sIDxPuQmPDKcYrudH/wCCz3x103SbO0uNF8EatcQQpFJf3mm3KzXDAAGRxFcpGGYjJ2Iq5PCg&#10;cUAftrRX5QaT/wAFyr6HSrOPU/g3b3mpLCi3VxaeJGghllCje6RtauUUtkhS7kAgFmxkmrf8Fyr6&#10;bSryPTPg3b2epNC62txd+JGnhilKnY7xraoXUNglQ6EgEBlzkAH6v1U1LVrHRbdLjULy3sLd5obZ&#10;ZbmVY1aWWRYoowWIBZ5HRFXqzMoGSQK/GH/h9X8b/wDoVvh//wCC6+/+TK+f/H37dHxf+KHxU8Oe&#10;NvE3iL+0/wDhHdattc0vw7taLR7ea3naaEfZ42Xdt3tH5jMZih2mQ9aAP6KaKKKACs/SfEOl69Jq&#10;EemalZ6jJp1y1lepaTpKba4Cq5hkCk7HCujFWwcOpxyKl1bVrHQdKvNT1O8t9O02yhe5ury7lWKG&#10;CJFLPI7sQFVVBJYnAAJNfzW2f7SnxN034uX/AMT7DxjqGmeOdQmE15qun7Lb7Vh0fZLFGojeItFG&#10;WiZSjbRuU0Af0u0V+Jek/wDBZ7466bpVnaXGieB9UuIIUikvrvTbpZrllUAyOI7lEDMRuIRFXJOF&#10;AwK9g/4fnf8AVE//AC6//uKgD9VKK/J3XP8AguRqVxo95Ho/wetbDVWjItrm+8QtcwRydmeJbaNn&#10;Uf3Q6k+ory3Vv+Cz3x11LSry0t9E8D6XcTwvFHfWmm3TTWzMpAkQSXLoWUncA6MuQMqRkUAftTea&#10;tY6bcWFvd3lva3F/MbazimlVGuZRG8pjjBOXYRxSPtGTtjY9FJq3X8+v7L/7RPj3xH+3R8KvGviX&#10;XrnxZ4gvNfg0hrjWpXmWK3vZXt5UiUMBEqrdzMiJhEYj5cZU/wBBVABRRRQAUUUUAFFFFABRRRQA&#10;UUUUAFFFFABRRRQAUUUUAFFFFABRRRQAUUUUAFFFFABRRRQAUUUUAFFFFABRRRQAUUUUAFFFFABR&#10;RRQAUUUUAFFFFAHC/HD4S6T8cvhT4n8E6vDaNFq9hPawXV5ZpdCyneJkjuURsfvImYOpBUgqMEda&#10;/nh/aG/Zv8b/ALMfjh/DHjWwWKVlMlpqNqHazvkGAXgkdVLAE4IKgjjIwQT/AEsVxPxf+C3gr49+&#10;DZPCvj3QLfxFoTTx3It5neNo5UJ2yRyRsrxtgsuUYEqzKcqxBAP5jaK/ZX4u/wDBFv4ceLNU+2+A&#10;fF2qfD+OSTdLp91b/wBrWqLtUBYd8kcq8gsS8kmd3G0CvPv+HGP/AFWz/wAtT/7toA/KuvW/2b/2&#10;ZfGX7THjS10jw1pl3LpMV/Z2us6xbwCZNKhuJCvnuhZdwVUlbaCM+WRkda/VT4L/APBHH4ReB7e4&#10;k8f3+ofEy/k3KgdpdKtIlypVljgl8wuMMCWlKkN9wEZr7L+Fvwl8H/BXwjb+GPA/h+z8OaHC28Wt&#10;op+dyoUySOxLSOQqgu5LHaMnigB3wq+F/h74L/D/AEbwX4UszYaBpMbRWsDNuYBnZ2LN/ExZ2Yk8&#10;kkmusoooAK+d/wBur9l2/wD2tfggPB+lazaaLq1nqUerWc19EzwyyxxTRiN2XLRqfOOXCsRj7pzX&#10;0RRQB/L78Q/hj4t+EviA6H4z8N6n4Y1by/OW11S2eB5IyzKJE3D50LI4DrlSVODxXM1/TB8bP2c/&#10;hx+0VpNhpvxE8K2viS3sJGltHkklgmty2N4SaJkkUNtXcobDbVyDtGPiL4nf8ETfBPiDxA974H+I&#10;OqeDtOmeSR9M1HT11RIizkqkL+bC6xqpCgSGRjgEuTmgD8fKK/VT/hxj/wBVs/8ALU/+7a+gPhl/&#10;wSP+APg3wvb2PibR9Q8e618slxq2oajc2mX2IGWKG2kRUi3KzKr+Y43kGRgBgA/Ln9kX9hnx3+1p&#10;4gH2GOXw14OhBe58UX1nK1sdrqrRW+AFmm5J2blACncw4B/fzwH4L0v4b+CtC8K6JHJDo+i2UNhZ&#10;xyyGRlhjQIgLHknAHJrS0fSLHw/pNlpel2dvp2mWMCW1rZ2sSxwwRIoVI0RQAqqoAAAwAAKuUAFF&#10;FFABRRRQAUUUUAFFFFABRRRQB+eH/BTrXri48d+CtFZIxa2emzXkbgHeXml2OCc4wBbpjju3J4x8&#10;XV7v+294mPiT9pbxaItTfUbGwaCygXzi8duUgjE0SAnC4m83IH8W7uTXhFfkWZ1Pa4yrLzt92n6H&#10;4RnFb2+YVp+dvu0/Q/VD/gn54bttD/Zs0q9geZ5dZvru+uFkIKrIshtwEwBhdluh5yclucYA+kK4&#10;X4E+Gz4R+C/gfSJNOXSbm20a0F1ZrEIilwYlabcoH3zIXLHqWJJ5Nd1X6jg6fscNTp9kvyP2jL6P&#10;sMJSpdor8tQooorsO8KKKKACiiigApGUMpBGQeCDS0UActrPhuQTNNaIGjY/6peq/T2/xrnWPavS&#10;6xdc8PpfRGSBVjnBycDAf1z7+9clSj1iZuPY4s9a4v41H/izvjsf9QG//wDSd67aaGS3cxyI0cg6&#10;qwwa4j40f8kd8df9gG//APSd68yt/Dl6M48T/An6P8jxP9gX/klOuf8AYak/9EQ16r8fv+SY3P8A&#10;2EtL/wDThb15V+wL/wAkp1z/ALDUn/oiGvVfj9/yTG5/7CWl/wDpwt68rDf8i9f4X+p8/gf+RMv8&#10;D/U0fH3/ACM3w6/7D8n/AKbL6sfx1/yWz4X/APXPVv8A0RHWx4+/5Gb4df8AYfk/9Nl9WP46/wCS&#10;2fC//rnq3/oiOuqptL/FH84noVtp/wCOH5wPF/8AgoL/AMi74O/6+7j/ANASvpL9hv8A5Na8E/S9&#10;/wDS2evm3/goL/yLvg7/AK+7j/0BK+kv2G/+TWvBP0vf/S2escD/AMjar/h/+RPKwf8AyP6/+Bf+&#10;2nsfijwvpXjTw/faJrdjFqWlXsflT20wO1h1BBHIIIBDAgggEEEA1+bH7TX7N2pfBLXptStVSfwf&#10;qF2y6fOjEtblgXEEgYk7gAwDZO4Jng5Ufp3UF9Y22qWNxZ3tvFd2dxG0U1vOgeORGGGVlPBBBIIP&#10;Wvrz7U/Fuiv0R+LX7Cvhjx9rSan4e1CPwY7/APHxbW1gstu2FRV8uNXjEf3WJ67i2eO/yf8AFr9l&#10;jxz8K9Qvf+JdPr2i28TXX9radbu0SQhnG6UY/dsFXcwyQoI+Y9aAPOfB/jbXvAOtRat4d1a60fUI&#10;8DzrWQrvUMrbHHR0JVSUYFTgZBr7q+Cv7dPh3xZY/Y/HjQeGdbVnIuYI3+wzJ1XBJZo2xkENkHbk&#10;Nlto/PqigD9q65f4oeEP+E++HPiXw6sdrJPqWnzW9v8AbFzEkxQ+U7cHG19rZAJBUEcgV8d/sV/t&#10;JXtjrll8PfEd093YXrCLS727uv8Aj0dUIW3+fqjbURFBGGwADu4+7KAPxUr9Wv2YPEh8VfAHwRem&#10;3+zeVp62Ozfvz9nZrfdnA+95W7HbdjJxmvzt/aK8EP4B+M3ijThYtYWMt7Ld2MYtfs8X2eR2ZBEv&#10;QopygK8fIemMD6h/4J1+Mrabwx4q8JsIoru2vF1SMtOPMmSRFifEeM4QwplgSMzKDjjIB9hUUUUA&#10;FFFFABRRRQAUUUUAFFFFAHxJ/wAFPv8AkVfAf/X7df8AotK9j/YZ/wCTWfBP/b9/6XXFeOf8FPv+&#10;RV8B/wDX7df+i0r2P9hn/k1nwT/2/f8ApdcV8vQ/5HVX/D/8ifGYb/koa/8AgX/th7xRRRX1B9mF&#10;FFFABRRRQAUUUUAFFFFABRRRQBHcW8V5bywTxJNBKpSSORQyupGCCD1BHavI/Fv7Ivwg8ZNG154F&#10;02zkjjaNG0kNYYz3KwFFYjsWBr2CisalGnWVqkU/VXMK2Ho4hWrQUl5pP8z4s8Uf8ExvDN0YT4d8&#10;Z6tpoVW81dUt4rze3G3aU8raOuchuvbHPgni/wD4J9/F3wvDHLZ2Wl+JkKO8n9j3w3RBQDgrMsRY&#10;tk4CBj8p6cZ/U6ivFrZHgqu0eV+T/wA7o+dxHDWXVvhi4vyf+d0fiZ4++EvjD4XfYf8AhK9Au9D+&#10;3eZ9m+1ADzdm3fjBPTev5iv0L/4J5+MfEvjX4V+IbzxHrWpa68etNFDc6ndPcSKBBEWQO5LYGQcZ&#10;wNxPc19UUVGCydYGv7WFRtdrfrf9DPLuH1luK9vTqtx7W/N3/QKKKK+jPrT5L/4KXf8AJCdC/wCx&#10;kg/9Jbqut+DP/JH/AAL/ANgGx/8ASdK5L/gpd/yQnQv+xkg/9Jbqut+DP/JH/Av/AGAbH/0nSvl5&#10;/wDIxqf4UfLU/wDkcVv8ETivBf8Aybf4h/3df/8ASu7rtfiv/wAivY/9h7Rf/Tna1xXgv/k2/wAQ&#10;/wC7r/8A6V3ddr8V/wDkV7H/ALD2i/8ApztaiH8D/t1fkzWn/un/AHDX5M7Gvzq/a6/5OQ1T/ds/&#10;/RMdforX51ftdf8AJyGqf7tn/wCiY64s5/3eP+JfqeVxP/ucf8S/Jn6O9Kep6UyNTIwRQWYnAAGS&#10;a6TQfDZbE92pXB4hdevTk5/lX0cYuTsj7JK5W0fQZdQZJnwltnkk8t6gflXYQwpbxLHGoRFGAopU&#10;RY1CqoVRwFUYAp1ejCCgjVKwUUUVoUFFFFABRRRQAUUUUAFfnX/wUy8GjTfH/hPxP9r8w6tYzWRt&#10;fLx5X2dkbduzzu+0dMDGzvnj9FK+Sv8AgpRocN98E9G1L7PA13Ya3EFuHQeakUkModFbGQGYREjO&#10;DsUn7orxM5pKrganlr93/APneIKKrZbV7qz+5/5XPzUr9If+CbnxEuvEfw11rwrOlukHhuaM27RI&#10;wkZbh5pCXJJB+ZWAwBgDnPWvzer6X/4J865qNj+0Jp+m29/cwadfW1w13aRyssVwY4ZDGXUHDbSz&#10;EZ6ZOK+Eyeu6GNg+j0+//g2PzLIMQ8NmNNraXuv5/wDBsz9SaKKK/Vj9vCiiigAooooA/na/bz+B&#10;Cfs8ftN+KPDNml+2iXIh1TTbrUXR5bmGZAzvlFUECcTxj5R/q8c9T8+V/Qz+2R+xD4S/a+8NwJez&#10;x+G/F9kqR2PiaGxSeWOISBmikXcjSx4Mu1N4CtIW5OQfxA+Ln7KXxX+CV3rv/CUeBtct9H0e4ME/&#10;iGLTbhtLceb5SSJclAmx2KhScE714ycUAeS0UUUAFeg/s/8Awd1L9oD4zeEvh9pUnkXOuXqwyXOF&#10;b7NbqDJcT7WZQ/lwpJJs3Ats2jkitr4X/sn/ABb+L1/4ej8PeAPEUmla5PHDba/PpNyumIrPtMz3&#10;IjKCNeSzAnG04BPFftH+w5+wZov7HNjrt7LrEXizxbrOyKTWDp4tjbWqhT9mjBdzgyAszBgH2xZU&#10;eWDQB9VUUUUAFfzX/tW/B+y+Af7QvjXwDpr30mm6LdpHayak6PcPC8SSozlFVSSrg8KOCOK/pQr4&#10;+/bJ/wCCbfhH9rDxDD4ptNaPgjxkRDBeapDp63Ud5BGsgAkiEkRaX5o180uSEhVMYAwAfgxRXqnx&#10;a/Zb+KfwTvtdXxT4H1200nSLtrSXxAumXH9lynfsSSO5aMIyOcbTkE7hwDxXldABRVjTdNu9Y1C1&#10;sLC1mvr66lWC3tbaMySzSMQqoigEsxJAAHJJr6H+Cv7APxm+LXxF0bw7qHgbxJ4I0q6nCXmva/ol&#10;zb29nCFZnfEirvbahCqCAzFFLLu3AAl/4Ju+FtL8YfttfC2w1e1+12kN7cagkfmOmJ7a0nuYHypB&#10;+WaGNsdDtwQQSD/QpXzx+x3+xd4T/ZF8F/YbI2niLxdcPMb7xZJpqW91PG7qRAvzO8cIEUX7vzCp&#10;dS/BOB9D0AFFFFABRRRQAUUUUAFFFFABRRRQAUUUUAFFFFABRRRQAUUUUAFFFFABRRRQAUUUUAFF&#10;FFABRRRQAUUUUAFFFFABRRRQAUUUUAFFFFABRRRQAUUUUAFFFFABRRRQAUUUUAFFFFABRRRQAUUU&#10;UAFFFFABRRRQAUUUUAFFFFABRRRQAUUUUAFFFcz8T/E114L+Gvi3xBYpFJe6TpF3fwJcKWjaSKF3&#10;UMAQSuVGcEHHcVMpKEXJ9CJyVOLm9kfjH4+8U/8ACceO/EfiT7L9i/tjUrnUPs3meZ5PmytJs3YG&#10;7G7GcDOOgqh4f0r+3te03TPN8j7ZcxW3m7d2ze4XdjIzjPTNUK9X/ZV8EWHxE/aA8H6FqUtxDZyz&#10;y3DPasqyboYJJ0ALAjBaNQeOhPTrX4zTjLEVox6yf5s/nyjGWKxEYPVzaX3s/Ymiiiv2g/oYKKKK&#10;ACiiigAooooAKKKKACiiigCjqmjwatHiQYkUEJIM/Ln279K8a+Peg3Wl/B3x28ih4f7Cvh5inj/j&#10;3k7da9zrg/j7/wAkJ+I//Yt6l/6SyVx4qnGVKT62f5HJiop0J+j/ACPkz9gX/klOuf8AYak/9EQ1&#10;6r8fv+SY3P8A2EtL/wDThb15V+wL/wAkp1z/ALDUn/oiGvVfj9/yTG5/7CWl/wDpwt6+Yw3/ACL1&#10;/hf6nzWB/wCRMv8AA/1NHx9/yM3w6/7D8n/psvqx/HX/ACWz4X/9c9W/9ER1sePv+Rm+HX/Yfk/9&#10;Nl9WP46/5LZ8L/8Arnq3/oiOuqptL/FH84noVtp/44fnA8X/AOCgv/Iu+Dv+vu4/9ASvpL9hv/k1&#10;rwT9L3/0tnr5t/4KC/8AIu+Dv+vu4/8AQEr6S/Yb/wCTWvBP0vf/AEtnrHA/8jar/h/+RPKwf/I/&#10;r/4F/wC2nu9FFfNP7Tnxo1/4OfFj4a3YuDB4Rmab+0I1BYXC7kSXKhgSY0dXT/ab+LkV9efan0tR&#10;RRQB498RP2Tfhr8Sbi9vb3RW03V7tt8mp6XM0Mu8yF2cqcxszEsCzISQevAI+EPjt+zZ4l+Bl/Cb&#10;tl1jRbhWeHVbSNggw4XbKvPlt80Z5JU78KzEHH6oVg+OvBemfEXwhqvhvWI2k07UYTDJ5ZAdDkFX&#10;UkEBlYKwJBGVHBoA/H/Q9avPDetafq2nTfZ9QsLiO6tptqtslRgyNhgQcEA4IIr9dvhh4+s/ih4A&#10;0PxTYp5UGpW4kaHLHyZQSsseSq7tjq67sAHbkcEV+PlfqB+xl/ybX4P/AO3z/wBLJ6APCv8Agot4&#10;Rhh1Xwl4oT7Q1xcQyaZL0MKLGxkj7ZDEyydTyFGBwc+ZfsPeKG8O/H7TrcvbxwataXGnyvcHBAKi&#10;VAhyPmMkSKM5zuIxkgj6u/bk8O22tfs96peTvKkukXlrewCMgKztIICHyDkbZ3PGDkLzjIP5u6Xq&#10;d1oupWmoWM72t7aTJcQTxnDRyIwZWHuCAfwoA/aGivl34pftTaD4m/Zz1nV/Cfi2303xaoto1tFl&#10;FveLL58Pm+XE53Muxm+ZcjGecg4d/wAE8/8Aki+tf9jBN/6TW1AH1BRRRQAUUUUAFFFFABRRRQB8&#10;Sf8ABT7/AJFXwH/1+3X/AKLSvY/2Gf8Ak1nwT/2/f+l1xXjn/BT7/kVfAf8A1+3X/otK9j/YZ/5N&#10;Z8E/9v3/AKXXFfL0P+R1V/w//InxmG/5KGv/AIF/7Ye8UUUV9QfZhRRRQAUUUUAFFFFABRRRQAUU&#10;UUAFFFFABRRRQAUUUUAFFFFAHyX/AMFLv+SE6F/2MkH/AKS3Vdb8Gf8Akj/gX/sA2P8A6TpXJf8A&#10;BS7/AJIToX/YyQf+kt1XW/Bn/kj/AIF/7ANj/wCk6V8vP/kY1P8ACj5an/yOK3+CJxXgv/k2/wAQ&#10;/wC7r/8A6V3ddr8V/wDkV7H/ALD2i/8Apzta4rwX/wAm3+If93X/AP0ru67X4r/8ivY/9h7Rf/Tn&#10;a1EP4H/bq/JmtP8A3T/uGvyZ2NfnX+1yM/tIamPaz/8ARMdfopX52ftb/wDJyWpfSy/9Ex1xZz/u&#10;8f8AEv1PK4n/ANzj/iX5M/VLR/DsOm7JX/e3S5PmAkAZGMAZ+ta9FFfbRioqyPuNgoooqhhRRRQA&#10;UUUUAFFFFABRRRQAV5T+1J4JsfHfwK8XWl5p8mpz2lhPfWMMTSBxdRxOYmAQgsQT905B7g16tRWV&#10;Wmq1OVOWzVjGtSjXpSpS2krH4P16R+zfrF9ovx7+H8thdzWck2u2VrI0LlS8Uk6JIhx1VlYgjuDX&#10;JeOPDX/CF+NfEHh/7T9s/snULiw+0bNnm+VIyb9uTtztzjJxnqa6H4Bf8l2+HH/Yyab/AOlUdfjt&#10;FOFeK6pr8z8Bw6lTxME9GpL8z9pKKKK/Zz+hAooooAKKKKACiiigDyPXP2Rfgp4l1q/1fVfhZ4V1&#10;DVNQuJLu7vLjS4nlnmkYs8jsRkszEkk9SaND/ZF+CnhrWrDV9K+FnhXT9U0+4ju7S8t9LiSWCaNg&#10;ySIwGQysAQR0Ir1yigAooooAKKKKACiiigArxX/hiv4C/wDRIfB//goh/wDia9qooA8w8G/sv/CP&#10;4d+JLPxD4Y+HHhvQdcs9/wBn1DT9Ojimi3oyPtYDIyjMp9mNen0UUAFFFFABRRRQAUUUUAFFFFAB&#10;RRRQAUUUUAFFFFABRRRQAUUUUAFFFFABRRRQAUUUUAFFFFABRRRQAUUUUAFFFFABRRRQAUUUUAFF&#10;FFABRRRQAUUUUAFFFFABRRRQAUUUUAFFFFABRRRQAUUUUAFFFFABRRRQAUUUUAFFFFABRRRQAUUU&#10;UAFFFFABXmn7TGu2Ph39n34hXWoT/Z7eTRLqzV9jNmWeMwxLhQT80kiLnoM5OACa9Lrwf9ub/k1n&#10;xt/24/8Apdb1yYyThhqkl0i/yODHzdPCVprdRk/wZ+S9fQ/7A+hX2rftNeHrq0g82DS7a8vLx96r&#10;5URt3hDYJyf3k0a4GT82egJHzxX1p/wTR/5Ltrv/AGLc/wD6VWtflmWxUsZST7r8NT8WyeCnmFBP&#10;+ZP7tT9LKKKK/Xj94CiiigAooooAKKKKACiiigAooooAK4P4+/8AJCfiP/2Lepf+ksld5XB/H3/k&#10;hPxH/wCxb1L/ANJZKwr/AMKfo/yObE/wKno/yPkz9gX/AJJTrn/Yak/9EQ16r8fv+SY3P/YS0v8A&#10;9OFvXlX7Av8AySnXP+w1J/6Ihr1X4/f8kxuf+wlpf/pwt6+Tw3/IvX+F/qfMYH/kTL/A/wBTR8ff&#10;8jN8Ov8AsPyf+my+rH8df8ls+F//AFz1b/0RHWx4+/5Gb4df9h+T/wBNl9WP46/5LZ8L/wDrnq3/&#10;AKIjrqqbS/xR/OJ6Fbaf+OH5wPF/+Cgv/Iu+Dv8Ar7uP/QEr6S/Yb/5Na8E/S9/9LZ6+bf8AgoL/&#10;AMi74O/6+7j/ANASvpL9hv8A5Na8E/S9/wDS2escD/yNqv8Ah/8AkTysH/yP6/8AgX/tp7vXy/8A&#10;8FAvBn9t/CbTfEENn51zoeoL5lx5u3ybaYbH+UkBt0othwCR2wN1fUFcr8VPB5+IHw38S+HEjtZJ&#10;9SsJoIPtq5iSYqfKduCRtfawIBIKgjkCvrz7U+cv2K/2itK1DwrY+AdfvVtdds5Gi0wtCQlzb7S4&#10;UuCRvUhwchcrsxuO419b1+K0UrwyJJG7RyIQyupwVI6EH1r61+Df7e1/4X0210nxzp134ggiOwat&#10;bTKbpI1iCorRsAJWLLku0gJ3k8kYIB96U2SRYo2d2CIoyzMcAD1NfMP/AA8M+HP/AEBfFH/gLbf/&#10;ACRXz7+0N+2Bqvxet00nQIb7wxocbzpN5d6RJqELgKqzKgAA27spuZTvxk4yQD52r9X/ANmnwyPC&#10;PwG8E6eJXlL6et6xkTaVa4JnZMf7JlK/hXwV+yf8GZPi58TLWS4jU6HossN7fGW3WeKXD7lt3UkD&#10;EgRxnBGAeDX6g0AYnjbwfp3j/wAJ6t4d1aLzdP1K3a3lwqlkyOHTcCA6nDKSDhlB7V+T3xQ+FPiP&#10;4P8AiVtE8SWi29yVMsMsMgkiuItzKJEYdiVPDAMO4HSv18rE8SeB/DnjL7P/AMJBoGl659m3eR/a&#10;VlHceVuxu271O3O1c464HpQB+RXgvwZrPxC8S2fh/wAP2f2/V7zf5Fv5qR79iM7fM5CjCqx5Pav1&#10;S+Bfwuh+D3wx0fw2oha9hQzX1xAARPcucu27apYDhVLDOxEB6VraL8LPBfhvUodR0nwhoOl6hDu8&#10;q7stMghlTKlTtdVBGQSDg9CRXUUAFFFFABRRRQAUUUUAFFFFAHxJ/wAFPv8AkVfAf/X7df8AotK9&#10;j/YZ/wCTWfBP/b9/6XXFeOf8FPv+RV8B/wDX7df+i0r2P9hn/k1nwT/2/f8ApdcV8vQ/5HVX/D/8&#10;ifGYb/koa/8AgX/th7xRRRX1B9mFFFFABRRRQAUUUUAFFFFABRRRQAUUUUAFFFFABRRRQAUUUUAf&#10;Jf8AwUu/5IToX/YyQf8ApLdV1vwZ/wCSP+Bf+wDY/wDpOlcl/wAFLv8AkhOhf9jJB/6S3Vdb8Gf+&#10;SP8AgX/sA2P/AKTpXy8/+RjU/wAKPlqf/I4rf4InFeC/+Tb/ABD/ALuv/wDpXd12vxX/AORXsf8A&#10;sPaL/wCnO1rivBf/ACbf4h/3df8A/Su7rtfiv/yK9j/2HtF/9OdrUQ/gf9ur8ma0/wDdP+4a/JnY&#10;1+dn7W//ACclqX0sv/RMdfonX52ftb/8nJal9LL/ANEx1xZz/u8f8S/U8rif/c4/4l+TP1pooor7&#10;g+5CiiigAooooAKKKKACiiigAooooAKKKKAPxV+OP/JaviB/2MOof+lMlSfAaRYfjl8O3dlRF8R6&#10;czMxwABcx5JNWP2htLl0f47fEC2mZGf+3LyXMZJGHlZx1A5wwz7157X4zUk6eIcrbS/U/nyrJ0cV&#10;KTW0n+DP3fBDAEHINLWd4d/5F/TP+vWL/wBAFaNfsqd1c/oKLukwooopjCiiigAooooAKKKKACii&#10;igAooooAKKKKACiiigAooooAKKKKACiiigAooooAKKKKACiiigAooooAKKKKACiiigAooooAKKKK&#10;ACiiigAooooAKKKKACiiigAooooAKKKKACiiigAooooAKKKKACiiigAooooAKKKKACiiigAooooA&#10;KKKKACiiigAooooAKKKKACiiigAooooAKKKKACiiigAooooAKKKKACvnH/goB4kttD/Zq1mynSV5&#10;dZvbSxt2jAKrIsouCXyRhdlu44ycleMZI+jq+Tv+ClX/ACQfRv8AsYrf/wBJ7mvMzKTjg6rXZnj5&#10;xJwy+u1/K/x0PzQr62/4Joxk/HLX37L4cmH53Nt/hXyTX1z/AMEz/wDktXiL/sXpf/Sm3r83yr/f&#10;aXqfkWSf8jGj6n6T0UmaWv1s/dQooooAKKKKACiiigAooooAKKKKACuD+Pv/ACQn4j/9i3qX/pLJ&#10;XeVwfx9/5IT8R/8AsW9S/wDSWSsK/wDCn6P8jmxP8Cp6P8j5M/YF/wCSU65/2GpP/RENeq/H7/km&#10;Nz/2EtL/APThb15V+wL/AMkp1z/sNSf+iIa9V+P3/JMbn/sJaX/6cLevk8N/yL1/hf6nzGB/5Ey/&#10;wP8AU0fH3/IzfDr/ALD8n/psvqx/HX/JbPhf/wBc9W/9ER1sePv+Rm+HX/Yfk/8ATZfVj+Ov+S2f&#10;C/8A656t/wCiI66qm0v8UfziehW2n/jh+cDxf/goL/yLvg7/AK+7j/0BK+kv2G/+TWvBP0vf/S2e&#10;vm3/AIKC/wDIu+Dv+vu4/wDQEr6S/Yb/AOTWvBP0vf8A0tnrHA/8jar/AIf/AJE8rB/8j+v/AIF/&#10;7ae70UUV9efan5leMPgPa3n7VV58NtGaLSbCa5H2f53lWGI2wnxubLE7cjnPJ7ivTNV/4J1602qX&#10;h03xVYppxmf7Mt1G7TCLcdgcqAC23GSABnOK+zW8DeG28SDxC3h/Szr/AF/tU2Uf2r7mz/W7d33f&#10;l69OOlblAHwZ/wAO6fE//Q26T/35l/wrtvhb/wAE/tJ0fU57rx1qK+IIE2/Z7KwkeCJ8q4bzTgOc&#10;EoV2MvKnOQcV9e0UAct8Pvhj4Y+Fekzab4W0pNKs5pfOkUSySszYAyXdmY9OmcDn1NdTRRQAUUUU&#10;AFFFFABRRRQAUUUUAFFFFABRRRQB8Sf8FPv+RV8B/wDX7df+i0r2P9hn/k1nwT/2/f8ApdcV45/w&#10;U+/5FXwH/wBft1/6LSvY/wBhn/k1nwT/ANv3/pdcV8vQ/wCR1V/w/wDyJ8Zhv+Shr/4F/wC2HvFF&#10;FFfUH2YUUUUAFFFFABRRRQAUUUUAFFFFABRRRQAUUUUAFFFFABRRRQB8l/8ABS7/AJIToX/YyQf+&#10;kt1XW/Bn/kj/AIF/7ANj/wCk6VyX/BS7/khOhf8AYyQf+kt1XW/Bn/kj/gX/ALANj/6TpXy8/wDk&#10;Y1P8KPlqf/I4rf4InFeC/wDk2/xD/u6//wCld3Xa/Ff/AJFex/7D2i/+nO1rivBf/Jt/iH/d1/8A&#10;9K7uu1+K/wDyK9j/ANh7Rf8A052tRD+B/wBur8ma0/8AdP8AuGvyZ2NfnZ+1v/yclqX0sv8A0THX&#10;6J1+dn7W/wDyclqX0sv/AETHXFnP+7x/xL9TyuJ/9zj/AIl+TP1pooor7g+5CiiigAooooAKKKKA&#10;CiiigAooooAKKKKAPx0/aq/5OK8f/wDYVk/pXlVeq/tVf8nFeP8A/sKyf0ryqvxnFf7xU9X+Z/Pm&#10;N/3qr/if5n7i+CtVsta8I6Re6deW9/ZyWsey4tZVkjbA2nDKSDggj6g1t14n+xd/ybH4G/64T/8A&#10;pTLXtlfr2Hqe1owqPqk/vR+84So62Hp1Wrc0U/vQUUUV0HUFFFFABRRRQAUUUUAFFFFABRRRQAUU&#10;UUAFFFFABRRRQAUUUUAFFFFABRRRQAUUUUAFFFFABRRRQAUUUUAFFFFABRRRQAUUUUAFFFFABRRR&#10;QAUUUUAFFFFABRRRQAUUUUAFFFFABRRRQAUUUUAFFFFABRRRQAUUUUAFFFFABRRRQAUUUUAFFFFA&#10;BRRRQAUUUUAFFFFABRRRQAUUUUAFFFFABRRRQAUUUUAFfLn/AAUZ0S91b9nuK6tYfNg0zWra7u23&#10;qPLiKSwhsE5P7yaNcDJ+bPQEj6jrwf8Abm/5NZ8bf9uP/pdb15+YxUsHVT/lf4K55WbRU8BXT/lf&#10;4K5+S9fXH/BNBwPjd4hXPzHw9MQPpc23+NfI9fWn/BNH/ku2u/8AYtz/APpVa1+aZV/vtL1Px/JP&#10;+RjR9T9Km601jinN1pjV+tn7qHnDuKkVg3Q5qs1RN2qbgX6KoLePGefnFTR30UmAW2N6N/jRzIRZ&#10;opAwboc0tUMKKKKACiiigArg/j7/AMkJ+I//AGLepf8ApLJXeVwfx9/5IT8R/wDsW9S/9JZKwr/w&#10;p+j/ACObE/wKno/yPkz9gX/klOuf9hqT/wBEQ16r8fv+SY3P/YS0v/04W9eVfsC/8kp1z/sNSf8A&#10;oiGvVfj9/wAkxuf+wlpf/pwt6+Tw3/IvX+F/qfMYH/kTL/A/1NHx9/yM3w6/7D8n/psvqx/HX/Jb&#10;Phf/ANc9W/8AREdbHj7/AJGb4df9h+T/ANNl9WP46/5LZ8L/APrnq3/oiOuqptL/ABR/OJ6Fbaf+&#10;OH5wPF/+Cgv/ACLvg7/r7uP/AEBK+kv2G/8Ak1rwT9L3/wBLZ6+bf+Cgv/Iu+Dv+vu4/9ASvpL9h&#10;v/k1rwT9L3/0tnrHA/8AI2q/4f8A5E8rB/8AI/r/AOBf+2nu9FFFfXn2oUUUUAFFFFABRRRQAUUU&#10;UAFFFFABRRRQAUUUUAFFFFABRRRQB8Sf8FPv+RV8B/8AX7df+i0r2P8AYZ/5NZ8E/wDb9/6XXFeO&#10;f8FPv+RV8B/9ft1/6LSvY/2Gf+TWfBP/AG/f+l1xXy9D/kdVf8P/AMifGYb/AJKGv/gX/th7xRRR&#10;X1B9mFFFFABRRRQAUUUUAFFFFABRRRQAUUUUAFFFFABRRRQAUUUUAfJf/BS7/khOhf8AYyQf+kt1&#10;XW/Bn/kj/gX/ALANj/6TpXJf8FLv+SE6F/2MkH/pLdV1vwZ/5I/4F/7ANj/6TpXy8/8AkY1P8KPl&#10;qf8AyOK3+CJxXgv/AJNv8Q/7uv8A/pXd12vxX/5Fex/7D2i/+nO1rivBf/Jt/iH/AHdf/wDSu7rt&#10;fiv/AMivY/8AYe0X/wBOdrUQ/gf9ur8ma0/90/7hr8mdjX52ftb/APJyWpfSy/8ARMdfonX52ftb&#10;/wDJyWpfSy/9Ex1xZz/u8f8AEv1PK4n/ANzj/iX5M/WmiiivuD7kKKKKACiiigAoopKAFoqNp0Xq&#10;wz6ComuS33RilcCxSbvSq4Ysck5qZfu0AOHWnU1etOpgfjp+1V/ycV4//wCwrJ/SvKq9O/acv4NS&#10;/aC+IE9s/mRf2xPHuwR8yNtYc+jKR+FeY1+M4rWvU9X+Z/PeMd8TVa/mf5n66fsXf8mx+Bv+uE//&#10;AKUy17ZWd4d/5F/TP+vWL/0AVo1+v4en7KjCne9kl9yP3vC0/Y0KdK9+VJfcgooorc6QooooAKKK&#10;KACiiigAooooAKKKKACiiigAooooAKKKKACiiigAooooAKKKKACiiigAooooAKKKKACiiigAoooo&#10;AKKKKACiiigAooooAKKKKACiiigAooooAKKKKACiiigAooooAKKKKACiiigAooooAKKKKACiiigA&#10;ooooAKKKKACiiigAooooAKKKKACiiigAooooAKKKKACiiigAooooAKKKKACiiigArx39r/wzdeLP&#10;2a/HljZyQxyxWS37NMSF8u2lS4kAwD8xSJgO2SMkDkexVwfx9/5IT8R/+xb1L/0lkrmxUVOhUi+q&#10;f5HHjIqphqsHs4v8j8W6+nf+Cdnia10H9ohbG4jmeXWtJurC3aMAqsilLgl8kYXZbuOMnJXjGSPm&#10;KveP2Gf+TpvBP/b9/wCkNxX5Rl8nHGUmv5l+LPxDKpOGPoNfzR/F2P1mbrTGp7daY1fsB+9kTVE1&#10;StUTVmxMryVXerElV3rNkkKXUtvny3ZR6dqtR6+0agSR7z/eBxVB6gkqOZx2Fc6i11G3uyBHJl8b&#10;tp6irNcI3epbXWLnT1KxvlP7r8j8PSqVbug5u521FYVl4rt5Ri5UwNj7wyyn8uRWxb3UV5GJIZFk&#10;T1U/ofQ1tGUZbMu6ZLXB/H3/AJIT8R/+xb1L/wBJZK7yuD+Pv/JCfiP/ANi3qX/pLJWdf+FP0f5H&#10;Pif4FT0f5HyZ+wL/AMkp1z/sNSf+iIa9V+P3/JMbn/sJaX/6cLevKv2Bf+SU65/2GpP/AERDXqvx&#10;+/5Jjc/9hLS//Thb18nhv+Rev8L/AFPmMD/yJl/gf6mj4+/5Gb4df9h+T/02X1Y/jr/ktnwv/wCu&#10;erf+iI62PH3/ACM3w6/7D8n/AKbL6sfx1/yWz4X/APXPVv8A0RHXVU2l/ij+cT0K20/8cPzgeL/8&#10;FBf+Rd8Hf9fdx/6AlfSX7Df/ACa14J+l7/6Wz182/wDBQX/kXfB3/X3cf+gJX0l+w3/ya14J+l7/&#10;AOls9Y4H/kbVf8P/AMieVg/+R/X/AMC/9tPd6KKK+vPtQooooAKKKKACiiigAooooAKKKKACiiig&#10;AooooAKKKKACiiigD4k/4Kff8ir4D/6/br/0Wlex/sM/8ms+Cf8At+/9LrivHP8Agp9/yKvgP/r9&#10;uv8A0Wlex/sM/wDJrPgn/t+/9Lrivl6H/I6q/wCH/wCRPjMN/wAlDX/wL/2w94ooor6g+zCiiigA&#10;ooooAKKKKACiiigAooooAKKKKACiiigAooooAKKKKAPkv/gpd/yQnQv+xkg/9Jbqut+DP/JH/Av/&#10;AGAbH/0nSuS/4KXf8kJ0L/sZIP8A0luq634M/wDJH/Av/YBsf/SdK+Xn/wAjGp/hR8tT/wCRxW/w&#10;ROK8F/8AJt/iH/d1/wD9K7uu1+K//Ir2P/Ye0X/052tcV4L/AOTb/EP+7r//AKV3ddr8V/8AkV7H&#10;/sPaL/6c7Woh/A/7dX5M1p/7p/3DX5M7Gvzs/a3/AOTktS+ll/6Jjr9E6/Oz9rf/AJOS1L6WX/om&#10;OuLOf93j/iX6nlcT/wC5x/xL8mfrTRRRX3B9yFFIzBFLMQqqMkngCs668QWdvkCTzn6Yj5HT16Un&#10;JR3Fc0qZJIsKlnbaB1rmptfubgFV2xKf7mc/nVdWLHcxJJOSTWLqroLmN1taUkCONj/vHFQm6llH&#10;zOceg4rPj+9VpO1LmbFcsR1YWq8dWFqkMlWpl+7UK1Mv3a0RQ5etOpq9adVAfir8cf8AktXxA/7G&#10;HUP/AEpkrilUuwVQWYnAA6mu1+OP/JaviB/2MOof+lMlTfAL/ku3w4/7GTTf/SqOvxmcefEOPd/q&#10;fz5Uh7TFOHeVvxP2U8O/8i/pn/XrF/6AK0KKK/ZUrKx/QSVkkFFFFMYUUUUAFFFFABRRRQAUUUUA&#10;FFFFABRRRQAUUUUAFFFFABRRRQAUUUUAFFFFABRRRQAUUUUAFFFFABRRRQAUUUUAFFFFABRRRQAU&#10;UUUAFFFFABRRRQAUUUUAFFFFABRRRQAUUUUAFFFFABRRRQAUUUUAFFFFABRRRQAUUUUAFFFFABRR&#10;RQAUUUUAFFFFABRRRQAUUUUAFFFFABRRRQAUUUUAFFFFABRRRQAVFc20N5by29xEk8EqGOSKRQyu&#10;pGCpB4II7VLRQB+FGqaXd6Jqd3p1/byWl9ZzPb3FvMu14pEYqyMOxBBBHtWv8PdYfQfHfh/UFvHs&#10;BBfQs9wkhjKJvAclh0G0kH2Jrq/2mNCvvDv7QXxCtdQg+zzya3dXipvVsxTyGaJsqSPmjkRsdRnB&#10;wQRXmlfi04ujVcf5X+TP54qReHruPWL/ACZ+7zdaY1U9B12x8UaHp2s6ZP8AadN1G2jvLWbYyeZF&#10;IgdG2sARlSDggEZ5q41ftCaauj+hk1JXWxE1RNUrVE1QwZXkqu9WJKrvWbJKj1BJU71BJWUiSq3e&#10;q8nerDd6ryd6xZLIGpiu0Z3KxVh3Bwae1Rt0rIRt6b4umtVSK4jE0SjbuHD4/rx/+usL43+JLC/+&#10;BfxERZDHI3hzUgI5Bgn/AEaQfT9aY3euL+M3/JH/AB1/2Ab7/wBJ3pVK01SkvJmGJk1Qn6P8jxf9&#10;gX/klOuf9hqT/wBEQ16r8fv+SY3P/YS0v/04W9eVfsC/8kp1z/sNSf8AoiGvVfj9/wAkxuf+wlpf&#10;/pwt68XDf8i9f4X+p89gf+RMv8D/AFNHx9/yM3w6/wCw/J/6bL6sfx1/yWz4X/8AXPVv/REdbHj7&#10;/kZvh1/2H5P/AE2X1Y/jr/ktnwv/AOuerf8AoiOuqptL/FH84noVtp/44fnA8X/4KC/8i74O/wCv&#10;u4/9ASvpL9hv/k1rwT9L3/0tnr5t/wCCgv8AyLvg7/r7uP8A0BK+kv2G/wDk1rwT9L3/ANLZ6xwP&#10;/I2q/wCH/wCRPKwf/I/r/wCBf+2nu9FFFfXn2oUUUUAFFFeVfFr9pTwb8GPEGlaNr810b6+8uVlt&#10;rdnFvbs7J57nuoKNlV3Px93pQB6rRUdvcRXdvFPBKk0Eqh45I2DK6kZBBHUEd6koAKKKKACiiigA&#10;ooooAKKKKACiiigAooooA+JP+Cn3/Iq+A/8Ar9uv/RaV7H+wz/yaz4J/7fv/AEuuK8c/4Kff8ir4&#10;D/6/br/0Wlex/sM/8ms+Cf8At+/9Lrivl6H/ACOqv+H/AORPjMN/yUNf/Av/AGw94ooor6g+zCii&#10;igAooooAKKKKACiiigAooooAKKKKACiiigAooooAKKKKAPkv/gpd/wAkJ0L/ALGSD/0luq634M/8&#10;kf8AAv8A2AbH/wBJ0rkv+Cl3/JCdC/7GSD/0luq634M/8kf8C/8AYBsf/SdK+Xn/AMjGp/hR8tT/&#10;AORxW/wROK8F/wDJt/iH/d1//wBK7uu1+K//ACK9j/2HtF/9OdrXFeC/+Tb/ABD/ALuv/wDpXd12&#10;vxX/AORXsf8AsPaL/wCnO1qIfwP+3V+TNaf+6f8AcNfkzsa/Oz9rf/k5LUvpZf8AomOv0Tr86/2u&#10;v+TkNU/3bP8A9Ex1xZz/ALuv8S/JnlcT/wC5x/xL8mfrBeapa2BxPMsbYzt6nGcdBWHeeMRuAtYd&#10;w/vy/wCArlGdpJCzEszHJYnJJ9aevavqJV5S20PtOZst3F7PeOXmkLsfwHTHShe1QrUy9qy33ILM&#10;farKdqrR9qsp2rRFIsR/eq0naqsf3qtJ2rdFIsR1YWq8dWFrRFEq1Mv3ahWpl+7WiKHL1rH8aeK7&#10;TwL4R1rxHfxzTWOk2ct7PHbKGkZI1LMFBIBOBxkj61sL1rwL9uTx5e+A/wBn3V2sY7WRtYkGjyi6&#10;VjiKaOQOUww+cAZGcj1BrDE1fYUZ1eyZyYyusNh51n9lNn5PV3nwC/5Lt8OP+xk03/0qjrg6+h/2&#10;DvDaa9+0Rok1zpa6jZWUc07SS2/mxwSiNmhckghWDLlTwcrkcivyPBwdTEU4Lq1+Z+E4Cm62LpU1&#10;1kvzP1Zooor9lP6BCiiigAooooAKKKKACiiigAooooAKKKKACiiigAooooAKKKKACiiigAooooAK&#10;KKKACiiigAooooAKKKKACiiigAooooAKKKKACiiigAooooAKKKKACiiigAooooAKKKKACiiigAoo&#10;ooAKKKKACiiigAooooAKKKKACiiigAooooAKKKKACiiigAooooAKKKKACiiigAooooAKKKKACiii&#10;gAooooAKKKKACiiigAooooA/L/8A4KI+EIfD3x+bVY7h5pNe0+C9kjZQBEUX7OFX1BEIbnuxr5fr&#10;7q/4KiWdvHefDe7WCNbqWPUIpJwgDuiG2KKW6kAu5A7b29TXwrX5Nm1NU8dViu9/vV/1Pw3Paao5&#10;lWiu9/vSf6n6/wD7I/imXxh+zh4EvpoEt2hsP7PCoSQVtna3Vue7CIMfcmvXGr5D/wCCavjCPVPh&#10;Rr/hyS9nuL3SdVNwtvIWKQW00abAhPABkjnYqO5JP3ufrxq/SMuq+2wlOfkvw0P13Ka31jA0al/s&#10;r71o/wASJqiapWqJq7WeoyvJVd6sSVXes2SVHqCSp3qCSspElVu9V5O9WG71Xk71iyWQNUbdKkao&#10;26VkIibvXF/Gb/kj/jr/ALAN9/6TvXaN3ri/jN/yR/x1/wBgG+/9J3rnrfw5ejOXFfwZ+j/I8X/Y&#10;F/5JTrn/AGGpP/RENeq/H7/kmNz/ANhLS/8A04W9eVfsC/8AJKdc/wCw1J/6Ihr1X4/f8kxuf+wl&#10;pf8A6cLevMw3/IvX+F/qeDgf+RMv8D/U0fH3/IzfDr/sPyf+my+rH8df8ls+F/8A1z1b/wBER1se&#10;Pv8AkZvh1/2H5P8A02X1Y/jr/ktnwv8A+uerf+iI66qm0v8AFH84noVtp/44fnA8X/4KC/8AIu+D&#10;v+vu4/8AQEr6S/Yb/wCTWvBP0vf/AEtnr5t/4KC/8i74O/6+7j/0BK+kv2G/+TWvBP0vf/S2escD&#10;/wAjar/h/wDkTysH/wAj+v8A4F/7ae70UUV9efahRRRQAV+en/BQz/ktGi/9i/D/AOlNzX6F1+c/&#10;7fmtWeqfHSC2tZvNn03R7e1ul2sPLlLyzBckc/JLG2RkfNjqCAAe4fsSfHuDxZ4Yi8D61qMkniHT&#10;UCWEcluiI9lHGqoiMg5KBDnfyQw5bnH1RX43+CfGGo+APFmk+ItJl8rUNNuFuIsswV8HlH2kEowy&#10;rAEZViO9frT8M/H1j8UPAei+KNOBS21KDzDE2cxSAlZI8kDO11Zd2MHbkcEUAdPRRRQAUUUUAFFc&#10;x8RPiV4d+FXh8a14n1Aadp7Srbo/lPIzyEMQiqgJJIVj+BzU3gXx9oPxK8PRa34c1GHUtPkYoXjP&#10;zRuACUdeqNgg7Tg4IPegDoaK+Qv2tv2sm8M+Z4R8CavCdV3T2msXcMcglsmG0BIpOFD8yAsuSpXg&#10;qw4+XvC/7S3xP8J6hJd2vjTVryR4jEY9UuWvYwCQchJiyhvlHzAZwSM8mgD9XqK8o/Z2+PWnfHXw&#10;eLpAtt4hsY411axiRxHDIxcKyMwwVfy2YAFivQnufV6ACiiigD4k/wCCn3/Iq+A/+v26/wDRaV7H&#10;+wz/AMms+Cf+37/0uuK8c/4Kff8AIq+A/wDr9uv/AEWlex/sM/8AJrPgn/t+/wDS64r5eh/yOqv+&#10;H/5E+Mw3/JQ1/wDAv/bD3iiiivqD7MKK8r+MX7SHg/4LzPYazdSya69i17a6dHDIfOGXVAZApVdz&#10;oy5PTGSMYz8m+NP+CgfjbVri8i8OaZpeg2MmzyJZYmuLuLAUtlmby2yQ3/LPgN6jNAH6DUV+XHwv&#10;8VeMvjJ+0B4GbVdWvtfu49cjv0huromO3RZVnnMSM22NQkRO1McIAB0FfePxi/aT8GfBy3uINQ1K&#10;G+19UYx6LbOWmLBVYLIVDeTuDqQXxkHIyAcAHq1FfA0n/BRHxd/wkQkTw5oo0L7SD9nZZjdeRu5X&#10;zfM279uRu2Yzzt7V9QfA39pLwt8btPCWk8el+IUDNNok8uZVXcwDIxVRKNqhjtztyAcZGQD1miii&#10;gAooooAKKKKACiiigAooooAKKKKAPkv/AIKXf8kJ0L/sZIP/AEluq634M/8AJH/Av/YBsf8A0nSu&#10;S/4KXf8AJCdC/wCxkg/9Jbqut+DP/JH/AAL/ANgGx/8ASdK+Xn/yMan+FHy1P/kcVv8ABE4rwX/y&#10;bf4h/wB3X/8A0ru67X4r/wDIr2P/AGHtF/8ATna1xXgv/k2/xD/u6/8A+ld3Xa/Ff/kV7H/sPaL/&#10;AOnO1qIfwP8At1fkzWn/ALp/3DX5M7Gvzq/a6/5OQ1T/AHbP/wBEx1+itfnV+11/ychqn+7Z/wDo&#10;mOuHOf8Ad16r8meVxP8A7nH/ABL8mfoyvWpF7VGvWpF7V9Aj7BEq1MvaoVqZe1WhlmPtVlO1Vo+1&#10;WU7VqikWI/vVaTtVWP71Wk7VuikWI6sLVeOrC1oiiVamX7tQrUy/drRFDl618bf8FNvE1ra/DXwh&#10;4eeOY3t/q738UigeWI4IWRwxzncTcx4wCMBskYGfsletfmd/wUZ8fTeIPjRa+GVufNsvD1mv7nyg&#10;vlXE6rJJ82MsCggPUgYOOc14ed1lSwM11lZf18rnzPEddUcumusrJff/AJJnylX35/wTA0m5ttK+&#10;IOoyRsltdSWEULMpG4xi43EHGCPnA4PUGvgOv1z/AGL/AA3f+F/2a/BtrqESxTTwSX0aq4bMM8rz&#10;RHI9UkU46jODXyPD9L2mMU/5U3+n6nwnC9D2uYKp/Im/v0/X8D22iiiv0w/YQooooAKKKKACiiig&#10;AooooAKKKKACiiigAooooAKKKKACiiigAooooAKKKKACiiigAooooAKKKKACiiigAooooAKKKKAC&#10;iiigAooooAKKKKACiiigAooooAKKKKACiiigAooooAKKKKACiiigAooooAKKKKACiiigAooooAKK&#10;KKACiiigAooooAKKKKACiiigAooooAKKKKACiiigAooooAKKKKACiiigAooooAKKKKAPEf2xvh3p&#10;3j/4C+JHvftCzaJbS6vbNbbd3mRROdrEqfkI5YDB4HIxX5G1+5vijw7Z+L/DOraFqAc2GqWk1lcC&#10;NtrGORCjYPY4Y81+H+t6Jf8AhvVrvS9UtJbHUbSQxT20y7XjcdVI7GvgOJKPLVp1Ut1b7j8u4uoc&#10;talXS3TX3f8ADn0t/wAE6/Gg8PfHp9FlkuzD4g02e2jhhb9yZ4sTrJIpYdI45lBwSDJjgMTX6csp&#10;9K/Dvwf4ovvBnifTda028utPu7OYOJ7KZopQp4dVZSCNyllPPIYg8Gv2u8FeJ4fG3g3QfEVvC9vb&#10;6vYW+oRwykFkWWNZApxxkBscV6HDuIUqMqD3i7/J/wDBPV4TxSnh54Z7xd/k/wDg/maDVE1XuvB5&#10;prQo3Va+taPuzLkqu9a0lijKcEg+vWq76Wx6SA/UVm4sVjGeoJK1JtJnVCw2t7KTmqE1nOuR5Mmf&#10;901jJMkoN3qvJ3qw3eq8nesGQyBqjbpUjVG3SshETd64v4zf8kf8df8AYBvv/Sd67Ru9cX8Zv+SP&#10;+Ov+wDff+k71z1v4cvRnLiv4M/R/keL/ALAv/JKdc/7DUn/oiGvVfj9/yTG5/wCwlpf/AKcLevKv&#10;2Bf+SU65/wBhqT/0RDXqvx+/5Jjc/wDYS0v/ANOFvXmYb/kXr/C/1PBwP/ImX+B/qaPj7/kZvh1/&#10;2H5P/TZfVj+Ov+S2fC//AK56t/6IjrY8ff8AIzfDr/sPyf8Apsvqx/HX/JbPhf8A9c9W/wDREddV&#10;TaX+KP5xPQrbT/xw/OB4v/wUF/5F3wd/193H/oCV9JfsN/8AJrXgn6Xv/pbPXzb/AMFBf+Rd8Hf9&#10;fdx/6AlfSX7Df/JrXgn6Xv8A6Wz1jgf+RtV/w/8AyJ5WD/5H9f8AwL/2093ooor68+1CiiigAr8v&#10;/wBs3/k5Txh/25/+kcFfqBX5W/tW69beJP2hfGt3arIsUd2lmRKADvgiSBzwTwWjbHtjp0oA8tvr&#10;G50y9uLO8t5bS7t5Ghmt50KSROpIZWU8ggggg8givpL9h/41x+A/HknhbV55f7I8QtFb2p2vIILz&#10;fiIAbsIr+YysQpO7y84UMa6/9t79neLS5L74l6L5FvaTPGup2MMBX987bftG4HHzsVDcD5jnksTX&#10;xvQB+1dFeJfss/HuH4zeCIodSvYm8W6eDHewsUSSdQF/0hY1xhCXC8ADcD0yK9toAK89+NXxs8P/&#10;AAP8KnVdZkM13OTHY6bCR511IMZwD0Rcgs54AI6syq3oVeB/tFfsoWvx78RaVrSeIX0C+tLU2cpN&#10;n9pWaMOXTA8xNpBeTJ5zuHTHIB8G/F742+KfjXriaj4hukWKJQtvp1puS1t+ACURmb5mPJYkk9M4&#10;AA9i/Zl/aCPwh+CfxFjU6XLqNlcW15pVjeTeXLdzTkQy/LuzIkaxxuVQA43ZYZBHGftPfs8/8KF1&#10;jQhbaiuo6bqlriN2QpIJ4UjWclckBWZw68nG4r/DlvLfBPha48ceMNF8P2sscFxql5FaJLKcIhdg&#10;u4+wznA5OOOaAPSfgr+zz4s/aM1LUtUjv0trGK7T+0NW1Iyu8zyMWkMZ2nzZQPmIZh99ckbgaX44&#10;fsu+LfgzPf37Wsuq+EreWKKPXEEahi6A5eJXZ4wHJTcwAJxz8y5/THwn4X0/wV4a0zQdJhFvp2nw&#10;JbwpxnaoxliByxOST3JJ71B448F6X8RPCmoeHdaiafTL5AkqqcNwwYEHHBBUEHsRQB+Uvwi+Keq/&#10;B/xxYeIdMkmZYWxc2STGNLuI/eifggg9sg4IBHIBr9adD1qz8SaLp+radN9o0+/t47q2m2su+J1D&#10;I2GAIyCDggGvx18UeH7nwl4m1fQ71o3vNMvJrKZoSSheNyjFSQCRlTjIFfol+xD8RJPGnwgXTbu6&#10;t5b7QpVshbwja8VtsAhLj1JWTnvtNAH0NRRRQB8Sf8FPv+RV8B/9ft1/6LSvY/2Gf+TWfBP/AG/f&#10;+l1xXjn/AAU+/wCRV8B/9ft1/wCi0r2P9hn/AJNZ8E/9v3/pdcV8vQ/5HVX/AA//ACJ8Zhv+Shr/&#10;AOBf+2HvFFFFfUH2ZzviL4c+FPF16l5rvhjRtau44xClxqOnxXEioCSFDOpIGWY46ZJ9a/MX9pjw&#10;longX44eJtD8O2q2WkWjW4ht0laQIWt4ncbmJP32bgnjpxjFfq5X5I/HjxlY/ED4u+JfEGmpPHZX&#10;twGjW5ULINqKhyASOqnvQBk/Dnx9ffDPxMviHSl/4nNtBNHYzNgpBJIhiMjIVO/CO+F4G7aTuAKN&#10;33gf9mf4p/Ge5TWf7OnhttQYyvrniCdoxLlPMEnzZlkVwVw6qwJbrwSPR/2BvhPY+LPF2reLtWsx&#10;dW+hCJLBJ4C0RunJbzVbO0vEqD5SDgyo3ylVNff9AH47+Nfhz4n+HN8LTxNoV9o0rO8cbXUJEcxT&#10;G7y5PuyAbl5Qkcjnmuq/Zp8UXvhP47eCrqy2lrnUodPlSTdtaKdhC+QCMkBywzwGVSQcYr6I/wCC&#10;kX/NO/8AuI/+2tfL/wAEP+S0eAP+xg0//wBKY6AP12oori/i58VtH+DXgm58R6yJJYUdYYLaEr5l&#10;xK2dqLkgdAzH0VWPOMUAdB4h8U6L4RsUvNd1ew0WzeQRLcahcpBGzkEhQzkDOFJx7GvmvxZ/wUI8&#10;E6bBfR6Bo2r61ewvst3mRLa1nAYAtvLGRRtyRmPPQEDOR80ax4o+IX7XnxKm0u0nuDaXE32m30hr&#10;lzZafEp2LIwAxlRJtMm3JLHpnFfSfgX/AIJ++E9M0dk8V6nda3qTvvEliTaxxLtGUAJbfzk7uOvQ&#10;UARfD3/goN4Z13UntfFui3HheBseVe28hvYh8rFvMCorryFA2q+S3O0DNfS3g/xtoPj/AEWPVvDu&#10;rWusafJgedayBtjFVbY46o4DKSjAMM8gV+c/7UP7NM3wN1C31OwuTe+GtSuZIrbKtvtSFVljkY8E&#10;nL4I6iMnjpSfsk/HO6+FPj610q6m/wCKa1q4jgu4diDZIxCJMXI3AJkkgHGM8ZxQB+mlFFFABRRR&#10;QAUUUUAfJf8AwUu/5IToX/YyQf8ApLdV1vwZ/wCSP+Bf+wDY/wDpOlcl/wAFLv8AkhOhf9jJB/6S&#10;3Vdb8Gf+SP8AgX/sA2P/AKTpXy8/+RjU/wAKPlqf/I4rf4InFeC/+Tb/ABD/ALuv/wDpXd12vxX/&#10;AORXsf8AsPaL/wCnO1rivBf/ACbf4h/3df8A/Su7rtfiv/yK9j/2HtF/9OdrUQ/gf9ur8ma0/wDd&#10;P+4a/JnY1+dX7XX/ACchqn+7Z/8AomOv0Vr86v2uv+TkNU/3bP8A9Ex1w5z/ALuvVfkzyuJ/9zj/&#10;AIl+TP0ZXrUi9qjXrUi9q+gR9giVamXtUK1MvarQyzH2qynaq0farKdq1RSLEf3qtJ2qrH96rscM&#10;hAwjflW6KRLHVhaZDayM3K7frVlbVu5FapMoRamX7tIsIXqc1IFArQozPEmvW/hXw7qutXaSSWum&#10;2kt5MkIBdkjQuwUEgE4U4yR9a/GD4t+Nv+FjfFDxV4mWW7lg1TUp7m2+3NumSAufJjb5mA2R7FCg&#10;kAKAOAK/V79qbxVH4N/Z58fajJFJJv0uSxXySAyvckW6Nn0VpQx9ga/HSvheJKz56dG+m/6H5nxf&#10;iHz0sOnpa/6L9Tb8D+F7vxp4u0nRLKzu7+e9uFjMFjEZJimcuyqAfuoGYnHABJ4Fftd4Q8M2vgvw&#10;novh6xkmlstJsoLCCS4IMjRxRqiliAAWIUZwAM9hX5b/ALB2k3epftPeF57e3kmhsYby5uXQZEMZ&#10;tpYwzeg3yRr9WFfq/XXw3RSozrdW7fJf8Od3COHjHD1MR1bt8kk/1/AKKKK+wPvgooooAKKKKACi&#10;iigAooooAKKKKACiiigAooooAKKKKACiiigAooooAKKKKACiiigAooooAKKKKACiiigAooooAKKK&#10;KACiiigAooooAKKKKACiiigAooooAKKKKACiiigAooooAKKKKACiiigAooooAKKKKACiiigAoooo&#10;AKKKKACiiigAooooAKKKKACiiigAooooAKKKKACiiigAooooAKKKKACiiigAooooAKKKKACvyX/b&#10;f8LyeG/2kvFki6dcWVhqDw3lvLKjhLgvBEZXRm+8PNMgODgEEcYxX60V8S/8FMvAljJ4T8M+M/Mu&#10;P7SivU0cR718nynjmlztxnduQc5xjPFfO59Q9tg3JfZd/wBP1PlOJsN9Yy9yW8Gn+j/M/Pmv2G/Z&#10;R8X23jT9nvwPd2sM0CWmmw6Y6zYyZLZRC7DBPyloyR3wRnFfjzX3J/wTT+J3k6t4m8EaheXDCW3j&#10;v9NillzDHsdlmRQW4ZjNGwCrztck8DPyuQ4hUcXyPaSt890fEcMYpYfHezltNW+e6/yPvyiiiv0w&#10;/YgooooAKKKKAGSRpNGUdQ6HqpHFU5NDsZmy1uvTHykr/I1fopNJ7oDnLzwirDNtLtbd92ToBVCT&#10;wherwrROPXcR/SuyorF0YMnlR5reafc2LP50LooYrvKkKT7HvXBfGb/kj/jr/sA33/pO9fQ9ef8A&#10;7QEEU3wL+IjPGrsnhzUipZQSp+yydPSuOvh7UptPozkxUP3E/R/kfKH7Av8AySnXP+w1J/6Ihr1X&#10;4/f8kxuf+wlpf/pwt68q/YF/5JTrn/Yak/8ARENeq/H7/kmNz/2EtL/9OFvXz+G/5F6/wv8AU+cw&#10;P/ImX+B/qaPj7/kZvh1/2H5P/TZfVj+Ov+S2fC//AK56t/6IjrY8ff8AIzfDr/sPyf8Apsvqx/HX&#10;/JbPhf8A9c9W/wDREddVTaX+KP5xPQrbT/xw/OB4v/wUF/5F3wd/193H/oCV9JfsN/8AJrXgn6Xv&#10;/pbPXzb/AMFBf+Rd8Hf9fdx/6AlfSX7Df/JrXgn6Xv8A6Wz1jgf+RtV/w/8AyJ5WD/5H9f8AwL/2&#10;093ooor68+1CiiigAr8k/jPY3Op/HjxtZ2dvLd3dx4ivIYbeBC8krtcOFVVHJJJAAHJJr9bK/LDQ&#10;PEFp4s/ay0vW7Au1jqPjWG7gMi7WMb3ysuR2OCOKAP1H1HT7bVtPurG9gjurO6iaCeCZQySRsCrK&#10;wPUEEgj3r8l/jV8KdQ+D/wAQdU0G7guPsUczNYXkyELc25wUcNgBiFIDbeAwYdq/XCvC/wBrL4Cn&#10;4z+BkuNItFm8W6U2+wPmCPzo2IEkLFiFwR8wJ6MoAIDNkA+Bvgb8VLn4N/ErS/EkKyTWsZMF9bRs&#10;QZ7d+HXGQCRwygnG5FJ6V+s1jfW2p2VveWdxFd2lxGs0NxA4eOVGAKsrDgggggjgg1+Ldfcf7Cvx&#10;8fUrf/hXWv30k93CN2htIjOxhVGaSAsBwEC7l3diVBwqrQB9kUUUUAfL3/BQbQYr/wCEGk6mIIWu&#10;tP1eMCdh86RSRyB1U+jMIiR32D0r4C0PWrzw3rWn6tp032fULC4jurabarbJUYMjYYEHBAOCCK/Y&#10;nxV4dtvGHhjV9CvXljs9TtJbOZoCBIEkQoxUkEA4JxkGvxpoA/aSxvrbU7K3vLO4iu7S4jWaG4gc&#10;PHKjAFWVhwQQQQRwQanrxj9kLxxF43+BOghZnmudHX+yLgvGEAaJVKKMdQIniGe+DnnmvZ6APzJ/&#10;bU8H/wDCJ/H7WZUgt7e11iGHU4Eg4zuXZIzDHDNLHKx9d2e9ewf8E3f+aif9w7/26o/4KL+DP+RQ&#10;8WwWf/PXS7y883/trbx7Cf8Ar5O4D2J+6K8K/ZP8a3Hgr45eHXt7eO4OqTppT+YSNiTSIpcY7jFA&#10;H6l0UUUAfEn/AAU+/wCRV8B/9ft1/wCi0r2P9hn/AJNZ8E/9v3/pdcV45/wU+/5FXwH/ANft1/6L&#10;SvY/2Gf+TWfBP/b9/wCl1xXy9D/kdVf8P/yJ8Zhv+Shr/wCBf+2HvFFFFfUH2Zy/xT1q88N/DHxf&#10;q2nTfZ9QsNHvLq2m2q2yVIHZGwwIOCAcEEV+P0sjTSPI5y7ksx9Sa/UP9sHWP7H/AGePFhW5ktZb&#10;lIbVGjLAtvmQMmR2ZN4OeCCR3r8vYY2mmSNfvOwUfU0Afop+wFpcmn/Ay4nd1Zb7WLi4QLnKqI4o&#10;8H3zGT9CK+lK4f4K/D2D4X/DHw/oEdqtpdQWkb3yRytIrXTIpnYFieC+48YHoAK7igD4T/4KLeJr&#10;O+8TeD9BjEn27Tre5up9y4TZMYgmDnk5hfP4V4P+zjoF14k+O/gW0s/L82PVYbxvMbA8uBvPk/HZ&#10;G2PU4re/a58a3HjT456959vHb/2S7aVH5ZJ3pFI+HOe53VqfsQ6et7+0RoczOVNnbXU6gfxEwPHg&#10;/hIT+FAH6ZV+dn7fHjybxF8YIPDitItn4dtETy3RQDPOqyu6kfMQUMC4PQocDkk/d/xK8Tv4L+Hn&#10;ibX4jGJ9N024uohMcK0iRsyKfqwA/GvyG1rWL3xNrl9quoTfaNR1C5kubibaqeZLIxZmwoAGWJOA&#10;AKAPvj9gv4WWOg/D1vHDfvdU14PAjMFPkwRTOhVTjI3soLDJB2JX1LX5u2v7I3xx8E3i3egWzxXU&#10;qNG8+j6zHbuqZU7WYuhIJAOBn7vPasq3+L3x5+FUmqaU2ra5CbWd/tTX1sl+I2T5WxNKkg2jb/C2&#10;3qe+aAPpL/god/ySHQf+w7H/AOk89fn5DM9vMksbtHIjBlZTggjkEV6p8Uv2mPGPxi8H6d4e8SDT&#10;54bK4W6F5BbmKeWRUdMvhtnIc8Ko5xXlFAH60fs9+Mn8ffBXwhrUr3EtzLYrBcTXTbpJZoSYZZCc&#10;nO542bJ5wRnmvQ68U/Yy/wCTa/B//b5/6WT17XQAUUUUAFFFFAHyX/wUu/5IToX/AGMkH/pLdV1v&#10;wZ/5I/4F/wCwDY/+k6VyX/BS7/khOhf9jJB/6S3Vdb8Gf+SP+Bf+wDY/+k6V8vP/AJGNT/Cj5an/&#10;AMjit/gicV4L/wCTb/EP+7r/AP6V3ddr8V/+RXsf+w9ov/pzta4rwX/ybf4h/wB3X/8A0ru67X4r&#10;/wDIr2P/AGHtF/8ATna1EP4H/bq/JmtP/dP+4a/JnY1+dX7XX/JyGqf7tn/6Jjr9Fa/Ov9rgZ/aR&#10;1Me1l/6Jjrhzn/d16r8meVxP/ucf8S/Jn6ML1qRe1dpB4S0+HO5JJs9N7nj8sVow6ba2+zy7eNSn&#10;3W2jI/HrX1UcPLqz7RQZwdvazXG7yopJdvXYpOPyrWh8N3kkaNhF3AHDEgj68V19FbRoJbsrlMG1&#10;8NFc+fL6Y8v/AOuK0Y9HtYwv7vcR3JPNXaK2UIroVZEccMcOfLRUz1wKkooqxhRRRQAUUVHPcR2s&#10;Ek00iwwxqXeSRgqqoGSST0AFAHwl/wAFRv8Ammf/AHE//bSvhCvVf2nvidP8V/jT4i1aQW/2a2uJ&#10;NPs2t0Kh7eKR1iZsscsVwSRgegFeVV+RZlXjicXUqx2f6K36H4PnGJji8fVrQ2b/ACSX6H35/wAE&#10;y/BennR/Ffi17Bxqqz/2XDfFnCmErHLJGBnYTuWMk4yOOcHn7krxH9jf4a23w1+AugJBJM82uRx6&#10;3ciZ1cLJNDHwmFGF2onByck817dX6TllH2GEpwa1tf7z9fyfDvDYClTas7Xfz1CiiivUPZCiiigA&#10;ooooAKKKKACv52vjv+0R43/aL8XTa54x1ia9RZ5pbHTVYi105JNoMUCdFXbHGCfvNsBYsxJP9Etf&#10;zgfGD4U698D/AIla74H8TRwJrWjzCKY2solikVkWSORG/uvG6OAQGAYBgrAgNCZ+qv8AwTD/AGr7&#10;v4t+C9W8HeOvF0ms+ObG+aWw/tOSJZ7ixaJCFQ5DzsjpOzEhiqsuWxgD7qr+dX9nX4uXPwL+Nng/&#10;xtBPcw2+l6hG98tpGkks1kx2XMSq/wApZ4WkUZIwSCCpAYfe/wC3F/wUwj/s+78B/B+/mivJlmtN&#10;a8QtAY3tuimK0fd9/wD1itLtwODExJDqAfpnRXyR/wAEzNW+JXiL9nODVviBqt5qltdX9w2iS6oR&#10;LdyWfy/vGmLF2Uy+eFEg3YAwdmwV9b0hhRRRQAUUUUAFFFFABRRRQAUUUUAFFFFABRRRQAUUUUAF&#10;FFFABRRRQAUUUUAFFFFABRRRQAUUUUAFFFFABRRRQAUUUUAFFFFABRRRQAUUUUAFFFFABRRRQAUU&#10;UUAFFFFABRRTZJEhQu7KijqzHAoAdRXzR8fP+CgPwl+Dvwv1XxRofjDwt8QdYtjElr4d0TxFbSXF&#10;07yKp5jMhRVUsxbaRhcdSK/Iz4rf8FJPj98VNS1GX/hOLrwhp120bLpnhVmsY7fYqj93KGM43Fdz&#10;ZlIJZui4UAH9BVYXjnx14f8Ahn4T1PxP4p1e10LQNNi826v7yTZHGuQoHuzMVVVGSzMqgEkCv59P&#10;gj+3Z8ZvgV4xvPEGmeLrzxF/aEzXOo6b4muZ761v5jCIRLKDIH3hVjw6urHyowSVXbXT/ti/8FAv&#10;F37YHhvwn4f1LRLHwzo+kBbu8tbGVpRfajsZGuAXGY4wruEiyxXzH3SSZXaAfS/xi/4Laa5Jr0cX&#10;wp8C6fbaLFnfeeMVkmuLnKoRiG3mRYdreaP9ZLvGw/IcrXAf8Pq/jf8A9Ct8P/8AwXX3/wAmV8AU&#10;UAfut+yd/wAFRPh/+0drX/COeILFfhv4subyO10vT72/F1BqO9TtWOfy4wsu5SvlsoyWjCM7PtXs&#10;P2w/2/vAn7KOjzWayW3i/wAfebHEnhWzvljltwyhzLdMAxgTy2DKCpZy6YG0s6/z81Y1LUrvWtRu&#10;tQ1C6mvr+7lee4urmQySzSMSzO7MSWYkkknkk0AfoDpP/BbD4ww6pZyan4N8D3emrMjXVvaW15BN&#10;LEGG9Eka5cIxXIDFHAJBKtjB+2PhZ/wVT+CnxC+HOq6/qmoTeEdf0nT5r258M6pJEtxctFCsjx2U&#10;rMsc5Z2Mcas0cjlSfLUV+D1FAH6P+P8A/gth8RZfGWrN4I8G+F7Xwn5xXTo/EFtczXxiAADzNFco&#10;gZiC21QQu7bufbvbsP2ev+Czus634+sNG+LXhXQ7HQtSuobYa54fMtsNMDblaWaOaSTzY9xjyVdC&#10;irI2JDha/LCigD9svjh/wWG+Ffw11nW9D8J6HqnxC1XTp1gS9tLiC30i66eY0d0GkdguWAYQlWK/&#10;KSpDHzbwt/wXG0O8161i8SfCTUNK0Vt3n3ml64l9cR/KSuyF4IVfLbQcyLgEnkjafyWooA/pK/Zq&#10;/am8B/tWeC5vEPgm9mDWsvk32kaiEjv7FiWEZmjR3AWQIWRgxVgCM7ldV9er+Z/4PftDePPgLa+L&#10;YfBGvXWhN4m00abdzW00iPEolSRZotrALMoWSNZCCyLPLt2swYVvA/7QHxL+G3ibUfEPhnx54g0f&#10;WNTulvdRurfUZc6hMGZw90CSLg7pJD+9DZLtn7xyAf000V+S/wCw3/wVX1dfEtn4K+NmorqNvrGo&#10;sYvGt9PHbJpytEqpDLGkQXyjIv8ArSy7PNJb5Rkfpz4J+MHgP4lyXSeEPG3hzxU9ps+0LomrW94Y&#10;d+dm8RO23dtbGeu046UAdfRRRQAUUUUAFFFFABRRRQAVyfxV+H9h8U/h7rfhfUoFuLe/gwqPI8ai&#10;VWDxMWT5gA6oTjsMYPSusoqJxVSLhJXTInCNSDhNXT0Z+E2oafdaTfXNjfW01ne20rQz21xGY5Ip&#10;FJDIynlWBBBB5BFbnw38aT/Drx/4d8T28ck0mk38N4YI5jCZlRwXi3gHAdQVPB4Y8HpXu/7fXwdP&#10;w5+MEniKzjVNF8Vb71AvGy6BH2leWLHLMsu7AH74qB8tfMtfjtelPB4iVN7xf/DP9T8BxNCpl+Kl&#10;SekoP/gp/qfuloetWXiTRdP1fTZxdadqFvHd206qQJInUMjYIBGVIPIzzV6vkX/gnD8T5vFHwv1P&#10;wdPaxxf8ItMpguIyczRXMk0uGBJ+ZXWTkYG1kGMgk/XVfrODxCxVCFZdV+PX8T9ywGKWOw0MRH7S&#10;/Hr+IUUUV2HeFFFFABRRRQAUUUUAFcH8ff8AkhPxH/7FvUv/AElkrvK4P4+/8kJ+I/8A2Lepf+ks&#10;lYV/4U/R/kc2J/gVPR/kfJn7Av8AySnXP+w1J/6Ihr1X4/f8kxuf+wlpf/pwt68q/YF/5JTrn/Ya&#10;k/8ARENeq/H7/kmNz/2EtL/9OFvXyeG/5F6/wv8AU+YwP/ImX+B/qaPj7/kZvh1/2H5P/TZfVj+O&#10;v+S2fC//AK56t/6IjrY8ff8AIzfDr/sPyf8Apsvqx/HX/JbPhf8A9c9W/wDREddVTaX+KP5xPQrb&#10;T/xw/OB4v/wUF/5F3wd/193H/oCV9JfsN/8AJrXgn6Xv/pbPXzb/AMFBf+Rd8Hf9fdx/6AlfSX7D&#10;f/JrXgn6Xv8A6Wz1jgf+RtV/w/8AyJ5WD/5H9f8AwL/2093ooor68+1CiiigAr8ifgh/yWjwB/2M&#10;Gn/+lMdfq74z8SJ4O8H67r8kDXMelWE980KttMgijZyoPYnbjPvX43KrSMFVSzegGaAP138XfGbw&#10;L4Dku4te8WaTp93a7POsmula6TdtK/uVJk5DKeF6HPTmvJ/HH7dnw48MRldJa+8U3LwO8X2GHyoR&#10;IM7UkeQqygnHKo2Bzg9K+HPAvwH8ffEjyn0HwvqFzazIzx3s0RgtXCttYLM+EJBBGAc5B9DX0H4f&#10;/wCCdesX+n2k+reMLfSbiWBJJbWOw+0NDIQC0ZIlVWwSRuBwccdaAPm/4seNdN+InjrUvEem6LJo&#10;A1FzPcWbXS3C+cSS7oVijwDwcEE53Hcc4HO6Drl74Z1zT9X06b7PqFhcR3VvLtDbJEYMpwQQcEDg&#10;jFfor4F/YZ+G/hW1I1aG88VXckUaySX8vlxLIoO5okj2lQxPRmfAAGepPwN8Uvh/e/C34ga34Wv3&#10;86bTp9iT4C+dEQGjkwGbbuRlbbkkZweRQB+pnwf+KGm/GDwDp/iTTW2ibdFcW7FQ8EyHDKyqzbc8&#10;MATna6HvXa1+dX7FPxz/AOFe+MT4W1i9t7PwxqzSzNcXt1HbwWcyxFvMLMOS4iSPBYDJHU8H9FaA&#10;CvyR+OXw3/4VT8TNY8PQwX8enwSbrKbUUxJcQngSAhVDAsGG5RjKkdq/W6vg/wD4KL+G/svjTwh4&#10;g+0bvt2ny2H2fZjZ5Em/fuzzu+04xgY2dTngAs/8E6fEFlY654z0me6ghu7+O0ktoZJlWSXy/PLh&#10;EPLYDZOOgFfc9flD+zR4ou/CXx28GXVnHDJJdalDp7idSQI52ELkYI+YK5I7ZxkHpX6vUAeHftoe&#10;FY/E/wCz7r8n2Y3N3pckOo22HK+WyyBZH6gHELzcHPXgZAr81vDurf2B4g0zVPK8/wCxXUVz5W7b&#10;v2OG25wcZx1xX6/+NfCdp488J6t4ev5J4bLUrdraaS2YLIqsMEqSCAfqDX430AftXRXzj+xr8fH+&#10;KXhWTw7q0jv4h0O2jMl1c3fmTX6M7jzAGJc7AIwzEkZcdMgV9HUAfEn/AAU+/wCRV8B/9ft1/wCi&#10;0r2P9hn/AJNZ8E/9v3/pdcV45/wU+/5FXwH/ANft1/6LSvY/2Gf+TWfBP/b9/wCl1xXy9D/kdVf8&#10;P/yJ8Zhv+Shr/wCBf+2HvFFFFfUH2Z8rf8FA/HH9i/DnSPDX2Lzv7cuHl+1ebt8j7O0bY27Tu3eZ&#10;6jGO+a+Lfg74bHi/4r+ENHks5r+3u9VtkuIIQxYweYplPy8gCMOxYdACcjGa9e/bo+JR8ZfF46Fa&#10;3CzaZ4chFqBHIrobl8NMwIGQR8kbKTw0J6HNN/YL8O22tfHlbyd5Ul0jS7m9gEZAVnYpAQ+QcjbO&#10;54wchecZBAP0foorg/jt4oufBfwf8Wa1ZXy6bfWli7W9yxX5JThUxu4JLEADuSBQB+WPxG8RW3i7&#10;4heJ9ds0ljtNU1S6vYUnAEipJKzqGAJAOGGcEj3r62/4J0+E1e38YeI7nTYZAJbezstQkjRpEdVk&#10;adEP3lyskOcYByOuOPiiv0l/YT8N/wBh/AG0vftHn/2zqFzf+Xs2+TtYW+zOTu/4992ePv4xxkgF&#10;P9vzWrzS/gXBa20vlw6lrFvaXS7Qd8YSWYLkjj54YzkYPy46E1+dVv8A6+P/AHh/Ov0G/wCChjD/&#10;AIUxoq5Gf7fhOP8At2ua/P7Tb+fS9Stb21uJbS6tpUmiuIXKSRupBVlYcgggEEcjFAH7RUhGRgjI&#10;qjoOt2fiXQ9O1fT5TNYahbR3dvIVKl45FDIcEZGQRweav0AZHiDwhoPiy0jtdc0TTtZtY381IdQt&#10;I50VwCNwVwQDgkZ9zXmmufsi/CbxBqk+oXHhGCCabbujsZ5bWEYUKNsUTqi8DnAGTknkmvYqQMCS&#10;AQSOo9KAMvwt4X0rwV4esND0Syj0/S7GMRQW8Q4UdSSepYkkljkkkkkkk1q0UUAFFFFABRRRQB8l&#10;/wDBS7/khOhf9jJB/wCkt1XW/Bn/AJI/4F/7ANj/AOk6VyX/AAUu/wCSE6F/2MkH/pLdV1vwZ/5I&#10;/wCBf+wDY/8ApOlfLz/5GNT/AAo+Wp/8jit/gicV4L/5Nv8AEP8Au6//AOld3Xa/Ff8A5Fex/wCw&#10;9ov/AKc7WuK8F/8AJt/iH/d1/wD9K7uu1+K//Ir2P/Ye0X/052tRD+B/26vyZrT/AN0/7hr8mdjX&#10;52ftb/8AJyWpfSy/9Ex1+idfnZ+1v/yclqX0sv8A0THXFnP+7x/xL9TyuJ/9zj/iX5M/WmiiivuD&#10;7kKKKKACiiigAooooAKKKKACvFv2wvHdl4I/Z98Xie/htr7U7F9PtLdnQS3BlKxOERj82EkJbbkh&#10;QT2r2mvze/4KTeN7jUvito/hqDVI7nS9O0yO4lsYmRvs928ku7fj5lYxeSdpPQqcc5PkZrifquEn&#10;JbvRfM8LO8X9TwM5rd6L5nyBXpn7Ovwbk+OnxS07wz9qW0s8far2TzCkn2ZGUSCI7HHmYb5dwxnr&#10;Xmdfff8AwTV+E8VvYa58R5byRri4EmiQWagBFQNFLI7HGSSVjC4Ixh85yMfnOW4b61ioU2rrd+h+&#10;S5Rg/r2NhSavHd+iPuQDAwBgUtFFfrp+7hRRRQAUUVz/AIw+IXhX4e2CX3irxNo/hmyklECXOsX8&#10;VpG0hUsEDSMAWKqxx1wpPagDoKK+B/it/wAFevh94R1SO28E+Hrvx9bNbLKb03EmmxpKXYNEVlgL&#10;cKFbcAQd4HY18lfFb/gqd8afH2pxyeH7uw8A6dbzTtDb6TAJpZInZfLWeSbeHZFXG5EjBLMdvICu&#10;wj9ray/E3ijRvBeiXOs+IdXsdC0e22+fqGp3KW9vFuYIu6RyFXLMqjJ5LAd6/BLxP+278ePF0MEV&#10;98U/EUCwsWU6Xc/2exJGPma3CFh7MSK8a1bVr7XtUu9S1O8uNR1G8la4uby7laWaeRiWZ3diSzEk&#10;kknJJosFz92/HP8AwUG+AngVdUSTx/Za3fWEJlFnoateG5OwOI4ZVHksxyB/rAAeGIwcfBn7Z/7W&#10;n7PP7VnhQXEHhvxponj/AE2Fl0rWjptkElHUW11i6LNCTnBGWjLFlBBdH+DaKdhBXT/DHxLo3g34&#10;g+H9e8Q+H/8AhKtH0y8ju59FadIUvdh3LFIzxSqYywUOpQ7k3L8udw5iimI/Tcf8FpwoAHwbwB0H&#10;/CUf/cdXdH/4LR6fNqtpHqvwlubLTWlUXNxZ6+txNHHn5mSNraMOwHRS6g+or8u6KVhn7Df8PiPg&#10;z/0LPjr/AMALL/5Lo/4fEfBn/oWfHX/gBZf/ACXX480UWC5+9/w//b2+BHxDt7U2/wAQ9L0S7ms1&#10;u5LPxBJ/Z7W+QuYnklxEZFLYKo7ZwxGQCa99t7iK6gjmhkSaGRQ6SRsGVlIyCCOoIr+ZOtPwz4o1&#10;rwXrdtrPh7V7/QtYtt3kahply9vcRblKNtkQhlyrMpweQxHeiw7n9LtFfgL4d/bq+PnhfThZWfxR&#10;1yaHeX3ai6XsuT/00nV3x7ZwO1e7fCP/AIK6fEzwXZ2lh4y0HSvHlnBHIGu/Mew1CZ2csrPKoeLC&#10;g7cLCMgLzkElWC5+wlFfJP7O3/BSj4W/GqyuY/EWoWHw01yDc/2HXtRVYJIlEXzpcuscZJeRlEed&#10;5EbNjHT60R1kUMjBlPQqcikMdRRRQAUUUUAFFFFABRRRQAUUUUAFFFFABRRRQAUUUUAFFFFABRRR&#10;QAUUUUAFFFFABRRRQAUUUUAFFFFABRRRQAUUUUAFFFFABRRRQAUUVy3xE+KXhL4S+HrnXPGHiGw8&#10;PabBDLOZLyYK0ixoXcRoPmlYKPuIGY8AAkgUAX/Gviq08CeDde8S6hHNLYaNYXGo3EduoaVo4Y2k&#10;YICQCxCnAJAz3Ffgz+2t+3p4u/am8XanY6ZqWq6D8MFcJY+G2lEXnoPKbfeLGdszmSISKrFxEThT&#10;nLN+gP7VX/BRD9nz4kfs4/EXwv4c+IH9o67q2i3FpZWn9i6hF5srLhV3vbqq5PdiBX4rUAFFFFAB&#10;RRRQAUUUUAFFFFABRRRQAUUUUAFFFFABRRRQAVa0nVr7QdVs9T0y8uNO1KymS5tby0laKaCVGDJI&#10;jqQVZWAIYHIIBFVaKAP3J/4Jx/t4RftIaDp/w/8AEr6xqfxP0rSrrU9V1ieztobK5iW8WOMIYnB3&#10;iOeAHMSglXOT1P2/X4Cf8E1/2jPCP7M/7Ql34g8bTXFnoWqaJPo730MLzC1Z54JhI6IC7L+4K/Kp&#10;OWHGMkfrZ4L/AOCin7OvxA8TWeg6N8TLM6ld7/KF/p95Yw/KjO26aeFI1+VTjcwycAZJAIB9H0UU&#10;UAFFFFABRRRQAUUUUAeJftdfBKP42fCO8tbaK0TxBpbC9068uiUEWCPOUsqs21ow3ygYLLGT90Ef&#10;kZX7wV+SH7YPwk174Z/GbX9Q1WOJtP8AEepXmp6fcwyKwkR5TIylc7lKeYFOQMkHGRzXw/EWE+HF&#10;RXk/0f6fcfm/FmB+HGQXlL9G/wAvuKf7IvxYg+D/AMc9E1bUbtrPQ71ZNN1KRURh5Mo+UsW+6iyr&#10;C7MpztQ4zyp/Xuvwfr9WP2HfjFZ/Ez4L6ZozTA674XtodPvYVhZFWEb0tmBIw2Y4sHBzuViQMip4&#10;dxlnLCy66r9V+v3k8J4+zlgpvfVfqv1+8+iKKKK+6P0oKKKKACiiigAooooAK4P4+/8AJCfiP/2L&#10;epf+ksld5XB/H3/khPxH/wCxb1L/ANJZKwr/AMKfo/yObE/wKno/yPkz9gX/AJJTrn/Yak/9EQ16&#10;r8fv+SY3P/YS0v8A9OFvXlX7Av8AySnXP+w1J/6Ihr1X4/f8kxuf+wlpf/pwt6+Tw3/IvX+F/qfM&#10;YH/kTL/A/wBTR8ff8jN8Ov8AsPyf+my+rH8df8ls+F//AFz1b/0RHWx4+/5Gb4df9h+T/wBNl9WP&#10;46/5LZ8L/wDrnq3/AKIjrqqbS/xR/OJ6Fbaf+OH5wPF/+Cgv/Iu+Dv8Ar7uP/QEr6S/Yb/5Na8E/&#10;S9/9LZ6+bf8AgoL/AMi74O/6+7j/ANASvpL9hv8A5Na8E/S9/wDS2escD/yNqv8Ah/8AkTysH/yP&#10;6/8AgX/tp7vRRRX159qFFFFAHE/G/wD5Iv4//wCxf1D/ANJpK/PX9jL/AJOU8H/9vn/pHPX3p+0t&#10;4ih8L/AXxzeTxSTJLpkliFjxkNcYt1PPYNKCfYGvh39iHw5qOrftAaLqNpb+bZ6TFcT3km9V8pHt&#10;5YlOCctl3UfKD1z05oA/S6iiigAr5k/bp+EP/CafD2LxVptjHLrWgEvcTKMSPY4YyDgfNsbDjJAU&#10;eaRycH6booA/FSv0l/Yu+Nd58Vfh/c6Vq73V3rvh4xxXGoXMgf7XHKZDExPXeAhRs5J2qxYliB+d&#10;XiGxj0zX9Ts4d3k29zLEm45O1XIGfwFTeE/FWp+CfEdhrmj3T2epWUnmRSxsVPQgqcEfKwJUjuCR&#10;3oA/ZWvnP9u/wbbeIPgdNrLGKK70G8huY5GgDyOkjiB4g+QUBMiOcZBMSgjoRyGj/wDBRLw6NJsh&#10;qvhrVG1PyE+1NZiMQmbaN5jDSFgu7OMnOMZrxv40ftfeJfjRp2q+D9O0ezh8P6pcRJbxrbyNfuFk&#10;R0QkSMpYuq/dXnpQB4d4H8Sf8Ib400DxB9m+2f2VqFvffZ9+zzfKkV9m7B2524zg4z0Nfq78Jfir&#10;o3xk8GW/iLRPMSB5Ghmt58eZBKuMo2CRnBVhz0YHjpX5x6H+yb8WPEWk2+pWXhCY2twpaP7Rd28D&#10;4BI5jkkVl5HcCvZfhP8A8E/9Q1Lbd/EG9k0q2kgfGn6XcRm6imDgLvfZJGVKBj8pJ5X0IoA+m/jJ&#10;+0V4Q+B620euy3N1f3G1k07T0R7jy234lKu6jZmNlznqRxX5R1+uMfwP8ETaPomn6n4c0/Xjo+nQ&#10;aXbXWq2sU8/kRLtQFiv1PAAyx4Ga7DTNLs9F0+3sNPtorKyt0EUNvAgSONAMBVUcAD0oA/LX4SfC&#10;n4ratNp2r+CbbWdJttUb7Iut2M8lvEIzKFcvJGd3lq6Zbg/c6HFfoH+zv4F8a/D/AMFXuneO/EB8&#10;SavLqD3EV0b2a72QGOJVTfKAwwyucDj5s9zXqNFAHxJ/wU+/5FXwH/1+3X/otK9j/YZ/5NZ8E/8A&#10;b9/6XXFeOf8ABT7/AJFXwH/1+3X/AKLSvY/2Gf8Ak1nwT/2/f+l1xXy9D/kdVf8AD/8AInxmG/5K&#10;Gv8A4F/7Ye8V8IfGn9trxvofxK1zRvDsFnpVhpN3NpzLcIty0zxSuhlyVXaGAHy84x1Nfd9FfUH2&#10;Z+Ld9fXOp3txeXlxLd3dxI001xO5eSV2JLMzHkkkkknkk19KfsE+NtE8K/EzVbHVmtrS41azjtrK&#10;8mYBzL5yKLdOMkyFweo/1Q4PGPrrxZ+y98M/FmjSac3hXT9JDsrfatJtorecYOcBwvAPevO7z/gn&#10;38NrmQNHqPiO1UDGyG8hIPv80JOfx7UAfTVeAftyeIbbRf2e9Vs50laXV7y1soDGAQrrKJyWyRgb&#10;IHHGeSOMZI4X46fsveKdN+FPh3wf8MbrUdU0i3urhtR067v4onuRI0ciO+fLjdY3iOAeQXBGeSPm&#10;fxD+yj8VvC+j3Gp6h4QnFpBt3/Zrq3uZPmYKMRxSM7ckdAcDk8AmgDyWv13+DPgi4+G/wu8OeGrs&#10;Wv2vT7by5ms8+U0hYszKSATksSSQCSTX5K6toeo+H7oWuqafdabclQ4hu4Wifac4OGAOODz7V94f&#10;shftRXfxAay8D+IYZ7zXoo5Hi1TcWEsCIpzKzuWaQtv5AAxt96ANn9vbwWmu/Bhdcigsxd6JfwTS&#10;3Mqfv/s7loTGjBScGSWJipIGEz1AB/Omv2J+I3h+48WfD3xRodoyJdanpd1ZRNIcKHkhZFJ9ssK/&#10;IPXNFvPDetahpOow/Z9QsLiS1uYdytslRirrlSQcEEZBIoA/RX9ib4vD4hfC+Pw/cpO2q+F4YbSa&#10;4dEWOSFjILcJt7rHEEORn5Qckk19E1+NXhnxdrfgzUHvtB1a90a8eMwtcWM7QuUJBKkqQcZUHHsK&#10;+iU/4KFfEdUUHR/DDkDBZrS4yffiegD7r+IXjax+HPgnWfEupH/RNNt2mKbtpkbokYP952KqPdhX&#10;zT+x9q/iv4ofFLx78S725aDw9qTPaf2b57ELODCYRtVFRzFAoj8wgMdw4+YmvmHxp8SPGv7U3xA8&#10;P2N8kL30jiysrGxR1gi3vln2szY4xuYn7sYzwtfpJ8H/AIfR/Cv4Z+H/AAskvnvp9viaUMSrzOxk&#10;lK5AO0yO+ARwMUAdjRRRQAUUUUAFFFFAHyX/AMFLv+SE6F/2MkH/AKS3Vdb8Gf8Akj/gX/sA2P8A&#10;6TpXJf8ABS7/AJIToX/YyQf+kt1XW/Bn/kj/AIF/7ANj/wCk6V8vP/kY1P8ACj5an/yOK3+CJxXg&#10;v/k2/wAQ/wC7r/8A6V3ddr8V/wDkV7H/ALD2i/8Apzta4rwX/wAm3+If93X/AP0ru67X4r/8ivY/&#10;9h7Rf/Tna1EP4H/bq/JmtP8A3T/uGvyZ2NfnZ+1v/wAnJal9LL/0THX6J1+dn7W//JyWpfSy/wDR&#10;MdcWc/7vH/Ev1PK4n/3OP+Jfkz9aaKKK+4PuQooooAKKKKACiiigAooooAyfF3ia18F+E9a8QXyT&#10;SWWk2U1/OluoaRo4o2dgoJALYU4yQM9xX4rfELx1qvxM8Z6p4m1uf7RqWoSB5H2IvCqERcIqjhVU&#10;ZAGcZ619rf8ABR/4z3FlHpPw70nUokW4X7dq8NuziULyIYnIO3Y2WcoQTlI24GM/BFfnXEGM9tWW&#10;Hi9I7+v/AAP8z8m4ozD2+IWFg/dhv6/8Db7zS8NaDceKvEelaLaPHHdaldxWcTzEhFeRwiliASBl&#10;hnAP0r9lvgh8OV+Enwn8MeEtyPNptoFuXikZ0a4cmSdkLAHaZXcjIHBHFfDP/BPH4J6X428V6l40&#10;1u1vGbw3PbSaWGRfsk8zrOGLbkO5oysTrtYFW2k54r9Hq9bh7B+zpPEy3lovT/hz3eFcB7Ki8ZNa&#10;z0Xpf9Wgoorwv41/trfCH4Erd22v+LLa51yKG4aLR9NR7qaWaLIMDNGrJDIXwuJWTBPOACR9efeH&#10;ulfHfxf/AOCpfwd+Gd49hpB1Hx5ePYm6gn0HyTZeaS6rDLK8gZDlAWIjfCupAY8V+YP7S/7Xnj79&#10;qDWY5fEl6lnolsVNtoenGWOyVkMm2YxNI4M22VlL5zjjpXiNOwrn2l8a/wDgqp8V/iFeyR+DGX4c&#10;6NLb+TJa27Q3tyWIYOwuHhVkyCMbAGUrkNXyB4m8Ua1401u51nxDq9/rusXO3z9Q1O5e4uJdqhF3&#10;SOSzYVVUZPAUDtWZRTEFFFFMQUUUUAFFFFABRRRQAUUUUAFFFFABRRRQAUUUUAFe8fAP9tb4qfAG&#10;+0u20rxTqV/4Tt7m2e58OXcqTQS20chZ7eFpkk+yhwzqWiAPzAnJUY8HooGfsp8G/wDgrB8LviNf&#10;aXpXibStT8Cardeb59xeSwz6Zb7d7IPtG5JDuVVH+pGGfbyBuP25X8x9fRH7H/7ZHiX9lnxUixyT&#10;al4KvbgSanopJcHIAaWFS6qsxCoNx6hQDkcVNh3P3oorgfg/8ePAXx80O61bwF4ig8QWVrL5M+yK&#10;WCSJiMjdFKquAcHDFcHacE4Nd9SGFFFFABRRRQAUUUUAFFFFABRRRQAUUUUAFFFFABRRRQAUUUUA&#10;FFFFABRRRQAUUUUAFFFFABRRRQAUUUUAFFFFABRRRQBHcTpawSTSttjjUuzYzgAZJr+dH9sz9onU&#10;v2hvjx4x1mLXb3UfB/8Aakq6HZtcT/ZUtYwIYpo4ZT+6aRI1kYbVO52yB0r+ifVoHutKvYYl3SSQ&#10;uirnGSVIAr+XfxZ4W1TwP4q1nw3rdr9i1rR72bT7628xZPJnikaORNyEq2GUjKkg44JFAGVRRRQA&#10;V9Sfs2/sm6nrGsWviTxvpr6fpNrIskGk38Hz3pBYfvELAoisFOHX5wem08/UPgn4C+B/h/caZeaT&#10;ocKapp8Qij1KTmdz5ZRnYjALMCc4AHJ4FegV8tic0dSLhRVvM+twuUqnJTrO9unT5ni/xo/Zx8L+&#10;Lvhzq9n4e8MaTpWvxx/aLCfT7KKCRpU5ERK7AQ4ynzHaCwbBKivzovrK4028uLO7gktbu3kaKaCZ&#10;Cjxupwysp5BBBBB9K/X+vE/jZ+yv4c+MF7LrEdzNofiSRVV76EeZFMBsUebESMkIpUFWU887gAKz&#10;wOP9jeFV6Pr2NMwy729qlFe8unf/AIJ+c1FfX3/DviX/AKHtP/BSf/j1en/Dn9jnwL4P0dYtcs08&#10;VaszOZL66DxptJG1UiDlVAAHJy2S3OCFHsTzPDRV4u/y/wAzxqeVYqTtJW9X/lc/PKivt7xx+wbo&#10;mta8134a11/DenPGoOny27XYRxwSrtIGweDhtxznnBAFPwz+wJYafr1lc634qbV9Lik3z2MNkbdp&#10;wBwnmeaxUE4zgZxkAqcEP+0sNy35vlZk/wBl4rm5eX53X/DnxbRX6f8AiL9nvwJ4m8HWPhq50RYt&#10;O0+GSGwaGVxLabyGZkckktuAb5twJHIIJB8Fvv8Agn2j3tw1n42aG0MjGGOfTfMkVM/KGYSqGIGM&#10;kKAT2HSs6eaUJ/H7v9eRrVynEQtye9/XmfHVbmoeBvEGk+GbHxFe6Pd2uiX0phtr6WMrHKwUNx7E&#10;Hg9G2tgna2PtP4f/ALDHhTw7dQ3niPU7rxNPDKzrbqgtrV024VXQFnJDZbIcA8AjGc+76t4D0HXP&#10;Bp8KX2mxzeHvIjtvsO5lURx7digggjbtXBByMCsqubU4ySpq66/8A1o5PVlFuo7Pp/wT8maK+5fF&#10;37BfhbUhJJ4e1zUdFnkuDJ5d0FuoI4zu/dovyPwSuGZ2OAc5JzVLwb+wXpmj+IrW81/xCviHSo9/&#10;naatm9t5uUIX94k24YYhuOu3Heuj+08Ny3v8rHN/ZWK5uXl+d/6Z5J+yr+z5N8Utbj8S6k8MfhnS&#10;LxA8MiLKb2ZCrmAoeAm0ruLDkMAAcsV+q/id+zJ4O8feF20vTdK0vwpd+asqahpmlwrIMBhtbaFJ&#10;U5yRkZwK9U0zTbXRtNtNPsoVtrK0hSCCFPuxxqoVVHsAAKs187Xx1WrV9pF2tsfTYfAUqNL2cle+&#10;5+UPj74aeJfhfqdvp/ibTG0y7uIfPiTzo5Qybiud0bMOqnjOenqK5iv1z8SeG9M8XaLcaTrNlHqG&#10;m3G3zbaYHa+1gy5+jKD+FfDP7aHw88PfD/xB4ai8O6PBpMFzaytKtuCA7BwATk9QD+te9hMx+sSV&#10;OUbS/A+exmWPDRdWErxX3nzlRRRXsnhn7c/8Em/2ovFXx8+Gvibwz4vmn1XU/Bn2KKLW7mZWluoJ&#10;1mWON1EaktGLbmRmdnMmWORk/d9fjb/wRR1bxPb/ABu8b6dZJcnwhc6Ik2qOlqGhF3HKBaB5tpKM&#10;Vku9q7hvAc4Ozj9kqACiiigAooooAKKKKACvmz9u34Kw/E74Qz6/bgR614Ujm1COTGTJahMzxcuq&#10;jhVk3EMf3W1R85r6TormxFCOJpSoz2ZyYvDQxlCdCptJf8M/k9T8H69b/Zg+N918C/ippurPcSjw&#10;/dOLbVrVXIjkhYFRIwCsSYi3mDaNx2lQQHNL+1J8F5Pgf8X9W0aC3aLQbtjfaQ+SVNs5OIwS7MTG&#10;26MljuOwNjDCvI6/I/3uCr9pQf5fp+aPwj9/l2K7Tg/xX6P8UfurpOq2uu6VZalYy+fZXkKXEEu0&#10;rvjdQytggEZBHBGat18y/sEfGZ/iV8I18P3vOq+EkhsHk4HmWzB/sxwEVRtSMx9WJ8rcxy1fTVfr&#10;eFrxxVGNaOzX/D/ifu2DxMcZh4YiG0l/w6+T0Ciiiuo7AooooAKKKKACuD+Pv/JCfiP/ANi3qX/p&#10;LJXeVwfx9/5IT8R/+xb1L/0lkrCv/Cn6P8jmxP8AAqej/I+TP2Bf+SU65/2GpP8A0RDXqvx+/wCS&#10;Y3P/AGEtL/8AThb15V+wL/ySnXP+w1J/6Ihr1X4/f8kxuf8AsJaX/wCnC3r5PDf8i9f4X+p8xgf+&#10;RMv8D/U0fH3/ACM3w6/7D8n/AKbL6sfx1/yWz4X/APXPVv8A0RHWx4+/5Gb4df8AYfk/9Nl9WP46&#10;/wCS2fC//rnq3/oiOuqptL/FH84noVtp/wCOH5wPF/8AgoL/AMi74O/6+7j/ANASvpL9hv8A5Na8&#10;E/S9/wDS2evm3/goL/yLvg7/AK+7j/0BK+kv2G/+TWvBP0vf/S2escD/AMjar/h/+RPKwf8AyP6/&#10;+Bf+2nu9FFFfXn2oUUUUAeKftm/8m1+MP+3P/wBLIK+af+CeuqWdl8Ttdtbi6hgubzTfLtoZJArz&#10;Mrh2VAeWIVWYgdgT2pf20P2jtC+KFnYeEPDXm3Vnp1+11eX09uY1klWPYixZYNgeZMG3IOVXaSOT&#10;8zab4Z1jWWgXT9Jvr5rhxHCLa2eQyMTgKuAcnPGB3oA/Zmivh74Nr+0xq3i/w9qWpf26nh2PU4Y9&#10;RTVjDbn7PvXzv3M21yNhbBVev3TkV9w0AFeIftSeP/iH4N8P6XZ/DrQNQ1LU9ReQy6lYWRuzYrGY&#10;yAY/LdSZNxALdArYBPI9vooA/MPwn+x/8WfHM9vczaE2kW940jvfa5cLCUI3ZMkeTMCzDA/dnO4H&#10;oc16l4d/4Jy61c2TtrvjSw027EhCRadZPdxlMDDF3aIg53DbtIwAc84H3VRQB83+Df2D/hx4f+2f&#10;2yl54p87Z5X2u4eDyMbt2PJZM7sj72cbRjGTXtVp8MfB2n3UN1a+E9DtrmF1kimh02FHjdTlWVgu&#10;QQQCCK6aigAooqG6vILG3ae5mjt4VxuklcKoycDJPvQBNRXnvjD9oP4a+A7e7k1vxvottJa7POtI&#10;rtZ7pdxXbiCPdIfvA8KcA5PAJr548bf8FMPCOk332fwx4W1LxFEkskcl1dzrYxuqkBHiG2RmVhk/&#10;OqEDGRkkDz62YYXD/wAWol+L+5anl4jNMFhP41VLy3f3K7PsmivzUvv24Pj14+tYLPw7otrp9yX8&#10;4XGgaJLcSyIAQVxMZl28gkhc5Uc4yDzmsfCn49fHC20ubxpdSw6ZAJJILvxJdxwLblsAhoxmVSxV&#10;Rgp6dBXlSzynLTD0pTfpZffr+R4suIoVNMJQnUfpZffr+R6x/wAFJPG/h3xHpfhXTNJ13TdT1LTd&#10;Qu472ztLuOWW2YKqlZEUkoQykYOOQRXsv7B/jLQLz9n/AMJ+HINb0+bxBaR3s1xpUd0jXUMZvZiG&#10;aIHcow6ckfxL6ivgT4kfBn/hSeqaAvikz6zaahFLKx0i4jgjk2gY8mZhIxA3qSXhT0XP3h0fg39l&#10;2X4neAYvFnh/xDZ6XFPfTW66frrFBFGrNt/0hAfMbGz/AJZoDlumBnwKWOxEcfPEezvJqzjfpp1P&#10;maGPxkc0qYlUbzcbOF7NL3db/d/kfrTRX5g2etftS/B/T9MsLIa6ljHb/ZbW2s7a31SOGNAoClUW&#10;UJgbQC2CecZ5rqPC/wDwUa+IfhmSzi8YeFNO1a0WDyzJHHLY3VxIoA8wuS0eSeWCxgZPG0cV9DHP&#10;KCdq0JQfmv6f4H1EeI8PF8uJpzpvzWn+f4H6LUV8w+CP+Ch3wq8SWZbW5tS8JXccUZeO9s3uI3kY&#10;HesTwBywUj7zqmQQQOoHueg/FnwR4oLjR/GGg6o0YVnWz1KGVkB6bgrEjPv6V69HGYeur0qifz/Q&#10;92hj8LiVejVT+ev3bnV0UUV2HeYOueAvDPie5NxrPhzSdWuCnlebfWMUz7Oflyyk45PHvUGg/DPw&#10;f4X1Bb/RfCmh6RfKpQXNhp0MEoU9RuVQcGulooAK+UP2sv2S7z4h3i+LPBFtarrSosV5pMccdv8A&#10;bcyMzTiQlQZcv828/Mq8NlQrfV9FAH44eJvAviTwX9m/4SDQNT0P7Tu8j+0bSSDzduN23eBnG5c4&#10;6ZHrUngXwDr/AMSvEEWh+GtNk1TU5EaQQo6oAqjLMzuQqjtkkckDqQK/YuigD59/Zp/ZQsvgjNNr&#10;er3dvrfieaMRpNFERFYqQd6xFjli2cFyFOBgAAtu+gqKKACiiigAooooAKKKKAPkv/gpd/yQnQv+&#10;xkg/9Jbqut+DP/JH/Av/AGAbH/0nSuS/4KXf8kJ0L/sZIP8A0luq634M/wDJH/Av/YBsf/SdK+Xn&#10;/wAjGp/hR8tT/wCRxW/wROK8F/8AJt/iH/d1/wD9K7uu1+K//Ir2P/Ye0X/052tcV4L/AOTb/EP+&#10;7r//AKV3ddr8V/8AkV7H/sPaL/6c7Woh/A/7dX5M1p/7p/3DX5M7Gvzs/a3/AOTktS+ll/6Jjr9E&#10;6/Oz9rf/AJOS1L6WX/omOuLOf93j/iX6nlcT/wC5x/xL8mfrTRRRX3B9yFFFFABRRRQAUUUUAFc7&#10;8QPHmj/DPwfqniTXLhbfT9PgeZl3orzMFJEUe5lDSMRtVcjJIFdFXwZ/wUe+N0NwulfDXSLmGcKw&#10;1DWHiZXKMCVhgJV/lYfO7qyg8wkHkivPx+KWDw8qr36ep5WZ41ZfhZ13utvXofGXxC8bah8SPHGu&#10;eJ9UdmvdVu5Ll1aRnEQY/LGpYk7EXaijsqgdqh8FeEb/AMe+LtG8OaYE/tDVbuOzhaTdsRnYLufa&#10;CQq5ySAcAE4rFr7N/wCCefwDg8Va2/xL1KcNa6HevaWNrHJhmuREpZpFKHKBZlK7XB3LyMdfy7CU&#10;J47EqG93r+rPxjA4apmWLjT3cnd+nVn3N8KPh/ZfC/4e6F4bs7e1gNjaRRXElrEqLPOsarJK2ANz&#10;MRksRk9662q2palaaPp91f391DY2FrE09xdXMgjihjUFmd2JAVQASSeABX5f/ttf8FONW/4SSbwb&#10;8FNZjs9PsJXj1DxZbJHOb5tu0xWpdSqxKS2Zl5dlUxsEG6T9fhBQioR2R+8QhGlBQirJHaft2f8A&#10;BSQ+BrzVvhz8KrkN4hhP2fUvE8f/ADDZklZZbaKOSMq8mEwZASF3nb8wyn5W6pql7rmp3epaldz6&#10;hqN5M9xc3d1K0ss8rsWd3diSzMxJJJySSarUVoUFFFFMQUUUUAFFFFABRRRQAUUUUAFFFFABRRRQ&#10;AUUUUAFFFFABRRRQAUUUUAFFFFAHW/Dn4teM/hFrCap4M8T6n4cvFminf7BcMkczRklBLH9yVRuY&#10;bHDKQzAggkH95P2ZP2nvCX7UngFfEHhyU2mo222PVdDuHDXOnTHOA2PvI21ikgGGAPCsrqv891e2&#10;/sqftYeKv2UfGlxq2hQwanpGpeTHq+j3WVS7iRiQVccxyKGkCvggbzlWHFIZ/QHRUNrdwX1vHcW0&#10;0dxBIMpLEwZWHqCODU1SUFFFFABRRRQAUUUUAFFFFABRRRQAUUUUAFFFFABRRRQAUUUUAFFFFABR&#10;RRQAUUUUAFFFFABRRRQAUUUUAFFFfMv7d37ZMP7IPw1stT06x0vxB4s1a6+x2WkXmoCF4lMMzfbG&#10;hUF5YUkjjVlUpnzAPMUkUAYX7eH7emh/so+GZtF0aSHU/ijfW8Vxpul3Fs8ttDC0pVp7hlZMKBHK&#10;FVWLF9vy7ckfhH4s8U6p448Vaz4k1u6+261rF7NqF9c+WsfnTyyNJI+1AFXLMThQAM8ACqmqapd6&#10;1qFxfX08l1d3DmSSaVizMT6k1HZ2dxqN5BaWkEl1dTyLFFBChd5HY4VVUckkkAAdc0Adb4M+DfjP&#10;4habLqHh7QLjU7KOUwtNGyKA4AJHzMOxH519AfAD9jm/m1aPWviDYra2VtJmLRZWDm6+VxmQo3yq&#10;G2EDndggjHX6q+Fvh2Pwj8N/DGjpbrbG006CORFh8rMuwGRmXszOWY55yTnmuor5LEZnVnzQhou/&#10;U+yw+U0ocs56vt0CiiivEPeCiiigAooooAKKKKACiiigAooooAKKKKACiiigArjvij8K9B+LPhuf&#10;S9Zs4ZJvKkFnesmZbORhgSIQQeCFJXOG2gHIrsaKqMpQalF2aJlGM4uMldM/NvX/ANkv4maLrFzZ&#10;QeH21WGJgEvLKZDFKCAcruKt3xyByDXlGraXdaHql5p19C1ve2cz288LEEpIjFWU49CCK/Xuvzx/&#10;bL8B/wDCIfGG41GGPbZa9Ct+pjtvKjWXJSVAw4dsqJGPBzMMjnJ+pwOPniKns6iWx8jj8uhhqftK&#10;be53P/BPf9tAfsj+PtSttU0y3vPCPiqayh1i8IkNxYpC8gWaMLneFWeUsm0lsLtIxhv3g8H+LtH8&#10;feF9L8R+H7+PU9E1OBbmzvIgQs0bDKsAQCPxGa/lvr7M/wCCZf7Vz/Af43Weg+ItT1ibwZ4iQaVH&#10;p9vI81va3k08QjuPJMgVcYIZ1Vm2sQAc17p8+fu5RRRQAUUUUAFFFFABRRRQB80/t6/B9fiR8GZd&#10;ctLeSbXPCxa9txHkl7diouUI3AYCqsmcE/ucD7xz+WtfvBX5b/tufs4P8IPHD+JNFtIovB+vXDtB&#10;BaQsE0+YKpeJsLsRWYu0ag/dVgAAnPw/EGAbf1umvKX6P9PuPzfinLG39fpLyl+j/T7jz/8AZr+P&#10;WofAH4jWurpJdT+H7oiHV9Nt2H+kw84YK3BkjLFlOVPVdwV2z+vWh65Y+JtFsNW0y5S806+gS5tr&#10;iPO2SN1DKwzzyCOtfhbX2T+wN+0ung3Vf+Fc+Jrzy9C1CRpdLvbq5VIbCbazPES5ACSkcAHiQ/dJ&#10;lJHHkeZewn9Wqv3ZbeT/AMn+fzODhvNvq1T6pWfuS28n/k/z+Z+i9FFFfoh+rhRRRQAUUUUAFcH8&#10;ff8AkhPxH/7FvUv/AElkrvK4P4+/8kJ+I/8A2Lepf+kslYV/4U/R/kc2J/gVPR/kfJn7Av8AySnX&#10;P+w1J/6Ihr1X4/f8kxuf+wlpf/pwt68q/YF/5JTrn/Yak/8ARENeq/H7/kmNz/2EtL/9OFvXyeG/&#10;5F6/wv8AU+YwP/ImX+B/qaPj7/kZvh1/2H5P/TZfVj+Ov+S2fC//AK56t/6IjrY8ff8AIzfDr/sP&#10;yf8Apsvqx/HX/JbPhf8A9c9W/wDREddVTaX+KP5xPQrbT/xw/OB4v/wUF/5F3wd/193H/oCV9Jfs&#10;N/8AJrXgn6Xv/pbPXzb/AMFBf+Rd8Hf9fdx/6AlfSX7Df/JrXgn6Xv8A6Wz1jgf+RtV/w/8AyJ5W&#10;D/5H9f8AwL/2093ooor68+1CiiigDybT/wBlP4Uabrn9rJ4Ntbi83vIfts89zEzMCGLRSuyN944y&#10;vBwRggV6Xouh6d4b02HTtJ0+10vT4d3lWllCsMSZYsdqKABkkk4HUk1eooAKKKr6hqFrpNjc319c&#10;w2dlbRtNPc3EgjjijUEs7MeFUAEkngAUC21ZYorxbxt+2R8IPA/mx3HjK01W7W2NzHb6IrX3nfex&#10;GJIwYlclcbXdcZBOAQa+fviJ/wAFNrZYWh8CeEZZJWjUi+8RSBFjfedymCFjuG0DDeapy33cD5vL&#10;rZng8P8AHUV/LX8jx8RnGAwt/aVVfstX+B91UyWZIYy8jrGg6sxwBX5ot+0t+0P8f7O707w5Zy2d&#10;leSCI3Xh+2ezS3eMLIVF2z/uyQBkNJk79vRgKz7T9lH4zfENpbrxZ4g+yNNMsdwutatJeXEiKFxJ&#10;8nmK2BwAzg5TsMGvOede0/3ejKS77L9Ty/7elW/3PDSmu+y+/U+6PH37VPwv+GurXela74oig1S1&#10;KCazgt5ZnXegdT8ikEbWU8HvXjXjb/gpR4F0uzv4vDOi6xrmpRMotpLmJLazmG4biXLmRRt3YzHk&#10;kAcA5rxrRv2WfhTos0tprHjnUPFes2tyyz6f4bh86WNVIDLLbQJPMgDAqzkqAWVeCRn1TwX8I9H8&#10;K2v2bQvhBELpbj7Wt74xu7M7CAoAjmhN1IGBVSF2BfvncDgNyyxuYVm0uWC8vea+66OZ4vNsQ2k4&#10;U15Xm162uvyPKdY/4KA/Fvx9djSfCej6Vokt9cRwWclrbNc3SOWUBN8rGI7icZMYwG7dazNe+Fv7&#10;SfxgaVPE+sX66fqTL9ptb7VVhs12EbS1rEdoAKK3yx9cN15r36x8XWmr2N1aW3ia21P7UpC6Z8OL&#10;MzNAzjHlzXal1RjwqTt9lHyu3ygfu5dH8H6mlqwi8Cx6qu8/vvH+vC4vgcD5UZIroCLuB5gO4v8A&#10;IM5bidGpiP49WU15aL7lf9Dj+o1MV/vNedRPs7L7oqX6HzXD+yl4b8DxWcnxI8fW2mSXM7+Vb6LE&#10;9wJYkCZ/eFPkbLd0IxjryB7lon7P/gXwjGraP8NLjW75Lfyl1HxFNG1sz4+9NHJJ8vIBLRwHAJ2g&#10;9K7KXUIfBt49lr3jbRtM1KaNZbfTvDulx213cLlh/qJHuJJiSCFEag5Dj5u1LRbDT44Qmk+Cte8W&#10;Sl/3eseKgIzG/GFd7wi5WNeDlInAydoY5FaU8LRpO0Yr83/7d+SOqhl+Fw8rRpq//gUl/wClfglY&#10;owfEaHQbmDwlP4i8O+GdRBS1TRdA0qa5aDfjy1gmbbEWIZSN0O1WbBVgDnR1Pwnd6xE0Uum6z40u&#10;mACP4su4rXSsA52TWsIVZMcsrm2kO8p8wCgp1Wl6J4sfYt1qmk6LYEFhY6LYFpYSedouJWKOM9T9&#10;nUnPamR/CzTpNYfUdR1PWNbMmS9lqd80tkxxgH7NxEMdRhRg89a7VTnJWf8AX5/kj1VQqzVpK6+7&#10;T0bkv/JV6I+V/wBtfSry38L+ApNQttM0y6szc2Q0/R5GktoY8RlApZEIAVQNu0Adq7j9nzwte6x+&#10;zx4XtbPQvDPiiG5uby9ntPEkjKsLLM0SMiiGXccK+SQuN2BnJrX/AGxvh9oC/BO71ODTobO50maJ&#10;7UWiCJAZJo0bKqAD8pPXpmu6+CPgDw9D8FPBNvJpFpeRvpcF2ftkKzHzJk81zlgf45Hx6A4rz44e&#10;X16bfWK/RdvLseLTwc/7Wqt9YL9F2t9l9BgsbjQ7aW6gv/Gvha2gBmkgv5odWibaMl3eRriQJgYK&#10;pKnAJABO45P9pL8VEtL0aV4J+ImjWkrR+fdW7291Gx2mSOCCdJFLFQmCZUVjgHaBmu50P4bf8I75&#10;32HxT4lPnbd/27UPt3TONv2hZNnU524zxnOBilfaR4qiYy6npnhnxpEy4kSG1bT50jHVY1ledJmY&#10;E4VnhUEcthiV9B05Ws1p9/8AX/gJ7MqM1FJppdev9fKB4b43/Zf+GC6fc6rd6d4l+HtvBDsOZY7q&#10;3VicLK+GnJyzBdodfujgZ3HzW6/Y3v8AXbO31fwB4s0vxBpkkDSRNdmS0uZJUZwURNpH8IwWZec5&#10;wBk/TczaFpmrQX9zZeLPh3LCv/HvawH+zQnINxP9m86zXgkM0zAqqBm2qFatCG1m8XR3Oo6Fq3g7&#10;x9payCJoru2QyyuFUlZLyFnjUrkMALc/KFU4J31588FQqP4V8tH+n3cp41TKsHXk06a/7d0frbT7&#10;uS/5HzjFqX7VPwls9TuxrOtXNoIPtNzPe3cGqrFHGHJK+eZNhxuJCYJ4znAx0Gjf8FMPG2ntOuv+&#10;DdFvGYKYRZtPaFeu7dvaTdnjGMYweuePXDo9zoGtJqN3ofiTw4kI+ZvCd+L7So8qVBFmFEkjHODi&#10;1bBO7OF3guNft/Emp/2XFqPhPxdcXCGFPDviqA6bqoXaXYyqyOzDAYhPsqZRg24gZdxp16OlGvKP&#10;k9fwdvwTIjhcRh9MPiZR8pe99ydn90WbXh//AIKJfCTWvtH2yTW9B8vbt/tDTw/m5znb5LydMDO7&#10;H3hjPOPZfAPxu8DfFD7f/wAIv4jtNW+w+X9o2Bk8vfu2ffAznY3T0r5N8Y/AvwFr949z4g+HOueF&#10;n8n7N9q8NQpcWpkGfmiitA8hzliJJYEBCqGCkhD5xqH7IPgnxPfPaeCviOkWqLbMw0PWkQ3nnLk4&#10;kQeXJCv3QQ0JZeTzkCuyOYY+m7SjGa/8Bf4/5HZHHZrRlaUYVF2vyyfyf+R+mNFfl1efBL9oX4Wt&#10;M+g63ql7aLELqZ/D+uSqjFd3yGJmjeRgB91UbO4AZORXQ237evxm+Hutw2/jHw/ZzLKY5nstU02W&#10;xuDBuIbyiCuN2GAdlcAr0OCD1RzuENMRTlD5XRuuIYUnbGUZU/ldfefpJRXyH4J/4KUeA9a+yw+J&#10;dC1fw1cyylJJYdl7awp2dnG2Q+4WIke9e5+Df2kfhh4+W3Gi+ONHmnubgWsFpdXAtbmWUkBVSGbZ&#10;IxJIAwvJOBmvVo4/C4j+HUT/AAf3PU9rD5pgsV/Cqp+V7P7nqek0UUV3nphRRRQAUUUUAFFFFAHy&#10;X/wUu/5IToX/AGMkH/pLdV1vwZ/5I/4F/wCwDY/+k6VyX/BS7/khOhf9jJB/6S3Vdb8Gf+SP+Bf+&#10;wDY/+k6V8vP/AJGNT/Cj5an/AMjit/gicV4L/wCTb/EP+7r/AP6V3ddr8V/+RXsf+w9ov/pzta4r&#10;wX/ybf4h/wB3X/8A0ru67X4r/wDIr2P/AGHtF/8ATna1EP4H/bq/JmtP/dP+4a/JnY1+dn7W/wDy&#10;clqX0sv/AETHX6J1+dn7W/8AyclqX0sv/RMdcWc/7vH/ABL9TyuJ/wDc4/4l+TP1pooor7g+5Cii&#10;igAooooAKKKq6lqdnoun3F/qF3BYWNshlnurmRY4okAyWZmICgDuaW2rE3ZXZxXxw+M2i/AnwDce&#10;JtaWadPNW2tbW3UGS4nYEqgyQAMKzEk8KrYycA/jbr+u33ijXtS1nU5/tOpajcyXl1NsVPMlkYu7&#10;bVAAyxJwAAM8V63+09+0lqfx+8ZTSQTXtn4QtnU6dpNw4G3CYMsiKSpkJLnPJUPtyQOfFa/L84zD&#10;67V5YfBHbz8/8j8Yz/Nf7Rr8tN/u47efd/5Gj4b8P33izxDpmiaZD9o1LUrmOztoiwUNJIwVQSeA&#10;MkcngV+y3wX+E+k/BX4e6d4X0hMpDuluLhwnmXEznLO7Ki7j0UEjO1EHavmv9gP9m628P+Grf4le&#10;IbKOXV9TQnSILiBt9pb7sedhxw8m3Kso/wBWwIYiQgd9+3t+0Fb/AAD/AGe9flttQey8V67bSaZo&#10;ghMySea+1JJUljH7t4o3aVSWX5kABzX0+RZe8PT+sVF70tvJf8E+y4ayt4Wl9aqr3prTyX/B/wAj&#10;5g/4KKf8FABYx618JPhzcW9wbmC80jxRqVxabzFkrG1vbMXxuwLiOQtGcB1MbA/MPy9qW7u59Qup&#10;rq6mkubmZ2klmmYs8jk5LMTySSSSTUVfWH2gUUUUxBRRRQAUUUUAFFFFABRRRQAUUUUAFFFFABRR&#10;RQAUUUUAFFFFABRRRQAUUUUAFFFFABRRRQB+mX/BKX9rBLeaL4J+IDql9fX93NdaDeyTGeGCJLYv&#10;JakM2YkUQM6BAQWkfIXq36fV/NV4I8Zap8PPGGieJ9En+zavo95FfWspGQJI2DLuHdSRgg8EEg9a&#10;/oF/Zo+NkP7Q3wV8O+O4rH+zH1FZFmshKZfJljlaNl3lE3cpnIXHOOcZqWUj1CiiikMKKKKACiii&#10;gAooooAKKKKACiiigAooooAKKKKACiiigAooooAKKKKACiiigAooooAKKKKACiiigDP8Qa/p/hTQ&#10;dS1vVrpLHStNtpLy7upM7YYY1Lu5x2Cgn8K/ne/bY/aAm/aL/aI8WeI7XWbzVPC0d41toMdw8ohi&#10;tECxq0UT/wCqEnliQrtUkuSwDZr9B/8AgtR8UvFfg3wj8OPC+h63c6XofiT+1P7Xtbbapu1hFqI0&#10;Z8bgmJ5QVBCsG+YHAx+QNABXr37KvgmTxh8avDzva3E2nabP9uuJoeBC0aM8JY9gZUQe+cV5t4V8&#10;L6l418QWWiaPbi61K8fZDCZFQMQCT8zEAcA9TX6V/BH4OaZ8H/B1lYw21s2tyQL/AGlqEQy08vLE&#10;BiASiliFyBwBkZzXl5hio0Kbivif9XPWy7CSxFVTfwx/qx6LRRRXxZ90FFFFABRRRQAUUUUAFFFF&#10;ABRRRQAUUUUAFFFFABRRRQAUUUUAFeNftV/Cs/E74Xzmxs2ute0uRbqxEMQaWTnbJEDgttZTnAIy&#10;yIT0r2WitadR0pqcd0ZVaca0HTlsz8frq1msbqa2uYZLe4hcxyQyqVdGBwVYHkEEYwajr6I/a/8A&#10;gj/wr7xKPFNnc3V9Z+Ib26nuA9vhLSZmDhfMHB3732ggHEZ684+d6+8o1Y16aqR6n53XoyoVHTlu&#10;j9/f+CdP7VWvftXfBzWNa8WNo8fiXSdXbT5bfSlMZMHkRPFNJGXYqXZplBGFPlkAZVq+q6/m/wD2&#10;S/2lPEH7MPxf0vxNpN3jS5ZBBqunztIba5hZWTdIiHLNHvLqRyCMdGIP9FXhPxTpfjjwro3iTRLr&#10;7bousWUOoWNz5bx+dBLGskb7XAZcqwOGAIzyAa3MDWooooAKKKKACiiigArlfil8ONK+LngPVfCW&#10;tPcR6bqKoJXtXCSqUkWRSpII4ZF6g11VFTKMakXCSumROEakXCaunoz8R/ij4Iufhv8AETxD4Zuo&#10;Li3fTbySGNbrHmNFnMTnHB3IUbI4IYEVy9fpl+3h+zva+P8AwHd+OdIhjt/EPh63kurpYYY1N/bA&#10;J5nmSEqcxRozryTgMoBLDH5m1+S5lgpYGu6b2eq9P+Afhmb5fLLcU6T+F6p+X/A2P2C/Zj+Otj8d&#10;PhxaXzaha3HiWzjSPWbW2ieIQStu2na3ZgpOQSuQwB4IHr1fix8HfjF4j+C3jC01vQNQntoxLGb2&#10;zVsw3kIPzRyIeGBBYA9VzlSDzX6//DP4kaJ8WvBOmeKfD80kumX6FlWZNksTqSrxuvZlYEHBIOMg&#10;kEE/eZRmSxtP2c/jjv5+f+Z+mZDm6zGl7Kp/EitfNd/8/M6iiiivoD6oKKKKACuD+Pv/ACQn4j/9&#10;i3qX/pLJXeVwfx9/5IT8R/8AsW9S/wDSWSsK/wDCn6P8jmxP8Cp6P8j5M/YF/wCSU65/2GpP/REN&#10;eq/H7/kmNz/2EtL/APThb15V+wL/AMkp1z/sNSf+iIa9V+P3/JMbn/sJaX/6cLevk8N/yL1/hf6n&#10;zGB/5Ey/wP8AU0fH3/IzfDr/ALD8n/psvqx/HX/JbPhf/wBc9W/9ER1sePv+Rm+HX/Yfk/8ATZfV&#10;j+Ov+S2fC/8A656t/wCiI66qm0v8UfziehW2n/jh+cDxf/goL/yLvg7/AK+7j/0BK+kv2G/+TWvB&#10;P0vf/S2evm3/AIKC/wDIu+Dv+vu4/wDQEr6S/Yb/AOTWvBP0vf8A0tnrHA/8jar/AIf/AJE8rB/8&#10;j+v/AIF/7ae70V5L4p/ay+EHg/7L9v8AH2kz/aN2z+y3bUMbcZ3/AGdZNn3hjdjPOM4OPDfG3/BT&#10;LwrpV4sPhfwnqXiGNZJEluL64SwQgEBHiAWVmDfMfnCEYHGSQPerZjhKHx1F+b+5XZ79fNsDhv4l&#10;ZfJ3f3K7Psyoby8t9Os57u7njtbWCNpZZ5nCJGijLMzHgAAEknpivzQ1T9s748fFTUJZfBlrcWFr&#10;bwLFc2fh/SBeqrMXIkZnjkdCw4GCB8nAzk0L8Df2jPiH9ri8ReJrywhMHkMura88kdxG24Mm2AyZ&#10;GCc7gAQ3evLedxqaYelKXnayPI/1gVbTCUJz87WX3/8ADH3Zr37SXwt8MrIb/wAeaEpjiM5W3vFn&#10;YqM/dWPcWPB+UAk9hzXiPxL/AOCjHgXw+txbeEYLnxRcvZNJb33kPDbR3B3hEkSQJIQCEJK9mwDn&#10;OPEZv2LvBfguOI+NvibBp0l0P9HV/JsQSuPMAMrt5gG5egGM89Rj07RvhF8ObXzh4Z+EN9qyT7UN&#10;1rMb28EUgzgMt9IJ1QbgWeKFwQeN7LtHNLG5hVvFKMPxf4XOeWLzeveFoUvvlL7lf8jyPUf24PjZ&#10;8S7DVLPQtIt4YZLY20z6Bp87y2/mKyiRZA7NG/Uqc8FcjpXnuofBX46fFK4E+tab4g1qezUIkmv6&#10;h8yKxJwhuJBkZHIXpxnqK+vV1u18LzahpkV/4R8G63IFjm0bwzatqmpEbdyyJGixuzBXLhTbuFAL&#10;HK5wulwa/qYJNr4q8Vl2BtdQ1u4j0KzCj7yyww7J8ZDD95atuOP4G3V5s8LLEaYirKX9dtX+B5k8&#10;tlimo4qvOb8rW+7Vr/wHc8D8K/sd+GLLVL7T/GHj2zkvk2rDY6Hcp9pDYJcPG6Mx4weBwASeK9i8&#10;I/CPwB8MZLm68L+D9R8WayZIZbZb6z3eW8bEh4bmeNYoyNxJO8ElAB8wArqdT8Ivo2nya5qGoeF/&#10;AkseDJqttYxyz2hYhcC8uCFbdkIS0QyHKgA4NV9N1HT7qGMwp4w+IOo8s91GktnaXEeTtlQyNBZS&#10;JgoFMRJYYcBvmeumnhaVF2UEn33f6u/yPSoYHD4VpRppS6N6u3le7v8A9u2/Ibo/xG1/xLrQZtU8&#10;O6PpBLCbTreUX2rWu0EfO0TyQ8uM9OFbHDCqWqeF9Lmv7i8GjeJvibPPIzPpGtk/2fDk5M8KXapA&#10;pH3V8s7gsjYG3djqvD/h3XbO4mlsvDvhXwgZF5ntg97NMM52yKqQBSOpIdxn86vW/gXVbq+mm1zx&#10;dqep2kmWTT7QLp8ULk8FHg2zFQMgK8jDnJyQCOv2cpK0tf68/wDI9JUalSKU05eb6ff/API/I5+w&#10;1jXfDrW0PiXV/C3gbw/JARpun27JDdQKu0LAxkZoWCIdreWMZC7Tt60rHwL4Fsd/9rprXjvdjyv+&#10;Eis7nWvsuM58vdE/lbuM4xu2L12138/gHw3d7ftWiWN9t+79shWfb67d+cZ46dcD0rfrZUX9qz7X&#10;1/yOiOFb+OzttfX/ACX4Hn1vrnxB8SXlstv4dt/CNlHIovH1iaK5mmjYjJt/IlZVZQG/1gwSycEB&#10;qlvvhDY61rbajq+ua7qschUzaXcXxOnTAKF2vageWVOASMcnk813lFaexi/jd/X+rG/1eMlao3L1&#10;/wAlZfgZugeGdH8KWb2miaTY6PaPIZWg0+2SBGcgAsVQAE4UDPsPStKiitkklZHTGKirRVkFUta1&#10;qw8O6Xcalql5Bp9hbrulubmQIiDOOSfcge5IFV/FHivSPBWiXOr65qEGmadbqWeedsDoTtUdWY44&#10;VQSTwATXj/hrwjr/AMdriPxJ4+s9Q8OaAGWODwTJKxgukQl0nuRkEt5jD5Cq/wCpXIYNWFSq4vkg&#10;ryf9Xf8AWvQ5K+IcJKlSV5v7l5vsvxfQxPEOk6t+1J4qudPW7uLD4U2BIW/smeJtWk2kZUtlZFjl&#10;TIJXHGQTkGrfg/Xtf/Z51yLwz421KE/DdYnt9D166DSSrJ5m6K3mcH5cRFh8yquIgFOBivetJ0ix&#10;0HTbfT9NtIbGxt12Q29ugREX0AHSoPEHhvSfFentYazptrqlkx3eRdwrImcEZwRwcE8+5rn+qtP2&#10;ql+879PT0OL6hKL9vGX73v0f9238vbr1LtneQahaw3VrPHc20yh45oXDo6kZDKRwQfUVLXz/AHtr&#10;4p/ZnkvbjQtJvvGvw7kUTPYi7zdaJtcKREG3NLF5ZGF5x5ZJKDJb27w34k0zxhoVlrOjXseoaZeR&#10;+ZBcQnhh0IweQQQQVIBBBBAIIropVud8klaS6fqu6/pnbQxKqN05rlmt1+qfVea9HZmlXO+Jvh74&#10;d8XSm51LSbSXU1h8mDVRAn2y16lWhmxujZWYspU/K3I5roqK2lFSVpK50yhGouWaujhbbwPrnhHQ&#10;bmDwz4jvNQvmkEsY8VXL3sZJ2hgz/wCsC7QSFVgN3Pc5oSarrt5bnQ/HXgeLWdMb/j81KxijurCT&#10;B3x7bRmedsNsU/IcMC3CjI9JorL2K+y7eXT8TneHW0G0u26+5/pY8q0vR/DXhO+uNTsvFes6DaOh&#10;jFjfzPFp1mhYEIkEyCOHBAVRgEZ2jrio9WbxL4hs3mm0rwz8TPBskh+z2lssb3E2CQHZ5XFuSrA5&#10;wO3HNeoalptnrFnJZ39pBfWkmN8FzGJI2wQRlSCDggH8Kyf+ED0JLfybax/s6P8AhGmzSWmznJ2m&#10;Jl2574xnJz1NZui/hjt/XqjGWFlbljovLTX0d1b5HBeG9FsPD91LeWep+LNCupISn9j36zzadZZI&#10;PkQoYzAFQgKvlEjaCFO2qMfjTXdeju9D1vRfC/xIWZQ0ul6BcQqbYRuNxuYbuXJ+YpjA+Uqc4JWu&#10;5s/CPibSr6aW08aTXVo25IbDVrCK4igTOVAdDHM7KAF3SSMSCS2WORiz6Lf6ZfXF3d/DzStSaV2D&#10;X3hu7jjvbhicmSRJlhCK2CSPPkIYqPn5cYuEkkldL+u11+ByypTjFJJxXpe/yXMvvR5v4w/Zq+FP&#10;jbVbnUFh1rwxNKyEw2OnSWUACoFwkbwbecAnaOpz3rxjXf2MtTv7TVdS8DeI9J8WWcE+y2tLa7Rp&#10;2UsMK8nyxhwh3HkdOOor6W1LWNKs/LEXjTxJ8OHXK3TeIIneCSTjES3F+skBdfn4gkIcbmBdVBGz&#10;N4H1jSVMGmeHfC93FINzTWd1caGyN04SKObJ6HzN6ntjjJ4amDoV27wXm1/wL/ijyq2WYTFN3prz&#10;ce79Lv74nxp4d8N/Hv4H3kZ0mx8T6baWV5HfSWOnzyy2M8mU/wBYkLlJQwVFYc5AweleoaP/AMFE&#10;PiZ4X1yCw8XeHtMkjjuY2vY3sZbe8SA7SyopkChiuSpYdWGcivY7rUNT0e+hm+1+NPBliu1xa6hZ&#10;R63b3DKcu0s0bXMkKY2Bg0sQxkoc72CXFjpnxCe6uodE8B/Ey3Uo15e6fcJHdZA4jVCsyu+1RtLz&#10;xg5AOwDcc6dCrh/dw9aUfJ6/hv8AgclPAVsN7uExEo+T1/Ba/wDkqOr+Hf7e3ws8a2+NU1OTwlft&#10;O0UdrqkTkMoUESGVFMagksMMwOV9xn17w78YvAni6SCLRvGGh6jPcP5cMEF/EZZG9FTduJ/Cvj/x&#10;h8EfhJrFrdjWvCmpfDS/n2EalOGS1gUFQGMsUklnHv2lNrsrEn7uWQtxN3+w1qtolprfgPx9bXMj&#10;yLPZzzK9uFgZSVkS4hZ9zYK4IVQQScjofSjmGPp6ShGfpo/ufX5HqRx2bUfdlTjVtvyuz+adtfkf&#10;pPRX5kal4W/ae+FjSS2Gu67q9jYyxzLNpupG9SViV6W7nzJACcMrR44bIK81seD/APgo5498Jx2+&#10;neLPD1n4iuLR5Y7yaUmxu5G3NhSETYhUkLjy+QvPJJrpjnlGMuXEQlD1Wn9fI2XEVCnLkxdOVN+a&#10;0/D/ACP0for5T8E/8FHPhr4g+yw6/Z6v4VuXiLTzTQC6tY3H8CvETI2ex8oe+K93+Hvxo8DfFaFH&#10;8KeKNO1iVo3mNnHLsukjV9jO8D4kRdxAyygHcpHDDPrUcbhsRpSqJvtfX7tz28PmOExWlGqm+19f&#10;u3PAP+Cl3/JCdC/7GSD/ANJbqut+DP8AyR/wL/2AbH/0nSuS/wCCl3/JCdC/7GSD/wBJbqut+DP/&#10;ACR/wL/2AbH/ANJ0rxJ/8jGp/hR49P8A5HFb/BE4rwX/AMm3+If93X//AEru67X4r/8AIr2P/Ye0&#10;X/052tcV4L/5Nv8AEP8Au6//AOld3Xa/Ff8A5Fex/wCw9ov/AKc7Woh/A/7dX5M1p/7p/wBw1+TO&#10;xr87P2t/+TktS+ll/wCiY6/ROvzs/a3/AOTktS+ll/6Jjrizn/d4/wCJfqeVxP8A7nH/ABL8mfrT&#10;RRRX3B9yFFFFABRRRQAV8Hf8FDfj/fWd5P8ACzTJNPm026s7e41U7Ga5ilEolSPdu2rlUifGM4br&#10;g19A/tZftEWvwC+HrGAyt4q1qKa30ZI0BWKRVUNcOWVl2xeYjbSDvJVcY3Mv5Oa1rmo+JNUuNS1a&#10;+uNS1C4bdNdXUrSSSEAAZYnJwAB9AK+Pz7MVTg8LTfvPfyXb5/kfBcTZsqMHgqL95/F5J9Pn+XqU&#10;q9u/ZL+Acfx7+I7WOpwX3/CNafD5+oXVk6oYyc+UhZgfvlWGAM4DEYwSPJPDXhnVvGWuWmjaHp1x&#10;quq3bbILS1jLyOQCTgDsACSegAJOAK/Yb4D/AAR0b4DeA7Xw/ppjvLvl73Vfs6xS3sm5iGfGThdx&#10;VQSdq8ZPJPz2T5e8ZW55r3I7+fl/mfKZBlbzDEc9Rfu4b+fZf5+Xqj0evwj/AOChHx2034/ftH6h&#10;q2hXVtqHh3SbGDSNNvraKWP7RGm6V2YSYJYTTzLkAAqq4z1P7Q/HrxNqXgv4G/EXxDo1z9j1jSfD&#10;mo39lceWr+VPFayPG+1gVbDKDhgQccg1/OVX6kj9nYUUUVRIUUUUAFFFFABRRRQAUUUUAFFFFABR&#10;RRQAUUUUAFFFFABRRRQAUUUUAFFFFABRRRQAUUUUAFFFFABX6Kf8Ed/inpPh/wAaeMvA1/dRwaj4&#10;gW3udNh8mRnneBJ2lG8AooVDn5iM9s9K/OuvVP2WfihB8G/2hfAfi69uBaaXYapEuoTlZGEdpIfL&#10;nfbGCzbY3dtoByVAwelIZ/Q5RUFhfQanY295bP5ltcRrNE+CNysAQcHkcHvU9SUFFFFABRRRQAUU&#10;UUAFFFFABRRRQAUUUUAFFFFABRRRQAUUUUAFFFFABRRRQAUUUUAFFFZviDxHpvhXS5dR1W7Szsos&#10;b5XBOMsFHABJ5I6DvSbUVdjScnZLU0qK4Wx+OHgfUr63s7bxBDJcXEixRJ5Ug3MxAAyVwOT3ruVY&#10;MoIOQeQRURqQqfA0y5050/ji16n4Nf8ABVb4paV8Tv2ttTj0u3vLc+G7FPD139sRF33EM87O0e1m&#10;zGRKuCcHg8Cvj2vaf2tJLnxf+158WUs7YzXEni3UbWKOE7t+y5eJTn32g/jX0H+zv+yTp/hG303x&#10;L4uhkuPEgAlTTpGUw2UiyBkfK8tIAq98DcwwetYYjFU8NHmnv2OnC4SpipcsNu5g/sh/s46n4b1i&#10;Dx34lhNnMsEiadp0yOk8bONrTOCRt+QuoUg537uMLn63oor4rEV54ifPM+6w+HhhqapwCiiiuc6Q&#10;rL8UeJdP8HeHdQ1vVZ1ttPsYWnmkJHQDoPVicADuSAOtaledfGH4GaF8bLfS4dcvNStE09pGi/s6&#10;WNN2/bndvRs/cGMY71pTUHNKbsjKo5qDdNXZ8/6/4y+I37Wl1qmleBv+Kf8ABFvJsa9uzLatcZhw&#10;8M0kZcODub92o6OhYHgjI039g/xfY6a1/H4s0yy8RW86yWcVsJvK4KkObjAdHHzEARnlV5Gfl+u/&#10;h/4Isfhv4P07w5pktxPY2KssUl0ytIdzs53FVUdWPQCuhr0Xjp0/coJKP5+vqeasvhV9/ENuXrt6&#10;eh8kR/Gf4p/s53lnp/xK07/hKvD0myGLWLUnenO0ATbQsj7I5G2SYkbOS45r6f8AB/izTfHXhqw1&#10;7SJ/tGnXsfmRSdDwSCCOxBBBHYgiruraXaa5pd3p1/AtzY3cLwTwv0eNgVZT9QTWP4E+H+h/DbR5&#10;tL0Cz+xWUtzJdNHuJ+dz/IAKo9lGcnJPNVq06sb8tpeWz/yOqjSq0ZW5uaHnuvn1OjooorjO0KKK&#10;KACiiq+oWSalp9zaSMyx3ETRMyHDAMCCR780AeHftAftJP8ADvVrXwj4VtE1fxpePCqxsnmxQCQk&#10;KrKrbjKflKpjo4b0DeSXH7F/xI8ba9Bd+MvG1jcr5ZRrxri4vriNfmZUVZFQbdzHgOANxIz0P0J8&#10;I/2dfCvwZ1C9v9Ge+vb+6j8prrUZUd0jyCVXYijBKqTkE8CvUK9NYpYdcuG+ba1f+R5TwjxL5sV8&#10;knov8z48sfhz8cv2cbG4uPDWqW/i7w7byME0eNJbkshchSLfbujJMpdhC/VSWLAc+1fAv9orQ/jb&#10;aTxQwf2PrtsN82mTTrIShZgHjbCmQAAbjtG0sAeoJ9ZrlI/hjoFv8Qj41t7ZrbXpLeS2uJY2+W4V&#10;hGAXBHVREoGCOrZzxjOeIhXi/ax97uv1/wAzSnhp4eS9jL3eqf6P9Dq6KKK4D0QooooAwPHXgbR/&#10;iN4ZvND1u1W5s7hGAbapkgcqVEsZYHa67jhsfpkV+YfxK+GuufCnxRPoWuwBLiMBo7iEMYJ0IB3x&#10;syjcOcHjggg8iv1brmPiP8PdK+KHhO80HV490Eykxyr96CTaQsi+65zzxXp4LGPCys9Ys8rHYFYu&#10;PNHSSPyhr+iP/gn78Qv+Flfsd/C7UvsH9nfYtJj0XyvO83f9iJtPNztXG/yN+3Hy7sZbGT+C3xR+&#10;Cvir4P30MHiGyjSC4ZxbXltKJIZwu3cVP3h94cMFPPSv0b/4Ic65OyfFzRykf2aM6bdh8Hfvb7Qh&#10;Gc4xhR2r7KM41I80XdHw84SpycZqzP1ToqhrmuWHhvTJtR1K5W0s4Rl5XBIH4Dk/hXKWPxw8D6lf&#10;W9nbeIIZLi4kWKJPKkG5mIAGSuBye9KVWEHaUkmVGlUmuaMW16HdUUisHUMpDKRkEcg0taGQUUUU&#10;AFFFFABX5gftq/stt8HNdn8Y6LNbnwhrV+UjslVYpLG4kEkhhVFAXycI2wjG0fKR8oZv0/qC+soN&#10;Ss57S5iWa3mQxyRt0ZSMEV5mYYGGPpcktGtn2PHzTLKeaUfZz0a2fZn4TV7x+yT+0sf2efFuoNqN&#10;pcaj4a1aJY7u2tfLEscitmOZdw+baDIuzcoPmZJyornv2h/2fdf+A3jC5tr6ylXw7d3dwujX8k0c&#10;puYEYbS+zG1wrJuBVec4GK8or8ujKtgK917s4/1+J+LxliMsxN17s4P+vk1+B+8FFfmf+xL+1VZf&#10;CPULzwv4zv5oPCt4oe0uthkSwnG4ncqgttkBwSM4KpwFLMP0wr9SwGOp4+l7SGj6rsftOWZlSzOj&#10;7Wno1uuq/wCH6MKKKK9I9cK4P4+/8kJ+I/8A2Lepf+ksld5XM/E7wzdeNPhr4s8PWMkMV7q2k3dh&#10;BJcEiNZJYXRSxAJCgsM4BOOxrGsnKnJLszDERcqM4rdp/kfG37Av/JKdc/7DUn/oiGvXvjdpt3q3&#10;w7uLaxtZry4Ooaa4ht4zI5Vb6BmOAM4CqWJ7AE9q+K0/Yf8AjnGMJ4NZR/s6vZD/ANr07/hiP46/&#10;9CfJ/wCDiy/+P18HSrYqnh1QeGk9LXs/8j86w+OxtHBrCPBzejV7Pr/26fcHjaxuLrxF4Dkgt5Zo&#10;7bW5JZ3jQsIkOn3ibmI+6NzouT3YDqRWV4y0u8uvi98ObyG0nms7VNTFxcRxs0cO+FAm9gMLkggZ&#10;64r40/4Yj+Ov/Qnyf+Diy/8Aj9H/AAxH8df+hPk/8HFl/wDH61lisVK/+zS1afXpb+75HRPM8ZNN&#10;fUp6tPr0t/d8j379tj4d+IPHXg/RLnQdNm1U6ZcSPPb2sbSTEPsUbEUEtzycdACa8J8L/sv/ABf+&#10;IHhDS7O7vX0rQbfzZbPS9fvJ4ktmMjBttvtYxsxLNnaMg5zzzX/4Yj+Ov/Qnyf8Ag4sv/j9H/DEf&#10;x1/6E+T/AMHFl/8AH68+tCtXrOrPDT16a/8AyJ42KjWxmJliKmDqaqzSutv+3PwPU/Cn/BP2xhaG&#10;XxL4suLkNAPNtdLtlh2SkDO2Vy25QcjmNSeDx0r2Twn+y38MfCPlvB4WtdRuVgEDzasWu/M6Zcxy&#10;ExhyVzlVXGSBgHFfJH/DEfx1/wChPk/8HFl/8fo/4Yj+Ov8A0J8n/g4sv/j9b0+aj8OCf3N/nE7K&#10;FRYf+Hlkr+d3+cWfa/iZNQ8I6Un9iXvh3wj4c0+Bfmu7FpV3MxAjSNJYVjAO3HzMXaTG1doL8tpN&#10;rd+MtOmnc+PtUMbNHbprFwPD6pJgHLfZlglZDlcsUkAwdoJBB+Uf+GI/jr/0J8n/AIOLL/4/R/wx&#10;H8df+hPk/wDBxZf/AB+t5YjFSf8Au0rdtf8AK34HVPMsbKX+5Tt2978uW34H15pfg/VvC9pfXttH&#10;4Q+HNg0e7UZNMtDdTPGgYmdrtxAqsAz482GQKQWJYMVGNJq3hbWdSt7Z9T8V/EwTssJvNLlebTPm&#10;OPs9wLPyrQjnLiZT8kg3kpgD5Zb9h345MwZvBjFh0Y6vZZH/AJHp/wDwxH8df+hPk/8ABxZf/H6l&#10;18VssNK3o/ytb8CHmGNsoxwU7eak/wAOVJfcfatnY+JNPtU0rw14e8P+E9FTP2eSaQyPb5O5s2UK&#10;JGdzFvu3A+9vOTlKnHgfV9UX/ie+L9SuUk/11lpCJp1s2Pu7GQNcp0UnFxyc/wAJ2V8R/wDDEfx1&#10;/wChPk/8HFl/8fo/4Yj+Ov8A0J8n/g4sv/j9afWsT1w0/wAfyUbG6zPF7PBVH96Vu1lFL70fdGj/&#10;AA18LaFqMOpWmhWX9rxZ26rcRCe+JIKktcSbpWJUkZLE4OOldLX55f8ADEfx1/6E+T/wcWX/AMfo&#10;/wCGI/jr/wBCfJ/4OLL/AOP1pHGYmKtHCSXyf/yJtHN8XTVoYCS+T/8AkT9DaK/PL/hiP46/9CfJ&#10;/wCDiy/+P0f8MR/HX/oT5P8AwcWX/wAfqvr2L/6BZfj/APIl/wBtY3/oBn+P/wAifobRX55f8MR/&#10;HX/oT5P/AAcWX/x+j/hiP46/9CfJ/wCDiy/+P0fXsX/0Cy/H/wCRD+2sb/0Az/H/AORP0Nor83f+&#10;GS/jEOP+EZk/8Glp/wDHqT/hkz4xf9CxJ/4NLT/49Uf2liP+gaX4/wCQv7bxv/QFP8f/AJE/SOiv&#10;zc/4ZM+MX/QsSf8Ag0tP/j1H/DJnxi/6FiT/AMGlp/8AHqP7SxH/AEDS/H/IP7bxv/QFP8f/AJE9&#10;8+O2qQeEfiFaap8W7uTxB4Ne4ebw74X0eAOgkjEYaa63mMNtBGFZpATM4+Vcq2n/AMN8fD//AKA/&#10;iX/wFt//AI/Xx78RvhL4x+F39n/8JZpjad9u8z7Nuuop9+zbv/1btjG9euM5r9Rrb9kL4OvbxM3g&#10;TTySgJO+X0/36zwf1zFVKnsbQta/Ne+vy+7yOPA1cxxlessOlTas2p3ctdtbX9FZWVrHz3/w3x8P&#10;/wDoD+Jf/AW3/wDj9H/DfHw//wCgP4l/8Bbf/wCP19Ef8Mf/AAc/6EPTv++5f/i6P+GP/g5/0Ien&#10;f99y/wDxder9TzP/AJ+R/H/I9r6tnf8Az9h9z/yPnf8A4b4+H/8A0B/Ev/gLb/8Ax+uF+FvxC8Na&#10;x8atDt/hZea/4dg1K9ln1Dw1q6INJkjMYaZoUilbypAkbsoKld20ZRRtP2F/wx/8HP8AoQ9O/wC+&#10;5f8A4uvzK8ZfDu81j9oLxb4P8H6cGmj13UbWwsY5VjCxRSykKGdgAFRD1Pb1rysdHGYV05VmpXel&#10;r3/pnh5nLMsHKjPEOM7y0UU0/RO3Xbr6M/UGivzc/wCGTPjF/wBCxJ/4NLT/AOPUf8MmfGL/AKFi&#10;T/waWn/x6tP7SxH/AEDS/H/I7v7bxv8A0BT/AB/+RP0jor83P+GTPjF/0LEn/g0tP/j1H/DJnxi/&#10;6FiT/wAGlp/8eo/tLEf9A0vx/wAg/tvG/wDQFP8AH/5E/SOivzvi/Yn+Oc0aSJ4QkZHAZT/bFlyD&#10;/wBt6f8A8MR/HX/oT5P/AAcWX/x+r+vYr/oFl+P/AMiP+2sb/wBAM/x/+RP0Nor88v8AhiP46/8A&#10;Qnyf+Diy/wDj9H/DEfx1/wChPk/8HFl/8fo+vYv/AKBZfj/8iH9tY3/oBn+P/wAifobXHf8ACofC&#10;sPGn2E+gRHloPD9/caXE5/vNHbSRqzdtxBOABnAFfEf/AAxH8df+hPk/8HFl/wDH6P8AhiP46/8A&#10;Qnyf+Diy/wDj9TLGYmXxYST+T/8AkTOebYqp8eAk/VP/AORPtxvDfi7TMNpvjH+0s8yReINOhkzj&#10;osb2wg8vPIJZZP4SAMENl69pravbyX/jHwDZ311ZRs9tdaHcC+ubdQNxMTtHBNHICAV8kFsgEENi&#10;vjf/AIYj+Ov/AEJ8n/g4sv8A4/R/wxH8df8AoT5P/BxZf/H6zeJxTVvq0/xf5xMZZljGrfUp287v&#10;84s+rfDusabd3EdnoXjDWvCmrSufs/h/xhumlumxzKIbs/anjIBA8uVEzG2BkPmd/hrewalJcXHh&#10;nQbmeaVprvXPDN5caFqNxuJZlKR5L5bkh7naxAYgECvkpv2Ifjo6kN4Odgex1iy/+P0i/sP/ABzj&#10;XC+DWUeg1eyH/tes1XxVvew0vuf5NNGKx+MatPBTfydvucWvusfVGq69d+DdRSztdR8ZaRCm1lOt&#10;aYNV0m2Rj88lxdA+bsX5nJa6GzjPyLsr0H/hEx4m0kWXjfTdD8RNBOXikNjmFxt4fyZS/lMNzLgO&#10;+QN2RuKL8Mf8MR/HX/oT5P8AwcWX/wAfo/4Yj+Ov/Qnyf+Diy/8Aj9VHE4qN74aTXz/ysaU8yxsW&#10;+bBTa7e9b7uW33JH0x4s/Yv+Gnie7Fzb2V94fkLySSrpNztSQsQcbJFdUA5wECgZIxwMeR+LP+Cf&#10;uoR+ZL4Z8V2tzuuDstdWt2h8uE7iMyx797j5R9xQeTx0rg/+GI/jr/0J8n/g4sv/AI/R/wAMR/HX&#10;/oT5P/BxZf8Ax+uapF1d8FJel1+h59flxF+bLJJ+XMvyiHxG+B/xw03wjp+n6zPrPibQrWaOG00m&#10;zvp9Qjt9sbKjLAMhFVAVBAGAwHGcV9xfCWzuNN+Ffgy0u4JbW7t9FsopoJkKPG6wIGVlPIIIIIPT&#10;FfDv/DEfx1/6E+T/AMHFl/8AH6P+GI/jr/0J8n/g4sv/AI/Rh3iMNNzjh5u6trf/AORHga2JwFWV&#10;Sng6juktbvb/ALdPrTwjouo23wB13TprC6i1CRdb2WjwsJW8y5umjwhGTuDKRxyGGOtdd8TLO4v/&#10;AA5ZxW0EtzIutaTKUhQsQiajbO7YHZVVmJ7AEngV8O/8MR/HX/oT5P8AwcWX/wAfo/4Yj+Ov/Qny&#10;f+Diy/8Aj9dSxOKUOT6tLa3X/wCRPQjmWMjS9l9Sn8Kj16f9un6G1+dn7W//ACclqX0sv/RMdTf8&#10;MR/HX/oT5P8AwcWX/wAfq94d/YS+NF94gsUvfDlvpcBlBkvrzVLZ44wOcsIpHc9MfKp61hjKmLxk&#10;FT+ryWt9n/kjkzLFY7M6UaH1ScdU72fn/dXc/VWiiiv0U/UAooooAK5P4ofFDQPhB4NvPEviK6EF&#10;lbjakSsgmuZMEiKJWZQ7kKxC56AnoCa3tc1qy8N6LqGralOLXTrC3kurmdgSI4kUs7EAEnCgnj0r&#10;8n/2uv2gpPjx8SHewuPM8J6QXt9JXyWiMikjzJ2ViTlyBjIX5VTKq26vGzPMI4Cjdazey/X0Pn85&#10;zWOWUOZazey/X0X/AADz34rfFjxJ8Z/F03iPxPdrdXzL5UUcUYjit4QzMsUajoql2xkknOSSSTXH&#10;0V9bfsJ/s1T/ABC8QWfxE1C+FromhajiC3i/11zcxBJACCu0RfOMkHJIIAHUfmtCjVx9dQWsnu/z&#10;Z+QYbD18zxKpp3lJ6v8ANs9L/wCCfn7N9zoUdp8VdYltn/tCymg0vT5LUmaANIFNxvYDYzKjqNoO&#10;6OXO75itfb9FFfq2DwsMHRVGH/Dvuft2AwNPL8PGhT6bvu+rPnv/AIKA/wDJnfxN/wCvCL/0oir8&#10;E6/ez/goD/yZ38Tf+vCL/wBKIq/BOu9HewooopiCiiigAooooAKKKKACiiigAorvNW+CnifRPg3o&#10;nxNu4bePwxrOoSabZsJg0zOgfLlAPlUtFMoyd2Ym4AKluDqYyUtmU4uO4UUUVRIUUUUAFFFFABRR&#10;RQAUUUUAFFfaHwF+EdjcfsH/ABm8SXF7M7axHGfs6Iq+S2nyGaMhjnIdnwwwOBwecj4vrCnVVSUk&#10;vsuxrOm4KLfVXCiiitzIKKKKACiiigAooooA/eD/AIJ2+KtQ8YfsfeA7/VtXudb1Qfbobi6vblri&#10;f5L6cIjsxLfLH5YAPRduOMV9IV8h/wDBK3/k0HRf+wnff+jTX15UFhRRRQAUUUUAFFFFABRRRQAU&#10;UUUAFFFFABRRRQAUUUUAFFFFABRRRQAUUUUAFFFVtT1K30fTbu/vJPJtLWJ55pNpbaiqWY4AJOAD&#10;0pbasau9EcL8XvjBY/C/TUUKl9rE+PJsRIFYId371uDhQVI6cnj1I+OfEnjPW/F9w82r6pdXwMrS&#10;rFNMzRxFjk7EJwo9h2AFVNe1y98S6xdanqM32i9uX3yybVXccY6KAOg7CsfUL+PT4fMfkk4VR1Nf&#10;E4rGTxUrLSPRH32BwEcOkkryfX/Is16Z4I+P/ibwbpd7Ym5l1NJItts13KXNq+AFK7gcqAPucCvH&#10;F16RWBmspIYs4aQ5wvv0rVjkWRQyMHU9GU5FckJ1KL5oOx318Mpx5asbo88+HfwT0fwB4o8UeIx5&#10;eo61rmoz3v2ySAK9tHI7P5KHJwMscsMbuMjgV6LRRUTnKo+aTuyYU401ywVkFFFFQaBRRRQAUUVy&#10;Hxc8cSfDf4ba/wCJIIFubixt90McgJQyMwRNwBBKhmBIBBwDiqjFzkordkykoRcpbI8B/aX/AGsN&#10;V8C+Krnwj4Vtxa39g8TXWqT7JFbdGWMSRkHgB4zvJByrDbjk+D/Cvx78bvFHitU8F3fjDxrq1pC9&#10;y+m2i3Wq4i4jaR4BvyoMijcRgMy98V5brmuX3iTVrrU9Supr2+uX3yzzyNI7HoMsxJOAABk9AK/Y&#10;X/giX4W0uz+AXjrxJFa7Na1DxMdPubnzHPmQW9rBJCm0naNrXU5yACd/JIC4+4o4SlSpqHKm+vmf&#10;AV8bWrVHPmaXTyPFfgr8fh8U9c1/w7q3h658JeKdFdludKvHZpBtby5AwZEZHST5WRlyCV5PIHrl&#10;eFf8FPLHRf2ef20PCfjPwjotvpt9qWnLrWrRWvyLfTvPNDOxBDKjSxqQzKuSzM5y5LH3Wvmswwsc&#10;NUTh8LPqstxcsVTan8SCiiivKPXCiiigAooooA4D4yfGfQ/gz4ak1HUnW6v5ARZ6XHKqzXDdjgnI&#10;QHG5wDgHoTgH4E8XftHfETxdqgvZPFOpabtTylg0u6e1j2hmIJWMgFvmxuIyQB6Vr/tXfEa5+IHx&#10;g1WBkMFloUkmk28WTyY5GEkhGSMs+7kAfKqA8jNdF+wJ8KfCvxs/as8G+DvGunf2v4c1BL5rix+0&#10;SwecY7KeRBviZXGGRW+Vh93njIr7HA4OFKmpzV5M+JzDHVKtVwg7RR6D8Mf2iviB8Nx4Yi+K/h3W&#10;rbwv4gghGj+INSspLYSQqi5uEd0H2pCJYWZwxIDBvmLAH7Ar2j/gqV8MfCXjf9kbxXrviGOztNW8&#10;MJHe6NrFxDI8ttO88UZhQxgti4BEJDZj3NG748sMvxj+yN4uu/FvwP0f7b802mO+mrJwN8cePL4A&#10;GNqFU7k7Mk5Jrz8zwkKaVamrdz0cqxk6jdGo79j2aiiivnj6UKKKKACiiigChrfh/S/E1ibLV9Nt&#10;NVsmYMbe+gWaMsOh2sCMir37LWm6T+yz4s+IuuaHZ/aY/FZtPJ0tFEENj5XnM5VucgtKMIFAA4zw&#10;AVoroo4irQd6crHNWw1LEK1SNzd8SeOdf8WvL/a2r3l7DJMbgW8s7tCjnPKITtXAYgYHAOKwqr31&#10;6lhB5r5POAB3PpVBdedWBmspIY88uckDn6Vm+afvPU7KdF8vuLQ9n+FPx21fwDqCRajPeavorJHC&#10;bWScsYEU4BiDZAwpPyjaDgZIxX2Tpmp2us6fb31lMtxaXCCSKVejKehFfnFDcR3MYeJ1dfY19Ifs&#10;r/EW/m1BvCF3Pb/2dDbSz2asoWUP5gZkU5+YEPI2CCeDzgYr28txkoz9jUej29T5rNMCnF1oKzW5&#10;9L0UUV9SfIhRRRQAUUUUAcR8ZPhPpHxq+Hup+FtYRFS4TfbXbRB3s7gA+XMgyDlSTkAjcpZScMa/&#10;IL4rfDu/+E/xC13wrqIkaXTbp4oriSLy/tEOf3cwXJwHTa2MnGcZ4r9tK8U/ao/Z2X9ojwTY6da3&#10;lnpOs6fdi6t764tBKzJsdXg3ghkViyMcZBMa5HQj5zOMs+uQ9pTXvr8V2Pks+ydZhT9tRX7yP4rt&#10;/kfkVX3b+xr+2hM1zpvgDx9d3l/cXly6WHiK9uvNYM/KQzl/mILbgr7jjei4CjI+GL6xudMvLizv&#10;LeW0u7eRopredCkkbqcMrKeQQQQQeQRUNfAYTGVcDV9pTfqu/kfl2Ax9fLayq0n6ruuzP3gor43/&#10;AGC/2loPFmi6X8MNWjmXWdLsppLbUry+En22NZdyxKrAMGSN8BQWwkJPAGB9kV+rYTFQxlFVafX8&#10;H2P2/A4ynj6Ea9LZ7+T6r5BRRRXYd4UUUUAFFFFABRRRQAUUUUAFFFFABRRRQAUUUUAFFFFABRRR&#10;QAVzXifXTEPsls7LLnMkinG32Hv/AJ71pa9q39l2o2DM0mQntx97p244rhdprlrVLe6iJPoRbaNt&#10;S7TRtNcFjGxFto21LtNG00WCx8Z/8FDhj/hAP+4h/wC21fonaf8AHrD/ALi/yr87v+CiX/NP/wDu&#10;If8AttX6I2n/AB6w/wC4v8q5cu/33E/9ufkzwcv/AORpjP8AuH/6STUUUV9GfThX5ffD3/lIBrX/&#10;AGMmu/8AoN3X6g1+YHw6/wCUgWs/9jJrv/oN3XzOc/Hh/wDGj5HPv42D/wCvi/NH3bto21LtNG01&#10;22PpbEW2jbUu00bTRYLG94Z1427/AGa6kPknhHY8Jjtz2/lXX15ltNdd4a1o3S/Zbh8zL9xiSS45&#10;Jz7iu2jU+yzWL6G/RRRXYaBRRRQAUUUUAFFFFABRRRQAUUUUAFFFFABRRRQAUUUUAFFFFABUc88d&#10;rDJNNIsUMal3kkYKqqBkkk9ABVfWNXs/D+kX2qahOtrYWMElzcTsDiONFLOxxzgAE/hX5o/tYftn&#10;3vxkh1Lwd4ct4rPwULlSbw7/ALTqPluxViDgJEx8tghXcCgJYZKjzMdmFLAU+aerey7/ANdzxszz&#10;ShllLnqO8nsu/wDkvM0f2w/2xbz4jahd+DfB1xdaX4dsbq4trvULS+GNYXb5RH7vgwHMmBuYSKyM&#10;QMAV8kUV1fwt+GmtfFzxtpvhrQ7aSa5upVEsyxlktYSwV5pMdEXcMn6AckCvy+vXrY6tzT1k9l+i&#10;PxnE4nEZniOefvSlsvySOv8A2bf2etS/aI8az6Rb3jaRpdlbm4vtUNs0yxZOI4wAQpdznAZl+VJC&#10;M7cH9d9C0DS/C+lQaZo2m2mkabBu8qzsYFhhj3MWbaigAZYknA5JJrivgP8ABbS/gL8Prfwvpl3N&#10;qH703N1eTIqNPOyqHcKo4X5QACWIAALNjNeiV+j5Vl6wNK8l773/AMv63P1zJMqjltC8l+8lv/l8&#10;vx+4KKKK9w+jPnv/AIKA/wDJnfxN/wCvCL/0oir8E6/ou/aG8F3PxE+A/wAQ/DNhp0Wq6nqmgX1t&#10;Y2c2wLJdNA/kYLkKpEuwhiQFIByMZr+dGqRLCiiimIKKKKACiiigAooqxpun3Gr6ja2NpH5t1dSr&#10;BDHuC7nYhVGScDJI60hmlZ+CfEWoeGbzxHa6Dqlz4es5PJudWhs5HtIJPl+R5QuxW+dOCc/OvqKx&#10;a/cD4F/AfRfg58GLDwE1vbarC8D/ANrtNAjR380o/fl12jehB8sBwT5aopJxXzj/AMO4U8L/AB80&#10;Hxl4Q8Q29n4X0/WbXV/7Ivkd5ofLnWV4Y3H3kwuFLcgEBixG4+NDNKUpSUtLbeZ6UsDNKLXz8juP&#10;g/8As7QfED9h/wAO/Dvxnpv9mXr29xPC80SvLYXDXM0kNwmD1xIDwRuV2UnDGvyi1zRL7w1rV/pG&#10;p2z2epWE72tzbyY3RSoxV1OO4II/Cv6A6+bPi7+wL8NPjF42u/FGoT6xol9djM8OhvbW8MsmSWlY&#10;NAxaRixLMTkmvOwePVOc/abS1+Z2YjCOcY8m60PyCor9Sv8Ah1n8Kf8AoYPGX/gbaf8AyNWx4V/4&#10;Jo/Bvw/qElxfrr/iaFojGLTVdRCRIxIO8G3SJ9wAI5YrhjxnBHqPNMOl1+44fqNbyPydor9jP+GA&#10;fgL/ANCJ/wCVi/8A/j9dzp37M/wk0vT7Wyh+GnhR4beJYUa40e3nlKqAAXkdC7tgcsxLE8kk81lL&#10;NqXSL/A0WX1OrR+HVFfvN4V+FPgnwLqEl/4b8HaB4fvpIjA91pWmQW0rRkhihZFBKkqpx0yo9K6q&#10;sXm6vpD8f+AaLLn1l+B/PfRX9CFFL+2P+nf4/wDAH/Z39/8AD/gn899Ff0IVxviD4MfD7xZq8+q6&#10;54F8Nazqlxt86+1DSLeeeTaoVdzuhY4VQBk8AAdqpZuusPx/4Anlz6S/A+bP2F/BB8a/sV6r4evE&#10;+y2+vS6lbRzz2/mJtdfK81VJAcK4PQ9UIyCK/Nb4i+Cb74b+Otc8MajFcRXWl3b2+bq3aB5EB+ST&#10;Y3IDoVccnIYEEg5r93fD/h3SfCekQaVoemWejaXb7vJsdPt0ggj3MWbaiAKMsxJwOSSe9eJfHT9i&#10;X4c/H7xRH4j1oapo+teX5dzd6LPHEbwAKqGUSRuCUVdoYAHBwSQq7ebDY+NOtOU/hlqbVsI504qO&#10;6Pxtor9Sv+HWfwp/6GDxl/4G2n/yNXnF1/wSamW2ma2+KEctwEJjjl0EojNjgMwuSVBPcA49D0r1&#10;o5lhnvK3yZ5zwVZdD8/KK+yfF/8AwS/+Iug+H7m90fWNK8TahGVEemWxMEkuWAJDylUGAS3JGcYH&#10;NfJHiTw1qvg/XLvRtb0+40rVbR9k9pdRlJEOARkHsQQQehBBHBrspV6Vb+HK5z1KU6fxqxm0UUV0&#10;GIUUUUAfq/8A8EcfH+s694B8eeFbyeN9G8P3FnNYRLEqsjXJuWmyw5bJiTGemK/RGvzZ/wCCMWi6&#10;jZ6D8UtSuLC6g06+l0xbW8khZYbgx/axII3IwxUsucE43DPWv0mqSgooopDCiiigAooooAKKKKAC&#10;iiigAooooAKKKKACiiigAooooAKKKKACiiigArx79qi7S3+FwjfO64voY0wO4DNz+CmvYa8T/a1V&#10;m+G+nkAkLqsZOB0/czD+tcWNdsPP0O7Aq+Jp+p8js21ST0HNYekwnUNQmvJMyRKxEe85wc5HfsD+&#10;tbcgLRsB1IrJ8OMI4Z7djiZJCWX8AP5iviI/C2fpVN2pya3NI+TfQyIQJEyUYEdx1rO0G5GJbTkm&#10;JmK/7uf8c06SC9sryWS1QTQy8mNmxtbuefxqXTLV0kmuJoFgmkONqnIxgenvRokyrRjB66PY0KKK&#10;KzOUKKKKACiiigAryj9qn/kgPi//AK4w/wDo+OvV6yfFvhiy8aeGNU0HUVY2Wo2z20pQLuUMCNy7&#10;gQGU4IJBwQDWtKShUjJ9GjGtB1KcoLqmj8kK9K+CH7SHxJ/Zw1XU9Q+HPim48OXGpwrBeIsENxDO&#10;qtuQtFMjoWUltr7dyh3AIDsDznxM8B3nwy8car4av5IprmxdAZIGLIyuiyKQSB/C654HOa5iv0GM&#10;lJKS2Z+byi4ScZbo6Dx/4/8AEXxS8Zat4s8Watca54h1WYz3l9ckbpGwAAAAAqqoCqigKqqqqAAA&#10;P1fs4XtrWKKS4ku3RcNPMFDufU7QFz9ABX5n/s5/CsfFr4nafpt3bSz6HbZutSaNtgESjhCcg/O+&#10;1Pl+bDEj7pI/Tavms4qJyhBbq/4n1WS05KE6j2dvw/4cKKKK+ePpAooooAKKKKAPyq+M3/JYPHP/&#10;AGHb7/0oeuPr6Z/bV+D1x4d8YP42060xomrGNbtkKARXmGB+QAEB1QMWOcuXyRuAr5mr7/DVI1aM&#10;ZR7H5ziqcqNaUZdz1X4s/tT/ABX+OnhXQPDfjvxtqHiPRdDwbO2uVjX5xGIxLMyKGnlCggSTF3G+&#10;T5su+76o/YZhdfg7PKbiR0fUpgsDBdkZCrkjA3ZORnJI+UYxzn4FhhkuJkiijaWWRgqRoCWZicAA&#10;Dqa/UD4C/DgfC34W6Loskbxag0Yur9XcORcyAGRcglcLwg28EKDzkk+bm01GiodWz1MnpylXc+iR&#10;6FRRRXyR9kFFFFABRRRQAUUUUAY8Ktc6/MZAzJCvycnCnj/69aTTwvMbYkNIV3FCM/L0rOZb+1vr&#10;mSC3WWOUg5ZgOg+tP0PTpLRJJJ1xO57kHj6+/wDhWrta9zrmk48zeyVhbNfsOqT2yqBFKPNTH8PY&#10;jp/nFeg/CXxJ/wAIj8RdD1P7N9r8uYxeVv2Z8xGjznB6b89OcYrzyRYrrXkH3/Jj568NnIrpvDqm&#10;TxBpaq7RM11EA64yvzjkZBGfqKcZOM4yW+hzYmKnBqXVan6JUUUV+hH5aFFFFABRRRQAUUUUAeC/&#10;tU/sxaL8cfB2oX1lp0cPjqyt3k06+gVUkumUAi3lJZVZX2hVZz+7LbhxuDflBqGn3Wk31zY31tNZ&#10;3ttK0M9tcRmOSKRSQyMp5VgQQQeQRX7s18zftc/si2Xxs0658TeHYFtvHlrbbY1WRYotSVSMRykj&#10;G8KGVHyvVQ52gFfk84yn6yvrFBe+t13/AOD+Z8PxBkf1tfWsMvfW6/m/4P5n5cV+jH7Ev7XEnjuK&#10;08A+NdQnvPFWWXTNQljLG7hSPd5crgcyqEc72++ByS/3/wA9/EPh/UfCeuX2j6taPY6lYzNBcW8m&#10;Mo6nBGRwR6EEgjBBIqjHI8MiSRs0ciEMrKcEEdCD618ZgsZVy+tzx+a7/wBfgfnuX5hWyvEe0h6N&#10;d/8Ag9ux+71FfBn7K/7eFtp+kz+H/ixrJiisbeNdN1n7HLNLMFJVo5zGGZn2lNrbOQrl2LEbvujS&#10;dWs9e0231DT7mO8srhA8U8TZVh7V+oYPG0cbBTpPXt1Xqfs+AzHD5hTVSjLXquq9UW6KKK7z0woo&#10;ooAKKKKACiiigAooooAKKKKACiiigAooooAKgu7yKxhMsz7EHHuT6Cn3FxHawtLK21F6nBPfFclr&#10;epNqFxtRs26fcGMZ9zWc58q8yW7GbeXUt9O00zbnP5AegqHaKm2+1G32rzrX1ZiQ7RRtFTbfajb7&#10;UWAh2ijaKm2+1G32osB8W/8ABRX/AJp9/wBxD/22r9D7T/j1h/3F/lX55/8ABRkY/wCFe/8AcQ/9&#10;tq/Qy0/49Yf9xf5VxZf/AL7if+3PyPAy/wD5GmM/7h/+kk1FFFfRH04V+YPw4/5SBaz/ANjJrv8A&#10;6Dd1+n1fmF8Nef8AgoLrH/Yya7/6Dd18znPx4b/Gv0Pkc+/jYP8A6+L80fem0UbRU232o2+1ejY+&#10;mIdoo2iptvtRt9qLAQ7RTonaGRJEOHQhlPoRUm32o2+1FgO00fUhqdmHIxIvyuPf1+hq/XCWF0+n&#10;3STIMkcEHoRXa2t1HeW6yxnKt69R7V3058ys9zaLuTUUUVsUFFFFABRRRQAUUUUAFFFFABRRRQAU&#10;UUUAFFFFABVfUNQtdJsbm+vrmGzsraNpp7m4kEccUaglnZjwqgAkk8ACsH4gfErwz8LdAl1rxTq0&#10;Ok6dHjLurSO2XVPljQF25dc7QcZycDmvzL/aR/bC8V/GTVNT0bTb9tL8EiZ44LO1Ty2vIwzhZJmP&#10;z5ZGGY87OB8uRmvIx+ZUcBH3tZdF/n5HhZpnFDLIe/rN7Jb/AD7I1/2w/wBrS4+M2sS+GvC19ND4&#10;Ct9mSoaM6nICG8yRWAYIrY2xnugc87QnzFRXVfDP4X+I/i94pi8PeF7EX+pOhmZWlSJUjUgM7MxA&#10;wMj39ATX5lWrVsdW55ayf9WR+N4jEYjMsQ6k/enLZL8khPhp8M/EXxc8W2vh3wzYPfahN8ztyI7e&#10;MEBpZWx8iDIyT3IAySAf1v8AgV8CPDnwD8Hpo+iQLJfTrG2paoyES30yrjeck7UBLbYwcLuPUlmO&#10;f+zn+z9ovwA8Ew2FnF5mvXsML6zfec0guLhVOdmQoEas7hRtB243ZOTXrFfoOU5VHBR9rU1qP8PL&#10;/M/VMjyWOXw9tW1qP/yXyXn3fy9Siiivoz60KKKKACv5ofE2nxaR4k1axg3eRa3c0Ee45O1XKjJ9&#10;cCv6Xq/EP/gqL4IvfCP7XmvahdzW8sPiOws9WtVhZi0cQj+y7ZMgYbfayHjI2lec5AaEz5Loooqi&#10;QoorrPhr8KPFnxg8QDRfCGjS6zqO0uY1kSJFABb5pJGVF4U4yRnHGamUlFXk7IaTk7I5Out+Gvwn&#10;8XfGHxB/Yvg7QrnXNQCGR1h2pHEoBO6SVyEjBxgFmGTgDJIFfo5+z/8A8E4/B3gm10vWvHyt4n8T&#10;RYlfT/tGdMhkEishChVaUgLghyUO5gUPBr650XQ9N8NaXDpukafa6Vp0O7yrSygWGGPLFjtRQAMk&#10;knA6kmvDr5rCN40lfz6Hq0sBKWtR2PgD4H/8EwWubOLUvihq8lrLJGwOg6SVLxMQpVmudzKSPmBV&#10;UIzyHIr6W8D/ALD3wY8A6lpmp2Pg9L3VNP8Amju9Tu5rnc+CN7RM/lFucj5OCARggEeueMvGmifD&#10;7w3e694h1CLS9Js42lmuJATgAEkBVBZjgH5VBJxwK+V/ih/wUa8K6fJp1v8ADSyuvHc/mLPqUiWF&#10;xFFbWoyJCA4RjIDsx8uzB5YHivL9ri8W/dbt5aI7vZ4fDrVK/wCJ9h0VxPwr+NHgz42aPd6p4K1t&#10;NasrSf7NOwglgaOTaGwUlVWwQww2MHkA5Bx21ebKLi7SVmdykpK6CiiipGFFFFABRRRQAUUUUAFF&#10;FFABRRRQAVW1HUrTR9Pur+/uobKxtYmnuLq4kEcUMagszuxOFUAEkngAVZopgfnZ4B+Nn7Sf7X2s&#10;XcHg+eHwR4HN5JZX+sWdvEWs4ZRnaJZMSSzRx9DBsYM6Fim5WFnxjrnxU/Yh+K3gYeIfizqHjfwJ&#10;4kuo11O51uGWdreKKVRcbUd5nQrFMHBjYFyMFTsGf0KrP17w7pXijTX0/WtMs9XsJCGe1v7dJ4mI&#10;OQSjAg4PPSvS+uR5rezSh2/4Pc4vq7tfnfN3/wCAM8N+JtI8ZaHa6zoWp2msaTdAtBe2MyyxSYYq&#10;cMpIyGBBHYgg8iud+IHwV8B/FVJf+Et8JaTrk8lv9l+2XNqv2qOLJYLHOAJIwCzEbWGCx9a6fRNC&#10;03wzpcOm6Rp1rpWnQ7vKs7GBYYY9zFjtRQAMsSTgdSTV6vP5nGV4Ox125laR+RX7VH7E/iL4Ia89&#10;/wCGrTUvE/g6eO4uxdW1lJK+mxR4ZluWQFVUKwIkJUNtc4XbXzJX9CFfjb+2h8AdQ+B/xd1OZLH7&#10;P4U126mudGuA0IWQbYpJ41jQ5jWN5tgDKuQBjNfUYDHOs/ZVN/zPCxeFVL34bfkeA0UVJa2s19dQ&#10;21tDJcXEziOOGJSzuxOAqgckknGBXtnln7d/8EutNmsf2OPC08u3Ze3t/cRbTk7RdSR8+h3Rt+GK&#10;+sa8t/Zh+FNr8EvgN4Q8HWd3cXsFjbPN510oWQtPK9wykDgbWlK/QCvUqgsKKKKACiiigAooooAK&#10;KKKACiiigAooooAKKKKACiiigAooooAKKKKACiiigArivjB4Ll8eeAdR02BmF0qm4gRAMyyICUTk&#10;gDccDPvXa0VE4KpFwlszSnN05qcd0fm5WbfaYysbizPlXAyTj+Pvivef2gPgvD4DuIdY0K2nGhzf&#10;JOrPvFvKScAEndtI9c4Pf5gK8Yr4KrSnh5uE9z9Iw2JjVgqtN6P+rMqadqAvo2ypjlQ4eM9j/kVb&#10;oorB+RtJpu6QUVNeWdxp11LbXcEltcxNskhmQo6MOoIPINQ0iQooooAKKKKACiis7VNYj08bFAkm&#10;P8OeF+tNJt2RcYub5Ynmfxo/Zp8M/GJ47yULo2t+YrS6pawgyzxqhUI4yA38PzHJAQDpXlv/AA7/&#10;ANG/6G++/wDARP8A4qvoN/EF6zEiUIP7qoMD86ms/Ec8Uh+0fvkPoACP0r0YYjE0o8sJaGdXJ6dR&#10;ucoJv5h4G+Gnhj4a2c1t4a0e30pJ9nnNHlnl2ghd7sSzYyep/iJ7mumqG1u4ryESRNlT1HcH0NTV&#10;58pSk7yeoKCprlStYKKKKkYUUUUAFFFFAGb4i8N6X4u0e40rWbCDUtPnGJLe4QMp9CPQjqCOQeRX&#10;zJL+wDojyOyeLL6NCSQn2VDtHpndX1bUF5fRWMJkkPHZRjJ+ldNHEVqOlOVrnNVwlLEte0jdniXw&#10;j/ZH8LfC/XH1e5lPiS/jaN7OS+hCi0ZSSXVQSC2dpDEZUqCMV7pXL3HiO6lb91tgX0ADH8SaiXX7&#10;5WBMoYD+EoMH9Kqp7Ws+ao7s9Cjl3sYctNJI62iqGn6xBqBCDMcuPuN3+h71frlaa0ZlKLg7SQUU&#10;UUiQooooAKKK1rvwnq1j4dsdemsnTSL2RooLoMpVnUkFTg5U/K2MgZwcZxTUW72RLko2u9zJrJvN&#10;UknuGs7Ncy9DL2Xnnt+ta1FCdjWElF3auVNP0/7CJCX82SQ7mYjGf8816/8As1+F4PEvxNhe6SKa&#10;30+2ku2hmiEiyHiNRg8AhpAwPPKfiPNdL0u61vUrXT7KIz3l1KsMMYIG52OAMngcnqeK+3vhP8K9&#10;O+Gug26C2t21uSPF5fIS7SMTkqrEAhOBgAD7oJyea9TAYeVespvZHj5pi1SpOLfvS0O7ooor7M+E&#10;CiiigAooooAKKKKACiiigD53/aO/Y18O/Ha6Gr2NxF4b8Uyzxtd6v5Lz/aIUiKCNo/MVc8R/N1wm&#10;O9fml8UPhf4h+D/jG88NeJbM2t/bncki5MNzESQs0TEDdG2Dg4BBBBAYED9ta4n4x/CTRfjb4Dvf&#10;C2uh47adkliuoVQzW0qHKyRllO04ypxyVd1yN1fN5lk1PFp1KXuz/B+v+f3nyGb8P0ccpVqC5am/&#10;k/X/AD++5+Kte1/Ar9rHxp8E9R0q3jvrjWPCln5iv4fmlVYmV8k7GKsUIc7gR3yOhION8f8A9nnx&#10;J+z34mj0/WTDeabeNKdN1SAgLdxoVySmS0bAOm5TwCeCw+Y+W1+fKVfA1tLxmv6+78Gflilictrt&#10;JuE4/wDD/Nfgz9pPgx8aPDvx28GjxH4bN1HarcPazW19GI54JFwdrBWZeVZWBViMMOhyB3lfib8L&#10;/it4m+Dviq31/wAL6i9jdxnEsJy0FzH3jlTOHU/mDgqQwBH6Yfs4/tjeF/jpHY6Nd/8AEi8byI+/&#10;SmDNFPsUszwSYwRtBbYxDDDD5gu8/oOW5zTxaVOr7s/wfp5+X3H6nk/EFLHJUa75an4P08/L7j6C&#10;ooor6Q+vCiiigAooooAKKKKACiiigAooooAKKKzdW1DyIzFGxErdSv8ACP8AGk3yq7AzNb1FrmUw&#10;xOTAAAwxjJzn/D8qyvL9qs7PajZ7VwyvJ3ZluVvL9qPL9qs7PajZ7VNhWK3l+1Hl+1WdntRs9qLB&#10;YreX7UeX7VZ2e1Gz2osFj4j/AOCj67f+Fef9xH/21r9B7T/j1h/3F/lX5+f8FJV2/wDCuv8AuI/+&#10;2tfoHaf8esP+4v8AKvPwH+/Yn/tz8j5/L/8AkaY3/uH/AOkk1FFFfQn0wV+YnwxGf+ChGrj/AKmT&#10;Xv8A0G7r9O6/Mb4W8/8ABQvVv+xk17/0C7r5rOP4mG/xr9D5HPf4+D/6+L80ff8A5ftR5ftVnZ7U&#10;bPavUsfUWK3l+1Hl+1WdntRs9qLBYreX7UeX7VZ2e1Gz2osFit5ftV7StQbT5TkM0LdVB/Ue9RbP&#10;ajZ7U1dO6GdfG4kRXU5VhkGnViaLeGNvIc/Kfuexz0rbrujLmVzRBRRRVDCiiigAooooAKKKKACi&#10;iigAooqvqGoWuk2NzfX1zDZ2VtG009zcSCOOKNQSzsx4VQASSeABQLbVlivE/wBoP9q7wl8A7M28&#10;7rrviZ2VU0OznUSRgru3zNz5SYxjILHcMAjJHgH7Un7esK2+qeD/AIZzs85Zra68URSYRVxhxaEH&#10;JOTgTcAYJQHKyD4W1nWtR8RanPqWrX91qeo3B3TXd5M00shAAyzsSScADk9q+QzLPY0r0sLrLv0X&#10;p3/I+DzbiWFC9HBay/m6L07v8PU6L4jfFrxf8WtQgvPFuvXWtS2+/wAhJiFih3nLbI1AVc4GcDoq&#10;jooxyNFfWH7Lf7EN98VrGz8W+LZptG8OrdQyQaZLauJdVt8B2IfchjjcFQrruLZYjGAT8XRoV8fV&#10;5Ye9J9X+rPz3D4bE5nX5Kd5Se7b/ABbZ5z+zb+y74g/aI1a4eCb+xvDdk2271iaFnUyYyIYhwHk5&#10;UkZAVSCeqhv0w+DvwE8HfBPRbS10DR7RNUS2EF1rLQj7XdE7S5aQ5YKzIG8sHaCBgcV3mmaXZ6Lp&#10;9vYafaQWFjbIIoLW1jWOKJAMBVVQAoHoKtV+k5flVHAxv8U+/wDl2P13K8kw+WxUrc1T+b/Lt+YU&#10;UUV7R9EFFFFABRRRQAV8J/8ABVn9nmx8cfCOT4nWaLFr/hWKKOcx2zSy3do86oI9wb5FjM0kpO08&#10;Z6dR92Vwvx2+Hb/Fr4M+NvB0PkC71rSLmztWupHSJLhoz5LuyAsFWTYxwDwDwehAP5yaK1fFnhq+&#10;8F+KNY8P6mnlajpV5NY3KYYYkjcowwwB6qeoB9qyqsg1/CPhPVfHXiTT9B0Syn1DVL6Ty4be3ieV&#10;jwSzbUBbCqCxIBwFJ7V+y/7L37PGm/s7/Dm10lEtbjxFdRI+salbqf8ASZgWYKCQCyRmR1UkAkck&#10;Ak1+af7Ai7v2tvAY6c3x/KwuK/Y6vms2rS5lSW1rnt5fTjZ1OuwUUUV88eweVftB/AHT/wBobQNE&#10;0XVtVutP0yw1KPUJ7e3BIu1VWXym+YYBDH5hyO1bPgH4EfD34YaebTwz4P0nTFa2azluFtVe4nhY&#10;7mjlmYGSRSQMh2I4HoK7yitfaz5eS+hHs483NbU+dfBn7IFv8L/jkvjbwR4nufDXhm4x/aHg+1iY&#10;WlyFtzHHk+Zzh2eTLK2CxxjNfRVFFFSpOo05u4QhGmrRQUUUVkWFFFFABRRRQAUUUUAFFFFABRRR&#10;QAUUUUAFFFFABRRRQAV8V/8ABUzwnDqXwg8MeIRamS90rWPs4uN5AignibeNucHc8UHOCRjjAJr7&#10;UqtqWm2msafdWGoWsN9Y3UTQXFrcxiSKaNgQyOpBDKQSCDwQa6KFX2NSNTsZVaftYOHc/n4r2f8A&#10;Yv8ADZ8VftXfCqyFx9mMWv2t9vKbs/Z3+0bcZH3vK257bs84xXjFfYn/AASx+Heq+Kv2otM8RW+m&#10;R3ui+HIJ5b+4keP/AEZpbeaOBgrHcxLjGUBx1OOtfenyR+1lFFFSUFFFFABRRRQAUUUUAFFFFABR&#10;RRQAUUUUAFFFFABRRRQAUV5zrfx+8H+H/F3/AAj93eTCdGMc90kWbe3cZ+R2znOQBwCATyRg49As&#10;7yDULOC6tpVntp0WWKWM5V1YZDA+hBrKNWFRtRd2jWdKpTSc42TJqKKK1MgooooAKKKKAK+oadaa&#10;tZyWl9aw3lrIMPBcRiRGwc8qRg8gflXiXxK/Zd0zX2e98LPDot8xy9pJu+yyEtkkYyY+CeFBXhQA&#10;vJr3WiuetQp11aornTRxFXDy5qbsfJ1r+yP4qa5iW41XR4rcuBJJFJK7queSFMYBOOxIz6ivbPh/&#10;8CPC3gFkuIrY6pqakML2+Cu0bDH+rXGE5GQcbhkjca9ForCjgaFF80Y6+Z0VswxFdcspaeWh8l/t&#10;T+CLLw54n0/WLP8AdnWBM08PzH96hUs+Sx+95gGAABt968Qr7Q/aH+Hp8beCmuraKNtS0pZLiJ5H&#10;cHy9uZFULkFm2LjI7dRXxfXzWY0fZV20tHr/AJ/ifU5ZW9rh0m7taf5fgFFFFeWesFFFFABXBsxZ&#10;izElicknqa7ysLVtAaaRprblmJLIx7+1bU5JPU7cLUjCTUupz9FW20m8RiDbvkegyKfb6LeXDY8o&#10;xju0nAro5l3PU9pC17ljwySNQbgnMZ/DkV09UNL0tNOjyfnmYfM39B7V5D+1t8RvEXwx+HGm6p4a&#10;1D+zb+bVo7Z5fIjlzGYZmK4kVh1RTnGeKxjB16qhHqeDjcRCPNV6I9tor468D/t9ShzF4x8NoyFm&#10;IutDYgquBtXyZWOTnOW8wcEfLxz69Z/tg/Cm6s4JpfEclnJJGrtbzafcl4iRkoxSNlyOh2kjjgkc&#10;1tUwOIpuzg36anm08fhqiuppeun5ns9FePf8NdfCb/oa/wDynXf/AMao/wCGuvhN/wBDX/5Trv8A&#10;+NVl9Wr/APPt/czX61h/+fi+9HsNFfP/AIv/AG2vh5oNmG0eS98TXbo5SK2tngjRgBtEjyhSAxPV&#10;VfGDkdM+J+Nv27PF2tRNB4c0qx8NRtGoM8h+2XCOGySrMqx4IwuGjbuc5Ix0U8vxFT7NvXT/AIJz&#10;Vcyw1L7V35a/8A+7K5nxN/x/x/8AXIfzNO+GesXfiD4ceFNUv5ftF/faTaXNxLtC75HhRmbAAAyS&#10;TgACtPVtJXUF3qds6jAJPGM9/wBa44+5OzPawtSKkpvZnJ0Vdm0W8hbBhZxngpyDTF0q8ZgBbyZP&#10;qMV08y7nt+0hvchtWKXMTDghwR+ddzWPpegi0k82fbJIp+Tacge/TrWxXNUkpPQ8nE1I1JLl6BRR&#10;RWRxhRRRQA6ONpZFRFLuxwqqMkk9ABX3n4D8N2a/DHQNJvtKgELadb/abG4t12mQorPvQj72/JOR&#10;nPJ5r5q/Zt+H8/iTxlBrF1pgu9DsTIskkyo0RmKHapVvvEbg3A4O08cV9h19PlVBqMqsuuh8nnGI&#10;UpxpR6anhnxC/Za0jXPtV74bn/sfUZJPMFrIc2fOcgADcmSc8ZAxgKBjHA2v7I/iprmJbjVdHity&#10;4EkkUkruq55IUxgE47EjPqK+saK76mX4epLmcbeh59PMsTTjyqV/U87+HfwM8N/D2FZFgXVtT3Ry&#10;G+vokZo3UdYhj92M5PBJ5GWOBXolFFd1OnClHlgrI4KlWdaXNN3YUUUVoZBRRRQAUUUUAFFFFABR&#10;RRQAUUUUAZfijwvpXjTw7qGha3ZR6hpOoQtBc20mQHQ+4III6hgQQQCCCAa/O/8AaO/YF1b4e2cm&#10;v+AJL7xTpBnCy6OLcyX1qrbQrLs/167twOFDKCvDAMy/pJRXm43L6GOjaotej6o8jMcrw2ZQ5ay9&#10;5bNbr/P0Z+D9SWt1NY3MVxbyyW9xC4kjliYq6MDkMCOQQeciv0r/AGpP2INN+J8MviLwPFZ6F4mt&#10;4MHTIYIre01Ah2dixVRtmbef3jZB2qp2j5h+c/i3wjrHgTxFe6Dr9hLper2TBJ7WbG5CVDDpwQVI&#10;II4IIIr80x2X1sBO01p0fQ/H8xyvEZZUtUV49JdH/k/I+yf2Vf27hotvY+EPiVcTTWi+YIPFNxPL&#10;cTBmcuFudxZmX5iodfugICuMuv3zY39tqljb3tlcRXlncxrNBcQOHjljYAq6sOGUgggjgg1+E1ez&#10;/s//ALVHi74DarbpBc3GteF1DCXw9cXJWE53kGJireSd77iUHzfxZ7e5lueyopUsTrHv1Xr3X4+p&#10;9HlHEssOlQxmsekuq9e6/H1P15orx34L/tW/D/44NDZ6PqMlhr0mf+JLqSeXcHAZiUwSsgwjN8rE&#10;gY3Bc4r2Kvu6VanXjz0pXXkfptHEUsTBVKMlJd0FFFFbG4UUUUAFFFFABRRTXcRqWY4AoAivLpbW&#10;EsT8x4UeprnpGaaQu53MepNXbqVrmQkn5f4R6CofLrCT5iHqVttG2rPl0eXWdhWK22jbVny6PLos&#10;Fitto21Z8ujy6LBYrbaNtWfLo8uiwWPhv/gpUMf8K5/7iX/trX3/AGn/AB6w/wC4v8q+Bf8Agpgu&#10;3/hXH/cS/wDbWvSIP+ClXwyjhjQ6F4syqgHFna+n/XxXgUcVQwuOxHtpct+X8j5CjjcPg80xf1ia&#10;jfktf/CfXFFfJf8Aw8u+GP8A0AvFv/gHa/8AyTR/w8u+GP8A0AvFv/gHa/8AyTXq/wBq4L/n6j2P&#10;7by7/n8j60r8yPhTz/wUO1X/ALGTXv8A0C7r6D/4eXfDH/oBeLf/AADtf/kmvmj9nbxJa+Nv25If&#10;EFlHNFZatq+sX8EdwAJFjlgupFDAEgMAwzgkZ7mvEzDGUMTVw8aM07TX5o+dzTH4XGYjCRoVFJqo&#10;tvVH6Q7aNtWfLo8uvpbH3Nitto21Z8ujy6LBYrbaNtWfLo8uiwWK22jbVny6PLosFittrc02+E6C&#10;ORv3o6e4rM8unR5jYMp2sOhq4+6xrQ36Khtbj7RHk43DqBU1dBYUUUUAFFFFABRRRQAUUV8xfHL9&#10;vDwX8M49X0fw8JvEnjC0lnsjam3khtbS4jcIwndwpYA7yBFu3bCNyBg1c2IxNHCw560rL+tu5x4r&#10;GUMHD2leaivz9F1PdviH8SPD3wt8M3WueI9Sg0+zhjd0SSRVkuGVS3lxKxG9yAcKK/L39pD9rbxH&#10;+0BdW1tCl14Y8NR24il0OG/M0NzL5m8yykIm/wC7HtVgQpTK4LHPmfxN+KXiX4v+KrjxB4o1F9Qv&#10;pBsRfuxW8Y6RxIOEUeg6kkkliSeUr87zLOamMvTp+7D8X6/5H5Rm/EFXML0qPu0/xfr/AJfmFW9I&#10;0e/8QalBp+l2NzqV/OdsVrZwtLLIcZwqKCScA9B2r0X4D/s8+KPj74mjsdGgNtpMUijUNYlXMNmn&#10;UnGRvcj7qA5J6lVBYfpj+zz+zP4Z/Z90PZYpHqfiOeMxXuvSQlJZ0L7giqWby0+7lVPzFFJyQMYZ&#10;flNbHPm+GHf/AC/qxzZXkeIzJqb92n3/AMl1/L8jxj9l39hFfh3q+j+NPHF4t14itGW5ttFt1jkt&#10;rWQow/fOwbzJELKylNoR48hn4I+xqKK/SMLhKWDp+zoqy/M/XcFgaGX0vZUFZfi33YUUUV2HeFFF&#10;FABRRRQAUUUUAFFFFAH5Q/8ABWj9nWx8LeJ9C+I/hfw/exxawLo+IrixslFjbSLJAIppWjjGySZ5&#10;5AXkYl2UY5Bz+dtf0g/F74b2Hxg+F/inwVqYhW11zT5rLzprdZxbyMp8ucI3BeN9ki8ghkUgggGv&#10;5+Pjp8JdS+BPxc8UeA9Vk8+60W8MKXGFX7RAwDwTbVdwnmRPG+zcSu/aeQapEs9I/YFYr+1t4DI9&#10;b4f+SNxX7HV+DXwr+IWp/Cn4haH4q0i6ezvdOn3ebHFHK3lspSUBXBUkxu68+ucg81+5ngvxVaeO&#10;vB+heJLCOaGx1iwg1G3juFCyrHLGsihwCQGAYZwSM9zXzGbQftIz6Wse5l8lyOHW5s0UUV4J6wUU&#10;UUAFFFFABRRRQAUUUUAFFFFABRRRQAUUUUAFFFFABRRRQAVydz8WvA9n4mTw7ceMdBh19pVtxpcm&#10;pQrcmVioWPyy27eSy4XGTngVzX7UHinV/Bf7Pfj7WNCtbu61WDSpUhaxmaGa33jy2uVdQSphV2m4&#10;x/quq9R+IFetg8CsVFycrWPPxOK9g1FK5/QhRXz5+wb4r1bxh+zL4bvNav7nVL6Oe7gN3eTPNNIq&#10;3D7dzuSTgEKPRVUdq+g686pB05uD6HbCXPFSXUKKKKyLPwy8Vfs7/E7wTNqSax4C8QW0Wmqz3V3H&#10;YSTWsaKu5n89A0ZUDJLBiBg81+sP/BLH4N2Xw9/Z0t/Fsd1PNqXjJvtd1E0itDEsMs0cQQbAVJUn&#10;dktz0xXtlWtP1S50yZZLeVkwQSmTtbHYjvX0UM2e1SH3Hjyy/rGR6tRWH4b8SLrSmKRdl0g3MFB2&#10;kZ6jn3HWtyvcp1I1oqcHoeVOEqcuWW4UUUVqQFFFFABRRRQAUUUUAFFFFABRRRQAUUUUAeHftTeK&#10;tf8ADei6Emj3N1p9tcTyfaLy0d43DKq+Wm9SMBgXOO+z2NeL/D345eJPC/iW2uNR1m91PTZHSO6i&#10;vp5LjbFvUuyAtw+0HB963/iN+0UnjzSdR0ebw3bTafI7G0mnkYTREZEcuAcBwDyAcckcgnPi1fG4&#10;vFXr+0oz0Pt8HhbYf2VeGvyCvrj9nPxdHZ/Cd7rXtXWG2tr9rWKa/uAqxoI49kYZjwBk4FfI9abe&#10;JtSbw2ugG5/4lC3X20W/lr/rtmzduxu+6cYzj2rmwuI+rTc/I68ZhvrVNU721PtjwJ8ZPDXxEvLi&#10;00u5eO6hCsIboCN5Ac8oM5bGOcdMj1ruK+cP2dfgvqOlapp/i/Vltfss1m0tlCszedG74CuwA24M&#10;ZfjJ++MgHp9H19fhKlWpSUqqsz4vGU6VKq4UXdfqFFFFdhwhRRRQAUUUUAFFFFADJYknieORFkjc&#10;FWRhkMDwQR3FfDnxu8Hf8Ib8RtWt4bV7fTp5fPtT5PlxlXAYrHjjarMV46ba+5q5bx78N9D+IumN&#10;baraI86qwt7tQRLAxUgEEEEgE52n5SQMjivOx2FeKp2juj08Bi1hat5fC9z4ForovHngPVfhzrx0&#10;rVli88xiaOSB9ySISQGHAPVWHIB4rna+KlFwbjJWaPu4yjOKlF3TCiiipKCiiigAooooAK8f/a20&#10;X+2vgH4l2WP265tfIuosReY8OyZPMkXjK4iMmWHRS2eM17BUN5Z2+o2c9pdwR3VrOjRSwTIHSRGG&#10;GVlPBBBIIPXNa0p+zqRn2ZlWp+1pyp91Y/IKivYf2kvgXc/B/wAYyy2UBbwtqDNLp8qsX8kZG6F8&#10;8gqWABJO5SpyTuA8u0Dw/qPijVrXTNKtJL2+uZFiihjHVmYKMk8AZIGSQBnk19/SqRrQU4bM/O50&#10;akKnsmveM+ivfvDv7EfxJ1yyee6XSdCkWQoLfUbtjIwwDvHkpIuOSOTnIPHQmfWv2G/iNpWmzXVv&#10;NourSx7dtnZXUglkywHy+ZGi8A5OWHAOMnAro9nPsessizNw5/q8remv3bnz1XR/Djw+fFnxA8N6&#10;NsLpfajBA+I/MwjSKHYr3AXJPsDWD9lm+0/Z/Jk+0b/L8rad+7ONuOuc9q+yP2T/ANm3WPCfiTS/&#10;HWvfYWtZtMaawt45pftMEsoUBnTaF/1TSAgscFhxkZHBiq8aFNyb16Hn4XDzxFVRS06n1dp+n22k&#10;6fbWNnAltZ20SwwwxjCxooAVQOwAAFWKKK+CP0MKKKKACiiigAooooAKs6bp82raha2Vuu6e4lWG&#10;NfVmIA/U1Wr6l/Z7+CK6LHbeKNaW3urieFZLO3KFvIztYOdyjbICCOM4z1rrw2HlianJH5nHisTH&#10;C03OW/Q9Q+GHw6tfhj4Z/sm2upLwyTG4mnkULukKqpIXnAwo4yfrXXUUV91CEacVGK0R+fTnKpJz&#10;k7thRRRVkBRRRQAUUUUAFFFFABRRRQAUUUUAFFFFABRRRQAUUUUAFebfGr4A+E/jl4fubLXLGGPU&#10;zB5NrrMUKG6tcOHG1iM7dw5XPIZgCM5r0mis6lOFaLhUV0zKrRp14OnVV4vofkR+0R+yz4m+AOrM&#10;0vna74bYIYtchtGji3EDKyDLCNt24AFjkAHvivFq/dLXNB03xNpc+m6xp1rqunT7fNs76BZoZMMG&#10;G5GBBwQCMjqAa+T/AI2f8E9PCviHw/b/APCtra28L61C5LLfXtzLb3Ckr99mMrKVAbG1eS3NfC47&#10;h+cW6mF1Xbr8u/zPzXMuFqkJSq4LWP8AK9/Rd/m7+p+cmn6hdaTfW19Y3M1ne20qzQXNvIY5IpFI&#10;KurDlWBAII5BFfUvwd/4KEeLvh1ocWkeI9L/AOE2toEYQ3V1qEkd6WaRnJlmcSeYAG2gYGAAM8V4&#10;r8XvgL40+Bt9bweK9NS1hu5porO8gnSWK6ERUM6YO4KQ6kb1U4bpkEDz2vm6dbE5fUag3GXb/gM+&#10;Ro4jGZXVag3CS3X+aZ+2Xw/+LHhP4n6VaX3hzXbHUPtEKzG1juI2uIcqrFJIwxKsu4BgehOK66vw&#10;68G+N9e+Huv2+teG9VutH1OAgrcWr7cgMG2uOjoSoyjAqcYIIr6z+Bn/AAUS1nQbi+g+KBvPElnI&#10;pe2u9NtLZJ43yoCFB5SFMbyWJLZwOnT7XB8QUaloYhcr79P8z9DwHFVCtaGKXJLv0/zR+iVFcF8H&#10;/jd4V+OHhtdY8M3cjKrtHNZ3SCO4gcBSVZckHAdPmUlfmxnORXe19TTqRqxU4O6Z9rTqwrQVSm7p&#10;9UFFFFaGolULyczNtXOwfrVi4lPKL+NVtntUSfQTK+z2o2e1WNntRs9qixJX2e1Gz2qxs9qNntRY&#10;Cvs9qNntVjZ7UbPaiwFfZ7UbParGz2o2e1FgK+z2o2e1WNntRs9qLAcp4x+G3hb4hR2qeJfD+n64&#10;LUsYPt1ushi3Y3bSRkZwuQOu0egrmP8Ahmn4Wf8AQg6F/wCASf4V6ls9qNntWMqFKb5pQTfoc88N&#10;QqS5pwTfmkeW/wDDNPws/wChB0L/AMAk/wAKP+GafhZ/0IOhf+ASf4V6ls9qNntU/VaH8i+5EfU8&#10;N/z6j9yPLf8Ahmn4Wf8AQg6F/wCASf4VqeG/gf4B8HaxBq2ieENI0zU4Awiu7a0VZI9ylW2tjjKk&#10;jjsSO9d9s9qNntTWHoxd1BX9EOOFw8WpRppNeSK+z2o2e1WNntRs9q3sdRX2e1Gz2qxs9qNntRYC&#10;vs9qNntVjZ7UbPaiwFfZ7UbParGz2o2e1FgK+z2o2e1WNntRs9qLARQsYZAwH1HrWpG4kQMO4qhs&#10;9qlgk8o452mqjoNFyiiitCgoorxf40ftcfD/AOB99b2GsXN5quqTKJPsOjxLNJHGS672ZnRAN0bL&#10;t3bs4+XHNY1a1OhHnqysjnr4ilhoe0rSUV5ntFfPP7RP7Znhr4FTW2nWNtB4u19pilzp1tqCxfZF&#10;AO4yMFcq+doCFRkEnPGD8g/F79vb4heNNb1CPwrqcvhTw5LFJax20MMJuHQs4EplKs8UhRlH7t/l&#10;K5U55r5qv7+51S+uL29uJry8uZGmnuLhy8ksjElnZjyzEkkk8kmvj8dxArOGE37v9F/mfA5lxVHl&#10;dPArX+Zpfgv8z1f4y/tReOfjFrGrNc6veaT4fvnwug2d3J9mWIfdRxkCQ4xkkAMRnaOg8hor3n4D&#10;/sd+NvjdHa6tHHb6N4YaVd+oXsu15Y9wD+SiqxLBTkbgqnj5q+RUcRjqul5Sf9fI+FjHF5nWsrzm&#10;/wCvkvwPC7W1nvrmK3toZLi4lYJHFEpZ3Y9AAOSa+yP2Wf2GbnxY9l4q8fJf6LBp+psr+GNQ0to3&#10;vY0RHRmd2GI2dtpXYchGGRnI+ovg5+x58O/g/wD2dfw6UmteJbPdjWr8uzljIWVliLGNGUbVDKoP&#10;y5zknPuNfZZfkCptVMVq+3+f9WPv8r4XVKSq42zf8q2+f+W3qZvh3w3pXhHRrbSdE0610nTLYEQ2&#10;dnEsUSZJY4VRjJJJJ7kknk1pUUV9ikoqyP0BJRSSWgUUUUxhRRRQAUUUUAFFFFABRRRQAUUUUAFf&#10;n3/wVo/Z3fxl4F0f4l6JYyTat4f8y21NLOwMss9mwDiWWVT8kcHlyHlSP3x5XHP6CVkeK10ybQrq&#10;01mxi1PS7xDbXFncQrLFMjAhkdG+VlIyCDwamUlBOUtkNRcnyo/m88L+Edc8baqumeHtHv8AXNRZ&#10;DILTTrZ55do6ttQE4HrX7g/AnTbvRfgf8PNPv7Wayv7Tw7p0FxbXCFJIpFto1ZGU8hgQQQeQRUvw&#10;/wDgv4E+FccQ8J+E9K0OaO3+y/a7a2X7U8WQxR5zmRwSqk7mOSo9BXZhgWIBBI6j0r5LG41Yq0Ur&#10;JH0GFwroXbd2xaKimuorfHmPtz04qs2sQKxADsPUDivIc4x3Z6ShKWyL1fKn7dH7VeofAPRdL0Tw&#10;z5Y8UarmUyXUDPHHabZEZkZWUiUSCPHUYzX04NYgJHyyD8B/jXzN+25+zO/7Q3h3Sr/wz/Z8fi7T&#10;JNv2jULieNZLMJIzQoqqybzIUILAdD8wHFdWEqUPbL2r0MMRTrezfs1qfJ37L/7c3jjwn8R9P07x&#10;lrkniTw7rV5bWl1c65fMp05S5QzpI2VVVEhZwR8wjHzLjNfqvHIskaujBkYZDKcgj1r8qvgz/wAE&#10;6/iXrnjDTrjxjo2naN4dsr+1k1C0v9SBlvrXzMzJCbYvhtikfMycuuD1I/VSGFLeGOKMbY41CqM5&#10;wAMCvQzH2DmnRt522OPB+1UWqn4j6KKK8g9AKKKKACiiigAooooAKKKKACiiigAooqhqGo+Tuijy&#10;JePmxwKmUlBXZcYubshNZisNQ0y8sdQgt7+zuYmgns7hFkjmjYFWR1OQykEggjBBNfHjf8E2vhQW&#10;O298TAdgb6E/+0a+q2bqSfck1lXWtKMrAMnkbiP1Fc8MXXjpSlY7o4GnV+KPMO8IeG9O8BeG7LQN&#10;Btk0zSbNWWG1txsRdzFmOB3LMzH3JrTbVth5u8H3k/8Ar1xOoeKJI3aPzJGkXptwF/SsI6zd5P73&#10;H/AR/hUKlOWspHt08ucl0SPW7fVpV3bZBL/vHOK0bbVlnk2sojGOCWqL4HeDYfEmj3+pawq3UDyr&#10;FbqkrxshXO/O3Awdy45PQ9O+XquNN8UarpbPG/kTfuzG2VCkBgufUBgPqDXVUw1fD0o1m7xZ4s40&#10;p16mHj8UN/w/IzvHGqXljq8SW9zLChgUlUYgZ3NzWj4X8XnVpltLmILcEEq6dGxk9O3Fc14vaWS9&#10;gkcll8rYGPsScfrTfBiSN4htjHwF3bjjttNebGrL2umzPWlh6csHeS1S3PV9P1CbTbpZ4G2uO2Tg&#10;j0PqK9Yrx+vYK+4ymTtNdNP1Pz7MErxfqFFFFfQHkBRUTXMaXEcJb97ICVUAngdSfQfWpaV09hhR&#10;RRTEFFFFABRRUF5fQafCZbiQRxjuee+Og+tJtRV3sNJt2RPRTIpUmjWRGDIwyCKfTEFFFFAHyN8Z&#10;v2eR8PtJbXNHv5LzSo2VJ4bvb50W4hVYMAA4LHHQEZHXkjxWv0T1/RbfxJod/pV3uFtewPbyMmNy&#10;hlKkrkEAjORx1r8WfiZ8aPjB8HPEEeh+M/CGl6BqssAuo7e5gkJeIu6BwVnIILRuM5/hr5rFZZKU&#10;70Fofc5RiJ4yLhN3kvxR9J1s/D/T9M8UfE7wv4Tvr9bOfW5plgTbvaQQwPPIAoIONseC2eCy9yAf&#10;gjVv2nPiDqV3LLDq0OmwvjFtaWkWxMADgurNyRnlj1PbiuFtfGOrQ+KNP8QXN3LqepWVxFcpJfyv&#10;NuaNgyhiTkj5QOvSlQymXMnWat2R9HLBzlBrms7aep/R3RXA/AT4mJ8Y/gz4N8ZCa1luNX0yGe8F&#10;irLDHdbQtxGgYkgJKJEwSfu9T1rvq+mPyacHTk4S3WgUUUUEBRRRQAUUUUAFFFFABRRRQBwXxk+G&#10;cXxK8Jy2kMVsuswlXs7qfI8s7huUsATtZcjHTODjgV8T65ol74b1e70zUYGtr21kMcsbdiO49QRg&#10;gjgggiv0VrlfiB8NND+JOmraavAwkQgxXlvtWeLnJCsQeD0III79QCPIx2AWI9+GkvzPawGYPC/u&#10;56x/I+BqK634k/DXVvhlrn2HUVEtvKC9reRg+XOg649GGRle2R1BBPJV8jOEqcnGSs0fZwnGpFTg&#10;7phRRRUFhRRRQAUUUUAU9X0bT/EGny2GqWNtqVhNjzLW8hWWJ8EMMqwIOCAee4Fc58M/hT4c+Eum&#10;Xtj4etGgjvLlrmaSVt8jEn5U3Y+4g+VR2GTySxPX0V3YTGVcHLmp/cdGGrPC1lXhFOS01Q6jNNor&#10;3XxBUtpTV/U+jfEFS2lNX9TGu/B2i33iux8Sz6bby65Y28lrb3zRgyJG5BIB/wC+gD2DuBje2dmi&#10;ivnMRiJ4mo6tR6s+arVZV6kqst5b/kFFFFc5iFFFFABRRRQAUUV6X8Gfgzd/E+/e4uDJa6DbsUmu&#10;o2UMzjafLTOfmw2c4IGPcVrTpzrSUIK7ZlVqwowc5uyR0H7M/wAM4vFmvTa/evcRW+jzwvbqkY2T&#10;TZLYLkEfLtUlRz86nI7/AFxWd4e0O28M6HY6VZhvs9nCkCM+NzBVC7mwACxxycVo19vhMOsNTUOv&#10;U+CxmJeKqufToFFFFdhwhRRRQAUUUUAFFFFABRRRQAUUUUAFFFFABRRRQAUUUUAFFFFABRRRQAUU&#10;UUAV9Q0+11axubG+tobyyuY2hntriMSRyxsCGRlPDKQSCDwQa+Ivjt/wTnXU7651n4Z39vY+YN7+&#10;H9QLLGGCsWMMwzjcQgEbjALMd6jCj7lorhxWCoYyPLWjf80ebjcvw2YQ5MRG9tn1XzPw38YeEdX8&#10;A+J9S8Pa7ZSafq2nzGGe3lGCD1BB7qwIZWHDKQRkEGsev3N8SeG9M8XaHe6PrFnHf6beQvBPBJnD&#10;I6lWAI5BwSMggjPBr46+MH/BOHQZtE1LUfh9f6jBrXmyXMWl388b2zJtdhbxEorKd2xVaRyAAdxJ&#10;5r4nF8P1qV5UHzLts/8Agn5zjuFcRRvPDS5122f/AAfw9D8+YZnt5Ulido5EYMrocFSOQQexr6T+&#10;Dv7enxC+Gphs9ckPjjRl3FotUuG+2AncRtuTub7xH3w42rgbeo8e+JXwZ8Z/CG4tYvF2hTaMbpnW&#10;3aR0dJSm3dtZGION69D3ri6+fp1sRganuNxkv61X+Z8tSr4rLqr5G4SW62+9P9T9f/gp+1V4C+OW&#10;y10jUTp2uFRnRtTKxXLHDkiIbiJQFjZiUJwpBbbnFewHOODg1+EFdr8O/jR41+E9xPN4U1+40l5o&#10;/JcBElXbu3YCyKwHPOQM19Vh+JGko4iF/Nf5f8E+2wvF0opRxVO/mn+n/BP2iaBuvWmFCOvFfnp4&#10;W/4KY+M49etW8SeG9CudFG7z4tLhmhuD8p27HeZ1Hzbc5U8ZHB5r6r+HX7Ynwu+I39k2lt4jistc&#10;v/s8X9l3UMqOtxLgCFWZArkOduVJHTsRX0WHzTB4l2hOz89D67C53gMY7QqWfZ6fdc9g20batMga&#10;m+UOxr1rHulfbRtqfyzTdtFgIttG2pdtG2iwEW2jbUu2jbRYCLbRtqXbRtosBFto21Lto20WAi20&#10;bal20baLARbaNtS7aNtFgIttG2pdtG2iwEW2jbUu2jbRYCLbRtqXbRtosBFto21Lto20WAi20bal&#10;21U1jVrLw/pN7qeo3C2lhZQPc3E8n3Y40Us7H2ABP4UnorsTaSuybbRtr5p+Kn7fHw78G6XIPDN6&#10;PF2sb/LFvbxyJFHlCwkMjIFdQ20FVbPPsa+XfEn/AAUP+KuvaU9nax6FoMzMrC902zkMy4PQebJI&#10;uD3yv5V4mIzjB4d8vNzPy1/4B85iuIMBhXyufM/7uv47H6Y6lrun+G9Nnv8AVr+20zToBulu7yZY&#10;YohkDLOxAAyR1Pevl/4z/wDBQrwf4Ltbmx8FQjxdrqyzW/msWjsYCoYCXzAP3yl9uBGQGXcd6/Ln&#10;85vEnijVvGGsXeqazfzahfXU0lxLLKeruxZyFHC5J6AAVl183ieIq1RctCPL57v/AC/M+OxnFleq&#10;nHDQ5PN6v/Jfieu/GT9qj4g/HCM2uu6otjo566PpIeC0f7h+ddxMuGjVh5hbaSduM4ryKivZPhL+&#10;yb8RfjBY6Xq2k6P5Phq+uPKOrzzxKiIHKSSCMuHcKQ33RztIFfOf7RjqnWcvv/pHyf8AtWZVr61J&#10;v5v/AIb8DxuvUvg/+zT49+Nl7CmhaPJa6ZLG8q61qUUkNhhG2sBMEIZt3G1cng8YUkff3wl/YR+H&#10;Pw3ksdS1CG78S69Aba4E9/PiGC4i+YtCkYT5S/O2Tfwqj1z9GxRJBEkcaLHGgCqijAUDgADsK+pw&#10;nDspWlipW8l/mfaYHhOcrTxkrLst/m/8rnzt8KP2E/hp8O4dPu9T09vFmtwrumuNWxLbNIYwrhbf&#10;GzZu3MocMyk/eOBj6Moor7Sjh6WGjy0YpI/Q8PhaGEhyUIKK8v17hRRRXQdQUUUUAFFFFABRRRQA&#10;UUUUAFFFFABRRRQAUUUUAFcT48vme6gtACERfMPzcMTwOPbB/Ou2rifHljIt1DedY3Xyz7Ec/rz+&#10;VeZmPN9XfKduDt7ZXPP/ABRqx0fSJJkx5zERx7gcZPXp7A/lXLeB9W8m4vYpDJJPOPMVm5GVDEk8&#10;98iuk8Yaa+qaK6RI0k0bq6Ivc5wf0Jrzi3U2epRLMPLMUwD5/hw3Nfn1eUoVE+h+iYKlTrYacOr/&#10;AKR3F1dLGrSzP36nqazJvEMMKbghx3LkKBUWuF2eI5/dFePr/wDqxU/wb8Laf4+8SXZ1mNp4bWAO&#10;tujlUYk7fmxzxnPBHI9OK3wuGeIkordl8tOjQliKvwx7EcfiBX2nysof4lfPH5Vftb6K7B8tuR1U&#10;9aq/Gr4faX4DutMm0prhRevM7RSuGWPaUKhOM4+Y9SegrktK1RrthGy4kVclh35xV4jBuhNwe6Nq&#10;VKliqEcRR+F/52PQFZkYMpKn1FXbfVpY9qyfvE7n+KubsdYaSRYpQPmwAw4/OtauC8qb0OCpS6TR&#10;0dvcLcxh06dMHqKlrmoZmgkV0OGFb9rci6i3hdvOMV30qvPo9zzKtL2eq2JqKKK3OcKKKKAKepag&#10;NPg3bdzscKO341h/29d7929cZzt2jH0ra1awa+twEOHU5A9eOlY8Gg3UjESARDH3iQfw4NcdX2nN&#10;aOx6ND2PJedrnQWtwt1bpKvAYdPT1qao7e3S1hWKMYVRxmpK61e2pwStd22CiiimSFc1P/rpP94/&#10;zrpaxdUs/Jk8xB8jdfY1y4iLcbrodWHklKz6nL61ds0nkKcIACw9T/nFZdamtWbLL565KsPm9ugr&#10;LrOFuXQ+jpW5FY4+ZGjkZWUq2ehGDTa6q70+G9A8wEMOjKcGqn/CP2/9+X8x/hXUpo9iOIjbUwK2&#10;/DKvDMbjqikDbnqQc/5+tSroFsrAlpGGehI5/St7SbcTXi5yAnzcexqJzXKYV8RFwaR0P9lxax/o&#10;0zOsbc5jIB4+oNb2m6Xa6TD5VrEI1PJPUn6nvWj8PfDttr0149w8qGAJt8sgZ3bs5yD6V3ln4MsL&#10;O5jmDTSlDuCyMMZ7dAK7sDl1StTVVJWfU+BxmOjTk6Lb06GV4I0djI1/KimPbti3AHnPLD0xjH41&#10;2dIqhVwoCj0FLX2eHoLD01BHytaq603JhRRRXSYjfLTzBJtXeBtDY5x6Z/CnUUUAFFFFABRRVLWr&#10;M6hpVzAu7eyfKFIGWHIH5ipk3GLaVyopNpMnt7yC73GCeOYL18tw2PyrzXxBcSXOs3ZkO4rKyDjH&#10;AJApkbXOg6oGaMLcQn7j8jkex9DVa6uGurmWdwA8jlyF6ZJzXymLxjxFNQkrNPVHvYfDqjNyTumj&#10;Y0LX30bT7sriV2dBHG78DIbLY/AZ+oqfTfGGoG+gWdxNEzbSm1VznjriucrR0PUINLvBcyxySSJ9&#10;wIwA5BBzx71z0cTUThDnsl/XzNqlGDUpct2z0+isbR/FFrq8giGYZyTtjbnIAznOMev5Vs19jTqQ&#10;qx5oO6PnJwlTfLJWCvzK/wCCuvwX1y617wv8UbKGa90OHT10PUfLiG2xdZpJIZHbdkrKZ3TO0Kpj&#10;UFsyKK/TWuZ+JHw38O/FzwXqPhPxZp39reH9Q8v7TZ+fJD5nlyLKnzxsrDDop4I6YPGRWh3Zfi3g&#10;sRGt06+nU/nPor079oP9nnxZ+zX45HhnxYlq800AurS8sZxJDdQliokXoy/MrLh1U5U8EYJ8xoP1&#10;6nUjVipwd0z69/4Jx/tSWvwF+J1x4b8Qy2lr4Q8WSQxXOpXk7xrp1xGH8qXPKhGL7HLAAZRy6rGw&#10;b9ma/mpr9LP2Df8AgoUcReAfi54glnmlmtbLw/rE1sDtUr5QguJEA4yseJXBJMjmR8AEB8fnmVyq&#10;v61QV31XfzX6n6VUUUUHwAUUUUAFFFFABRRRQAUUUUAFFFY3jLxho3w/8Lap4j8Q6hFpeiaZA1zd&#10;3c2SI0UZOAASxPQKoJYkAAkgUDScnZblnXNA07xNpsun6rZw31nKMNFMuR9R6EdiOR2r5e+J37OW&#10;m+AtFutZbxrpum2Ky7Yxr8sdnHzkhDOzhS+Bx8qg4PSvMfjx/wAFYvC3h1Y7P4VWH/CV3qzRmXUd&#10;VtZYLFoSjFgilkl3htg+ZQPvdeCfzz+Ln7SXxK+OzWx8ceK7rWo7dAkdusUVtBwSQTFCiIzAsfmI&#10;J5xnFclfC0sR/EWp9jlmWY6L5m+SL6Pf7v8Ahj6/0/4peENW1280ez8SabcX9rP9mZI7hSkrlioE&#10;L52zAkcNGWByOeRnqa/NCCeS1mjmhkaKaNg6SRsVZWByCCOhBr2jwN+1J4p0nXopPEl42s6QUKSQ&#10;R20KSKeoZSqrk8Y5OME98V4VfKZR1ou/rufWzwrSvFn2PRXnPg39oDwZ421C30+zv5bXUbhykVrd&#10;wMhc4zwwyvPIALZJHTkZ9Grw6lOdJ8s1ZnFKLi7SQUUUVmSFFFFABRRRQAUUUUAFFFFABRRVbUNU&#10;s9JhWa9u4LOJm2CS4kVFLYJxknrgH8qe+wFmqup6tY6LZtdaheW9harw091KsaDPqzECvCfHH7Wm&#10;h2un3lv4Zhub3UCu2C6mh2wA7gC2CQ33ckZHXGRXzr4v+KHijx4sSa5q8t7HGMLGqJEnXPKooBOe&#10;5Fevh8srVdZ+6vxOunhpy1eh93fAb9oH4O+LvixLoHjDWjpejrAWtNSvHNtY3U3yfu3lOGiGC/Lb&#10;VJT73Khv0W8A+MPBXibTnt/BOuaDq9hZhd8eg3cM8UAcsVyIiQu4hiPXBr+dKu/+D/x68e/APV77&#10;U/AfiGXQbu+g+zXOIIp45UDBhmOVHTcCOGxuALAEBiD9NQw1PDq1NfPqefmGSvF+9TqNNbJ7H9C9&#10;FfAn7Nv/AAVM8Iax4Vg074vXsug+IrSJVfWINPkltr3AC7isAZlkY5YgIqc8Y4Ffc+g+KdF8VW8l&#10;xomr2GsQRv5by2Fyk6q2M7SUJAOCOK6j4HE4OvhJctWNvPo/RmpRRRQcQUUUUAFFFFABRRRQAUUU&#10;UAFFFFABRRRQAUUUUAFFFFABRRRQAUUUUAFFFFABRRRQAUUUUAUNc0HTPE+lT6ZrGn2uq6bcACaz&#10;vYVmikwQw3IwIOCAeR1Ar5F+LH/BN3wxrzm88BarL4Xn43adel7q1YfKPlckyIfvMcl8kgAKK+ya&#10;K4sTg6GLVq0b/n955+Ly/DY6PLiIJ+fVfPc/Hvxp+yb8WvA0kYvfA+qXkMpk8ubSoxfLtTGWfyC5&#10;jBBBG/GecdDjy/WNF1Dw9qM2n6rYXOmX8OPMtbyFopUyAw3KwBGQQeexFfupXn3xG+APw++LTJJ4&#10;q8MWupTrIJftEbyW8zMF2jdJEyswCgDDEjgelfLYjhuNr4eevn/mv8j4rFcIxs3hamvaX+aX6H4w&#10;UV+j/wAWf+Cc3hHXrS5uvAdxJ4a1IRxpBY3NxJLZlg43u7PvkyUJwAcZC8da+ZvHP7CHxZ8FWd1e&#10;x6XZ69Y20c00s2l3iFljjGd3lybHYsMkKgZuMYzjPz2IyjGYd6wuu61/4J8pisix+FbvT5l3jqv8&#10;/wADgPAX7RvxL+GcUcPh3xlqVnaRQm3isp3FzbRIWDHZDMGRTkfeCg8kZwTn3zwT/wAFLvGuk+VF&#10;4m8NaT4it47YReZaO9jcSyjaPNdv3icgNlVjUZYY2gYPyVrGg6n4eulttV0670y4ZBIsN5A0TlSS&#10;AwDAHGQRn2NUa5qWOxeG0hUat0/4DOShmeOwfu06rVum6+56H6beBP8Agot8N/Ek80evw33hBY4g&#10;6y3UT3SSOTyi+SjHjrkgV7To/wC0J8Mdesbe6s/H/hto54lmWObU4YZQpAPzRuwdDzyGAI6EV+MF&#10;Fe1S4ixMFapFS/D+vuPoaPFmMpq1WMZfg/w0/A/dmzvLbUrOC7tJ47q0uI1lhnhcOkiMMqysOCCC&#10;CCOual21+L3gj49fEL4dXkFzoHizUbVreH7PFFNILmGOPAAVYpQyAAAAfLx2ru/+G5vjf/0O3/lJ&#10;sf8A4xXsU+JMO4/vIST8rP8AVHv0+LsK4/vack/Kz/VH6y4or8yfB/8AwUX+J3h/TZbfVodL8UXL&#10;TGRby+txC6KVUCMLBsXAIJyRn5jzjGPYvCv/AAUy8OnQbT/hJPC+pjW8N9o/spY/s2dx27N8u77u&#10;3Oe+a76WeYKrvLl9UepR4ky6tvPl9V/w59qUV8uW/wDwUZ+FMtvE8tvr8MjKC0ZskOw45GRJg4rZ&#10;0P8Ab++Deref9q1nUNF8vbt+3abM3mZznb5Ik6YGd2OoxnnHbHMsHLRVV956Ec3y+Tsq8fvPoqiv&#10;Cf8Ahub4If8AQ7f+Um+/+MVqeGP2wPg/4w1y20jTPGcD31xu8tbmzubaP5VLHMksaovCnqwyeByQ&#10;K1WNwsnZVY39V/mbxzHBSajGtFt/3l/mexUVzf8Aws7wZ/0Nuhf+DKH/AOKo/wCFneDP+ht0L/wZ&#10;Q/8AxVdPtYfzI6vbU/5l950lFeE/8NzfBD/odv8Ayk33/wAYo/4bm+CH/Q7f+Um+/wDjFcv17Cf8&#10;/Y/+BL/M4/7TwP8Az/h/4Ev8z3aivmW6/wCCiHwjt7qaKOTW7qON2VZ4tPwkgBwGUM4bB6jIB55A&#10;rO1T/gpB8MLO3V7TTvEF/IWwY1tY48DB5y0mPT86yeZ4Jf8AL1feYPOMvjvWj959V0V8D+Ov+CmV&#10;5/a0P/CG+FoDpnkDzP7dDCbztzZ2+VJt27dnXnO72ryTxJ+3z8YdY1q5vNO1630Czk2+Xp9rp9tL&#10;HFhQDhpY3c5ILcseWOMDArz6ufYKnom5ei/zseZW4ny+lpFuXov87H6p1j+IvGXh/wAI/Z/7d13T&#10;dE+0bvJ/tG8jt/N243bd7DONy5x0yPWvyo1T9tT40azpl5p9141kNtdQvBL5OnWkT7GUq210iDKc&#10;E4ZSCOoINeTa54s1vxR5H9s6xqGreRu8r7ddPN5e7G7buJxnAzj0FcFbiSkl+5ptvz0/K55dfi6i&#10;l+4pNvzsvyufrV4u/a3+EPg3y1vPHWl3ksqM8aaUzX4OOzNArhCe24ivANa/4KeaRCIv7J8A3t4T&#10;u8z7bqKW+3ptxtjk3d89MYHXPH5/0V41biDGVPgtH0V/zufP4jinH1X+7tBeSv8Anf8AI+lfFH/B&#10;Qj4veIPsv2C80nwz5O7f/ZenK/n5xjf9oMuNuDjbt+8c54x4F4o8Z+IPG15Fd+Itc1HXrqKPyo59&#10;Su5Lh0TJO0M5JAySce5rHrtfBvwV8dfEDUrCx0LwtqN5LfKXt5JIvIgkUIXz50m2MDaDglueAMki&#10;vHnXxWMfLKTl5av8DwKmJxmPlyzlKb7av8DiqK+qPBf/AATp+JmtyW0uuvpfh22Y5mhmvBLOqh8E&#10;DyldMlckfMR0zg8V9R+D/wDgn38JPD+my2+r6beeKLlpjIt5fX00LopVQIwsDopAIJyRn5jzjGPQ&#10;w+S4yvry8v8Ai0/4J6uF4dzDFa8nIv72n4Wb/A/NDw14E8S+NPN/4R/w9quu+SQsn9m2UtxsJzgH&#10;YpxnB6+hr374X/sAfEnxxJHNr0CeC9NkiimSe/KSzMr4JHko+9HCnJWTYc8HBzj9KPB/gTw98P8A&#10;SYdN8O6PaaRaRRRwhbeMBnVF2pvf7zkD+JiSckk5Nb1fSYfh2jGzrycn2Wi/z/I+twvCeHhaWJm5&#10;PstF/n+R80fB39gj4efDcR3mvRf8J1rK5/fapCFs0++PktsspyrqD5hk+ZAy7OlfS9FFfTUMNRws&#10;eSjFJf1959lhsJQwcPZ4eCiv63e7+YUUUV0nWFFFFABRRRQAUUUUAFFFFABRRRQAUUUUAFFFFABR&#10;RRQAUUUUAFUNa0mPWrPyJHaPDb1ZezYI6dxzV+iolGM4uMloyoycXzLc8q1DS7nTZnSaJ1VW2iQq&#10;QrfQ1jyaNp8sjO9jbu7HLM0SkknueK9mvbGDULcw3EYkjJBxkjp7is7/AIRHSf8An0/8iP8A4185&#10;VymTl7jVvP8A4Y9qnmKiveun5HiOuaUrZRU2rjMbdhXnN1Z6h4c1RLiwa4tJVGUlt3KumQQcMDnk&#10;Z/PFfV154J0i8tXhNts3ch1dsqcEAjJ9+nSvJPFHhCXRbpIb1ElDKGWWPO09eM8c8dK8bEYOvgP3&#10;j1j5dD6bLc2hO9N/c+p43qmpX+qXXnajc3F3cbQvmXUjO+Owy3OKm0W3ka8SQqVRQTkjg8Y/rXY3&#10;3h/dIWiiSRT2bGR+dUnt3t/laPYF46cVye25z6lYqEocsFYZXQ6TcNcWgLEllO3JrChhkuG2xqWN&#10;bcDDS9O3TK2V5IjXcTntxXLUtax51azSXUtzTx26hpZFjXOMuwArX0aYfPFjn72a801vWpLrUYHe&#10;KRbGJ1YRumC2OvX8RXoHhe+h1NWuICWTG3JBGDxkUqUXGaZx4qg6dFSfU6CiiivSPBCiiigAoooo&#10;AKKKKACiiigApk0KzxtG33W9KfVbUNSt9KtWubqURQqQC2CepwOBzQ7W1Kim2lHc4PxBDe+GboyT&#10;M19pk7kMr9UJ5wD+BwPb8apq9rfLG9nMpL8GGRwrK3HAzjPXH4Vpalc3HxBure3sYnTSYZFaeZ9q&#10;ncc9PXAzwO557Vt3Hgmw86GaC3VXhxs+ZhjHTvz+Ncbg1rA+j9vGjGMa2k+tvwv5nISRPCcOjIf9&#10;oYpldncaZIqhpYAwzgcBqpyaNFIxZrZsn0yKz52viQ44qL3OaVWkYKqlmPQAZNdDpOmvANoDSTSk&#10;DYozz2A9TzV+30tpGzHAqEfxEAYr1LwP4Kj0uFL29jD3rcoG5EY7HHqePp7c114bC1cdPkirLqzz&#10;sbmEKMLv7jS8D6DN4f0Tybg/vpJDKycfISANuQTnp1966Ciiv0OjSjRpqnDZH59UqSqzc5bsKKKK&#10;1MwooooAKKKKACiiigAooooA5Lx9p6/Z49Q3KvllYn3HHDNhep/vEDHfdXGV8yf8FTf2lZ/Aug6L&#10;8NNAub7TvEd9NZ6/cXsMcflC1imlMSq5yyyC5t4pAVA4ixuwSD8xeBf+CmHxE8P29rbeI9J0nxXH&#10;ExMt0UNndTKWY4LR/uwQCACIhwvIJJNeBjcBOrP2lLrufaZfgMRVwsai67eh+nFSW9vJdTLFCjSS&#10;McBVGSa+MfCf/BTvwLqVvF/wkHhrWtDuirGRbUx3kSkNhQr5RjlcHlBg5HPU/WX7Kvxg0L9oDQdX&#10;8U6DYX0Ol2N9/Z8FxfqI3lkESvIQisflAlQZPU5x0rzaeArSqKM42XcWKp1cLTdSpG1j03wz4Vms&#10;LqO8um2SKDthXBwTkcn6enrXV0UV9VRoww8OSB8jVqyrS5pBRRRW5keMftafs52f7TnwfvvCrTwa&#10;frMMyXuk6lcI7LbXCHB3BWGVdDJGc7gN+7axRRX4Nappd5ompXenajaT2GoWcz29zaXUbRywyoxV&#10;0dGAKspBBBGQQRX9Jlfn3/wUy/Y7m8b2Fz8YPCUctxr1hBDBrGj21oZHvYFYItxH5aFjJGGG/fke&#10;UgO5PKw4fXZDmSw8/q1V+7Lbyf8AwT8raKKKD9FP0H/YC/4KA/8ACE/2b8MvifqQHhoBbbRPEN02&#10;P7NxhUtrhv8An36BZD/qujfu8GL9SrW6gvrWG5tpo7i2mRZIpomDI6kZDKRwQQcgiv5rq+wP2R/+&#10;CiHif4CzRaF4xF/4z8ELBDa29ubjN1paRscfZy5w6bGK+UxH3YwroFIYPjc1yT2zdfCr3uq7+nmf&#10;stRXlnwN/aa+HX7RGki68GeIIbu9jiEl1o9yPJv7X5ULb4W5KqZFUyJujLZCu2K9ToPgqlOdKThU&#10;Vmu4UUUUGYUUUUAFFFfHf7Vf/BR/wh8C7nUPDPhKGHxp45tpJbW5hDsljpsoTjzpAP3rK5UGKMg/&#10;LIrPGy4IdOHw1XFT9nRjdnsn7RX7VHgT9mXQoL3xZdXE2oXYJstH0+Lzbq6wyqxGSERRuzl2UEKw&#10;Xcw21+Of7Tf7WHjT9qHxMLvX5UsfD9ncSSaToNsF8qxRwq4Mm0NM5CAl37ltqop2jzDxp401v4ie&#10;KdS8R+I9SuNX1rUJfNuLy6kLu5wABk9FVQqqvRVUAYAArEoP0vLsoo4FKb96fft6f57hRRRQe+FF&#10;FFAFrS9LvNb1K007TrSe/wBQvJkt7a0tY2klmldgqIiKCWZiQAAMkkCv3C/Z6/ZE8GeAfgj4R0LV&#10;9JnvdXS0W71Ca5u5g4u5kVpkXBTbGrZVU2jABJG9nZvy/wD+CeOl2er/ALZHw5gvrSC9gSa8uFju&#10;I1kUSxWNxJE4BH3kdEdT1DKCMECv3KqJQjUVpq6PhuIsZUp1IUKba0vp80fOfij9kOBoTJ4c1yRJ&#10;VUAW+qKGV23cnzEA2jb22HkdeePNfFH7Onjfwyjyrpyaxboqs0ulv5pyWxtEZAkJHBOFIwc54OPt&#10;aivMqZZh57K3ofO081xNPST5vU/OXUtMvNHvJLO/tJ7G7jxvt7mNo5FyARlSARkEH8arV+kdc23w&#10;18IsxJ8K6ISeSTp0P/xNefLJ39mf4HpRzpfah+J8AUV9/f8ACs/CH/QqaJ/4Lof/AImj/hWfhD/o&#10;VNE/8F0P/wATU/2PU/nRf9tU/wCRnwDRX39/wrPwh/0Kmif+C6H/AOJrT0fwzo/h3zv7J0qx0zzt&#10;vm/Y7ZId+M43bQM4ycZ9TTWTzvrP8BPOoW0g/vPhTw38NPFPi4QvpOhXt1BMGMdyY/LgbaSDiVsJ&#10;1BHXqMV65ov7IOp3FmX1XxFbWNzu4itbZrhduByWLJg5yMAEcDnnj6hortpZVQh8fvfgefVzevP+&#10;HaP4/n/kfl//AMFGvB3iL9nm18JXvg3WNRj8Oayl1ZXsslqrPBcKEKA3IXCl0Z9iqFYeTI25uifn&#10;nqWqXutX0l5qF3PfXkmN9xcyNJI2AAMsxJOAAPoK/cP9v/4Zp8Tv2U/G0KxWrX+iW4160mumZRCb&#10;X95My7Qfna389FBGCZBkjqPwyr1KdGnS+CKR9rkeJeJwt5fFF2f5r+vIKKKK2PogooooAKt6Tq19&#10;oOqWmpaZeXGnajaSrPb3dpK0U0MinKujqQVYEAgg5GKqUUC30Z+tP7GP/BRrQ/H3h9vD/wAYPE+m&#10;6F4xhuCtrqV1ALOzvrfyt26SXPlRyhkkzu8pTuiCBmJA+49L1Sz1vTbTUdOu4L/T7yFLi2u7WRZI&#10;ponUMjo6khlYEEEHBBBr+bOuz+Hfxm8dfCS4kl8G+LdX8Oea4kmhsLt44ZmAIBkjzsfAJxuBxnig&#10;+QxnDtOrJzw8uW/Tp8u34n9EdFfkz8Hf+Cs/jPwT4bTSvGnha28dTw4EOqJftY3LAsxYzfu5FkPK&#10;gbVjwF53ZyPtT4T/APBQr4IfFeNkXxUnhC/VXkay8WbLAhFZVz5xYwEncMKJC2ATt4OA+UxOU4zD&#10;XcoXXda/8H7z6SooooPHCiiigAooooAKKKKACiiigAooooAKKKKACiiigAooooAKKKKACiiigAoo&#10;ooAKKKKACiiigAooooAr6hp9rq1jc2N9bQ3llcxtDPbXEYkjljYEMjKeGUgkEHgg14942/Y3+EHj&#10;jzZLjwbaaVdtbG2juNEZrHyfvYkEcZETOC2dzo2cAHIAFe00VjVoUqytVin6q5z1sPRxCtWgpeqT&#10;Phb4hf8ABMm1aF5/Avi+aKVY0C2PiGMOskm/5mNxCo2LsPC+UxyvXDfL4j4x/YH+MHhWR/suj2Xi&#10;W2jtzO9zo96hC43ZjCS+XIz4UHCoc7gAScgfqvRXiVshwVXWKcfR/wCdz5zEcM5fWd4xcPR/53Px&#10;H8RfCvxr4Q006hr3g/XtEsA4jN1qOmT28W49F3OoGT6Zrl6/eCsjxN4R0LxpYx2PiHRNO16yjlEy&#10;W2p2kdxGsgBAcK4IDAMwz1wx9a8mfDS/5d1fvX/B/Q8Opwet6Vb71+t/0Pw2or9jdW/Zb+EutXCz&#10;3Hw/0ON1TYBaWotlxknlYtoJ56kZ6egrzLxN/wAE7fhZ4i1y61GG417RI5ypFhplzAtvFhQPkDwu&#10;3OMnLHkn6VwVOHcVH4JJnmVeE8bBXhKMvwPy/or731D/AIJeWsl9cvY/Eea3smlYwQ3GjCWRI8na&#10;rOJ1DMBgFgqgnnA6VzXin/gmL4ntPsv/AAjfjXSdV3bvP/tS2lsfL6bdmzzt+fmznbjA6544JZLj&#10;4q7p/iv8zy58PZnBNul9zT/W58W0V9af8O0fid/0HfCX/gZdf/I1UNd/4Jx/FfSdKnu7W48O63PH&#10;t22NjfSLNLlgDtM0UacAljuccA4ycA4PK8alf2TOd5LmMVf2LPlqiveP+GGfjf8A9CT/AOVax/8A&#10;j9H/AAwz8b/+hJ/8q1j/APH6x+o4v/nzL/wF/wCRz/2Zjv8AnxP/AMBf+R4PRX1p/wAO0fid/wBB&#10;3wl/4GXX/wAjUf8ADtH4nf8AQd8Jf+Bl1/8AI1b/ANlY3/n0zp/sTMf+fLPkuivujT/+CXl1JY2z&#10;33xHht71o1M8NvoxljSTA3KrmdSyg5AYqpI5wOlb3hn/AIJhaFa30j+IfHeo6pZGMhIdMsI7KQSZ&#10;GGLu8wK43DbtByQc8YPRHJMfL/l3b5r/ADOqPDmZya/dW+cf8z8+aK/WDwV+wz8JfB+ly2dxok3i&#10;Z5JjMLvWpQ8yAqo2AxLGNo255GcseemO7079nP4WaXZx2sPw78MvHHnDXGlQzycknl3Usevc8dOl&#10;ehDhzESV5TS+89Snwli5K85xX3s/GvT9PutWvraxsbaa8vbmVYYLa3jMkksjEBUVRyzEkAAckmvR&#10;/D37MPxY8T6ktjZ/D7X4ZmUuG1CyeyiwOv72fYgPtnJ7V+xWn6fa6TY21jY20NnZW0awwW1vGI44&#10;o1ACoqjhVAAAA4AFWK9Cnw1TX8Sq36K3+Z6tLg+kv4tZv0Vvzufmn4F/4Ju/EPXvsM/iTVNJ8K2k&#10;u/z4fMN5eQY3BfkTETbiFPE3CtnqNte8eBf+Cbvw80H7DP4k1TVvFV3Fv8+HzBZ2c+dwX5EzKu0F&#10;TxNyy56HbX1pRXr0clwVHXk5n56/ht+B72H4ey7D2fs+Z/3tfw2/A4r4e/BXwL8KYY18KeFtO0eZ&#10;I3h+2Rxb7p0Z97I875kdd2OGYgbVA4AA7WiivZhCNOPLBWXkfQU6cKUVCnFJdloFFFFWaBRRRQAU&#10;UUUAFFFFABRRRQAUUUUAFFFFABRRRQAUUUUAFFFFABRRRQAUUUUAFFFFABRRRQAUUUUAFVNU02DW&#10;NPms7kMYZRg7TgjByCPoQDVuiplFSTjJXTHGTi01ujxzxf4Ll8Mss0cn2iykYqrEYZD1Ab8O49Dw&#10;K5qvZPiB478LfDrwzc6x4w1rT9C0VQUe41GZY0c7SfLUHl3IVsIuWOOAa+GtQ/4KAfB7Uviqmg6Z&#10;JqNv4ZmQgeJri3Mdus5wVXyiPM8s8r5jBSrYyu3Lj43HZPKLdTDK67dj7PLcRWxUWpQbt1tp/wAO&#10;fQNFXW0edVyNrH0B/wAaSPSbhs5Cp/vH/CvmvZz2sel7SHcovbrdL5TxrKrEDY4BB5461RvvANxY&#10;SLd6HdG1uFUbotxwx6nDe+BwePeursdPFr87kNJ7dBV2uylS5VeRl9cnTl+7en4M4G08c6nokgg1&#10;6xkIywEyptY4znH8LdQOMcetdlpusWWsQmSzuEnUdQvDLyeoPI6HrVmSNJo2jkRZI2GGVhkEehFc&#10;3qHgOznuPtNjNLpdyB8rW/Cg5OTgYPQkcEV0arzCU8PX3XI/LVfd0+R09FcK3hPxPb3BMGueYg+6&#10;000mT9VwRWyt54kslAm0601HPQ2s5j24/vbxzn29DRzd0Zyw0dOSon+H5nQ0Vz/9ta9/0Ln/AJPR&#10;/wCFH9ta9/0Ln/k9H/hT5kZ/V591/wCBR/zOgork7jVPFrTMYNGto4uyySq7Dj1Dj+VVDp/jHUpJ&#10;J2uoNOycCDfwMAcjAb+frS5vI1WF6yqRXzv+Vzt6zdS8SaZpLFbq8jjcEAxg7nGRkZUZI4rAk+Hr&#10;382/U9Zur1BnaoG3aSRnGSwA46AelbkPhXSLfO3Tbc5/vxh/55o1FyYeFrzcvRW/F/5HKzeIdf8A&#10;FbPHo9s1pZ52+eeCRnGSx6euF5HvViz+H91eSRSa3qUl4sZO2FZGYdv4m5Gcc4H412scaQxrHGqo&#10;igKqqMAAdABTqXL3NHjZRXLQior8fvI7e3itYVigiSGJeiRqFUc56CpKKKs8+99WFFWbHTbrUpCl&#10;tC0pHUjgD6noK7zw/wCGotKgDTpHNd7i3mAZ2+gGR/nNd2GwlTEPTRdzkrYiFFa6vsZHhXwvu8u+&#10;uwRgrJCqt175P6Ec/Wuyoor6yhQhh4ckT5+rVlWlzSCiiiukxCiiigAooooAKKKKACiiigArzT9o&#10;r466P+zl8J9X8baxF9t+y7IbPTUnSGS+uXOI4ULfi7EBiqJIwVtuD0vxM+IejfCfwBr3jDxBN5Ok&#10;aNaPdz7WRXk2j5Yo97KpkdiqIpI3MyjPNfiL+1v+1lrf7V/jTTtUvdMj8P6LpVuYNO0eO4Nx5Jfa&#10;ZpHkKrvd2VeiqAqIMEgswe5lWWyx1VOS9xbv9P62PJfHHjjXfiR4s1PxN4m1OfWdd1KYz3V7cEbn&#10;bAAAAACqoAVVUBVVQqgAAVh0UUH6rFKKSSskXdH0XUPEWqWumaVY3Op6ldSCK3s7OFpppnPRURQS&#10;xPoBX9JNfl5/wSp/Zpu9S1+++LPiPSIm0OG3+zeHze20UouLnzv3lzESxaNoTDsDbRkythhsYH9Q&#10;6D864hxUa1eNGP2L39XbT5WCiiig+TCiiigAooooA/Of9rz/AIJi22sSax40+Ekf2O8ZTcS+EIo4&#10;0gkfKAi0OVEQx5jlCSM8JgYUfmj4g0HUPCuvajourWr2OqadcyWl3ayY3RTRsVdDjjIYEfhX9I1f&#10;Mn7Un7BfgX9o4XWsW6ReFPHEqop162gMizBWz++hV0WRiuV8w/MBjJYKoAfY5ZnsqNqWKd49H1Xr&#10;3X4n4iUV7B+0h+yz40/Zc13SNN8Wtp92mq273FpfaTJJJbuUba8e6SNDvXKEjGMSJzzgeP0H3tOr&#10;CtBVKbumTWd5cafeQXVrPJbXUDrLFPC5R43U5VlYcgggEEdMV9J/Cr/gop8bfhawR/Ea+MrNYHhS&#10;18VLJdhWaQP5nmq6TMwwVG6QgKxGOFx8zUUEVsPSxC5asU15n3v4Z/4LAfEO1v5H8ReCPDGqWRiI&#10;SHTGuLKQSZGGLvJMCuNw27QckHPGD0//AA+Q1Hv8KrXH/Ydb/wCR6/OGig82WTYCTu6X4v8AzP1w&#10;s/8Agr18JZLOBrvwt40gumjUzRQ2tpIiPj5grm5UsAc4JUZ64HSuY8b/APBYbwxatEvg/wCH+rao&#10;pAMkmuXUVkQfmyAsXnZ/g5JHU8cDP5bUUHPHIcDF3cW/mz6b+L//AAUU+NHxe086c+s23hHTZIfJ&#10;ntfC8Ulr543BstKzvKOgUhXUFcgggnPzPLK88jySO0kjkszscliepJ7mmUUHtUcPSw8eWlFJeQUU&#10;UUHQFFFFABRRRQB9M/8ABN25W3/bJ8B7yFV01BdxOAP9AuD/AEr9vAc8jkV/NVX2v+z9/wAFRvHH&#10;wn8OS6L4v0k/EW0git7fTJJb2Owls4o0KFGdYHM2QE+Z/myrElt3AfIZ1lVbGTVehq0rW2699up+&#10;v9Ffmp/w+W/6pB/5c3/3HXh3/D0r47f9BHRP/BUn+NB87TyDHTvzRUfVr9Ln7OVw3xX+N/gj4H+G&#10;Y/EHjXXotG0mS5WzSbyZZy0zKzKgSJWYnCMemPlNfil4w/bc+OvjlbQal8Ttctvsu/y/7HlXTM7s&#10;Z3/ZVj3/AHRjfnHOMZOfEZJGkdndi7sclmOST6mg9Whw1K969T7v83/kfoR8TP8Agr14tPi67TwB&#10;4U0KLw1GTHBJ4ginmup8Mf3hEU0axgjb8nzEYPzHOB3nwH/4K2aTr2oQ6Z8WNCh8Nh0bOvaKss1q&#10;HBYgPb/PKi7dq5VpCW5wqn5fy5ooPflkuBlT9nyW8+p/SB4X8V6R400Kw1nRL+HUdMv4Fuba4hPE&#10;kbDKsAecEEdRWtX84vhDx14l+H2pS6j4W8Q6r4a1CWE28l3o97LaSvEWViheNgSpKqcZxlQe1fR+&#10;j/8ABTj4+6XatFceJNP1V2csJrzSbcOBgDaPLVBjjPTPJ56UHzVbhutF/uZprz0/zP2ror8oPhp/&#10;wVz8beHbW+Txp4Ts/GM8rqbaWzuxpggUA7gVEMm/JxzkYxWx42/4LB69rHhi9s/DPw8g8N63Js+z&#10;6pc6uL2OHDqWzCbdN+VDL94Y3Z5xgh57yHHqXLyK3e6t/n+B9h/t4fFbTvhh+y746lnaGe81qzk8&#10;P2lq0pUyS3SNE2CAeUiMsuDjPlEZGa/C2tjxh4qv/HPi7W/EmqtG+p6xfT6hdNEmxDNLI0jkL2G5&#10;jxTYfDV5J4dm1yXbaaaspt4JpwwF3OuwvDDgHcyJIrv0VVZMkNJGrh9zluAjl1Jwcrtv+kZNFa9t&#10;oD+IPFkeieGku9Ye9vRZ6YklusVxdb32RAxK7hXbK/KHYAnG49asTeEpNP1260HVbhdD1uzuLq2u&#10;7fUkMccMsSkCIuu4iRpFeP5lVFO0s4UsyB63NEwKKsahp91pN/c2N9bTWV7aytDPbXEZjkikUkMj&#10;KeVYEEEHkEVXoKCiug+H/gnUfiV460DwppBiXU9avobC3a4YrEjyOFDOQCQozkkAnAPBr9hr3/gm&#10;D8BLqO2WPQtUtDFGI3aHVpiZj/fbcSNx/wBnA9qDysbmdDAOMat7vsfizRX6Oa5/wRv1O302R9H+&#10;KlpfagGQJBfaG1tEVLqHJkWeQghNxA2HJABKg7hy/ib/AIJAfEi11iePw9408LappKhfKutSNzZT&#10;udo3bokimVcNkDEhyADxnADOOcYCW1X8GvzR8F0V9YfEr/gmX8aPhzoMOpxWuleLTJcLAbLw5NPP&#10;cRgozeYyvCgCDZgnOcsvHPHyfQejRxFHELmoyUl5HbfD342+P/hOVHg/xlrfh2AXAumtLC+kjtpZ&#10;QAN0kOfLk4UA7lOQADxX6CfBL/grhBrWt6dpnxP8NWWg2ciS/avEGkPO8UbAM0eLXbI+DhUOHbk7&#10;uBwPzFooObFZfhsYv3sde60f9ep/SL4d8Q6d4s0HT9a0i7jv9L1C3jurW5iztlikUOjDPPKsDz61&#10;o1/Pr8H/ANpP4l/AZpx4H8W32jWlwWaawO2e0dm2bnMEoaMSERovmBQ+0Y3YJFfpB+zH/wAFPtE+&#10;KeveG/BXjHw7d6L4n1GS206DVLWaOa0vLpl2s7qQhg3yYCook5cDPGSHweNyLEYZOdP3or7/ALv8&#10;j7qooooPmgooooAKKKKACiiigAooooAKKKKACiiigAooooAKKKKACiiigAooooAKKKKACiiigAoo&#10;ooAKKKKACiiigAooooAKKKKACiiigAooooAKKKKACiiigAooooAKKKKACiiigAooooAKKKKACiii&#10;gAooooAKKKKACiiigAooooAKKKKACiiigAooooAKKKKACiiigAooooAKKKKACiiigAoorhPjR8av&#10;CnwB8CXXizxhftZabC3kxRxJ5k11OVZkgiX+J22tjJAABLFVBIC4QlUkoQV2zu6+NP2lP+Cl/gf4&#10;O33iLwt4XtLrxT4304NbBmg2abbXaymOSKaQusjFNpYiNSpOF3qdxX5G+K3/AAVU+KfjuHVdP8O6&#10;fpfgrSLyGS3ja0Ms2oRK8ewsLncoDglmV0jQqcdSM18b6pql5repXeo6jdz3+oXkz3Fzd3UjSSzS&#10;uxZ3d2JLMxJJJOSSTQfbZfw+78+M+5P8/wDgHpfx0/ac+In7RWq/afGWvSXFjHKZbXR7UeTY2py2&#10;NkQPJAdlDuWfbwWNeVUUUH21OnClFQpqyXY9J+Hf7R/xL+FOmjTvC/jDUNO05SGSyfZcQR/MzHZH&#10;KrKmWdidoG4nnNfQvwp/4KXeLvD6wWXjvSbfxTb+enmanaBbW7SIuTITGoEcjBSNoAj+78xOcj4x&#10;ormqYajV+OKMamGo1fjij9kvhH+1t8NfjRcadYaHrEltrt8ZFj0XUIDHdAxqztnG5D8ilsq5GOOo&#10;IHslfn7/AMEq/wBniPxt481H4l6/o0Go6DoO610uS4KOqaoDFJ5gTfndFG4KlkK7pAykPGCP1Quv&#10;Dmm3cexrSOP0aJQhH5f1rx62Va3pS+8+FzCtQwmIdGF3bf1PMaK7C88Affa1u/Taky/nlh+Pase8&#10;8J6nabz5HnIuPmhO7P0HX9K8qpg69PeP6nPDE0p7SMeipriyuLTb58EsO7p5iFc/nUNcbTi7M6E0&#10;9UFFFFIYUUVej0PUZG2ixuAcE/NGVHAz1NXGMpfCrkuSjuyjRW/B4J1KZSXEUBzjbI+T9eM1ct/h&#10;/MyEz3iRvngRoXGPqSK6o4LES2g/yMJYmjHeRylFflx8Qv8AgoR8ZJNY1LTYP7I8JzWs72zRWNos&#10;8kTJIQQXlMis3G0kDacZAHWvBfFXxs+IHje0vbPXvG2v6tYXr+ZcWN1qUzWzneHH7ndsADAEALgY&#10;GAMCu2GVVZfG0j6OnldWWspJfifsF8VPjx4F+CkNhJ4y15NJ+3mRbZBbyzvKUCl8LGjEY3LycD5h&#10;XxX8Wf8AgptrOoTS2nw60GDS7JoZIzqOtx+bdBmGFkjjV/LQrycP5gJxkYBB+HKK9OjltGnrP3n+&#10;H3HpUcto09Z+8/w+4+uPhb/wU6+MvgXXop9fv7Lxpomxkk0m6sre05JB3pLBErK4wR829cMflzgj&#10;7/8AgX/wUN+E/wAZYdD06fU5PDPi/UXgtDomoQud11IVQJFKoKOpdsKSVYjBKr0r8SKK9VJRVkYY&#10;vJcJitVHlfdf5bH9K1Ffkb+yL/wUsv8A4KeGdP8ABXj7SrzxN4WsR5VjqVlMGv7GEK+IdkhCzRhv&#10;LVBvjMaAgFwEQfqb8PfiT4X+K3hqDxB4Q12y8QaRMdoubKQNsbarFHX70bgMpKMAwyMgUz89xuXV&#10;8DK1Re70fR/5eh0tFFFB5gUUUUAFFFFABRRRQAVQ8Qa9YeFtB1LWtVuUstL062kvLu5kztihjUu7&#10;nHOAoJ/Cr9fkX+3l+3w/xkuB4K+HV/qemeELV7iHU76OURLreSEUBVG4QAByAW/eCX5kGwUHp4DA&#10;1MfV5IbLd9v66GD+3Z+3Te/tBapP4O8H3Uln8NLWRHLKjRTaxKuGDzA4IiRxlIyBkgO2WCCP47oo&#10;oP1bDYenhaapUlZL+rsK9/8A2Ov2UdU/aj+IQtGM9n4O0yWM67qdrJEJrdHSVo1jVzktI0JTcFYJ&#10;u3EEDB8u+Evwx1X4y/EXRPBeiTWlvqurytDBLfOyQqwRnO4qrEDCnoDX7o/s1/AHQP2e/hjo2h6b&#10;o+m2OutY2w12/sNzm/vEjxJIZXAdk8xpCgOAocgKucUHkZxmX1GlyU378tvLz/y8z07TNNttH020&#10;0+ziEFnaxJBDECSERVCquTzwAOtWaKKD8tCiiigAooooAKKKKACiiigAr43+P3/BMv4efFa+8Q+I&#10;/D8174Y8VX6GSC3tZYotM+0bFUNJEIWYAlSzbCCWdj3r7IooOrD4mthZc9GVmfit4u/4JkfHnQPE&#10;N3YaV4atfE1hDs8rVbLVLSGKfKKx2pNKkg2klTuUcqSMjBPzn4i+HXivwjZJea74Y1nRbR5BClxq&#10;OnywRs5BIUM6gE4VjjrgH0r+jWsjxN4P0HxrYR2PiHRNO16yjlEyW2p2kdzGsgBAcK4IDAMwz1wx&#10;9aD6ejxJWjpWgmvLR/r+h/OBRX71+Kv2Lfgd4yjuF1L4aaGpnYO8lhE1k+RjGHgZGUcdAQD3r5/+&#10;IH/BI74ba9HdSeE/Eut+FLuWZpI0uQmoWsKlgfLVDskKhcqC0pPQktg5D2aXEWEnpNOP4/l/kfkp&#10;RX314q/4I+/EGz1Ip4b8ceGtW0/apE+qpcWMu7HzDy0SYYHY7+fQVSs/+CQfxRkvIFu/F3hGC1aR&#10;RNLDNdSOiZ+YqhgUMQM4BYZ6ZHWg9FZvgWr+1X4nwlRX6p+Af+CP/hHR9Uafxf471LxNaKVMdpp9&#10;iunA4J3B2MkpYHgfLtI555GPpzwv+xj8DvCFrHb2Pwv8OTxorKG1SzGoPgtuOXuN7E56EnIHAwOK&#10;Dz63EOEp6U7y+Vvz/wAj8cf2d/2VfHv7TGvGz8LaesGlQsy3mvX+6OxtSqhtjOAS0h3KAigt8wJw&#10;oLD7Y+EP/BIfT7eTUH+J3iia92vCbGPwvcCJSBu80TedASc/JjYR/F7V+hug+H9L8K6TBpei6bZ6&#10;Rplvu8mysIEghj3MWbaigKMsSTgdSTU2qapZ6Hpl3qOo3cNhp9nC9xc3VzII4oYkUs7uxOFUAEkn&#10;gAUHzeKz7FV5NUfdX4/efhx+3p8OvDfwt/aW1/w/4WNnBplvaWH/ABL7SBovsb/Y4QVf5FVnfAmL&#10;JkHzuTu3AfPVetftXfFWD42ftCeM/GFtZx2Nte3McEUcVyLhGWCGO3EiyBVBDiEP043YycZPktB+&#10;g4SM44enGp8Vlf1sFFFFB1hRRRQAUUUUAFFFFABRRRQAUUUUAFFFFAGv4ZsbK81LzdTcDS7RftN3&#10;Gt0tvNPGrAGKFij/ALxyQqkRvt3b2XYjEHh2+00eItEbxILy88PW1zELy3tJAJvsvm7pUhLcKxBc&#10;jPG5snvVeHVfJ0O8037Haubi4huPtjxk3EQjWVfLRs4CP5oLDByYozkbefrL/glvDqE3x88ZnSPl&#10;1ePwVdPZP5KzbZhe2e07GkjDDsV8xMqSNy5zQcGLr/VqMqrV7edv8z2T4V/s7eBfD95pHxK0j4Gf&#10;Fy1tvD95Dqsc2q6rplswMJScP5E8sTyJjB44OCAcg4wP2vvgT4G8J618Q/EGo/CT4oDWNSl1HUbb&#10;xBa3Ntc6R9okaZ0nfyixji3KXKPtdUxkDIr7Y8O+A/Efgv4Q/EGTxJdSPcahp0UltYnWrzUo9PjT&#10;SreKWBGuGYgfaUun3AkuHUsSeB7azX66tGqx27aY0DF5C7LMkoZdoC4IZWUtk5UqUHD7/kD8+eaV&#10;Kdb2l7r1fk97s/nL8OaTDr1xNYG5gs7uSMvayXUiRRNIvJjeWSRVjUruwxz8yovAYsMivQv2hrSD&#10;Sf2hfiha2MMdlbWvizVo4IbdBGkSLeyhVVRwoAAAA6YrkPFGsQ+IPE2rapbadbaPb313Ncx6dZgi&#10;C1V3LCKMHnYoO0ewFB+k0pupGM+jV/Q92/YD+IWq/D/9qLwgml+RjXrhNFu/PjLf6PLIjPt5GGzG&#10;uDz34r9za/AP9km/j039p74VyyqzK3iSxhGwDO6SZUH4ZYZ9q/fyg+C4kiliISS3X6hRRRQfIBXk&#10;nxs/ZX+G/wAfNL1OHxN4ftk1W+ijhPiCygiTUoVRgy+XOyMR93GCCCCRjmvW6KDSnUnRkp03Zn4e&#10;/tM/sL/EL4C6x4j1S20O61X4d2l4y2OuR3EM8ht2BdDNGhEilVBV3MapuUkcFc/Ndf0manpdnrWn&#10;3FhqNpBf2NyhintbqNZIpUIwVZWBDAjsa+Kf2jv+CXvgn4jTXOueAZV8CaqI5JZNMsrXzrS8kwzB&#10;VjaVFgJO1RswigH5ecgPucBxBGSVPF6Puv1PyJoq1qml3mh6nd6dqNpPYahZzPb3NpcxmOWGVGKu&#10;jqRlWUggg8giqtB9rufdH/BOb9tKT4Wa9p/ww8ZX8MPgbUJpBp99cBy2nXcrKUQvu2pbu2/Py4V5&#10;d5ZV3mv1ur+amv0l/wCCfX7e+pXWtaJ8KPiHdSait48semeKNS1DdKkp3SLbztKcuGPyRncWDFEA&#10;II2B8VneUud8VQWv2l+v+Z+mNFFFB8EFFFFABRRRQAUUUUAFFFFABRRRQAUUUUAFFFFABRRRQAUU&#10;UUAFFFFABRRRQAUUUUAFFFFABRRRQAUVxHxX+MvhP4LeHn1bxTqkdmDG7W1khDXN4y4ykMeQWOWQ&#10;E8Ku4Fio5r5K8Yf8FOIvtN5B4X8EyvbbVFtfareiOTOASXhRWAwcgASHIAPGcDzcVmOFwbtWnr23&#10;Z6GHwGIxSvSjp36H3ZXNeNPiV4X+HemyX/iPXLPSbeNHk/fSZkcIMtsjGWcjI4UE8j1r8u/H/wC2&#10;l8VvHFzfiHxLceH9NuvLxZaVthMW0L9yZVEoyy5PzfxEdOK8h8QeMNe8WyRya5reo61JGWZG1C7k&#10;nKlsbiC5OM4GfXAr5yvxLBJqhC78z3qPD82060/uP1Of9uf4JKjEeNC5AyFGlXvPt/qa4HWv+Ck3&#10;w+07VLi2s9F1vVbaNsJeQRxokox1CyMrD8QOlfmxRXkT4ixstrL0X+bZ6cciwkd7v5/5JH2BrX/B&#10;Szx6dZvzpGgeHF0n7RJ9jW9tbgziHcfLEhW4Cl9uM4GM5xVL/h5Z8Tv+gF4S/wDAO6/+Sa+TKgu7&#10;k2qK/ll0zhtvUe9cH9q46T0qs7v7NwcVrTR9df8ADyz4nf8AQC8Jf+Ad1/8AJNek+C/+CmGnLoMA&#10;8XeGbqTWvm85tFRUtvvtt2iSUt93bnJ657Yr4AhmjuF3RsHHtT6qGcY6nK/tG/UmWV4OpG3Jb0P0&#10;58J/8FEvhjrzXQ1VNT8NiLb5ZvLZpvOznOPJD4xgfex94YzzXW/8NzfBH/odcf8AcKvv/jFfkzRX&#10;dDiLGRWqi/Vf5NHHLIsJLZtfP/NM/az4d/GLwZ8WLIXPhTxBa6suGYwruinCqwVmMThXC5IGSuOR&#10;XZV+Geg+JtY8K3j3ei6rfaPdPGYmnsLl4HZCQSpZCCRlQcewr1L4e/tc/FT4e6gs0Pi7UtYs2eMz&#10;WOsTG8R1TOEUy7mjB3HPllSeM9Bj1qHEsLJV4a+X+T/zPMrcPyu3Rnp5n69UV8Q/DT/gpbp+oapH&#10;Z+OfDLaTbSMFGqaTIZkiyygGSFhu2gF2LKzNwAEOa+tPAPxS8JfFLT2vfCniCx1yGNUeVbaT97CH&#10;3bfNjOHjJ2tgOAflPpX0uGx+Gxf8Gd326/cfP4jBYjC/xYWXfp951VFFFegcIUUUUAFFFFABRRRQ&#10;AUUUUAFFFFABRRRQAUUUUAFFFFABRRRQAUUUUAFFFFABRRRQAUUUUAFFeafFz9o34efBHS7268Ve&#10;J9OtLu1QSHSY7qJr+UErxHAWDMcOp4HQ5r8+/jp/wVo1rxNY3+j/AA28NHw7aXEUkH9s6tNvvNrx&#10;bd8ccRCwyIxYq2+QcKcDpQephctxOM1px07vRf16H6n14d8Uv21fg58I7TVTrHjSxvNT06aW0l0X&#10;SW+1XxuE3bofLX7jbkK5kKoGwCwyK/Frxl+0H8TviFptzpviT4geJNa0u5CCfT7vVJmtpdrB13Q7&#10;thwyqwyOoB7V5/QfUUOGop3r1L+S/wA3/kfox8Uv+CwGq3kV1Z/DzwNb6Z++Ih1XxBcG4dodrDP2&#10;aPascm4qQTLIo2kENnI+G/it8ZvGnxw8SDXfHHiC51/UljEMbzKkccSAAbY4o1VEBxk7VGSSTkkm&#10;uLooPp8Nl+GwmtGFn33f3sKKKKD0AooooAKKKKAP3C/4JxKU/Yx+HYYYONQPPvqNyRX0pXx5/wAE&#10;zfjH4S8Tfs++G/AVjq6zeL9AtrqfUdM8iVTDE97M0bB2UI+VdCdjHG4A4r7DoPxzMIyji6qkre8/&#10;zCiiig88KK8j+JX7Wnwi+EcenyeJ/HGn2y3xdYPsSS35JTbu3C3STb94fexntnBr5C/aL/4KwaTH&#10;ot5o/wAHrO6n1dpHh/4SLV7RUt448YEtvEzFnYk5HnIoGOUbOAHpYfLsVimlTg7Pq9F95+jNFfin&#10;4X/4KafH3Q9es77UvFNr4isYXzNpl7pNpFFOpBGC8MSSLjOQVYcgZyMg/bHwj/4KqfCjxbocB8cf&#10;bPAmtqjfaI2tpb20ZgwA8qSFGc7gd2GRcYYZOAWDtxGR4zDq/LzL+7r+Frn2pRWH4O8caB8QdDtt&#10;Y8Oata6vp1xFHMk1u+SFdQ67l+8jbSDtYAjuBW5QeC04uzWoUUVXvtQtdLs5bu9uYbS1iG6Sedwi&#10;IPUseAKBH4qf8FKPB9p4R/az8RmxSGC21O0s78W1vAIkhYwLGwwOCWaIuTgcufqflyveP22/jZpH&#10;x8/aG1vxP4ekafw8tvbWdhNJA0MkiRxLvZlY5/1jSY6fLt4zXg9B+y4GM4YWnGpukvyCiiig7goo&#10;ooAK9k/Zh/ah8Ufst+OJNb0JI9R0y+EcWq6NcOVivYlbI+YfckUF9kmDt3HIYEqfG6KDKrShWg6d&#10;RXTP6A/gD+0r4F/aU8OXGq+DNRllksyi32m3sXlXdmzAlRImSCCAcMjMp2sAcqQPU6/nH8F+PvEv&#10;w41oav4V1/UvDmp7PKN1pd09vIybgxRipG5SVUlTkHAyK+4Pgf8A8FaPFnhw2un/ABO0aPxbZAye&#10;brGmpHbX3JypMQCwvt5XAEeQQSSQdwfA43h6rTbnhXzR7df8mfqxRXxdo/8AwVk+C2pLIbmw8V6U&#10;yYwLrToW35znb5czdMd8dRVjUf8Agq58ErOzlmgj8TX8qgbbeDTUV35xwXkVR68noO54oPD/ALLx&#10;t7eyf3H2TRXwx/w96+E//Qq+M/8AwFtP/kmvIfFH/BYLxEviG/HhzwPpcmheafsbao8iXJj7eYEc&#10;qG+hIoN6eTY6o7ezt62P1Fryz4tftQ/Cz4HyLB4z8Z2GlXrOI/sMYkurpSU3jdDCrugKkHcygfMv&#10;PIz+RvxM/wCCg/xt+Imtz3UHjC78Maazs0GmaLst0gUgAr5iqJJBxkb2bGTjFfP2u+INU8UarPqe&#10;s6leavqU+3zby+neeaTaoVdzsSThQAMngACg9vDcNzbTxM7Lst/vZ9J/tbft4eKv2kNQfTNJ+2eE&#10;/BEayRDSYbxt98rMh3XW3Ct/q1ITBCFmG5s5r5coooPtaGHp4aCp0lZIKfHG80iRxo0kjkKqqMkk&#10;9AB61teCvA+vfEbxJY6B4b0ufV9XvZY4YbeAD7zuqKWY4VF3OoLMQozyRX6i/sg/8E01+EPi+fxR&#10;8T5ND8UajaqU0uwsnkuLONmABmkWWJNzqNwUEMo3bvvKpAcmNzChgYXqPXourO4/4J1/sr3PwD+H&#10;s3ibWbmC513xdZWd2bY2Jin02IoX+zs7HcWO9d67VAZMfNgGvryiig/KMTiJ4qrKtU3YUUUUHMFF&#10;FFABRRRQAUUUUAFFFFABRRRQAUUUUAFFFFABRRRQAUUUUAFeHftu+NB4D/ZQ+JmpGzN79o0l9K8s&#10;SeXt+2Mtp5mcHOzz9+O+3GRnI9xr86f+CxWvJb+GPhro4Mwmuru9ufl/1ZSNIVIbnrmRSOOxoPTy&#10;2j9YxlOm+9/u1/Q/L+iiig/YAooooAKKKKACiiigAooooAKKKKACiiigAooooAvw65fW+h3mjx3M&#10;i6Zd3EN3NbAjY80KypE591WeYD/roa+of+CbE0y/GTx3a2uuP4avtR8FzaXZ6xHbmdrO5utRsbeC&#10;VYwRuKySoRkgZ5Jxmvk+tBriTUrjV72S8gsJpo2eSGGMwJc7pVzCiRJsUcl9p2oBGQOdqkOHF4d4&#10;ik6a0ufqf8Uv20NQtLnVV8V6vonhLwpqHh64tJdDtb61utZ0++m060liSa23NcLNHcvewHfCqAIp&#10;kQZDH0z9lj9oDxp8Qtbg8Na9quieJFtrWzuJtc0i4tNUkkdrIvdw3D6fKYLQrdttgd1HmxQOoV3z&#10;KPxz+HsehaR448Mal4o0i41TwtDqdvJqNpAhLXVssqmaJPmUFmQMB8w5PUda0PGOj6NqvjzxHq2g&#10;23/CK+FZtRv59Ij1AOrwRIWlgtiqeYwkKtDGOqhnBZwoZwHzs8mi4ukklpvb+nfv39Ta/aS2j9pL&#10;4rlwWT/hMNXyFOCR9um71wuva5f+Jtc1HWNVupL3U9QuZLu6upfvzTSMXdz7liT+NN1DWLzVpLiW&#10;+na8ubi4ku57q4xJcTSucu7yn52JOSck8knqTVKg+po0/Z04xe6Vj0L9nfVLPRP2gPhlqOo3cFhp&#10;9n4n0y4ubu6kWOKGJLuJnd3YgKqgEkk4ABNf0KV/NTX9K1B8TxNG0qUu9/wt/mFFFFB8SFFFFABR&#10;RRQB+dv/AAVI/ZYuPFR0j4oeD9H1PVfEDvHpWrabpGmm482FY5ZEvJPKXcCgQRM75BUwgFdnzfl3&#10;X9KF5aQ39pPa3CCSCZGjkQ9GUjBH5Gvw7/bX/ZX1b9mz4hPdTHS08M+JtR1G40K102aWRra1jmUp&#10;FL5iLhlSaIcFhweT1IfoGQZj7SP1So9Vt5+XyPnOiiig+zP3F/YH+PWjfGr9n/w9Y2j+Vr3hWwtd&#10;H1Wzkl8yRWjj8uKYkgEiVYt/TAJdcsUJr6Rr8X/+CYnxR0X4a/tMxW2tzzW8XibTX0GzkRd0Yu5J&#10;4HhEnOQGMRjBAPzSLnAJYftBQfk+cYRYTFSUfheq+YUUUUHiBRRRQAUUUUAFFFFABRRRQAUUUUAF&#10;FFFABRRRQAUUUUAFFFFABRRXkPjz9rj4Q/DHxZfeGfFHjex0fXbHy/tFlNFMzR741kTJVCOUdTwe&#10;9BrTpVKr5acW35K569RWf4f17T/FWg6brek3K3ul6lbRXlpcoCFlhkQOjgEA4KsDz61oUGbTTswo&#10;or4y/ar/AG5F8HSav4O8AS3Vr4t0+/S3u9Wns4pLaNFUmVYt7HMgfbGd8ZGPMxztauPFYulg6ftK&#10;r0/F+h1YbC1cXP2dJf8AAPoz4p/HrwP8G7cP4n162tbo7GXT4nWS7ZGJAcQg7ymVI3YxxXw98Vf+&#10;CjXirxloR0zwroUXg5pf9dqH2xrq5GHRl8ohEVPusrblfIfjbjJ+U9e17UPFGs3urardSXuo3kz3&#10;E88nV5HYsx44GSScDjms+vz3GZ7icQ3Gk+SPlv8Af/kfcYXJsPQtKp70vw+7/Mu6xrWo+ItTn1HV&#10;r+61PULg7pru8maaWQgAZZ2JJOABye1UqKK+bbbd2e+lZWQVFHdRyyvGrfOhwQalqlf2JmKywnbM&#10;vIPrVRSbsxSutUXaym83R2JRTLbtyc9j9fyqxY6ml2wjIIkxk8cfhzV3r15qtabtJEaTV0yC1vor&#10;pVKsoc/wZ5qes68007xNbYSQEseTz9Kig1Z7YtHdqxcYxtAz+PP0qvZqSvD7hc/LpMluNNaNzLat&#10;5TYxsHf8afb6llgtxGbdj0LcA+vXpV1HEihlOVIyDSSwpMhV13Ke1Tz30miuW2sRVdZFDKwZT3By&#10;KWs+TT5IGzZyeVn7yscj8OD70JqyxER3CMkucNgcD9fSj2d9Y6hz2+LQ0KKZDMk6b0bcvrT6zLCt&#10;fwt4u1rwRrUOreH9Vu9H1KH7l1ZytG+O6kjqp7qeD3FZFFNScXdPUGlJWZ+h3wO/4KJaf4q1Sx0T&#10;x/pdp4enlHl/21azsLV5WlVUDRuD5KhGy0jSEDYTwDgfYOh6/pnijS4NT0bUbTVtNn3eVeWM6zQy&#10;bWKttdSQcMCDg8EEV+GFei/B/wCP3jT4H6jJceF9UFvbXEkLXdlPCk0NysbFgjBhlQdzglCrYY4I&#10;619dgeIKlO0MUuZd+v8AwT5bGZHTqXlhnyvt0/4B+zNFeM/Av9q7wZ+0DrGp6V4fg1Sw1Cxt1umg&#10;1WCOMyxFtrMnlyOMKSgOcffXGecezV97RrU8RD2lKV0fF1aU6MuSorMKKrajqFvpOn3V9dyiC0tY&#10;mmmlbOERQSzHHoAa+P8AX/8Agql8JtBklcaD4y1DTftlxZW+qWdjam2u2hK7niL3KsVIdGBZVOHG&#10;QDkDY1oYWtib+xi3Y+yaK+X/AIef8FIPgf4+0t7q41+68J3AuTbpYa9a7Z5PlUiRfJaVdhLbRlgc&#10;q3GME/UFBNbD1cO+WrFx9QooooOcKKKKACiiigAooooAKKKKACiiigAooooAKKKKACiivjb9vb9u&#10;Kf8AZzgHgrwrZyN481SwS8h1SZY2ttPheR08zY2fMl/dPhGAUblYlgNjB1YbDVMXVVKkrtn0X8aP&#10;jp4N/Z/8Jx+I/G2pvpmmzXH2SDyraSd5pzG8ixqqKcErG/LYUYGSMivzP+Pn/BVbx342uptP+G1o&#10;ngbQ8sovp0S41KdcyLklgY4QyNGdqKzq6cSkHFfG3j3x7r/xP8Xan4o8UalLrGvalIJLq8mVVLkK&#10;FUbVAVQFVVCqAAAAAAKwKD9CwORUMOlKt78vw+7/AD/AKKK1PCvhnU/GvibSfD+i2pvtY1W6isrO&#10;2DqnmzSOERdzEKuWI5YgDqSBQfTNqKuzLor9L/gz/wAEiVguPDusfEnxclwiP5+p+F9KtmCuASVh&#10;+2eYDg/JvKxg/fVGHyyV98fDn4Q+CfhFppsfBnhbSvDcDwwwTNp9qsctwsSlYzNLjfMwDN80jMxL&#10;MSSSSQ+XxXEGGou1Fc7+5ff/AMA/CzwP+yt8YPiLcaYmg/DfxHcwanCLi0vriwe1spYjGZFcXMwS&#10;IKyjKkuA2QBkkA9xp/8AwTx/aF1S3eaH4czoizSwEXGp2MDbo5GjYhXnBKkqSrAbXUhlLKwJ/cqi&#10;g8SXEuIb9yEV97/VH4/+KP8Aglf4/wDAfw58ZeLPEPi3w2iaBpU+qRWumG4uDciFGkkRmeOPyztU&#10;7SA2Twdo5r4pr+lavlD9sr4R/DL4f/sv/GTWv+Ec/sy413Ze6hqOjxRm+ub2S9heHfJLk+Sbnymd&#10;AcBTIVAY0HRgM/qSmqdePM5NJW0tfQ/Fiiiig+8CiiigCzpmp3mi6laajp13PYahaSpcW91ayNHL&#10;DIjBkdHUgqwIBBByCAa+kP8Ah5F+0R/0P6/+CXT/AP4xXzNRQc9XD0a9vawUrd0me1+Mv20/jl46&#10;voLrUfid4gtJIY/KVdGujpkZGScslt5as3P3iCcYGcCvOvGXxO8Y/Eb7H/wlnizXPFH2Pf8AZv7Z&#10;1Ka78jft37PMZtu7Yucddoz0FczRQOFClTtyQSt2SCiiig3CiiigC1peqXmialaajp13PYahZzJc&#10;W13ayNHLDKjBkdHUgqykAgg5BANeg/8ADTnxi/6Kx44/8KO8/wDjleaUUGcqcJ6yimfTP/DyL9oj&#10;/of1/wDBLp//AMYryz4s/tFfEn45TA+N/F+pa5bq6SpYs4is0kVWVZFt4wsSvtZhuCgnceeTXnNF&#10;BhTwmHpS5qdOKfkkFFW9N0m71iaWGzgaeSOCW5dVx8scaM7sc9gqk/h61r6b4X0+90+O4uvFmjaV&#10;ctqC2T2Nyl3JLHEcZuy0Nu8ZhXJyFcyHadsbcZDockjnaK1bjw/MJtS+wzwataWLSFry0LBJI1dU&#10;81UcLIEYuhG5FODyAQwGVQUmnsFFFfb/APwT9/ZC8CftI+DfH0vi3UzLcx/Y4LWLSLgx32mZkkdp&#10;G8yIx/vBEFXBf5fNyFO00HLisTDCUnWqbK34nxBRX6JfFf8A4JEeIP8AhKh/wrPxJpv/AAjf2dM/&#10;8JZfyfbPOyd/+otNmzG3Hfrmvhj4p/DLXvg54+1jwf4mtlttY0uXy5RG26ORSAySIcDKsrKwyAcM&#10;MgHIAZYbHYfF6UZXe9upylFFFB6AUUUUAFFFFABRWh4f0HUPFWvabomk2zXuqalcxWdpbIQGlmkc&#10;IiDJAyWYDn1r6d8Bf8Eyfjt4yvNl/oOn+EbPymkF5rmoxhXIYL5YSDzZAxBJG5AuFPPIBDmrYmjh&#10;1erNR9WfKVfQP7Lf7F3jb9qO8nudMeLQPC9nNHHd67qETmM5J3LAoAE0igZK7lAyu5l3DP6c/Bb/&#10;AIJ2/CL4J+IP7cs7fVfEmqxyxT2lx4guY5DZum7mMRRxj5twzvDfdXGOc/TaqEUKoCqowABgCg+Q&#10;xnEas4YWOvd/5HmPwD/Zx8Dfs2+GJ9G8F6a8Bu2SS+1G7fzbu9dV2qZZMDgDdhFCopdyFBZs+n0U&#10;UHxFSpOrJzm7thRRRQZhRRRQAUUUUAFFFFABRRRQAUUUUAFFFFABRRRQAUUUUAFFFFABRRRQAV+Q&#10;/wDwVg+JGp+Ivjtpvg+5gtE0zw3Zia0liRhM7XSRNJ5hLEEAxLtwBjJznt+vFfh//wAFHNSudQ/b&#10;E8dx3EnmJa/Y4IRtA2p9jhbHA55Zjk880H1HDsFLGNvpFv8AJfqfNNFFFB+lhRRRQAUUUUAFFFFA&#10;BRRRQAUUUUAFFFFABRRRQAUUUUAFFFFABRRRQAV/Qf8As3+KtV8c/ATwB4h1y7N/rGp6La3V3dFF&#10;QyyvGCzbVAUZJ6AAV/PhX7if8E57iW6/Yz+HbzSvK4W/QNIxYhV1C5VRz2AAAHYACg+Q4lgnh4T7&#10;St96f+R9JUUUUH52FFFFABRRRQAV88ft1fs+3P7Q/wACbvSdIs5r7xRpdzHqOkW8E0MPnTANG0bv&#10;LwEKSOxG5clE54wfoevJfiZ+0ZofgO8/s+xhGv6pHKY7mCGby0t8DkNJtYFs8bQDjDZIIAONWtCj&#10;HmqOyO3B+2VaMqCvJa/8OfgHRX3N8QP2c/BXj/xJqGtmzuNBub67nvJ49Im2RF5X3kBJA4RVJO1V&#10;wADjnjHM/wDDH/g3/oJ67/3/AIf/AIzXnLNMP5/cfrMcVBq70PkOCeW1mjmhkaGaNg6SRsVZWByC&#10;COhBr+iP4PeL7z4g/CPwR4p1GKCHUNc0Ox1O5jtVZYklmt0kcIGJIUFjgEk4xya/L7w1+zj4D8N/&#10;Zn/sf+1LqHd+/wBSkM3mZz96PiM4BwPk7A9ea+tPgv8AtBzeAbGx8P6tbC58PW4aOGSBAJrVeNqq&#10;MgMgOeOoDcHChamOaUJT5dUu583ndN42nF0ldxufXlFV7HULXVLSK6srmG7tZRmOaBw6OPUMODVi&#10;vZ3Pz7bRhRRRQIKKKKACiiigAooooAKKK4T4w/Grwx8D/C7a34lumVWO23sbcobq6O5QREjMu7bu&#10;BPOAOvas6lSNKLnN2SLhCVSShBXbOzv7+20qxub29uIbOzto2mnuLhwkcUaglnZjwqgAkk8ACvMv&#10;FH7VHwk8H28M9/4+0edJmKKNMmN+wIGfmW3DlR7kAV+cfxy/a18dfGnUL63fU59F8LyO6w6JYv5a&#10;eUeAszLhpSQBncSuc4Vc4rxKvi8VxJyyccNC67v/ACPrsPkF4p4iVn2X+Z+i2sf8FLvCVjq17bWX&#10;hbUtSs4Z3jhvY51jW4jDELIFZQyhgAcMARnmqn/Dznw3/wBCTqv/AIFxf4V+elFeK8+x9/iX3I9Z&#10;ZLgv5fxZ+q/hf9vH4Q65pNhPqPiFtD1G4UebYXFlcyGBicbWkSIofqDivd9B8RaV4q0yPUdF1Oz1&#10;fT5CwS7sLhJ4mIOCA6kg4IIPPavwxroNB+IPinwqsa6J4l1jR1i3bBYX8sATOc42MMZyc/WvSw/E&#10;lWLtXgmvLR/r+hwVsgpy1oza9dT9vqK/Nv4P/wDBRTxf4Vmis/HVqvi/TGkAa8iCW97AmUB27VCS&#10;hVVztYKzM3MgAr7b+D/7Q3gb45QzjwrqrXF9bQRT3Wn3MDwz24fPBDDa5BBBMbMoOOeRn6rCZphc&#10;ZZU5Wl2ej/4PyPmsVl2Iwms43Xdbf16nyJ/wUQ+J3xa1j4gaP8EPB+m2tto/iy3gltNRkb7FPe3U&#10;cjO9tHdyypCMFYDtGHJdFyd4U/C1zqGjTeFfCniHxr8O9Ni8OT6FeaFo9z4P1COzuLvULby83N+p&#10;eZvNUzKzb0jLiWNgGQKp/Rn/AIKtfDez8Tfs8W/iz+zvtOp+GL+PZeeeU+zW1y6RS/JuCvukFuOj&#10;EdRgbjX5ieLtC+GN0+v6p4T8T6xYaZBf2sGl6Hr1iJtTubVo/wDSJ3lhxbqUkHyx7gWVuoK/N6x9&#10;pk7p1MJDlVrXTsnv6p9U100s/l9f/sBweO/hx+0xp3wquPB+gaNd6LDe33ijVbKZJ9QmtZIB5cU0&#10;yzvE6LO9lhIl3IQegafd+qFfnd/wS9+FOhab8Rvi1408Lm61jwdDc/8ACP8Ah/xBfYhmniDiaZWh&#10;DAglfsjb2Rc9ghLoPQ/23v2t38GrqHw28IvJHrs0Ij1bVNuBaRyID5MWRzIyMCXHCBhtJckx8eLx&#10;dPB0nVqvT832PAzCjPHY/wBlSWtld7ebb1dt9vkcF+2H+2YniyO78F+A9QsNS8MXtpCbzVI4LiK6&#10;iuY7kuUicsq7cRxchWBDtg+nxZSM6xqWZgqjuTgVR0mSS4WaV3J3NgLzhe/H5/pX5PisTVx03Wqv&#10;+uyPrsNh6eDgqVNFyadLePfI21c4zjNPqlq0fnQwx5xulVc/gau1xtLlTOtN3aCivpj9hn4d6Z4w&#10;8b6xrGpQtcjRYY/LgkjV4HMwkQ7wynOAuRgjkV5r+0r4T0zwR8bvE2jaNbCz02B4HigDMwXzLeOR&#10;uWJP3nbv+lbOjKNFVujdjJVk6rpdUYum/CXxBrXwzu/HGm2pvdHsbuW1vvLK77YIsLBypO5lPnfw&#10;g7QhJwOa4uv0q/ZL8Nw2f7O3h2C70uOBr8XFxcxzW4U3Aed9kjgj5w0QjwxzlQuOMV4B+0p+yLqG&#10;handeJfBFlJfaPMLm9v7GPyYl08KQ+Il3KWQgthFUldmOcgDqqYKSpRqw101Oaniouo6ctNdD5Mu&#10;7GK8278gj+JetUor64tJVS7GEbJ34yf0rVpskaSDDorj/aGa4Yz0tLVHZKOt1uJDMk8YeNtynvUd&#10;1Zx3iBXyOc5XrULae0UnmW0nlnOfLP3DQuoNCxW6j8rHSRQSpp8ut4MV9LTRU/s+6s5ibb51PqR6&#10;9DmpIdXdZNt1H5WehCkY/CtRWDKCDkHoRTXhjk++it/vDNP2il8aFyOPwsZDdw3GPLkVie2efyp8&#10;kayqVcblPBqpNpMLndGWhbnlTUXk39qf3cguEz91uvT3/wAaXLF/C/vHzSXxIkbRoC2VMkfsrU1v&#10;7Qh4UJcDruOBj26imjWGjx9ot3jyOvqfoatR6jbSZxMox/e+X+dW/aL4lclcj2diAajMow9pIXHB&#10;2jj8KcuqIv8ArkeD03Kef0q7SNGr43KG+ozWfNHqi7S7lX+1rX/nr/46f8KdHqVtNIEWXLNwOCKk&#10;+xwf88I/++BQtrCrAiGMEcghRR+78w9/yNvwv4q1bwXrltrGiX0mn6jbtujnjwSD7gggj2IIr9JP&#10;2Y/22NH+KlvbaN40v9N0Txnd3xtrKztoJo4LlNilMOxZVdm3KFLgscADJAP5i1Jb3EtncRTwSvBP&#10;EweOWNirIwOQwI5BB7134DMK2AnzQ1T3X9dTixuBpY2Fp6NbM/ar4yeH/wDhLPhD440MJPL/AGno&#10;V9ZbLUZlbzLd0wgwct83HB5xxX4UxeG9MvvhrN4fvtS8UN8VbLxKum6Z4I+wyPCIpFKz4QjclwZ1&#10;RCgG7KqNjbi0f6afsX/tjp4ojsfAHjy/b+3s+VpetXcpY6gSTiCZm6TcgKxP7zhfv48z4+/ak0Hw&#10;38JP2rvHuh6lpt9od7r3iHT9f0n4jST3SXGhRTypcXdzbwQlVuVWRpkUj5lMLAMXGV/UsJi6WMpK&#10;rSf/AAH2Z42Uwq4OrUws1rpJW620+7XW2vbU4vStQ8Ta1qHgzxDrmlW3i3x1oN6vgXTfh1rXhK5l&#10;hms7OzKu8xjCCSWBpY90JJlDMrNhQAf2d+FHg6b4d/C3wd4UuLhLyfQtGs9LkuI1KrK0MCRlwDyA&#10;Sufxr86/2NFt/H3xw+H+jaJ8VtZ8fWHhnUPEninW7PWEnt4XdpPstpeQh1LvJN9oSdkkc+WXn5DS&#10;OH/Rjx98S/C3wv0c6p4q1yz0Sz52NcP88pHVY4xlpG56KCa65SjBOUnZI8/OakqlSFCMflbzdlay&#10;9fnuzpqK+GPij/wUsis9SuLLwB4biv7eGXaurayzqk6gsCUgXawB+UqzODjqgPT5U8ZftLfFHx9M&#10;H1nxxq7p5axG3s5vscDKGLAtFCERmyfvEE8DngY+bxHEGEovlp3m/Lb7/wDI56GSYmqrztFee/3H&#10;6d+Nv2qPhR8PdUOm6340sY75S6SQWaS3jRMrFWSTyEfYwII2tg8dK8Z8Wf8ABSTwToviC6stH0PU&#10;PEWnRbfK1KF/ISbKAthJFDjDEryOduRwRX5xXFxLd3Ek88jzTSMXeSRizOxOSST1JPeo6+brcRYu&#10;elNKK9Lv8dPwPepZFhofG3L8vw/zP0L/AOHnPhv/AKEnVf8AwLi/wr1fwv8AtxfB/wARQaSk/ipd&#10;J1K+WEPaXdpcKttK4GY3mMQjAVjgvu28E5xzX5O0VFPiDGwd5Wl6r/KxpUyPCSXu3Xo/87n7jeGv&#10;GGg+NLOW68P63puu2sT+VJPpt3HcIj4B2lkJAOCDj3FbFfi18KfjV4w+C+tDUfC2ryWW44ntHAkt&#10;51ypKvGwI52gbhhgOhFfpd+zh+1r4c+P9rc20yWvhjxLHcGKLQ5r8TTXMXl7xLESib/uyZVQSoTL&#10;YDDP1eX5zRxrVOfuz7dH6HzOOymrhPfj70O/b1Pd6KKK+iPCCiiigAooooAKKK5T4sePoPhX8MfF&#10;XjC5ijuY9D0y41AW0s4gFw8cbMkO8g7S7BUBweWGAelBUYuclGO7PHv2x/2x9B/ZZ8JiGEW+sePd&#10;ShLaVojMdqrkr9puNpysKkHAyGkZSqkYd4/xQ8beNNa+InirUvEniLUbjVdZ1CXzbi6uZGkdjgBV&#10;yxJCqoVVHQKoA4Ard+M3xk8TfHnx9f8Ai/xZcQT6rdfIEtYFhigiBOyJFHO1QdoLFmIA3Mx5rh6D&#10;9XyvLYYClrrN7v8AReQUUV9VfsB/skQftLfEC9vvFFnfjwDoaLJdTWziJLy63oUs9+d2GTezmP5l&#10;UAbkLo1B6WIxEMLSlVqPRGX+z3+wB8U/j59i1L+zf+EQ8JT7JP7c1xGj86JvLbdbwf6ybMcm9Gws&#10;T7SPNBr9Yf2e/wBlfwF+zVoE2neFbGS6up7hribWNUEUt9ISu0KZVRcIoyAoAA3MerMT6rpel2ei&#10;abaadp1pBYafZwpb21paxrHFDEihUREUAKqgAAAYAAFWqD8vx2bYjHe63aPZfr3Ciiig8QKKKKAC&#10;vgn/AIKufHy38M/Di3+FllNay6p4jWG81C3mt5TJFZpPviljkGIwTNbFSDuOAeBkGvvavxU/4KZ/&#10;EBvHH7WGu2ivZzWnhyytdGgmtG3bwqGeQSHJG9ZriVCBjGwAjIOQ+gyPDqvjE5bR1+7b8T5Uoooo&#10;P1MKKKKACiiigAooooAKKKKACiiigAooooAKv6Lp8Op6ikFzeJYW+x5ZZ3wSFRGchQSAzkLtVSRu&#10;YqMjOaoVdt7tLfTbuNJbmK5uCkbLG+IpIQdzK46n51iYdvlz1AoJd7aF3w7Fa63q+maXqurw6BpM&#10;kyxz6i9s0iQKScyOkSl5Nu5uxbBwOOK+qP2dv2f/AIfL8T/D/imw+L1j4l0fwzqlnf6qY/CmqpaQ&#10;QrJv/wBJuJIBDAhEb/PKyoArEnANcP8AsY/D/wALeNtT8fXvinSrDVl0HS7W+sl1LUY7KKOVr2GN&#10;iHldYGkKuyolxuiZygdSpIP6GeILrVYP2TPjlot9ptvpdhp3hMtYLb+E5dD8+ObSVlaVyHa3kk3s&#10;0bpBgRNCQ33lAD5jMsc4N0qd10e3W3k317o+BP2gvhj8OdL+KHxK1ax+M+l2+u22s6ldQaBb6DqK&#10;Sx3CzyMtqswi8tWDgIHDbARnOOa+dLyQaquoapPc2kN5JdK32KG38kP5m9neNI0ESIhVRsG3HmKF&#10;UgHb/QZ4++FPgz4tvfaV4x8D2GvWn2NEXUdQtoXJD+crRwyBvOikjBLbwEx5ylGLb9v4YfELR/D3&#10;gP8AaS8X6IRqOl+D9L8V3+mSxaRLuu4tNS7kheOJpG+Z/I3KPMJDZ+YkE0FZTmKxSdNp80V5PT5J&#10;f11PMq+zv+CWvxi074dfHibw1qSQxp4whWwgvZnjjWGaMSSRruYZ/eNiMIpG53TgkLXxjWn4Y8Sa&#10;j4N8SaTr+j3H2PV9Ku4b6zuNiv5U0Th432sCrYZQcEEHHINB7mLw6xVCdF9V/wAN+J/SHXE/FP4K&#10;eBfjZpEem+OPDGn+IreHPkPcxkT2+WRm8qZSJItxjTdsYbguDkcVg/s0/HjSP2iPhLo/ijTry2n1&#10;HyIoNYtrWOSNLS/8pGmhCv8ANtDPwckEYwx616pQfj0lUw1RrWMo/Jnxz4o/4JUfBDxBdCWyPiTw&#10;4u93MOl6kjIQxBC/v45SAuMDBB5OSeMfPviD/gjt4lgluv7D+I2k3sYQm3GoafLblmxwr7Gk2jPG&#10;4Z45x2r9SKKD0qWcY6ltUv66/mfj3rn/AASZ+NOk6TdXlrqPhHWbiFNyWFjqM6zTn+6hmgjjB/3n&#10;Ue9bHg//AIJF/E3WNMjutf8AE3h3w9PLFHILJGlu5YmYZaOUqoQMpwPkZ1Jzg4AJ/Wyig63xBjWr&#10;XX3HwF4M/wCCP/gS10VU8W+NvEWqauW3NNoogsrdVwPkCSRzMSDu+bcMgj5Rjn334b/sH/BL4Z/2&#10;j9k8D6frv27y93/CSQR6l5WzdjyvOVtmd53beuFz0FfQFFB5tXMsZWup1Hb7vyKGg+H9L8LaRbaV&#10;oum2mkaXarsgsbCBYIIlyThEUBVGSTwO9X6KKDzm23dhRRRQIKKKKACiiigAooooAKKKKACiiigA&#10;ooooAKKKKACiiigAooooAKKKKACiiigAooooAK/nu/aPvLfUv2hvijd2k8d1a3HinVJYZ4XDpIjX&#10;cpVlYcEEEEEdc1+4/wC0n8Tl+DnwH8b+MNiSz6bpsn2ZJFyjXEmIoA43LlTLImcEHGcc4Ffz50H3&#10;XDNF/vK3TRfr/kFFFFB9yFFFFABRRRQAUUUUAFFFFABRRRQAUUUUAFFFFABRRRQAUUUUAFFFFABX&#10;7Nf8EufH1l4p/ZZ0zQraC4iufDN7dWV1JKF2SvLPJcqUwScBJ1ByByD25r8Za++f+CPurXkPxi8c&#10;aYlw62FxoK3M1uD8ryR3EaxsfdRNIB/vmg+fz2iq2Ck/5bP9P1P1dooooPywKKKKACiiigAr5m+J&#10;v7NOu614y1LVNCltZLO+ma5Zbmcq6SOdz/w4xuJx7Yr6ZormxGHp4mKjUOvD4mphZOVPqfGfiD9n&#10;jWvB/hPVNe12+treCzQbILUGaSR2dEUHO0KuX5OSRj7pryivev2uNavm8W6TpBuX/s2OxW6FsOF8&#10;1pJFLn1O1QBnpzjGTnh/gT4Fj8efEC0t7pd2nWam7uRgYcL91OVIOWK5B6qG718jXow+seworyPs&#10;sPXn9W+sV35/I89qWa1mt44XlikjSZPMiZ1IEi7iu5T3G5WGR3UjtXSfFHw+3hb4heINNMaQpFdu&#10;8UceMCJ/njHHA+Rl47dK+kP2eIdN8bfB2DS9U0u3vLbTrya3C3KiUMx/ebwCPlIE5XjnjOecCKGF&#10;darKi3Zq/wCBeIxaoUY1krp2+5nE/sj+J78a5qnh0uh0xrZ9QCFBuWYNFGSG64KkZB/ujGOc/UFc&#10;t4P+GPhjwFcXFxoWlJZT3CCOSUyySsVBztBdiQM9QMZwM9BXU19dhKM6FJU5u7R8bjK0MRWdSmrJ&#10;hRRRXYcIUUUUAFFFFABRRXzd+0R+2x4Y+DLf2Vokdv4u8SMJFeG1vIzb2TKShWdlLMHDD/V4BwDk&#10;rxnmxGIpYWHtK0rI3o0KmInyUldnXftMftGaZ+z34PjvjBDq2vXkqw2elfakjcghiZmHLeWu3BIU&#10;5YqvGcj8nPF3i7WfHniK+17xBqM2q6veyGSe6nOWY9gAOFUDACqAFAAAAAFXfiP8QdY+KnjbVfFW&#10;vSRS6rqUgeXyIxHGoVQiIqjsqKqjOSQuSSck81X5hmeZTzCpppBbL9X5/kfouXZfHBU9dZvd/p/W&#10;4UUUV4h64UUUUAFFFbHh/wAG6/4smWHQ9D1LWZWYosen2kk7Fgu4gBAeQOfpzVRi5OyVyW1FXZj1&#10;f0PX9U8L6pBqejajd6TqUG7yryxnaGaPcpVtrqQRlSQcHkEivY/BP7FvxZ8daVLfweG5NISOcwGH&#10;W91jMxCq24JIoJX5sbumQR2NdD/w76+MH/QP0v8A8GKV3wwGMaU4U5fcziljcKrxlUX3npXgT9qR&#10;/wBpr4c+Ifg548tdN/4SXxNps+m6TrV2kaWT3Zgb7O06EfJIJljZGjBy5XaqkLn4G8AeIPh1D4RM&#10;niv4Y6jqa6fY39jNr2lanPGJ9RuV36cZgxMcRiENyAF/1i/MUfymD9D468M+KvCdzb6LL4d1a08T&#10;X8q21lpdxYSLczSNtwqQldzNh1wADyy8c1reL9NtLrwf8StC0H4n62sUeoaPdan4Z8a6alrqur6w&#10;/nJevgSSSDyJA7vnpv2uWMaSSff5NicRUw0p4raPV76b39O4qNClh7qlpGTT0b06N6d7+l1f0+sv&#10;DHxJtP2Qv2LfAuk+FYra08eeNrOPXpnW584wCeNP9LaNy2CYkijVQFTcrnkowb45vb241K8nu7ue&#10;W6u7iRpZp5nLySOxyzMx5JJJJJ65qvHvS3t4nmkn8iGOBHmbc2xECIM+gVQB6AAUMwRSWIUDqTXw&#10;uZY+ePrc/wBlbL+u5rh8PGhzSveUm23/AF2M7WLhji2RCzOMnAzxn/61XraEW0CRg5Cjr61Rswb6&#10;7N23yqvyov4fT3q9cXCWsRkc4H6muCWiVNf0zWO7myqzifVljIBESbuR3OP/AK1XqpaVCVgMr58y&#10;U7myMd/8/nXT+DfCeoePPFWl+H9Kj8y/1G4WCPKsVTJ5dtoJCKMsxAOFUntUyV5KMfQqOi5mfd/7&#10;D/w9Twp8KZddlET3viGfzxJG7ki3jBSNGB4DBzMeOocZJwAMv9sb4In4g3nhbVNHWaXxRfXkWiRR&#10;vJi3EAjuZyxAUkEEEls4AHTvX0P4R8L2PgnwvpWgaarLY6dbJbRFwu5goA3NtABZjliQBkkmtGez&#10;gupLeSaCOWS3cywvIgYxOVZCyk9DtdlyOzEdzX1X1eLoKiz5z27VV1UQaLo9n4d0ew0rT4fs9hY2&#10;8drbw7mbZGihVXLEk4AAySTV2iiuzY5jxn4p/so+BvidcanqT2kukeIr0mRtUtZXIMgj2qXhLbCM&#10;7WIUKWK/eGST8NfFj4AeL/g/eFdWsWvNPEayf2rYRSPaDcxUK0hUBXyPunnlfWv1LqG8s7fUbOe0&#10;u4I7q1njaKWCZA6SIwwysp4IIJBB65rz6+Cp1tVozto4qdLR6o/HKkZQ6lWAYHqCK/RT4pfsX+Cf&#10;HrSXmjBvCGquQTJYxB7Vvuj5oMgD5VIGwpyxJ3V8ufEr9kHx98P2kmtLFvFGnm48mGXR4pJpmU7i&#10;rPCFLJwvPUAkDceteHVwdalra68j16eKpVNL2Z4C+mtFhrSUwnupJKmo/t9xZti5i3rgfOlbN5Y3&#10;OnzeVdW8ttLjPlzIUbHrg1BXLz9JK50cvWLsVbfUoLk4DbW44bAz9KtVVm0u3m6x7D0ynFQf2dcW&#10;/wDx7XJA6BX6Af59qdoS2dhXkt1c0WUMpBGQeCDVWXTLabrEFOMZXioWu7y1X97AJh/ejz27ninD&#10;WYP4lkT/AHlpqE1rH8AcoPSQw6OI2BgneI9Ceuf5UfZb+NcJcqwHTcOT+Yq0l9buobzkGezMAal8&#10;xDwGX86Oef2g5Y9Ci1xfW+GeJZVzgrHnNJ/bBj/11tJFnp7/AJ4rRoqeaPWI+V9GZv8AbsP/ADzk&#10;/T/GtFW3KDgjIzg0tFTJxeysVFNbssaffz6Xf217av5VzbSrNFJgHa6kFTg8HkDrXq/7Tf7ROt+N&#10;vA+jeMrHVNHt9T1TSI/BPivR9QWyuLvUEiMlwtzFEYvMhhdpXLSRbNsgjAOY0avIKyPFWi/27pDw&#10;K2yRD5iHBPzAHj8c4/GvayjHvBV1zP3JaP8Az+RnKjCpOM5LVf1/wT6z/Y8/aw8D/Cn4U+P/ABFH&#10;oGn6b4vvL/TrKDwrpM3kW8kENksUc6h2eTlknaWQ7svJHk7nJPh3xE+KPif4qa3PqXiTWLzUWa4m&#10;uILWa5kkgtPNbcyQI7Hy04UBR2VR2rkNKeb4yahp3iLxl4x8N/D7TfCdlpXhuRltw2om1jiMEc8d&#10;mCJLxk2r5rBtyhxtGxAq/Qnhr9iX4geOdDste8LTaXrnh7UIluLHUGukt3nhcBkd4SzGJipBMZYl&#10;SSCTjNfRZ9h8ZiJRdH3odl38+/kcPLhcJUlVqO0n36abJvTb5nz/AEV9J/8ADvr4wf8AQP0v/wAG&#10;KV4tr3wn8b+FrI3mteDfEGkWYOPtF/pc8EfAJPzMgHQE/hXxlTB4iir1KbXyOqniqFV2pzT+ZytF&#10;FFcZ1BRRRQAVY0/ULrSb62vrG5ms722kWaC4t3KSRSKQVdWHKsCAQRyCKr0U9hH6T/sT/tYD4laf&#10;Z+A/FNzK/iuxtmNvql5cIx1NFY/LyATKqFc/eZwjuTndX1vX4UWN9c6XfW97ZXEtpeW8izQ3EDlJ&#10;InUgqysOQwIBBHIIr7n/AGef+Cg1ppuh6d4c+ItvclrG0MY8RLMZ5bpg6iNZItmc7CcyFySUyRli&#10;a+8ynO48qoYp2a2ff1/zPi8yyiXM62GV091/l/kfeFFMhmjuYY5oZFlikUOkiEFWUjIII6gin19s&#10;fIhRRRQAV+Yv/BW/40eJrHxd4b+GdjetY+GptKTWryO3JV7yV5p4VSQ9SiCIkL0JkJYEqm39J/E/&#10;iTTvBvhvVtf1i4+x6RpVpNfXlxsZ/KhiQvI+1QWbCqTgAk44Br+eP4m/ETWPi18QNe8Ya88b6trN&#10;091OIQRHHn7saBiSERQqqCSQFGSetB9Xw9hfbV3WktIfm/8AI5iiiig/SC/oOjzeItc07SrZo0uL&#10;65jtY2lJCBnYKCxAJxk9ga/fT9mr4EaP+zv8J9J8LaXaQ2160UN1rE1vPNLHdaj5EUc86eaSVVjE&#10;CFAUAdFHNfJP/BJ/9n0+H/C978Xb9plutcgn0vTY0mRoWtFnUSsybdyyedbED5sbe3Oa/Qmg/Oc+&#10;zD21T6tD4Y7+b/4AUUUUHyQUUUUAFFFFAHD/AB08Saj4N+CPxC1/R7j7Hq+leHdQvrO42K/lTRW0&#10;jxvtYFWwyg4IIOOQa/n08T+JNR8ZeJNW1/WLj7Zq+q3c19eXGxU82aVy8j7VAVcsxOAABngCv3i/&#10;bC17/hG/2W/ild+R9o8zw/dWezftx58Zg3Zwfu+Zux3xjIzmvwKoP0DhqC9lUnbW9vwCiiig+zCi&#10;iigAooooAKKKKACiiigAooooAKKKKACrCyRf2fLGYozOZUZZSzbwoDZUD7uCSpOeeBjjNV6KBH2B&#10;/wAE3/iRH8I/EHxV8WzWkl9DpugWzSQQ7d7K99DGcbmUEgPnBI6V92/tLftAaF4i+FPxW8GWdvPP&#10;cTeGtbFvqMDpJazRw6VY3fmBgc4aPVIQuAeUfnGCfyi+Dnxx8U/BG78b3ngeyszDrelvp902q2Yv&#10;/slq0igMQQImOWRCZIyjFsbOQKe/xJ8b/tD+L/DfhXx58TLrTvDV7fW1m7XLLDpemx79om+yo0cC&#10;rGrHGAoCjGQBwj5DF5ZOtiZV5R0Xn5Lp5fifr78Ff2v7f4ueMLHwm/gjXLHW5LGz1C9urBftulWE&#10;V3ZfbbbzbrEZUtHhCGjX96dq71BcfkH8fLy2079qj4lXd5YRarZweNtUlmsJ5HjjuUW/lLRMyMrq&#10;GAKkqQwzwQea7PR/2nPjH8JPilqcHh/4gzfEaLw9qN2LfUtYtE1YXNrE+JXjlkMksEE0cSs/kyqC&#10;oB3fKGHkPjrxo3jjxDr3iG7to49f1/VLzVNRkt2/0T/SJFmEcMTqXjKSGUFjI25WVRjaxkZ0Zbl8&#10;sLXlNRtGUe/9M5aiiig+oP0r/wCCNP8AzV//ALg//t7X6V1+G/8AwTtv7bTf2yfh1Ld3ENrE0l7C&#10;skzhFMkljcJGgJ/iZ2VQOpLADk1+5FB+YcQUvZ41zv8AEk/0/QKKKKD5sKKKKACiiigAooooAKKK&#10;KACiiigAooooAKKKKACiiigAooooAKKKKACiiigAooooAKKKKACiiigAooooAKKKKAPl7/gpbcSQ&#10;/sc+M0Q4WafT0fjqPtsLfzUV+JVf0MfHT4OaP8fPhfrPgjXZbq3sNQEbedZyLHLHJHIsiEFlYfeQ&#10;Zyp4Jr+dzxwuo/DLx54i8H62tvd6n4f1S50m8ubKQmJ5YJmido9yqSuUOMgEjGQKD7TJMyw2Eouj&#10;Wdm23tpsuxboqvaajbXygwzI7EbtgYbh9RVig+8hONSPNB3QUUUUFhRRRQAUUUUAFFFFABRRRQAU&#10;UUUAFFFFABRRRQAUUUUAFFFFABX3H/wSNnu4/wBobxFHBbCa2k8OTC4mLgGIC4gKkDvlsDj1r4Xu&#10;LyC0UGaZIgckbmAzj09a/QP/AIJMfCHxVcfEi6+JbabcWvgxtKuLK21KVdsd7MZUUrFkguFMbgsA&#10;VDIVJB4oPEzarSWEqwcle2x+rFFFFB+ThRRRQAUUUUAFFFFAHC/Eb4M+HvidPbXOqC6t72BRGt1Z&#10;yBXMYJOwhgykZYnpn3rc8FeCdL8A6HFpWkxyLbqdzNM+93YgZYn1OM8AD0AreorJUacZuoo6vqbO&#10;tUlBU3L3V0OG+I3wc8P/ABOktptUF1b3VuNq3NnIEcpz8p3KwIyc9M+9bXgnwPpXw/0NNK0eJ47c&#10;N5jvI+55ZCAC7H1IUdABxwBW/RQqNNTdRR1fUHWqSgqbl7q6BRRRWpiFFFFABRRRQB5p8Rv2jvh9&#10;8JNXj0zxdrNxot1Iu+LzNKvHjlGASUkSIo+NwztJwTg4NcXqH7d3wVs7G5uIfFc19LFG0iWtvpd2&#10;JJmAJCKXiVQxPA3MoyeSBzXXftBfAHRP2gvBy6RqTJYalbP5thqywCSS1YjDDG5SyMOqbgCVU9VF&#10;fm38fP2VfF3wN1K/me2udc8K2xiC+IIbUxxEuBw67m2Yc7ckkElecsBXzGZYzMMG3OnCLp97O69d&#10;fxtY+iy/C4HFJRnNqfa6s/TT8Nztf2j/ANuDWvjRotx4Z0XTE8P+F7gJ9pWYiW7uGSXepLjhF+WM&#10;7VGcqfmIOK+YixYkk5J6mkor89xGJq4qftK0rs+4oYelhoezpKyCiiiuU6Qoqxp+n3WrX1tY2NtN&#10;eXtzIsMFvbxl5JZGICoqjlmJIAA5JNe8/Cn9iH4l/Em9X7dpj+DtOG1pLrXYJIpCm/a3lxbdxcDJ&#10;CtsB4+YA5rpo4etiJctKLbMKtelQXNVkkfP1e5/Bf9jn4h/GRobtNPPhvQHRJhq2sRvEs0bbSDAm&#10;N0uUbcpGEO3G8EjP258Cf2H/AAb8ILj+0dVaHxlrscpeC8vbMJFCuEK7YWZ1DqyFhJncN2O1fRkc&#10;aQxpHGixxoAqqowAB0AHpX1+C4dbtPFu3kv1f+X3ny2Lz1K8cMvm/wDL/M+bPhj+wP8ADXwboscf&#10;iCxbxdrDA+feXkjpFzjiOJGAUDb33N8zfNjAHtnxG+I3hb4M+C77xT4q1CPRPD9k0YnuhBJLtMjr&#10;GmEjVmYlmUcA46ngE11VfNn/AAUQuptL/ZR8T6rBDaXL6ZfaXeeRfQLPBLtv4MK8bAq6kkZVhgjI&#10;PpX2VDDUcNHloxSPnYVKmOxEIV5N3aX3vp0RieLv+Ch3hKy+HPibxv4O8J6/428M6HdwWEutxm3s&#10;bF55PKOzE0guRgSgZ+zkFhjO07q8H8Xf8FBviL4lh0m8stb8CfCnwp4o0y61DSNR1CO51XU7R7aV&#10;oWhnSJXCmWaJtrm32eU52l5UK18lf8J5YXusW/xw8R+H7DW7y+8XuLzwSuhS22gXEUdukhb7QrbD&#10;KGl/1REhOfMl3hysnLW3gm08NeMPFvhPx14L8RW/jS7tEh0HQtGwkltqM7RSW6SRuHd0KOBsGXO4&#10;LwxDL0n2tHKcLT3jd+evk99HZ6t2tbSx6Pa/Frxf8YviRqd38S7zw9pHjObQoZ9F8WeK5LzRm0cR&#10;Yuobi1+xqA0joxeMmNi5EW0kEpJw/hXUtW1PwfoWn6mbZtO0qW5udNjjtI4ple4K+dJLIqhpmYRR&#10;gNIWIVVAIXAH6G/Af9imy8NeG7P4oftA38PjHXNP0ODytH1iHzLPRbSG3kQW8qvlJiI2QnMY2yox&#10;Bdjvb4Qvrr7de3Fx5Fva+dI0nkWkKwwx5OdqIoCoo6BQMAAAV8lxDjJUaMaEHrPf0/4J24XEUa0p&#10;RorSNttr6/D/AF+ZSuLyK1XMj4PZR1NUvLn1Qq0iiK2yGCnq1PXR1+0ea8hkXOdrDP4ZzWhXwHNG&#10;Hw6s67Sl8Ww0skMeSQiDuTgVlx51e73spFtHwAe5/wAaSWSTVpvLj3Jb9C2OM9f8K0rW3FrCsa87&#10;e/rT/hr+9+Qv4j8iWv0R/ZX/AGbv+FQ2Mmv635h8WX0JgeDepjs4SVYxjaSGYsoJfJ4CgAfNu8B/&#10;ZD/Z5b4g64PE/iPTBJ4VswGtkukOy+nD9FBG141KMHzwSQuD8239AK9bL8N/y+mvQ8zG1/8Al1F+&#10;oUUUV7p5AUUUUAFFFFABRRRQByfjz4U+FPiclsvibRodUNqsiwNIzK0e/buwVI67V/KvC/G37BPh&#10;HVkmm8Napf6DdO67YZ3FzbIoGGAUgSZOM5LnknjGAPqCisKlClV+OJtCtUp/Cz83vFn7GfxP8L+Y&#10;8GlWviC2itzO8+k3SvjG7KCOTZI74GcKhzuAGTwPIPEHhjWfCd4lprmk32jXbxiVYNQtngkZCSAw&#10;VwCRlSM+x9K/YCqOpaFputRSR6hp9rfxyRmJ0uYFkDIcgqQwOQcnj3rzZ5bB/BKx3Qx8l8aufj1R&#10;gHqM1+m3ir9lL4ZeLtQjvJ/DkOnukQiEWlH7HEQCTkpHgFvm+91wAOwryPVP+Ce+m3Wp3c1l4xms&#10;bOSZ3gtW07zTDGWJVN5lBbAwM45xmuGeX1o/DqdkcdSlvofDrafbuxYxKSTk1GdHtcHCEH1DGvsn&#10;WP8AgnnqEOmzPpXja1vb8Y8uC805reJuRndIskhXAyeEOSAOM5HmvjH9jP4k+E/sfkWVr4i+0b8/&#10;2PK7+Tt2/f8AMRMZ3cYz909O+UsPiae6ZpGtQns0fPn9ixr8ySyBxypJHB/KlNneYOLvJ/3a9Jvv&#10;gV8RtPunt5fA3iB5ExkwabLKnIzwyKVPXsag/wCFL/EL/oRPE3/gnuP/AIisf3vVfga/u+j/ABPO&#10;fsuo/wDPwv5n/Cj7LqP/AD8L+Z/wr0b/AIUv8Qv+hE8Tf+Ce4/8AiK53XfDmreF777FrOl3ukXmw&#10;SfZ763eCTaejbWAODg8+1JynHVx/AFGL2f4mXCJFiUSkNJ3K9KfRRWBsV7nwdr/jLSdZ0bwv4ZsN&#10;d1C8MN/M6QLJqqpbrIClpk7mDCXdJHGGYiFWwFjc1YS+8F/DuZvGvw/vfibp9taWkUOg65qGm2kc&#10;J11WDXCSMsjJ5XkncqKWkUyDdkLl/SP2dfiFZ/Cv40eGPE9/FcT2VlNIs0dqivIyyQvEQoZlH/LT&#10;uRX0b+2Z8BPG/wAHVtPiL8Pbt/Efg7SfEsniy88D31mbmzsboo8s16RuyYch8oNvl+ZlcZZq/TMg&#10;xLr4X2cnrB2+XT9V8jzq2K9nXjQntLbs31T38vLVnzt4d/b6+MXhf4d6f4gPxb07W9ZTWPKm8I6l&#10;oqyTPbBQ/mvcCJRsYgoVV1YA5DZzt+nfAf7fnxW07xfZ+B/iZ8ErqPxPeNDeE6THPbRW2my7F+0S&#10;ROJiVRjJvfeFBBQhWRq+G/D/AIX0X4na1D8RfEV1o+t6n4u8VXenyfDzQtQGnX4muo3aCaNpA4hh&#10;W4lQBnDKAoBLfMB6L+zbo/jnxJ+0h4Y8M6B4i8UReM1iuNJ8f3uqSrf2UVlbzsDBHKhkPlGGKKEb&#10;yB5pVVYKwx9Mc+KweElCTdNKybfS33W0Vt7a3Wp+lnxC/Y/+FvxKvr7UNT8PtbateeY0moWNzJFL&#10;5jjHmYyULDAI3KR6gjIr5M+Nn/BO3xL4buje/DqV/FGlMwX+z7yeKO+gGzLOWOyORdwP3cMNyja3&#10;LV+jdFeRispwmKT5oWfdaP8Ar1PisPmWJwzXLK67PVH4U6hp91pN9c2N9bTWd7bSNDPb3EZSSKRS&#10;QyMp5VgQQQeQRVev2e+JPwF8CfFexuIfEPhvT7i5mVVOox26R3igPvAWcDeBuzkA87m9TXxR8Qf+&#10;Ca3ijQNLkvfC/imx8SGGGaaWzurV7SdtqgpHCFMgkdvmHzFADt55OPicXkOKw7vS9+Plv93+R9fh&#10;s6w9bSp7r/D7/wDM+OKK6zxt8J/Gfw3KnxP4Y1TRImcRpcXdq6wyOV3bVkxsY47AnofQ1ydfOShK&#10;m+Wasz3YyjNc0XdBRRRUFnrfwX/ai8efAmGSz8PXlrcaTLMbiXS9Rt/NgeQps3ZBV14C/dYfcXOR&#10;kH7l+DP7e/gb4i/ZNN8QJP4W8RzzQ2sNu0MlxBdyyHaPLeNTt+bGRJgDcvzNyR+X9emfs7+B/EHj&#10;D4seFZtG0a/1K1sNasJL26tbZ5IrRDOp3yuoIRcI5ycfdPpXvZfmWLw840qbun0ev3HjY7L8NWhK&#10;pUVn3Wh+yVFFYfinXjpFqEhI+1SfdyCcLzlvrX6hVqRowc5bI/OYQdSSjEw/ixb6Z4s8C+JfCV5P&#10;MsetafPplwbbAkjjniaN2ViCoYKxxkHnGQea/Lzxh/wS78U294n/AAi3jDR9QtGzu/thJbWROmMe&#10;WsobPzf3cYHXPH6OzTPcTPLIdzuxZm9SeTTa+XnmVZz5o6LsfXYGc8DFxpvfc/MX/h2J8Uv+g/4Q&#10;/wDAy6/+Rq6P4e/8EvvE0/iyxXxv4p0ez8NBwbttClmmu2XIyqeZCqqSM/Md2OPlNfovUjW8qwrM&#10;0TrExwshU7T9DQsyxHl9x6MsyxDVr2uei+F7bRNM0e303w/a2mn6XZoIoLOxgWGGFR0VEUAKPYDF&#10;a9eYeH/th1SIWW7zP4tvTb3z2x/XFen172DxLxMHKSs19x8RiaPsZ2ve4UUUV3nGFFFFABRRRQB8&#10;3/8ABRLWJtF/Y98fywLG7TR2tq3mAkBZLuFGIwRzhjj3r8Oa/an/AIKba9pmnfsk+J9Ou9RtLXUN&#10;Rns1srSadUluSl5A7iNCcuVUFjtBwOTX4rUH6Rw4rYST/vP8kFFFFB9WFFFFABRRRQAUUUUAFFFF&#10;ABRRRQAUUUUAFFFFAE9jfXOmXtveWdxLaXdvIssNxA5SSN1OVZWHIIIBBHIIqW61Wa70+ysnS2WG&#10;03+W0VrFHK285PmSKoeTnpvJ2jgYHFU6KBWW5d1bVp9a1Ca8uEt4ppcbls7WK2i4AAxHEqovQdAM&#10;nk8kmqVFFALTRBRRRQM9c/ZH/wCToPhZ/wBjHZf+jlr9+q/nW+Evj5vhZ8TvC/jBLIak2h6jDqAs&#10;2l8oTeW4bZvwducdcH6V/RTQfn/E0X7WnLo0/wCvxCiiig+MCiiigAooooAKKKKACiiigAooooAK&#10;KKKACiiigAooooAKKKKACiiigAooooAKKKKACiiigAooooAKKKKACiiigAr8af8AgqZ+ytNoPx4l&#10;8c2F7aw2/jLdcLaljlJYIoY5SVEYC7mZWzuYklicV+y1eSftTfCnTvi18EfFenXGkf2pq1rp1xd6&#10;T5MKvcpdRp5kaxEqWBdkVCFwWVivegD+djVfAeu6FJ/x7POhO0S2ZLhuM9B8w/EDpVKLxVqMcgZp&#10;VlA/hZBg/kAa+ibu1msbqa2uYnguIXaOSKQYZGBwVI7EEVjaz4Y0zX1IvbOOV8YEoG2QdcfMOcc9&#10;OlB00cTWw/8ACm4+jOE1++g0LS9FunWSR76HzHC4wp2oTj/vqqFt4k0+52ATeW7fwyKRj6np+tdf&#10;4t8A/wDCQafp1vbXf2f7BE0cayJu38KACQePu9cHr0riZvhHrcS5ElnLxn5JG/qtB7dDP8ZR0k1J&#10;ef8AmjXhnjuFLRSLIucZRgRT686urO+0W5RZ4prKfbuXcCjYORkfrU0PiDULdSq3TkZz8+GP5nNB&#10;7dLiWm1++ptemv52O/orkLfxlcxsTNCkq44Cnb/jXonjKztvDWim9iSSV/MVNrPgc59qD0Vn+B09&#10;56+W39eVzKorAXxlabRuhmDY5AAIz9c07/hMrL/nlcf98r/jQdv9rYH/AJ+o3aKiW48yNWCsu4Zw&#10;wwR9aPMag5Kue4KnLl5m/REtFV7m+S1t3mdWKoMkKMnFZn/CX2HpN/3yP8aDrjmuBkrqqvyNuisT&#10;/hMLH+7Mf+Aj/GtSK+iuPCd7rcQcrbSiLyXABYkoM5BP9/07UCnm2Bgruqvlr+RPRXH3HjK5dwYY&#10;kiXHKt83P14qnL4k1GUMPtG1W7KoGPocZoPPqcQ4OGkby9F/nY7yoor61kvoLQ3UaTzP5aA5b5iQ&#10;ADtBxye9efRpeaxdRwoJry4bIROXY4GTj9a6zwl4A1htSsr+SAW0VvdIzpcZRyFZWJAxz/8AWoPI&#10;rcSzkmqNOz7t3/D/AIJreKpj4Ta3S5XzmmBK+UeABjOc49a4678WXs0h8llgQE4woJI7Zzn9K9c8&#10;VeCofFd5ZS3Fw0UNuGDRovL5x/Fnjp6Gk0/4c6Bp7RuLEXEiZ+a4YuDnPVT8p6+lB4tbOcbWXK52&#10;9NDyvwh4O8R/FDxXpug6Bp8+sazql3FZ21vHgBppXCoCzEKgJP3mIUAEkgAmv6WPhP8ADXSvg58N&#10;vDngnQ2mk0nQ7NLK3kudnmyKo++5RVUsxySQoySTXwX/AMEv/gxp2rap4i8aavoJkj0tba20S4uL&#10;dTbCQmQytFuXHmR+XCAykFQ5/vV+kFB40pOTvJ3YUUUUEhRRRQAUUUUAFFFFABRRRQAUUUUAFFFF&#10;ABRRRQAUUUUAFV77T7XVLV7a8tobu2fG6GeMOjYORkHg8gH8KsUUAfJXxU/4J1+BfEOmzTeCXufC&#10;2rLGiQwyXTz2TN5mXeQSB5MlCQNrgZC8dc+Rf8OyfFv/AEOOi/8Afmb/AAr9EqK8SrkuBqy5nC3p&#10;p+R7FPNsZTjyqd/XU+BPCn/BMvUE1+1PiXxbbS6J832hNJVkuT8p27GkRlHzbc5HTPevRP8Ah2l8&#10;Nf8AoYPFX/gTbf8AyPX1vRTp5Ngaat7O/qTPNcZN357eh5l8N/2a/hx8J7uS78NeGYbW8kWMPcXE&#10;8ty2UOVZfNdgjZ5yoFem0UV6tOlTox5acUl5aHm1Kk6r5qjbfmFFFFamYVj+L/COkePfC+q+HNfs&#10;Y9S0XVLd7S7tZCVEkbjBGVIZT6MpBBAIIIBrYooGm4u63Pyq+MH7FfxJ+Eul2vhyPTD41+A8XjL/&#10;AISK5svDaifXbe3Zobcqysqu7mAlQISy5RnfaACPqP8AZr/Yf0rwF421H4keOG1HxJ41k1Fp9El1&#10;vUnu7jSrIRGKCKdlYpLcrGwVmzIimNPKI27m+sqKD2K2a4itS9m3bu119f17nyf/AMFFfiZ/wivw&#10;msPCsD3UN54mnbMkKr5ZggaNpEdidwy0kWNo5CsCQOD+aNfaX/BTTxfa6l4y8G+G44ZlvNKtLi8l&#10;lYDy2W4aNUC85yPs7ZyB1GM84+J7y1+2QGPeU5zkV+WZ3V9rj5JvRWX4a/jc+vyin7PBRaWru/6+&#10;ViGbVreHIDGRhxhR/WmeTc3uDI/kwN/Av3vbPv0qS10yG2wdu9x/E39BW3oPh/U/FGqQ6bo9hcan&#10;qE24x2trGZJHwCxwo5OACfwrxrxTtBanrWb1mZcFvHbKVjXapOepNfQX7NH7MN78XbyHXtaRrTwb&#10;BMUc7zHLfMAcrFwfkDYDNx1IU7gSvqPwM/YfiW3/ALU+JUO+Ziyx6DBcEBAOA8s0T8k8kKh4wpLc&#10;lR9e2FhbaXZQWdlbQ2dpboI4be3QJHGgGAqqOAAOwr1cNgZSftK33f5nnYjGKK5KX3mb4P8AB+ke&#10;AfDlpoOg2n2HSbTf5Nv5rybdzs7fM5LHLMx5PetmiiveSSVkeK227sKKK+U/H/iDVfgv+1l/wm3i&#10;J5x4G1ewj03+0PKlnjtEMWRCMD5W863MhVd3yuTjLHGVWp7JJtaX+7zNadP2jaXY+rKztD8RaV4o&#10;sjeaPqNrqlosjRGezmWVNy9RlSRnp+Y9a0a+dP2EP+SJ3H/YXn/9FxUSnapGHe/4WFGF4OXax9F0&#10;V8P+OPG2vfte/FKbwF4W1iG28EW8i3oupLV0Z40VFeRxjc2Hd9iHYCWXdg4I+4KmlWVZy5Vouvcq&#10;pSdJK71fTsFFFFdBiFFFFABRRXzn8VNYvfgn+0Fonj29vbqTwX4htk0XUYy0k32WVQzRlI+FRAQr&#10;8Fm5uCFy3OVSp7NKT2NKcPaOy3PoysDwR490D4j6Cms+G9Sj1TTmdo/MRWRlZTgqyMAynvhgMgg9&#10;CDW/XzF+wB/ySfXf+w3J/wCiIamVRxqRh3v+FhxgpU5S7WPp2ivljWviNrfxu/aU0zwPoN3caf4W&#10;8L34v9XVokUzy2c+Tu+fLxmURKoHQvvKnYMfU9OnVVS/LstAnTdO192FFFFbGQV5P8cv2efDvxk0&#10;u+uprRYvFS2Rg0/UvtEkaxOpLIHUZUoWOGJQttY4wcY9YoqJwjUjyyV0VGUoPmiz8c76xudLvJrS&#10;8t5bS6hYpLBOhR0YdQynkH61BX3d+1h+y5dePrqTxl4Rh8/xAQo1DT2l5vFVVRXj3HCuqqAV4DAZ&#10;HzDD/DOoWFzpV9c2V5BJa3dtI0M0EqlXjdSQysD0IIII9q+RxFCVCfK9u59NRrRrRutyAEqQQcEV&#10;+wP7MPjOw+J/7PvhWbyZ7iKHTo9JvF1FVYzywxLFMTy25WYN97kg8gdK/H2v03/4J2+LNK1T4IPo&#10;Vrdebquk3kkl7b+W48pZncxHcRtbIRvuk4xzivoeHanLinC+6/L+meHn1PmwynbZnF/HT/gnvcal&#10;4s1PX/g7daD4XuPEqTQ6/Br1uLqKLfMkv2ix3RSNBNuDn5SoX5PLMZUGvpL4L/s8+BvgFpdxaeEN&#10;Ja1nvCJL3ULq4kuLm7k2qGd3djgsVDFV2rnkKK9Jor9IPjquNr1qapTlovx9e9ulwooooOEKKKKA&#10;MXxf4M0Tx7oN1o2v6dDqenXMbRyQy5BwwIO1gQynBPKkH3r558Tf8E6/hRruoLcWB1vw5CIwhtNO&#10;vhJGWBJ3kzpI2TkD72OBx1z9QUVyVsJh8T/Ggn8jqo4qvh/4U2j4c8ff8EzbCRbH/hCfFFzbsC/2&#10;v+32WUH7uzy/KjXH8Wc57Y71yH/Dsnxb/wBDjov/AH5m/wAK/RKivMnkeBm+bkt6NnoRzjGRVue/&#10;yR8V/CP/AIJv6RomrT3fxC1NfEdum37NYabLJbwvlXD+ccB+CY2XYy8qc5BxX1F8Mvg/4Q+Dml3e&#10;n+D9GXR7W7m8+dRPLMzvtCglpGZsADpnAyeOTXZUV3YbAYbCW9lBJ9+v37nHiMbiMT/Fm2u3T7gr&#10;n/E/hybWpIZIJUR0G0rJkDHrkZ/lXQUV11aUa0HCexy06kqcuaO5w2oeF4NG0eae4mEtywUR4yAG&#10;7gc88ZrnLaBrq4ihTAeRwgz0yTivRfE+lS6vpnlQn96jiRVP8WARjPbrWN4b8J3FteC6vB5JiOUj&#10;BDbj6kg9K+exGCbrxhThaPf89T16OJSpOU5anN6tpj6RfPbu6uRyGXuO1dN4PuoNQszp9zAsxhJk&#10;TzEDKFJ9++SaueKvDr6tsuLfm4QbNrMACvJ/PJqPwjoFzpck09yPLdhsEeQeODnINXSw1Shi7Rj7&#10;r+6xNSvCrh7t+9+pvW+n2tq5eC2hhcjBaOMKcenFWKKK+iSUVZI8dtvVhRRRTEFFFFABRRRQB+Xv&#10;/BYX4gLc+LvAHghIHVrKxm1madsbXE8hhjVe4K/Z5SfXevoa/OuvuD/grv8A8nJeG/8AsUrb/wBL&#10;Lyvh+g/W8oio4Gkl2/UKKKKD2AooooAKKKKACiiigAooooAKKKKACiiigAooooAKKKKACiiigAoo&#10;ooAK/oc+A9xLdfA34dzzyPNNJ4c053kkYszMbaMkknqSe9fzx1/Qx+z/AP8AJBvht/2LWm/+ksdB&#10;8XxN/DperO+ooooPgAooooAKKKKACiiigAooooAKKKKACiiigAooooAKKKKACiiigAooooAKKKKA&#10;CiiigAooooAKKKKACiiigAooooAKKKKAPzw/4KgfCfQdHk0T4g2iTQ69q90un3gVl8qVY4Ttcjbn&#10;fhVXOcYUDFfAdfpF/wAFUta09vA/g7SBf2x1VdRa6Nj5y+eITE6iTZndsLAruxjIIr83aACiiigA&#10;qC9soNRtnt7mJZ4HxujcZBwcj9QKnooA5nUvh1oepW6xC1Fnht3mW2FY8EYyQeOf0rT8Q+H7fxLp&#10;5s7p5Y4t4fMJAbI+oNadFAHC/wDCntG/5+b7/v4n/wARR/wqXS7b99BcXjTx/PGryJtLDkZ+Xpmu&#10;6ooA8wuLeS1meKVCkinBU1HXpd5p9vqEey4iWQdieo+h6iqP/CLaZ/z7n/v43+NAHFWVjNqFwIYE&#10;3uefYD1Nacnwj0meRpJLq9Mjks210AyeTgbTgfjXaQ28VspWGJIlJzhFAH6VJQBwv/CntG/5+b7/&#10;AL+J/wDEVrWvgPT7Xw7daMsty1rcSCV2Zl3gjb0O3GPkHb1rpKKAOOsfhXoljdJMftFyFz+6nZWQ&#10;5BHICiug0/w9pukzNNZ2UNtKy7C0a4JGQcfoK0aKACiiigAr0P8AZ88C6T8TvjN4V8K64bxdL1W6&#10;NtM1hMsUy5RipVmRxwwBI28gEcZyPPK734C+PtP+F3xh8K+K9VhubjTtKvBcTxWaq0zKFIwoZlBP&#10;PcigD9wtH0mz0DSbLS9Oto7PT7KBLa2t4hhIokUKiKOwAAA+lXKKKACiiigAooooAKKKKACiiigA&#10;ooooAKKKKACiiigAooooAKKKKACiiigAooooAKKKKACiiigAooooAKKiuLiO1hMsr7EHUmuV1DxR&#10;cS3GbR2hhxjDKpJPr3rlrYinQXvHTRw86z906qa6htsedLHFu6b2Az+dEN1Dc58mWOXb12MDj8q8&#10;1u7yO1jaad9iZ5Y+5p6uG5Ugj2NeZ/aTv8Onqen/AGb7t+b8D8+f2/dcOrftK61amIxjS7O0tA2/&#10;dvzCs27GPl/12Mc/dz3wPEPD3gTxL4uhlm0Lw7qutQwtskk0+ylnVGIyASinBx61+pF18JvCl78T&#10;G+IM2lb/ABc2M6j9olGcQ+R/q9/l/wCr+X7vv15rrVUL0AH0r4+vgXiK86spaSbfy6H1FHF+xowp&#10;Rjqkl8z4i8BfsB6rqEcdx4t19NIaO6AexsYROZoBtJIm3gIxyy8o2MA85xX1p8Pfhj4b+F+jrp/h&#10;7TIbPMccc90I1E90UXaryuANzck+mWYgDJrqqK66OGpUdYLU5qlepV+JhRRRXUc4UUUUAfMnxm+H&#10;PjL4dfEBviR4Cn1bVbe+u7WfXPDtluL3XlOAFXYpJRlJUjadvzHJBwOy8B+KrD9rT4R+ILXW9En0&#10;Czkvm02a2juhLKDGIpQ4Zo12sGYcFTjb+XtNIFC9BiuZUeWTafuvdG7rXik1qupzfw18F/8ACu/A&#10;mi+G/wC0rnVv7NtxB9suj878k4AydqDO1VydqhVycZqxD4I0Ow8N32haZplro2mXkckcsOmQJbr8&#10;67WYBVxux3x2Ffkn+35+2v4q+JPxA8ZfDfQL9tP+HdlONJurJre3dr+4trjc8/m7WdVMsY2hHAKR&#10;qSAWZa5r9jP9iv4zfHlF+Ivw71XQ/DaeHdTiNlqevXDgSXcZ8z93GkM27y/3ZbzFCneuN3zY92ll&#10;jlTTbt2PFqZiozaSufrD8JfhPpXwA+H89vbxnVr+GGSa+vrKyK3F+EaSRFEQZizKrlFAJJ/HFeP6&#10;d4B8a/tUa3e6t45/trwD4Ot9trF4ZjaWN7sqGcSsJAFyGdP3nlHcF2gArmu//ZR/am8PftReAl1T&#10;TmW08RWMcZ1rR1Vz9hkd5VjG8ja6uIWYEEnGMhTxXt1eJUwqi1Slol0/r+mexTxHMnUjq31M3wzo&#10;Fv4U8N6Tolm0j2mm2kVnC0xBcpGgRSxAAJwozgCtKiitkrKyMt9QooopgfN3xW+EviT4Z+Kda+KP&#10;w2vbqW+uGjlvvCkVrJNDfysSjSFY3UtjzDJtKkht7ZwcDR0zVE/a2+HHibwz4k8Lah4M1KyuFjWS&#10;6gaX7NOFV0kVnjTD/MQ0Yw3lv94CTNfQFJwoJ6Dqa5fYK7s/de6/rY6PbOyutVszlvhf4D/4Vr4I&#10;0zw7/a17rX2OJY/tV8+WOABtQc7IxjCpk7RgZOM1reH/AAvovhO0ktdD0iw0a1kfzXh0+2SBGfAG&#10;4qgAJwAM+wr8ff8Agox+1lqXxk+JWo+BNIuZrfwR4avzA1pLDDm41G3eeGS5WRdzbCsjKo3AFQGK&#10;gniX9kT9gX45/Ffw7oPxe8A654b8LxwXzyaRda5cyGSR4XKGZY0t5kKiRXTD4JKH5cYJ96lljdNO&#10;9ux4lTMUptWufpd4E+GOl/swfDfxnqOn51loUudU3SKIZpIYo2eK3dxuBKgMN4UcuTtHSvMfDPhn&#10;xb+189zr3iu+1Pwb4D+W3ttAsHdRqKDMglZnwrbXMWJPLIbYQApUmvQv2Pfj0P2gvgnpWsXguh4i&#10;01U0vW/tkMULyX0cSedKI4zhUdiSBheQw2jFe39OBwK8SpheV+zekV0PZp4jmXtFu+o2NBHGqDoo&#10;wKdRRW5iFFFFABXlHx6/Z60j45aTbrJPHo+t27p5WrraiaTyl35hYblJQlycbhg8+oPq9FROEakX&#10;GSuioylB80XqfnD8VP2P/G3w9nkm0u2n8WaWZkhhm021drhiY9xZoE3lFBDLnJH3f72K9/8A+CZw&#10;Oj3XxP0/UB9hv4ZLFZbW5/dyxlDcq4ZTgjaxAORwTg19P0mAuTgD1Nc+Fw0cJiY4iHS+nqrG2Iry&#10;xVCVCfW2vzuehf2pZ/8AP3B/38X/ABq1XmH2mLzVjDqXYEhQfTGf51oWOrXOnjbDJtQtuZdoOf0r&#10;6iGZa+/HTyPnamXNL3X9539FUdJ1aLVYWZAVdMB1I6Z9Pbr+VXq9iMozipReh5EouD5ZLUKKKKsk&#10;KKKKACiiigAooooAKKKKACiiigAooooAKKKKACiiigAooooAKKKKAPyx/wCCzHgW50LXvBHxLVpb&#10;qzurYeHZLZYCscDxvNcI5myRlxK4CFQcQsQTyB+aVn4yRncXUJRSSVaPnA7A/wCP6V/Qj+1/8AdI&#10;/aN+BmueG9R0ttW1CzR9U0aFJ3iI1COGRYeVdQdwkdMOSvz5IyAR+DevfBIWfmRWs9xb3aAfuL9c&#10;ckg8kKCOD6UHsUM3xmHjGEJ+7HpZf8OZ9pqFvfKDDKrkru2hhuA9x2qxXJah8Pdd01JpJbLfDFuJ&#10;ljkVgQO4Gc4/DNbXwuU6hqk9hdgvbw27OsZ+XDb17jnuaD6ShxLHavT+a/ydvzNOiuWtfGjbgLmA&#10;be7RdfyJ/rWnD4q06RAWlaIn+F0Of0yKD6Cjm2CrK6qJeun5mtRUNvewXUayRSqyN0PTvipqD1Iy&#10;jNc0XdBRRRQWFFFFABRRRQAUUUUAFFFFABRRTWkRThmUH3NArpbjqKzD4k00f8vI/wC+G/wrZ0v7&#10;NrHhm+1a3eVTarJmORQMsqbuxPHIoPKrZrgqCTlUT9NfyIaZNcRWyhppEiXONzsAM1xd94ovLyNo&#10;wEhjYFSFGSQRjBJ/pVfSfD2o64zLY2rTlRuOCAMZx1JFB4eI4kpQdqEObzen9fgepfCXw7ffGn4m&#10;eHfA3huF5tY1y6W1gaSNjHFwS8kmwMwjRQzswU4VWPav6JPh/wCFf+EF8B+G/DX2r7d/Y2m22nfa&#10;vL8vzvJiWPftyduducZOM9TX5q/8Ehf2Thp02tfFnxhoMaapZ3SWvhe6N5IJYMwTJeOY0by2R0uI&#10;1UuGOVYgLwT+pNB8ljMyr45JVrWXZBRRRQeWFFFFABRRRQAUUUUAFFFFABRRRQAUUUUAFFFFABRR&#10;RQAUUUUAFFFFABRRRQAUUUUAFFFFABRRRQAUUUUAFFFFABRRRQB+X/8AwVL/AOS5+Gv+xci/9Krm&#10;vjSvpX/gof4i1HWv2pPEdjeXHnWukW1naWUexV8qJraOdlyAC2ZJpGy2T82OgAHzVQAUUUUAFFFF&#10;ABRRRQAUUUUAFFFFABRRRQAUUUUAFFFFABRRRQAUUUUAf0B6dqNprGn2t/YXUN7Y3USz291byCSK&#10;aNgGV0YHDKQQQRwQasV57+zv/wAm/wDwy/7FjTP/AEkir0KgAooooAKKKKACiiigAooooAKKKKAC&#10;iiigAooooAKKKKACiiigAooooAKKKKACiiigAooooAKKKKAOZ8YXh3Q2oXj/AFpb8wB/OuWuLiO1&#10;heWVgkajJY10ni+3k+1RT7f3WwJu/wBrJOK5TVrJtQ0+a3VgjOBgnpkEH+lfKYxt15cx9TgVD2cF&#10;06lH7LDfRQXOp53SHYkLHCgsQBgDnJAHU+vSpJLW30ENdQjyoDtWVOSMZwGHfIz+VJJJb3ENrbXb&#10;m2u1ZWVehDg4BHUEE59atS6WtzGY7maa5jP8DEKP/HQM/jXGes5W0k9O3l5FyiiikcYUUUUAFFFF&#10;ABRRRQAV5x+0Z8SNT+EPwP8AGPjLRoLS51TR7Frm3hvkZ4WYMBhwrKxHPZhXo9cN8cPhj/wub4S+&#10;J/BP9pf2P/bVobX7d5Hn+Tkg7tm5d3TpuFXC3MubYid+V8u5/O3X69/sLf8ABSr4X+Dv2edD8LfF&#10;PxPa+GNb8P40yyt7TSL+cS2UcaLFI7RpKpkJ35wVHAwor8kdc0S/8M63qGj6payWOp6fcSWl1azD&#10;DwzRsVdGHqGBB+lUq+1Pjz7J/wCCcfxCih/bIF/BpSaFZa5Y3NkdL0Gyubm3hDtGyIATLIkQdEYy&#10;O2FAyzgZr9lK/H//AIJMeAtY179oPUvFNrDH/Yvh/THivp3kAKyXGVhRV+8xby5TnGAIzkglQ37A&#10;V81mDXttOx9FgL+x17hRRRXmHohRRRQAVxfxs8UXXgj4M+PfEdjHDLfaRoF/qEEdwpaNpIreSRQ4&#10;BBKkqM4IOO4rtK5X4r+D2+IXwt8Y+FkuDZvrmjXmmLcCPzDEZoHj37cjdjdnGRnHUVUbcyuTK9nY&#10;/nMr9fP2CP2+PgV8GP2UPBHgzxn43bRfEmlm+F1ZnSL6cJ5l9cTIQ8UDqcpIp4PGcV+SGuaJf+Gd&#10;b1DR9UtZLHU9PuJLS6tZhh4Zo2KujD1DAg/SqVfbHxx+jH/BOf41T+OP21vi3fwR3mn6P45XUNd/&#10;s1YWuFim+2iaHzZUTCBI5503sVQs4X7zID+otfll/wAEgfhdr3/CwPFnxDe3WHw1HpL6JHNISGnu&#10;ZJ4JSI+MEIsPzZIIMkeAcnH6m18vj2nXdj6TBXVFXCiiivPO8KKKKACiiigAqlqFub5ltWZkgdGZ&#10;2TGTgjA57cn8hV2o5IBI24MySBSodeoBIzweOw7UFRfK7mW2g6fbtBGqvHMSNky5Lbl5znGAeO/v&#10;U2k3FwrPaXrA3K5dSB95M4B4465pLlLezuree7vpCybvLWTaAcjB6KPWrFm4une58nywwCozAbmX&#10;rn2GT09qZ0Sk3D3tfPz8jX0eZ4dTtijbS0iqfoSMiu/rz3TVDajagjIMqgg/UV6CqhVAAwBwAK9/&#10;LW+SS8z5jMLc8WLRRRXsHkhRRRQAUUUUAFFFFABRRRQAUUUUAFFFFABRRRQAUUUUAFFFFABRRRQA&#10;V+aP/BS/4L6vZ/EiP4h6ZoMzeHrrTreLVNUgy6reK7xhpRk+WDH9nQMQFJwBlia/S6svxR4Z0vxp&#10;4e1DQtas0v8ASr+FoLm2kJAkQ9RkEEH3BBHUUAfgRVSHSLK3v5L2K2jiupFKvKi4LAkE5x1OQOa7&#10;34z6DYeFfjD460TSrf7Lpmm69f2drBvZ/LhjuHRF3MSThVAySTxzXG0AecX3wZt3fNnqUsKbfuzx&#10;iQlvqCuB07VzusfC3V9OYm2UX8Kx72ePCnPOVCk5JwB09a9pooA+eV8M63GwZdK1BWU5DC2cEH8q&#10;Sa91fS5zHcSXVvLjPl3AIOPXDV9D1DJZwTNukgjkbpuZATQa061Sl/Dk16Ox578M7geI11AX0Ucn&#10;2cRBCuQed2c8+wrnNW8VS6fruoW32eN4IZ5I0VSVOAxA557CvXNN0Gw0ee6ms7cQSXTb5iGJDHJP&#10;QnA+8enrWZdfD7QL26muJrDfNM5kdvOkGWJyTgN60HfHNMbCXOqrv9/4PQ8u/wCE2/6cv/Iv/wBj&#10;Wlo+uvqpkP2UxRr/AB78gn06V3X/AArXw3/0Dv8AyPJ/8VVHVPBkWlRhtKttlv8AxxKzO27+9yT7&#10;UHT/AG5mH/Pz8I/5GH5jetKJCPemU5EaRgqqWYnAVRkmg4o5hi4z51Vd/X9NjM1DxC2nzOrWUjRr&#10;gebnCnIz1xVP/hNY/wDn1b/vsf4V6Hp/gm1v7NTqkTSbvmEO8rj0zjnP41N/wrXw3/0Dv/I8n/xV&#10;B3/27j/5/wAF/kef6X4pTUdWsrT7KypcTJEW8zkbmAz096l8c6lNoGtTWFqR5YRWEjjLjIz9P0r0&#10;C1+H2gWV1DcQ2GyaFxIjedIcMDkHBb1qxqngzRtavGur2z86dgAX8x14HTgEUGFTOMdU3qP5WX5H&#10;hsuuX8wAa7kGP7p2/wAqmbQtbvgszadqFwGUFZDA7ZHbBx0r3ax0DTtNtUtreziSFM7Qw3Hkk9Tk&#10;9TV9VCqABgDgAUHm1K9Wr/Ek36u54bpvw313UPIdrNraGRsM0xCsgzgkoSD7+9emeGfBv9i+Hb7S&#10;bi589Lpn3SRrtIVkCnGc88V09FBic1pfw70LS1T/AEMXbrn95dYcnPqMbf0r0r4Y/CTxJ8TNYi0H&#10;wX4euNTuARmOyhxDAGP3pG+7Guf4mIGT1rmq/XP/AIJ4+FdJ0b9mLw5qtnYxwajq815Pe3IyXmdb&#10;qSFckngBIYxtGB8ucZJJAPofw74f0/wnoOn6LpNstnpenwJbW1upJEcaAKqgkknAA6mtGiigAooo&#10;oAKKKKACiiigAooooAKKKKACiiigAooooAKKKKACiiigAooooAKKKKACiiigAooooAKKKKACiiig&#10;AooooAKKKKACiiigD8d/2+/+TtfHf/bh/wCkFvXz5X0H+33/AMna+O/+3D/0gt6+fKACiipIYJJ2&#10;IRdxHNAEdFTvYzxqWaPge4NQUAFfQf7An/J2vgT/ALf/AP0guK+fK9S/Zb8QX/hr9o74b3emz/Zr&#10;iTXbSyZ9itmGeQQTLhgR80cjrnqM5BBANAH7S614X0bxKIRq+kWOqiHPlfbbZJtmcZ27gcZwOnoK&#10;5bVvgH8NNcuFn1D4f+GbyZU2CSbSYGIUEnH3emSfzrvaKAPNf+GafhL/ANE08Kf+Ce3/APiKP+Ga&#10;fhL/ANE08Kf+Ce3/APiK9KooA86tf2c/hXZXMVxB8OPC0M8TB0kTSIAVYHII+Suitfhv4SsbqG5t&#10;vC2i29xC6yRTRafCrowOQykLkEEZBFdHRQB80f8ABRL/AJNa8Qf9fll/6PSvyLr9Uv8Agp1q13p3&#10;7Oun29vL5cN/4gtra5XaDvjENxKFyRx88SHIwflx0JFflbQAUUUUAFFTw2Utwu5QMdOTilmsZYV3&#10;MuR7GgCvRRRQB+4v7OH/ACb38M/+xa07/wBJo69Gr55/YN8eaj4+/Zv0GXUkt0bSmOjwfZ0KgwwI&#10;iRlsk5bHU8D2FfQ1ABRRRQAUUUUAFFFFABRRRQAUUUUAFFFFABRRRQAUUUUAFFFFABRRRQAUUUUA&#10;FFFFABRRRQAUUUUAVtQsY9Rtmhk4B5DDqD6iuJ1LS5tLmCSjKkZV16Gu/orixGFjiNdn3OzD4qVD&#10;TdHmE1vFcpsmjSVc52uoIz6023s4LXd5MKRbuuxQM16DNoNhcSNI9uNzddrED8gaIdAsIZA6243D&#10;puYsPyJryv7Nq33Vj1P7Shy2sziIreWZJHjjZ1jGXKjOBUdekSxrNG8bjKOCrD1Brz28tZLG5kgk&#10;xvQ4ODx7GscVhfq6TTvc1w2K+sNq1rENFFFeedwUUUUAFFFFABRVO71izsWAmnVScjABbp16dKba&#10;a1ZX0vlwzh3xnBUj+YoL9nO3Nyux8cftff8ABN7Svj94mTxb4N1XT/BniBomW+szp6i01GVpjIbh&#10;3jwyzHzJNzkSF8Rj5cFj88WH/BHbx3JfQLe+PfDtvZs6iaW3gnlkRM8lUKqGIHQFlz6iv1corthj&#10;K0I8qZwTwlGcuZo5D4R/C/Rvgv8ADnQ/BXh/z20jR4TDA9yUMr5dnZ3KKqlmZmYkKMkk119FFcbb&#10;k7s60lFWRWv9Qh023aWZwOPlXux9BXPSeLbsN5y2g+xltoLA5Ptu6Z/CtqbRYbjUBdTO8u37sTYK&#10;DjHSrogjWLyhGoj/ALm0Y/KjQ64SpU1rHmZDp+oQ6lbiWE5HQg9VPpVms+z0WKxvZbiGSRfM6xjG&#10;38sVoUjCpy83ubBRRRQQfEn7Y3/BOGz+Pviyz8WeBr/SvCGuSB49VtZbMR218zO8hui0S7vPLOwd&#10;mDbxt5Uod/gGm/8ABHXxzLfQJf8Aj7w9bWTOBNNbW880iL3KoQgY+xYfWv1aqO4uYrSFpZnCIvUm&#10;u2GMrQiopnJLB0qkr21Zw3wM+D+kfAn4X6F4O0hLdlsLaNLq8gtVtzfXIRVkuHRScM5XPJY9AScZ&#10;rvay/wDhJtN/5+f/ACG3+FaausihlYMp7g5Fckm5O7O105U0k42QtFFFSSFFFFABRRRQAU2SNJoy&#10;jqHRuCrDINbHhm1afVEccLECxP6Y/WurvNLtb4gzwq5HfJB/MV6FDByr0+dOxwVsZGhU5WjzSPS7&#10;ONw6WsKspyGCDIPrVyONppFRBudjgD1Ndt/wjenf8+//AI+3+NXbWzhsohHBGI0646/rXRHLZt+/&#10;JWMp5lFrRNvzMzw/orabG0kwUzPjA4JQema2aKK9unTjSioR2PEqVJVZOUtwooorUzCiiigAoooo&#10;AKKKKACiiigAooooAKKKKACiiigAooooAKKKKACiiigAqhr2uWXhnQ9R1jU5vs2m6fbSXdzNsZ/L&#10;ijUu7bVBJwoJwAT6Vfrhfjx/yQ34if8AYuaj/wCk0lAH4v8Axm8QWHiz4weOtb0qf7Vpepa7fXtp&#10;PsZPMhkuHdG2sAwyrA4IBGeRXHUUUAFFFFABRRRQAUUUUAFFFFAFeXT7WeQvJbQyOerNGCT+OKfB&#10;awWu7yYY4d3Xy1C5/KpaKACiiigAooooAKKKKACiiigAr9Z/+Cbvi7/hI/2ZrLTvsn2f+wNTu9O8&#10;zzN3n7mF1vxgbcfaduMn7mc84H5MV+ln/BLPxhpEnwz8T+FVu869Fq8mpvaeU/Fs8NvGr78beXRh&#10;jOeM4xigD7fooooAKKKKACiiigAooooAKKKKACiiigAooooAKKKKACiiigAooooAKKKKACiiigAo&#10;oooAKKKKACiiigAooooAKKKKACiiigAoorlvip4ou/A/ww8X+I7COGW+0fR7zUII7hS0TSRQPIoc&#10;AglSVGcEHHcUAfiB8Sf+SieKf+wrdf8Ao5q5yruuatNr2tX+p3Cok97cSXMixghQzsWIAJJxk+tU&#10;qAHRp5kiJnG4gZrehiEMaovQViWrbbmLp94Dke9b1ABWXqluI2EqjAbg/WtSqOrMPJRe5bP6UAZV&#10;bPgzxTd+BvGGheJLCOGa+0e/g1C3juFLRNJFIsihwCCVJUZwQcdxWNRQB/QXRVHQtbsfE2h6frGm&#10;XC3em6hbx3drcKCBLFIoZGAIzgqQefWr1ABRRRQAUUUUAfB//BVHx59n8K+D/Bf2Hd9rvTrH27zs&#10;bPJSSLy9m3nPn53buNuMHOR+clfcv/BVbUraXx/4FsFlBvINMnnkiwcqjyhUb8TG/wD3zXw1QAVZ&#10;sbdbiYq+cAZ4qtV3SW/0hh6r/WgDWpCAwIIyDS0UAYN1EIbh0HIH+FRVY1D/AI/JPw/kKr0AfpR/&#10;wSy8dX+seB/GXhWaG2XT9Duba6tpI1YSu1z53mByWIIHkJjAHU5zxj7jr8+f+CTn/NU/+4V/7eV+&#10;g1ABRRRQAUUUUAFFFFABRRRQAUUUUAFFFFABRRRQAUUUUAFFFFABRRRQAUUUUAFFFFABRRRQAUUU&#10;UAFFFFABRRRQAVznizTiyLdxqvy8SngHsAff0/KujpGUSKVYBlYYIIyCKwrUlWg4M2o1XRmpo81o&#10;q7qumvpt0yFW8ok7HYdR/jVKvkJRcJOMt0fVRkppSjsFFFFSWFYHi++kt7SKCMlfOJ3MD/CMcfjn&#10;9K36zde0sapZFV4mT5ozx19Pof8ACmtzehKMasXPY4Gir02h38Bw1rI3+4u7+VEOiX877VtZVPq6&#10;lR+ZrQ+l9pC1+ZHQeENQluIZbeRi6xAbDg8DnjP8v/rcdFWZoOkDSbX5smeQAyc8D0A+ma+U/wBv&#10;f9rPxb+ytr/wxuvDtvYahpusHUF1Owv4SwmWI2m0o6srI4EkgByR83KtgUQpurPkjufL4yrTjKVR&#10;bH1/RXx34H/4KmfBfXvC9lfeIr298L6xLv8AP0n7HPd+Rh2Vf3qRBW3KFbjpux1Fd54Z/wCCgnwC&#10;8UyRRw/EG0sJJZxbqup209qNxxhizoFVOfvMQBg5IAq3h60d4s5FXpS2kj6IorzT/hp34O/9FZ8D&#10;/wDhR2f/AMco/wCGnfg7/wBFZ8D/APhR2f8A8crP2c+zNOePc9LorzT/AIad+Dv/AEVnwP8A+FHZ&#10;/wDxyud8QftsfArwzfLaXnxP0CaVkEgbT5zex4JIwXhDqDx93OenHIoVOb2ixe0gt5I9tor5X/4e&#10;bfs+/wDQ2Xv/AIJ7v/43XyR4q/4Kh/Fj4ofELT/Dvw40nS/D1nqOqW1rp6G3F1fzs+2PynklPlYe&#10;RsjEakfKN3DFuiGErT6W9dDCeKpQ639D9W7iZbe3klYErGpc464AzXnmoX0mo3TzSE/MflUnO0dh&#10;Xo9cdrXhueK6kltYjJA3zbVAyuewHpXLE93AzhGTUtzArQ0O/lsdQhKM2x3CuoBO4E46DqeeKh/s&#10;u9/587j/AL9N/hW3oPhqZLpJ7tfLWMhlTIyT+HpxVHqVqlNQfMzq6KKKzPmQooooAKBk8Dk0Vt+G&#10;dM+1XX2iRSYoj8pBx84IIrWlTdWahEyqVFSg5s3PD2ntp9gPMx5kh3kYwRwMA/571qUUV9fTgqcV&#10;COyPlJzdSTk+oUUUVoQFFFFABRRRQAUUUUAFFFFABRRRQAUUUUAFFFFABRRRQAUUUUAFFFFABRRR&#10;QAUUUUAFeC/t2ald6T+yl48nsbqaznMdpCZbeQxsUkvIEkTIOdrIzKR0IYg8Gveq+fP2+/8Ak0rx&#10;3/24f+l9vQB+O9FFFABRRRQAUUUUAFeu+A/2Tfix8TPCtj4l8NeEZNT0S+8z7PdLe20YfZI0bfK8&#10;gYYZGHI7V5FX7EfsCf8AJpXgT/t//wDS+4oA/LDUfgR8S9H0+6v7/wCHniuysbWJp7i6uNEuY4oY&#10;1BZndimFUAEkngAVw1f0F0UAfz6UV/QXRQB+Evh/4M/EDxZpMGq6J4F8S6zpdxu8m90/SLieGTax&#10;VtrohU4ZSDg8EEdq7Xw3+xv8afFdjJd2Xw81aCJJDEV1IR2Mm4AHIjnZGK/MPmAxnIzkHH7S0UAf&#10;gd4z8G6z8PfE9/4e8QWR07WbBxHc2rSI5jYqGA3ISp4I6HvWLXt/7bH/ACdL8QP+vyP/ANERV4hQ&#10;AUUUUAFFFFABX27/AMErbmJPid4zgaVFnk0hHSMsNzKsy7iB3A3Ln0yPWviKvr//AIJe/wDJwms/&#10;9i3cf+lNrQB+plFFFABRRRQAUUUUAFFFFABRRRQAUUUUAFFFFABRRRQAUUUUAFFFFABRRRQAUUUU&#10;AFFFFABRRRQAUUUUAFFFFABRRRQAUUUUAFefftDf8kB+Jn/Ysan/AOkkleg15l+05pq6p+zv8SIm&#10;uLm2EegXtxvtZTGzGOFpAhI6oxTay9GVmU8GgD8QaKsRyW7LiSJgf7yHr+FNWFJPuygf9dBj/GgC&#10;GtKz1JBGElJBA+91zUK6XKyghkIPIOT/AIUf2VN6p+dAF1tSgVchix9ADWXc3DXMpY8DoB6Cpn02&#10;SNSzMgUdyaia32qT5sZ+hoAhoqaHyBzKXb2UD+eaVrraf3KCEY+p/OgD9wv2d/8Ak3/4Zf8AYsaZ&#10;/wCkkVehV8+/sCkt+yX4FJOSft//AKX3FfQVABRRRQAUUUUAflx/wVI/5OA8P/8AYsW//pXd18d1&#10;9Eft8XDL+1n45UhWUfYcBlB/5cLevARJaNy0TofRWz/OgCrSqxU5BIPqKlWKN+Flwf8ApoMD+Zpf&#10;so/57xfmf8KALkerLt/eIQ3+z0pJdWXaRGjZI6tgYqp9lH/PeL8z/hUckfltjer+6mgBhJPJoqWP&#10;yeC7OfUKo/nmhpE42R7T6sd1AH3v/wAEodUs4dR+JenyXcEd/cR6dNDatIollRDciRlXOSqmSMEj&#10;gb1z1FfofX5X/wDBMVi/7RWpEnJ/4R65/wDR9vX6oUAFFFFABRRRQAUUUUAFFFFABRRRQAUUUUAF&#10;FFFABRRRQAUUUUAFFFFABRRRQAUUUUAFFFFABRRRQAUUUUAFFFFABRRRQBR1jTV1SzaP5RKOUdux&#10;/wDr1ws8EltM0UqlJFOCpr0is3WNHj1SHIwlwo+SQ/yPt/KvMxmF9sueHxfmejhcV7F8ktvyOGop&#10;WUqxBGCODSV80fRBRRRQAUUUUAFfm9/wWS0XULrSvhXqcFhczabZyapFc3kcLNDA8n2Ty1dwMKW8&#10;t9oJ52Njoa/SGvMf2kfgjpv7QXwh13whqEUbXM0LzabNLJIiW96sbiCVtjAsFZslTkHuDXTh6ipV&#10;YzZz4im6tJwR/PlRWl4k8N6p4P1290XWrCfTNWspDDc2dym2SJx1Vh2NZtfXnygUUUUAFFFFABXv&#10;f7Cvw5vPiZ+1V8PrS1M8UGl6jHrl1cw2zTrDFaETjzMEbFd0jh3k4DTLwThT4JX6pf8ABKD9nF/D&#10;Phaf4yXuopLP4itbjS9PsIVP7q2S5AkkkYnl2lt8BQOFQHcS5C8mKqKlSb+R1Yam6lVI/Qmiiivk&#10;j6kKKKKACiiigAooqW1t3vLhIYxl3OB/jTSbdkJtJXYWtu91cRwoCWc4GBn8a76xs0sLWOBOijk+&#10;p7mqujaOmlw8hWuGHzuP5D2rSr6XB4b2MeaXxM+dxeI9s+WOyCiiivSPPCiiigAoqveX8FhHumcL&#10;wSF7tjsKrWWtW+pLKISyui52uAD9azdSClyN6mipzceZLQdPrljbzNFJcAOpwQFJx7cCr9easxZi&#10;T1PNadxr9y1vFBA7QxJGq5XhiQBnn615FPMd3UXpY9Spl+yg/W529FZHhq9mvNPYzNvZH2Bj1IwO&#10;v51r169OaqQU11PLqQdOTg+gUUUVoZhRRRQAUUUUAFFFFABRRRQAUUUUAFFFFABRRRQAUUUUAFfO&#10;H/BQbWbDT/2WPFtldX1tbXl+9nHaW80ypJcMt5A7LGpOXIVWYgZwAT0FfR9fDv8AwVU/5Jz4I/7C&#10;sv8A6JNAH5rUUUUAKql2CqMk9hVz+yZv7yfmf8Kn0y2VYxMeXOce1X6AMG4tZLc/OOP7w6VFXQSR&#10;iWNkbowxWDIpjdlPVTigBtfqj/wTD1C6vP2dtRhuLmaeG08Q3MNvHJIWWGMw28hRAfurvd2wOMux&#10;6k1+V1fot/wSj8Q6hdeH/iLoctxu0uyubG8t4NijZLMsyStuxuO5beIYJIG3gDJyAfetFFFABRRR&#10;QAUUUUAfh3+0leXF9+0J8S5LmeS4kXxJqEQeVyxCJcOiLk9lVVUDsAAOlecVs+M/FN3458Ya74kv&#10;44Yb7WL+fULiO3UrEsksjSMEBJIUFjjJJx3NY1ABT4YXmYKi5569hTK3LOFIYV2jBYAk+tAFT+x/&#10;+m3/AI7/APXqlNC1vIUbr/Ot+qmpRhrYsRyvT86AMevaP2N9a1DR/wBpPwKthf3Nit5qEdrci2ma&#10;MTwsQWjfBG5CVUlTwSo9K8XrX8I+LNV8C+JtO8QaHdfYdX06YT2tx5aSeW46Ha4Kn6EEUAfvpRRR&#10;QAUUUUAFFFFABRRRQAUUUUAFFFFABRRRQAUUUUAFFFFABRRRQAUUUUAFFFFABRRRQAUUUUAFFFFA&#10;BRRRQAUUUUAFFFFABXPfEHwHo/xO8F6v4W163+06VqcBgmUY3L3V1JBAdWAZTjhlB7V0NFAH8/Px&#10;w8XeAvBnx28X+GfCOqXWo+DNNmSGx1W9STz3kWKMTxuvlIflmM6htoBCD72dxw9N8XaPq0bSW2oQ&#10;lVO0+ZmM5+jYryb4v/8AJWvG3/Ybvv8A0e9clQB9L297b3m7yJ459v3vLcNj64qavm/Tb64s/MMG&#10;oS2IbG4RO6l8Z/u9SOepHWtFdX1mRQ0N5q88Z6SCZxn8Bn+dAHvryLGjO7BEUZLMcAD1rOvfE2la&#10;favcTX8AiTGdj7zycdFyT1rxGfUtWaF1urnVUt2G1zJK7Lg8YIOAQenXvWVcWohUOk0c0bdCpw3f&#10;qvUdPp70Ae3/APCzPDf/AEEv/IEv/wATXR/sw+JvD/xZ/aK8DeD/ABi0uieFdcvP7Pmms2Z7k3Ei&#10;OtsisEYKHnMEZJQgBmJKj5l+Zq9V/ZO/5Om+Df8A2Oejf+l0NAH9E3wp+GOkfBzwDpfg/QWuX0nT&#10;fN8lryQSS/vJXlbcwAB+aRu3TFdbRRQAUUUUAFFFFAH5a/8ABV/QfA3wo1ey8Yx6lql/8RfFV9EX&#10;0eZ1W0FjDbmJ5UKwcFWS3XDSEnexwcEj4VT4meHGVS2obWI5XyJDj/x2vsL/AILhf8j18Kv+wbff&#10;+jYq/MmgD3b/AIWZ4b/6CX/kCX/4mj/hZnhv/oJf+QJf/ia8LjQSSBWdYwf4mzgfkDVlbWN22RGW&#10;7l6lYUO3HqCef0oA9r/4WZ4b/wCgl/5Al/8AiaP+FmeG/wDoJf8AkCX/AOJrxf8As2b/AJ8Lr8j/&#10;APE1FJaqobDmORfvQzDaw+h7/ofagD17WPixpFlaq9g39pTFwpiw8WFwfmyU9cDHvXK3nxi1WWZj&#10;bWlrbxZ+VXDOw47nIB/IVwVFAH9EP7AXibwn4p/ZR8BXHhOSGUW+nW9rq7xWzwk6mkEYui25V3tv&#10;zlxkMeQTX0PXxH/wR9/5M8g/7D19/wC06+3KACiiigAooooAKKKKACiiigAooooAKKKKACiiigAo&#10;oooAKKKKACiiigAooooAKKKKACiiigAooooAKKKKACiiigAooooAKKKKAMfX9F/tCMzRhmuVUKqh&#10;gARn3+prj5oXt5mikXa6nBFekVR1HR7fUo2DoqSEg+aoG78+/FeXisEqr54bnp4bGOl7k9jgqK19&#10;Q8NXVnzGPtMZ7xqdw+orIr5+pTnSfLNWPchUjUV4O4UUUVmaBRRRQB8n/tr/ALDeg/tEeH7/AMSa&#10;DbrpfxFs4JriGa1hiB1iRYVWO3uGYryfKjRJC4Ee4kgjivya8P8A7O3xJ8TXV1b2fhDUIprZVaRL&#10;9VszhiQCvnFN3Kn7uelf0K1heKfBek+LrOaK+tImnaPy47rYPNi6kFW64BOcZwe9erhMb7H3Kmsf&#10;yMY4PC1q6liLqPXltf8AE/JzwT+wh4ck8N6ZP4n1TWV1uSJJbu2tJYY4onIBMX3H3bTlSwbBxkYz&#10;XSf8MM/Dn/nvrn/gWn/xuvvG9/Zx+WZrTXfm2kxxzW3BbHAZg3Az3C8ehrF/4Z58R/8AP7pf/f2T&#10;/wCN19LHGYKS0kvxP0WhQ4bUFFRjp3Tv+J8FeLf2D/C39gajJ4e1bWl1hY2e1iupYZIWcchCNiH5&#10;sbQS4wSCc4wfkvx18KPFvw1uFh8R6JPpxZFcSblliwxIA8yMsoOVPGc+1ftfZfs761Jcot3qVhBb&#10;87pId8jjjjClVB5x3H9K7PSf2ffCA0z7L4i0jT/FjeYXP9qWiyw/7P7lyyZHrjPJ5rnxGNwkFeDu&#10;/I+fzrL8kqQ5sJLlmtlFaP1v+jv5M/NX9hP9gDU/ixf6P8QfHltJpvgmGWG+0+wnhilGuoHkDKw8&#10;zdFGGjjJ3xkSI/y8HdX66RxrDGsaKERQFVR0AHQVDpum2mj6fa2Fhaw2NjaxLBb2ttGI4oY1AVUR&#10;QAFUAAADgAVYr5avXlXlzSPmKNGNCPLEKKKK5joCiiigAopVVpGCqCzMcAAZJNbWn+Fbi5Ae4P2d&#10;Ou0jLHp27f54rWnSnVdoK5lUqwpK83YzLOwn1B2SCPzGUZPIH867jTdOj0y38qMlsnJZu5qW3tIb&#10;NdsMSxjAHyjk49T3qavo8LhI4f3nrI+fxGKdfRaIKKKK9A4QooooAKKKKAKGq6PFqyIJHZGQHay+&#10;+Oo79K41t+lag4Xl4mZQWGM9RnH0r0GuP8V2vk6gJt2fOGduOmABXj4+klH20VqmetgarcvZSehi&#10;UUUV8+e6atn4iubG1jgiSLYmcZBJ5OfWup0fUP7SsUmIAfJV1XOAR/8AWxWNoPh5Xjjurkbg3Kws&#10;p9eCf8PeujjjSFAkaKiDoqjAFfSYOFZJSm9LaI+exc6LbjBa9x9FFFeoeaFFFFABRRRQAUUUUAFF&#10;FFABRRRQAUUUUAFFFFABRRRQAV+aX/BUzxhq8nxM8M+FWu86DFpEeppaeUnFy81xGz78buURRjOO&#10;M4zmv0tr8tv+ColxHN+0BoaRyK7ReG7dJApB2N9pumwfQ4IOPQigD49ooooA2dNkDWqjOWXgj0q1&#10;WBBM1vIHXkj1rR/taL+6/wCQ/wAaALpIUEk4ArAmfzJXYdGYmrN1qLTKUQbUP5mqdABX3X/wSn8V&#10;W9n4z8f+G2ilN3qGn22oxyjHlqlvI8bqec5Ju0I4xhWzjjPwoATwBk19b/8ABM/WbPQf2iri3v5v&#10;s82r6Fc2Vkm0t5swkhnK8A7f3cErZbA+XGckAgH6qUUUUAFFFFABWL428VW/gXwZr/iS8ilntNH0&#10;+41GaKDHmOkUbSMq5IGSFIGSBmtqvL/2oNbstA/Z1+I9zfzeRDLoN3Zo21mzNPE0MS4AP3pJEXPQ&#10;ZySACaAPxEopSpXqCKSgA6cit63kEkKENu4AP1rBqW3untmJQjB6gjrQBvVV1JgtqwJ5bGB+NVf7&#10;Wf8A55r+dVbi5e5YF8DAxgdKAIqKKcEZgSBwBmgD+gmisfwf4qsPHPhXSPEWltI+m6pax3ls0qbG&#10;MbqGUkdjgjitigAooooAKKKKACiiigAooooAKKKKACiiigAooooAKKKKACiiigAooooAKKKKACii&#10;igAooooAKKKKACiiigAooooAKKKKACsrxZHpknhbWU1uw/tXRmsphfWH2Fr77TBsPmRfZ0V2m3Ll&#10;fLVWL52gEnFatFAH8vPxIW1X4h+KFsLf7JYjVboQW/kGDyo/ObanlkApgYG0gEYxgYrna+vv+Cmv&#10;7M9x8B/2h9W1bSNEksfAfiQRX2nXEP2iaGOdkxcQyTSgjzjNHNL5YdsJIhGB8o+WdB0T+0m86XH2&#10;dSVK5IJOKAM61bbubzlhK4IJUlv+A8cH8RU7PbzNvkS6uHPWQuBn8MH+dddBodjb522yNnr5g3fz&#10;6VcjiSFAkaLGg6KowBQBwqNBGwaJLuCQdJFcMR+GB/OpNSneW3Tc1vOC2fPXiY9Rhh16e2OnNdxV&#10;SbSbKdWV7WL5upVQp/Mc0AcBXqv7J3/J03wb/wCxz0b/ANLoa4vxJpFrYWsckCeWxfaRuJyMH1Nf&#10;SP8AwTF+Cl18Wv2sPCmpTaXc3fhzwrONZv7uNJRFBPGjvZq0igqrNOiMFYgOsUg5wRQB++1FFFAB&#10;RRRQAUUUUAfj/wD8FvFsv+FrfDVo7XZqJ0W4E119mZfMi8/92nm7cPtYynYGJTzMkDeC35r1+7n/&#10;AAU4/ZK/4aJ+DL+I9CgjPjbwhFNf2zMZ3a7s1id57SONMgyOVRkOwktGq5UMTX4VWNm+oXSQRlQ7&#10;ZwW6cDNAEcH+tXLpH/tSLkD8MH+VXGmRl8qSea5Qc+XD8ifUZH/sorpbTw3ZwxxGWESSqBuJYld3&#10;fj0zWhDZ29u26KCONsY3IgBoA4jbaf8APtdf9/B/8RTzN+6ZVfciqwWG6GSoI6qemfy+hruqimtY&#10;LggywxykdN6g4/OgDzqiu3bw1pzdICv0dv8AGuNu4VtrmSNZFmVTw6HIIoA/cf8A4I+/8meQf9h6&#10;+/8AadfbleF/sS/CGz+C37MfgPRbfS7vRr+80u11TVbK+8wTRX80EbXCsj/NGQ+QUwNpBGK90oAK&#10;KKKACiiigAooooAKKKKACiiigAooooAKKKKACiiigAooooAKKKKACiiigAooooAKKKKACiiigAoo&#10;ooAKKKKACiiigAooooAKKKKACs3UtCttRViV8qY8+YgGSff1rSoqJwjUXLJXRcZypu8XY4K+0a70&#10;/JljzH/z0Tlf/rfjVGmftAftB+EP2c/A7+IvFssksLusUGmWbQteXZLKreVFJInmBQ4ZsHhea+N/&#10;iF/wVc+Hi6Skng3wLr99qzTKrxaw0FjAsW1ssrRSTEtuCDbtAIJOcjB8Stlz3pP7z6jBfWcVFNU2&#10;13W34n2XRXxR4b/4KneA59Ftn8QeFPEdjq53efb6alvc26/Mdu2R5Y2bK7ScoMEkc4yfr/wR4kj8&#10;eeB9C8VWdle2em6zZw31st9EEkEcqB03AEjJBB4JHoTXm1MPVp6yid1WjUo/xFY2KKKK5zEKKKKA&#10;CiiigAoopHdY1ZmYKqjJZjgAetAC0Vg+BfiJ4O+JmrzaX4W8ZeHte1CGA3MltpuqQ3MixBlUuVjZ&#10;iFBdRnGMsPWvQLfwfK27z7hE9PLBb+eK6YYatU+GJhUrQovlqOzOeALHAGTWrp/hu6vclx9mQHGZ&#10;FIJ+grqbPR7SxbfDCA/95sk/hnp+FXK9WllyWtV39Dy6uYN6U0VbLTbfT1AhjUNjBfHzH6n8KtUU&#10;V7EYqKtFHkyk5O7YUUUVRIUUUUAFFFFABRRRQBmeJ/EmneDfDera/rFx9j0jSrSa+vLjYz+VDEhe&#10;R9qgs2FUnABJxwDX4w+If21NW8O/teeP/ip4ctdL1qy1aV9LgSeKeKObTY3hSGRQWDRyvFbRklgQ&#10;GdzsH3R9Q/8ABWL4+a74QtfDPw78Pa1PpkWs2Vzc63DauEee3ZljijLKdwRttwGU/K4ODuwQPy5q&#10;ZRU04y2P0HIcvUaLxFTXnVvlf/gH6hfD7/gp78PNdisLfxXpGr+GL+TIubiKJbuyiIH3tynzSD6C&#10;IkZ79a+lfg/8cvAXxs8TXGleDfEVvr11Y20N/dJFDKqJDIFZcsyBS3zAFAdytlWCkED8KK/YX/gm&#10;t+y1N8GfAbePdU1K21DU/Gml2V1awWofbZ2joZlVmONzsJI9w24Ux4DMCa8/+z6PNzK5rm1Ghg6D&#10;qRdpPRL+vI+0FUKoAGAOABS0UV6R+chRRRQAUUUUAFFFFABRRRQAUUUUAFFFFABRRRQAUUUUAFFF&#10;FABX5Wf8FLrrTYf2jrT+zGszdDQrb+0Vtiu77R5k2POC8+Z5PkY3c7PL7Yr9U6+Av+CtkvgTwR8J&#10;YfEt54fmn+I2rSwaZomsQk+XAsUyzSrOvmKCrQmZQdjnLj7uAwAPz5kuI5sF4tp9YyBn68UqW8Ev&#10;SfYcZ+cf1rzHS/jHZyLEl/ZywvgB5IcMu7ucE5A/M10EXxH8OzSJGmo5dyFUeRJyT/wGgDsfsMf/&#10;AD9R/mP8aPsMf/P1H+Y/xqlvX+8Pzo3r/eH50AWWghRiDcA/Rcio2WNW4ZpB7cVhax4w0jQbpbe+&#10;vPImZBIF8t2+UkjOVB7g1h3fxc0K2m2Ri6ulxnzIYgF+nzEH9KAO+N8yxeXGixjA+ZfvfXNe7fsF&#10;f8nZeA/969/9IbivinWvjFcTJs0u1W2yGBknG9h/dKgHAPXrmv1f/wCCT/hHwT8Qvgjpnj+48NAf&#10;EDQNYvtLn1x7mQm4YoHDrGGCKBBdJFjb1Qt1OaAP0DooooAKKKKACvnz9vv/AJNK8d/9uH/pfb19&#10;B1znxB+HugfFPwneeGfE9idS0S8MZntRPJD5mx1dctGytwyqevagD8H4b2SEFTiRTxh+ePaiS4im&#10;xmHZj/nmQP6V5zrXxx0/UPGWuXVjoP8AZfhy4vppdN0+OVpJbS2aRjHEzux8xlQqu7jJGe9P/wCF&#10;xaL/AM+t/wD9+0/+LoA9D8u2/wCezD220vlW3/Pdv++K87/4XFov/Prf/wDftP8A4uj/AIXFov8A&#10;z63/AP37T/4ugD0No7cKSJmJ7DbUPyejH8a4L/hcWi/8+t//AN+0/wDi6r3HxmsFcCDT7mRMcmRl&#10;Q5+gzQB6Ut0I49qRqDz8zct+dS6VpOoeItUt9P02zudT1G6cRwWtrE000rHoqooJY+wFeGXnxd1u&#10;4idIktbUk8SRxksOf9okfpX07/wS7+M9p4X/AGu9N/4SZLzU5vEWmv4f09reGNhDcyXEMiO+WXag&#10;EUgLLlvmHBHQA/ZL9nfS7zRPgP8AD7T9RtJ7C/tdCs4Z7W6iaOWJ1hUMrqwBVgeCDyK9DoooAKKK&#10;KACiiigAooooAKKKKACiiigAooooAKKKKACiiigAooooAKKKKACiiigAooooAKKKKACiiigAoooo&#10;AKKKKACiiigAooooA8/+NXwF8CftEeFbXw58QdC/4SDRbW9TUIbX7XPbbZ1SSNX3QujHCyyDBOPm&#10;6ZAx+RH7SH/BJv4n/CvVH1L4bW9x4/8ADslxMY4raSP7fZQh0EIlUlPOdt5yYkIHlsSFGK/beigD&#10;+Znxx4Q+Inwlu47bxp4V1bw7LO8kcH9tadJbLM0ZAk8piFEgG5clSR8y+ozzP/CX3n/PKD/vlv8A&#10;Gv6cPEvgbw340+zf8JB4f0vXfs27yP7Sso7jyt2N23ep252rnHXA9K84P7G/wJJyfg/4Kz/2A7f/&#10;AOIoA/nW/wCEvvP+eUH/AHy3+NdN4I8J/EP4sXE1t4M8J6t4jlt5IknbRdOluRCZCwjEhUMEDFWw&#10;Wx9088Gv6DtJ/ZL+Cmh6hFfWHwn8G2t3FnZNHodsGXIIOPk9CR+Nd54a8DeG/Bf2n/hH/D+l6F9p&#10;2+f/AGbZR2/m7c7d2xRuxubGemT60Afjp+yR/wAEp/GPxK8TX1x8adC8QeCPCZ093srizvbSO8lu&#10;xMihHicSuibBKfmjXOEIOOv6t/s9/s8+Dv2ZPh5F4N8E211Fpvntd3E99cGae6uGREaZzwoYrGgw&#10;iqvHCivTKKACiiigAooooAKKKKACvyn/AGv/APgkTqF9rmr+LPgkI5LaaKKX/hEby8HnSXTTbZTD&#10;PMyqsYQiTEjk5WQA8oo/ViigD+b34ifs6/Gr4G2E154w8Ba5o+k2kjRzX01p51mhDhMtPHuTBd1C&#10;tuwxI2k15r/wl95/zyg/75b/ABr+n7WtD03xJpk2m6vp9rqunzbfNtL2FZopMMGG5GBBwwBGR1AN&#10;cBr37MPwg8UeR/avwv8ACF95G7yvO0S2O3djOPk74H5UAfzgf8Jfef8APKD/AL5b/GrGna1rOu6h&#10;a6bptib3UbyVbe2trSF5ZpZXIVERASWYsQAACSSBiv6If+GNfgR/0R/wV/4I7f8A+IrqtA+Bfw48&#10;K/YTo/gHwzpjWLrJava6RbxtAyncrIwTKkHkEcg0Afgv4W/YN/aL+JDCWx+F2ur5kZmDaqItNUqC&#10;F/5eHjG7n7vUjJxgE1+pf7H/APwTD8G/s2+ItC8c6zqt94m+IOnwzxhhMq6ZBJIWQSwxeWr7xCdn&#10;7x2XLuQMhCv2tRQAUUUUAFFFFABRRRQAUUUUAFFFFABRRRQAUUUUAFFFFABRRRQAUUUUAFFFFABR&#10;RRQAUUUUAFFFFABRRRQAUUUUAFFFFABRRRQAUUUUAFFFFABXm3x3/aA8Hfs8eC7jX/FmqQ20hila&#10;w03f/pOoSouRFEgBJJJQFsbU3gsQOaxP2oP2oPDP7LfgWLXdcik1PUb6R7fS9GtpUSa7lVCxJ3HK&#10;xKdoeQK23evyksoP4gfFD4yeNfjTri6v428R3viG+QMIjcsBHCCQSIo1ASMEgZCKBxQfR5XlEsc/&#10;aVNIL8fQ2vj9+0T4y/aS8ZL4i8X3Nv5sMK29rY2MRitbWMEttRSSSSzMSzMzHOM4CgeZUUUH6ZTp&#10;wpRUIKyR9C/sM/s9p+0N8d9L0zV9Fu9U8Faesl3rssEphSOPy38lGkBBHmShF2od5XeRgKzL+6Nf&#10;FH/BKH4WxeEP2e7zxhLHAdQ8XajJIs0MsjN9ktmaCKORThVZZRdN8ucrIuScBV+16D8xzzFPEYtw&#10;Xww0X6/j+SIZbWGZXV4lYMCDxyc+9Uv+Eb07/n3/APH2/wAa068p/aQ/aK8N/s1fDi98Ta48d3fb&#10;Cum6KlykVxqM2VXYm7napdWdwG2Lk7WOFOcqcJayin8jxqPtpyVOk3d9Ecb+1j+0B4Q/Zb8GRavf&#10;wNqmu3zBdM8PrctAb3a8YmPmiKTywiPuywwcBRya4H9jD9rzQv2p7i+8P6jpUvh3xjp1jHeSwQTG&#10;W2vEDBJpYiU/dhXaP927FsSjDPtZh+WXx2+N3iD4+fEfWfFWuXd00V1dyy2OnTXHmx6fAzfJBHhV&#10;XCoEUsFUsV3HkmuV8KeMte8Caumq+HNav9B1JF2rd6dcvBLtyDjcpBxkA49hWP1Wj/Kj9Dp5O/qv&#10;JOb9o+t9vL0P6If+EQs/+es//fS/4VLD4WsId25ZJs/326flivJv2Sf2odF/ai+HI1e0AtPEOm+V&#10;b61pu0J5E7IG3xrvY+SxDhGY5OxgRlTXuFCwtFO/Kj4KtUxNGbpVG00Zn/CN6d/z7/8Aj7f41+WX&#10;/BVj4G3Xg7x5pvxBs7+9udC8RP5E1lM7yRWV4kYB8s42oskaKwUkkskp6YA/WCvnr9vT4OS/Gr9m&#10;XxRpthZC+13SQmt6XHmXd50GTIqJGCZJHgaeNEIILSL0OGG0acIfDFI7crxs6GLhKctHo/Rn4i+E&#10;vFmreBPE+l+ItBvX07WdMuEurS6jAJjkQ5U4YEMOOVYEEZBBBIr9RP2Xf+Co2lePtQutH+LY0jwh&#10;fMJJrTVbKOWKxZVCYhfe8jLIcytuJC4UL94gH8pKK0P0bGZfQx0bVVr0fVH9Jum6laaxp9rf2F1D&#10;fWN1Es9vdW0gkimjYBldGBwykEEEcEGrNfgf8Hf2vviv8EdQ09tA8X6hNpNqURtE1GU3NlJCrITF&#10;5b58sFYwm6Pa6qSFYZr9Cv2f/wDgql4I8fS6fovxDsH8Ea7cTeR/aUbCTSWztCs8hO+DLFgdwZFC&#10;hmkAJ2h8Di8ixWHvKHvx8t/u/wAj7moqrpeqWet6baajp13Bf6feQpcW13ayLJFNE6hkdHUkMrAg&#10;gg4IINWqD5zYKKKKACiiigAooqjrmvab4Z0m61TWNRtdJ0y1TzLi9vp1hhhX+87sQqj3JoGk27Iv&#10;V8m/tvftwaT+zv4fvfDvhi/s7/4mzrGIrJ42mTT435M0wGFDbAdqFs5eNipQ8+Kftlf8FMrCHTdZ&#10;8DfCC6uJNTMrWl34xgZBBGg27vsRGTIWzInnYULt3Rl9yyL+aWr6zqHiDUJb/VL651K+mx5l1eTN&#10;LK+AFGWYknAAHPYCg+xyvI5VGq2KVl0Xf18vLcn8TeJNS8ZeI9U17Wbpr7VtTuZLy7uWVVMkrsWd&#10;sKABkk8AADoABWZRXZfCf4SeKfjZ40tfDHhHSLjWNTmUyyLABtghBAaWRmIVFG4DLMASyrnLAEPv&#10;ZSjTjd6JHpf7Hv7LWq/tLfE3T7G60/VYPA8TStquuWaiNIQiA+UkrqUMpZ4hsAZsPuxtBI/cbwz4&#10;b07wb4b0nQNHt/sek6VaQ2Nnb72fyoYkCRpuYljhVAySScck1yXwL+CHhj9n34eWPhHwtaeRaRYm&#10;urhiTJeXJRFkuJMk/M+wcDgAAAAACvQKD8rzTMZY+rppBbL9fUKKKKDxAooooAKKKKACiiigAooo&#10;oAKKKKACiiigAooooAKKKKACiiigAr8yf+C3PiLSm8CfDvQl1OzbXI9SlvX0wXCfaVt2iZFmMWdw&#10;jLKyhsYJUjORX6bV+Yn/AAW41W+bwb8PNNOi3K6Yt/JcLrJmh8h5TG6m3Cb/ADd6qquWKbMOAGJB&#10;AAPySoGMjPA70Usf3169f4ev4UAXls1aPdFbzSL2nlISP8fT0+9/hTfsb/3LX/wIX/4upPsctxe/&#10;urWaYHoLjIzx3PH86t/2Nef9AqD/AL+t/wDF0AVPsCGEtJHJb4589f3kJ9sjpzgZyee1Z7AKxAIY&#10;A43Dofety3sbnT7gyvFJZMwIRof3iA47j5jisi8En2qUykl2YsWKld2T1xigCGv2s/4Is/8AJqvi&#10;T/scbv8A9I7KvxTr9rP+CLP/ACar4k/7HG7/APSOyoA+/KKKKACiiigAqpq2rWOg6Veanqd5b6dp&#10;tlC9zdXl3KsUMESKWeR3YgKqqCSxOAASat1R1y+udM0XULyy06bWLy3t5JYNPt5I45LqRVJWJWkZ&#10;UVmICguwUE8kDmgD+WWiiigCzbQwy7RieaY/8sY0HP0bJ7c9P8alazYMcQwp/syzqGH1G4c/gKI1&#10;82w2qt27+i8x9f8AP41bh0i7aFGGmROCOGeQgn6jeP5UAVVs2ZsG3SUf3baYM/5At/Kqcyojfu38&#10;xcZyVwR7EVrSaHeyLgabHGf7yS8/q5qlqfmGSMsZGTbtTzVIYDJ4PHJ5/WgCnXu/7CP/ACeF8Jf+&#10;w9B/WvCK93/YR/5PC+Ev/Yeg/rQB/RjRRRQAUUUUAFFFFABRRRQAUUUUAFFFFABRRRQAUUUUAFFF&#10;FABRRRQAUUUUAFFFFABRRRQAUUUUAFFFFABRRRQAUUUUAFFFFABRRRQAUUUUAFFFFABRRRQAUUUU&#10;AFFFFABRRRQAUUUUAFFFFABRRRQAUUUUAFFFFABRRRQAUUUUAFFFFABRRRQAUUUUAFFFFABRRRQA&#10;UUUUAFFFFABRRRQAUUUUAFFFFABRRRQAUUUUAFFFFABRRRQAUUUUAFFFFABRRRQAVwXxu+M3hz4C&#10;/DnU/F3iW9gtba3Ux2sErlWvLkqTFbptVmLMQeinaoZj8qsR3tfip+31+12v7Sfj+30zwxfXw+Hm&#10;ijbaQTfu4766ywe8MZUMMqwRA+SqhiAhkdaD18rwEsfX5X8K3f8AXc8K+MXxi8U/Hbx7f+L/ABdf&#10;/bdUusIiRrshtoVzshhTPyIuTgckklmLMzMeJoooP1mEY04qEVZIKKKKCz+gv9mP/k234T/9ilpP&#10;/pHFXpdfl3+zH/wVI0j4afDXw34L8eeGNX1BND0/7FFrOkPBJJKqPtt4jbsIlVUh2pv8xmJjBIJY&#10;kbnxY/4LAR+UsHwz8FMZPkY33iwjH8W9Ps8En+7h/N9fl70H5bVybGzrySho29bq39fifoF8RPiZ&#10;4V+E3hubX/GGvWPh7SY9y/aL2UL5jhGfy41+9JIVRyI0BZtpwDX4Y/tU/tIaj+1H8UF8W3+kW+hx&#10;W9kmnWdlBIZWSBJJJB5khA3vulfkKoxgY4yeQ+Jvxl8cfGbVl1Hxt4o1LxHcRvJJCl5OTDbl9u/y&#10;YhiOINsXIRVB2jjiuMoPsMryiOA/eTd5v7l6BRRRQfRHa/CH4xeLPgX44tPFfg7VH0zVYFaJ+A8V&#10;xC2N8MqHh0OAcHoVVgQyqw/cP9mb9pjwv+098P4/EGguLLU7fbHq2hyyh59OmOcBiAN0bbWKSYAY&#10;A8Kysq/gPW54H8ca78N/FmmeJvDOpz6NrumzCe1vbcjcjYIIIIIZWBKsrAqysVYEEig8PM8rp5hG&#10;60mtn+j/AK0P6Oqiurdbq3lgfISRCh29cEYr8yPgz/wV3v8ATdPsdO+J3hM6xLGdk2uaAywzPGsS&#10;gM1s5CPI0gYsVeNMP8qDbg9r8Rv+CvXgz/hFbyPwR4Q8QXPiCZHihbXFhtraAmNtspMU0jPtfZ8g&#10;2ZBb51IGQ+ElkuOjPk5L+elj84PjJ4RsvAHxe8ceF9NeaTTtE12+022e4YNK0UNw8aFyAAW2qMkA&#10;DPYVx9WtU1S81vUrvUdRu57/AFC8me4ubu6kaSWaV2LO7uxJZmJJJJySSa+gP2Xf2P7/APau8LeL&#10;28N6zbaN4k8OS2pKaoWNneR3G4Ku5ELwtH5EzFsSB98a4j2lmD9NnVjhqSnWlorXf4fmfOtFd38R&#10;vgT8Q/hG0x8Y+C9a8P20d19i+3Xlm4tJJsMdkdwAY5CQjEbGIIUkZArhKDeM41FzQd0ehfCz9oL4&#10;j/BS4jfwT4y1XQYEme4NjDN5llJK8fls8ls+6KRtoUZZCRtUjBUEfVnw5/4K5fEXQJI4/GPhjR/F&#10;1pHaCENZu2m3Mkw2/vpHAkjOQHyiRoMsCNoG0/CNFBx18DhsTrVppvv1+9an7OfB3/gp18H/AImS&#10;QWWuXV14A1Z1hXy9bUG0eVwfMVLlMqEQjG+YRZDKcdQPbP8AhqD4Of8ARV/BP/hQ2n/xyv596KDw&#10;anDeGlK8JOK7bn9BH/DUHwc/6Kv4J/8AChtP/jlZXif9sb4IeEdJfUb74o+GZ7dGVCml36X82ScD&#10;ENvvkI9SFwO9fgZRQZrhqhfWo/wP1O+O/wDwVp8P6DNdaV8K9DPiefYPL8Qap5ltaK5CN8tuVEsg&#10;GXU7jFhlyNw5Pwl8cf2tPif+0Rax2HjTxAt5o0F61/baVa2kNvBbyEMqhdih3Cq7KpkZiATySST4&#10;9RQe5hcswuEs6cNV1er/AOB8rBRRXbfB/wCDPi747eNLbwv4N0mTVNSlBkkbOyG2iH3pZpDwiD1P&#10;UkKoLMoIelKcacXKbskcnpel3muanaadp1pPf6heTJb21paxmSWaV2CoiKASzMSAAOSTX7LfsB/s&#10;f6Z8BfAul+MtXtLqP4ja9pe2/E8kiLZQSusq23ksq7XASHzNwJDowBxnOt+xf+xLpf7LukXt/q1x&#10;YeJPG2oMhfVI7TaLKMRgNBAz5baXaTc42bxsyo2gV9QUH55m+cfWr0KHwdX3/wCAFFFFB8kFFFFA&#10;BRRRQAUUUUAFFFFABRRRQAUUUUAFFFFABRRRQAUUUUAFFFFABXif7Yf7Osf7UHwG8ReCYJNOsNdu&#10;Ejm0rVNQtRMLSeOWOXAYfNGJBGYmdMkLITtfG0+2UUAfy+fETwDf/DD4i+IvBuszW7aloOpT6ZdT&#10;2rM8LSRSGNnQkBipK5GQDgjIB4rS0mz082sfkrDcFRzJsG7PXnuK/fH9sL9jfwx+2F4U0XS9bvpt&#10;E1LR7p57LVrWLzJYkkUCWLaWCkPsiJJzjyxivy2+M/8AwSS+M/wvsNR1vQpNF8Z6Rb3UnlQaZeOt&#10;8lqod1nlSaOOMYVFDKjudzgKGGSAD5qork9Qk8RaD5f2+C8sfNzs+125TdjGcbhzjI6eoqn/AMJJ&#10;qP8Az8f+OL/hQB3FU9QNjAvnXaRY6bnQMT7dMmsS0svFWq26XVpYaldW8mdstvauyNg4OCq46gj8&#10;K+t/Av8AwSH/AGgPHOm3N/qcXhzwbcLcGP7H4g1JzNKNobzF+zRTJtJYjlgcqeMYJAPkzwT8P9e+&#10;LPj7T/CngzSJ9a1zVrgw2Nhb4DSHBYnLEKqqoZizEKqqSSACa/od/ZF/Z9t/2Y/gF4Z8CBrS41W2&#10;ja51a+s4wFur2Vt8r7tqtIFyI0ZwG8uKMHGMDF/Za/Y0+Hv7MehaVd6J4dtLbxy+jw6frWuQ3NxO&#10;buXZEbgr5rHajyxB9qqoGB8o6V79QAUUUUAFFFFABRRRQB+Fn/BUD9kWH9nf4sQ+LNBexi8H+NLi&#10;4uLXTLOIwnTbhNjSwhCSDGfMDoVIAyybECKW+SfDNnZzOWlkjlmYbRbyL05689Tgdulf0n/HD4Qa&#10;L8efhV4j8C6+gNhrFo8CzbN7W02MxTqMjLRvtcA8ZUZr8tPiD/wRO+IFv4klTwN418N33h/y08ub&#10;xBNcW10Xx84KRW8igZ6HdyPSgD4kjhSFdsaLGvXCjAp1Q+PPhH8SPg94k1Dw14l8O6lpGp6YEe5g&#10;CCaOIPGsoPmRlkI2uCcMcZweQRXG/wDCSaj/AM/H/ji/4UAdxUN0luY99ysZRf4pQMDP1rlLPUNc&#10;1icW1mLi7nI3CO2h3PgdThRmvdPgH+wn8Zv2nmN7oejw6bo8c8lnLrXiCc21vFKkayeWUVWmORIu&#10;CsZXLdRg4APDdeuNMuI0+ygCUd449q9uvSv0u/4JCfsi6g1+Pjh4n07SbnQLm1ntPDsN0EuLgTx3&#10;CK94qlSIirQyxq24P9/5drKzbv7MP/BHJ/CnjIa18Z9T0PxJp1m6vbaHos9xJBd5RwTO7Rwsu1/L&#10;YKu4NghuOD+nWn2FvpVhbWVpEsFrbRrDDEvREUAKo9gAKALFFFFABRRRQAUUUUAFFFFABRRRQAUU&#10;UUAFFFFABRRRQAUUUUAFFFFABRRRQAUUUUAFFFFABRRRQAUUUUAFFFFABRRRQAUUUUAFFFFABRRR&#10;QAUUUUAFFFFABRRRQAUUUUAFFFFABRRRQAUUUUAFFFFABRRRQAUUUUAFFFFABRRRQAUUUUAFFFFA&#10;BRRRQAUUUUAFFFFABRRRQAUUUUAFFFFABRRRQAUUUUAFFFFABRRRQAUUUUAFFFFABRRRQAUUUUAF&#10;FFfNH7bv7Xlp+zD4Gii0r7DqfjfVt0Nnp0l2qTWcTxTBb5otrF41ljVdp2hySA3ymg3oUKmIqKlT&#10;V2z5g/4KnftSXcmpS/Bnw/cwtpjW9vda9NHtdnk8zzY7Yhkyu3Zby7kYZ37T3Ffm/Utxcy3lxLcX&#10;ErzzyuXklkYszsTksSeSSe9RUH69gsJDBUVRh833fcK6HwF4A8Q/FDxVZ+G/C2lzazrl4HMFnAVD&#10;OERnY5YgDCqx5Patb4O/B3xR8dfHNl4V8JWBvNQnKtLKwbybSEyIjTzMoJWNS67mAJ54BOBX7kfA&#10;39l/4c/s7292vg3QYra8umcyandATXpjYR5hE5G8RZiRvLzt3AnGaDgzLNaeXrlSvN7L/M/MjRf+&#10;CZ/jzSfhL4/8afEK4j8HS+HdLutQstKikivZrwwQNKd7RSFI0bAUHcWyGyoG0t8b1+7v7dHj0/Dv&#10;9lX4hXwsft/27Tn0fy/N8vZ9r/0bzM7TnZ5u7b324yM5r8IqDPJ8ZXx1OdWt3sren3/eFFFFB9CF&#10;FFFABRRRQAVeGmoNJkvZL23ilWZIo7E7zPKrK5MgAUqEXagO5lJMq7QwDlU0t7eCZ7i4RJhCA6W0&#10;qsUnbco2MVYFRtLHIP8ADjvmuh+FPhfU/FXjnTY9N8F6n8QY7GWO/v8Aw/pMM0ktzaJKnmoxhVnj&#10;VshDIB8pcd8UGc5KKbfT+upo/CzwPH8UvEmneEtD8M6rrnirUb0m1ht9atrSOS2RfMki/ew7RJsS&#10;TEhcKOP3ZxhsvXvCdvoPjnXvDesGbwxe6fqMtgY7x1vUtZEuFidJ5YRyI1EpaSJH3FAFjw2R+j/w&#10;98H6H8G/A9v8drX9nHQ/CH9nfZ5dKYfEC6vbm4ju2hgSdFWKSHy2S6b77bvkPyDIaqf7WH7OMlpq&#10;HjTUdL/Zfh8VX+uC9uofFvh/xhd3M0N1MZmWd7AxqxkBAlMaK0eWVA5JxQfOxzaMq/Ja0XpvHfr9&#10;q1rW21PzBr7X/wCCTXjiLw7+0fqWg3Wpz2sHiDQ54LaxUyGK6u4njmQsqjbuSFLohmxgFwDl8H5G&#10;g0+DSbjXdE1+wuNO1aDfEhn3wy2d3Ex3QyxFCTuw8ZQhCrlGLAIyv7L+wD4gt/DP7YHw3vLpJZIp&#10;LueyAhAJ3z2s0CHkjgNKpPsDgE8UHp5hFVsHVj/df5XR+5OqaXZ63pt3p2o2kF/p95C9vc2l1Gsk&#10;U0TqVdHRgQysCQQRggkV8pfHL/gmf8Jvi1M+o6DbP8O9bbG6TQYkFlJxGvz2hwi4VGx5Rjyzszbz&#10;X1vRQflFDE1sNLmoyaZ+J3xI/wCCa/xx+Hs4Nvodj4ssPK8177Qb5XSM5bKMk3lyZAXcSEK/Mo3E&#10;5A+XpreW2YLNE8TEZ2upBx681/SlXIeL/g94C+IOpRaj4p8EeHPEuoRQi3ju9Y0m3u5UiDMwQPIh&#10;IUFmOM4yxPeg+qw/ElSOmIhfzWn9fgfzsUV/QX/wzH8Hf+iT+B//AAnLP/43Xin/AA66+A//AECd&#10;Y/8ABtLQenT4kw0r88GvuZ+L9FftB/w66+A//QJ1j/wbS11Hw8/4J8/A/wCHGtT6na+EIdbklt2t&#10;zb+ItuowKCytvWOVSof5AAwGQCw7mguXEeESvGMm/Rf5n4b16R8Jv2c/iP8AHJ71fA/ha51wWZiF&#10;w6yxQJH5gYplpXUYOxuc9q/cP/hmP4O/9En8D/8AhOWf/wAbr0HS9Ls9E02007TrSCw0+zhS3trS&#10;1jWOKGJFCoiIoAVVAAAAwAAKDgrcTe7+5p6+f/APzg+BP/BJNWh0LWviprxSUSLcXvhfS/mVk2hh&#10;BJdAja275X8sEYB2Schx+g3gL4c+F/hb4fTRPCOgaf4d0pWDm20+3WISOEVPMcgZeQqiguxLHaMk&#10;10dFB8risfiMY71pXXboFFFFB54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Y3jPxXY+A/B+u+JdT8z+zdGsJ9RuvJXc/lQxtI+0Z5O1TgUDScnZH&#10;K/Hr43aD+zz8MdT8a+IUmuLOzaKKOztWjE9zLI4RUjDsoJGSxwchEdsHbivwc+L3xU1z42fEjXfG&#10;3iN4W1fV5hLKtvGI4o1VFjjjQD+FI0RASSxC5Ykkk93+1f8AtLa1+0t8UL/WJ72/XwvayyR6FpN2&#10;UUWluTwSifL5j8FmyzfdXewRa8UoP1HKMsWBp88/jlv5Lt/mFFFfpf8A8E2P2KraSxtvi18QNGtb&#10;5bmOOfwxY3RZvK+aQPdSwsgUkgRtCcsMEvgHy2AeljcZTwNF1anyXdnv/wCwv+xvp/7OXgux1/Xd&#10;OVPihqNpLDqlxHevNHbwSSJItqqgiMlRFEWYBjv3hXZMV9UUUUH5HiMRUxNR1aru3/X3H5w/8Fkb&#10;xI9H+FVoQ3mS3GpSqccYRbYHPv8AOP1r8x6+z/8AgqZ8arj4g/HmPwUlpDBpfglGgiuFYmS5nuYo&#10;JZmbIG1V2xoF55Rm3EOAvxhQfqWT05UsDTjLff73dfgFFFFB7IUUUUAFFFFABX2H/wAEtFvG+PHj&#10;wacb4ah/wgl99nOmCA3Qk+1We3yvtH7nzM42+b8mcbuM18grJELWRDETMXUrLu4VQG3Ljvklee23&#10;3r6l/wCCct9bWPxW+IxvdUv9Cs7jwLdWc2s6a2yfTEmvrGFrwSZHlLCJDK0pIEaxs5ICmkeRmuuE&#10;mvQ+yPid8B7j4J/sxfEp7q1022l1aXwv+70rUbye3gNudNtngjjuCSEWWKVkkLF2SRFfHlrX26yX&#10;P26NlliFmI2DxGImQvldrB92AoAYFdpJJByMEH8tv2vf2tU8QeHF0u48e6dfQ6o0d5ceF9BvotRF&#10;pbumlTC3N3bRiB3hu7XUQH8wSbXQ52yCvfP2bf2nLbxZ4g+H9hD8VtEvvDs+mpY3Vjq9/A2q3urM&#10;CJMi4mjuVVpmQQbEk3DzFKIDE4D4LEYatUpKrUeur69kvv0/4J+Yf7Sn/JyHxb/7HDWP/S2WuS8G&#10;+MNX8AeKtL8R6Dd/YNZ0u4W6tLny0k8uRTlW2uCpwexBFehfHFY4v2ovixqFzZWmp2OneMtTu7rT&#10;7u78hbqIakytEMOsjFt4BER3hdzDAQsPJKZ+kYW0sPCLWll+R/SdYX9tqtjb3tlcQ3lncxrNBcW7&#10;h45Y2AKurDhlIIII4INWK8Q/Yp8e6X8Qv2Xfh1daXKr/ANm6Rb6PdR7gXiuLWNYXVgOmdgcA/wAL&#10;qe9e30H49WpujUlTfRtBRRRQY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X5d/8ABWH9oWw8SalpPwn0e4s71NHv&#10;F1LV3WOTzre7ETLFEHOEK+XcMzbdx3YBKlWB+5P2t/jJN8Bv2ffF3i6yeNdYht1tdMEjoD9qmcRR&#10;uquCHMe4ylMHKxN0GSPwT1TVLzW9Su9R1G7nv9QvJnuLm7upGklmldizu7sSWZiSSSckkmg+w4fw&#10;PtZvFT2jovX/AIBVoor6n/4Jz/ALT/jn8fEk8QaX/afhbw5anU7yGe3aS1nm3KtvBIfu/MxaTY2Q&#10;6wSKVI3YD7vEV44alKtPZI9E/wCCd/7E8HxY1KXx/wCObOGbwrptzNYx6DexOHvZjAp3upUDygJ0&#10;ZWDZLR4xjmv1rqK2t4rO3it7eJIIIkEccUahVRQMBQBwAB2qWg/JsfjqmPq+0nt0XYKxPG3jDS/h&#10;74P1rxNrc/2bSdItJb26kAyRHGpYhR3Y4wB1JIHetuvir/gq38Urfwj+z1beEBltQ8XX8carg4Fv&#10;bOk8j52kZEgt1xkE7yeikEMcHQeKxEKK6v8ADr+B+RuvazdeItc1HVr6ea6vb65kup57iQySSSOx&#10;ZmZzyzEkkk8knNUKKKD9mSsrIKKKKBhRRRQAUUUUAFXpI7HUbXULy5n8rVPOR4raO0VYJUbf5mGU&#10;jy2U+XtQJtKl/mUoqvRooJauev8A7PsPh34cfEDwb488eaNo/ibwP9qmgudFW7068upS0M0aeZYy&#10;zBkUSANvlVVGFIPK5wfirpfh+8+OXi0xfYfD3hm61i6vLaPTPs16lrZySNLFFELSR4GdY2VAiyBA&#10;w2l0AJHn1FBz/V17R1OtrfjoWJLrfZW1qsEMUcJZt0aYZ2YjLM3U8BQAMAYyBksTXoooOlK2iPs/&#10;/glb8Wp/BH7Q0vhGWYrpPjCzeBo9ibftVujzQOXPzDCfaEAU8mVcg4BX9h6/nx/Zr1qx8O/tDfDT&#10;U9TuobHTrXxHp8txdXEixxQxi4TdI7sQFVRkkk4ABNf0HUH5zxHRUMTGovtL8v8AgWCiiig+T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p6pqC6bZvKSN+MIp7t2qZSUIuUtkVGLk1Fbn5bf8ABVz4ueLrrx5Y+BoprmLw&#10;CLaG6UNYFIbq+XJcx3DJ+92JJFny2KqXIPzZA/P6v3S+MHwX8KfHPwnJoHiuwa6tvmaC4gkMc9rI&#10;VIEkbDuMg4YFSVG5WAxXxF8SP+CV+rR6oZPAPi6zn05tuLbxJvjmi+X5v3sMbB8tkj5EwDjnGT5t&#10;HH05q1TRn6fl2IoYehGi9Lfj5nw74Y8N6j4y8SaToGj2/wBs1fVbuGxs7feqebNK4SNNzEKuWYDJ&#10;IAzyRX7o/sl/sseH/wBl/wAApY2KNN4n1S3tn1/UPtLSpcXMaNlYsqoWJWklCfIGKkbsnmvkH9hX&#10;9gbxF4J+OF14r+JGnwx23hd/M0WOGS3urbULgl0W45JdFjAEiBkR97RtlTGVP6YV6UZKa5ou6Pn8&#10;/wAw9pJYalL3Vq/N/wDA/MKKKKo+OCvy6/4LFeI7248ZfDjQH0iaHTrSwur6LV23eVcyyyIkkC/L&#10;jdEsEbNhicXCZC8Fv1Fr4T/4K0aF4f1f4W+CZLtkTxNFq8iWB8xg4tWhJuSEztZd62mSRkcAEbjk&#10;PVyvE08Li4Vauyv8rqx+StFbd14Tu4eYWW4GccHaf14/WqL6LfR7s2sny9cDNB+nUswwlZXhUX32&#10;/B6lKinyRPC22RGRvRhg0yg7001dBRRRQMKKKKACiiigAooooAKKKnisbidVMcEjq3RlUkfnQRKc&#10;YK8nYgr+gz9mnxVL42/Z7+HOtXFxdXd1daDZm4uL1y800yxKskjsSSxZ1Y5Jyc5PNfgfZ+FbqWQG&#10;fbDHnkbgWI9sZFf0M/Dz/hHk8CeH4fCUsM3hi3sYbfTHglaVPs8aBIwHYksAqgZJJOOTQfBcQYzD&#10;4iMKdKXM0+mx0NFFFB8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m69qMum2ayxBS7OF+YZ7E/wBK4y8vJb64aaZtzt+Q&#10;9hXockaTIUdVdT1VhkVz3iNbXTrNYYrWNXmzhwo+XGM15GOozknNy91dD1cHVjFqCj7z6nL0UoBb&#10;oM0lfPHvGn4dvPseqR5GRL+6PtkjH64ruK4rVdBure6cxQGSJ2JTyQW2jPAPpxXQ+HYbmDT9lyGV&#10;t2UDHJC4GB7d+K+gwLnTboyieFjFColWizUooor2DyQr80/+Cqfiq4vPiZ4K8NtDGtrp+kSajHMM&#10;72e4maN1POMAWiEcfxN7Y/Syvxi/bP8AF134u/aO8XST6odVtLK4+x2MgkEiR24+YIhHG0M7n6sa&#10;APEaKKKACiiigCGSxt5mJe3ick5JZAaqN4d052LG2GSc8MwH5ZrRooOmniq9L+HUa9G0Zn/CN6d/&#10;z7/+Pt/jR/wjenf8+/8A4+3+NadFBr9fxf8Az+l/4E/8yjDodhb522sZz/fG/wDnmpf7Ls/+fSD/&#10;AL9r/hVmigylia8neU236srf2XZ/8+kH/ftf8KP7Ls/+fSD/AL9r/hVmign6xW/nf3sgSxt48FLe&#10;JSORtQDFT0UUGUpSlrJ3Cv2f/Yt1iHXP2Xfh9cQLIiJYvbESAA7oppImPBPBZCR7Y6dK/GCv1K/4&#10;Jg+KG1b4C6tpE+pLdT6TrcyxWRlBe1tpIonX5Oqo0puCCeCwfHQ0En2D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WfqWjxapJC0jMPLPIycEdx14+taFFROEai5ZK6LjKUHzRdmZbeH7SKGb7PEEmaNkVmYnGQRWBY+G&#10;7uS6QTxCOIEFtzdRkZAx3xXZ0Vy1MHSqNO1rdjphiqsE1e9+4UUUV2nGFFFFABX8+lfub8ePHy/D&#10;P4P+LvEKanaaVqFpply+nzXjoqvdiJzCih+HYuAAnJPTBr8MqACiiigAooooAKKKKACiiigAoooo&#10;AKKKKACiiigAr7P/AOCYPxCm0H4q674RSzjlh8QWqXEl0zkNCbVZSABjnd5xz6ba+MK9y/Yh8QWH&#10;hr9qjwBd6lP9mt5LqayV9jNmae2lghXCgn5pJEXPQZySACaAP2Z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TP+CmmpRWP7ONvDIrlrzXbWCMqBgMI5pMnnpiM/iRX5T1+gv/BVrxMGHw78&#10;Pwaopwb29vNMjnGQcQpBLJGDxwbhVYj/AJ6Ad6/PqgAooooAKKKKACiiigAooooAKKKKACiiigAo&#10;oooAK2fBnim78DeMNC8SWEcM19o9/BqFvHcKWiaSKRZFDgEEqSozgg47isaigD+ge3kMtvG56soJ&#10;x7ipK8d/Y98Wf8Jp+zL8O9Q+y/Y/J0tdN8vzPMz9lZrXfnA+/wCTvxjjdjJxk+x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kz/wAFJPElvrn7TV3ZQxypJo+lWljO0gGHdla4BXB6bbhBzjkH&#10;tgn5ar239tabWJ/2pPiC2uQW9vei9jWNLUkobYQRi2Y5J+ZoBEzf7RbgdB4lQAUUUUAFFFFABRRV&#10;3WtE1Hw3qlxpmrWF1peo27bJrO9haGaJsZwyMAQcEdR3oApUUUUAFFFFABRRRQAUVs654M17wzp2&#10;kX+raPe6bZavAbmwuLmFkS5jBHzISORyp+jKejKTjUk09htNbhRRRTEfqP8A8Ev/ABU2rfAvWdFn&#10;vpLibSNak8q3fcRb28sUbqFOMYMouGwD1JJ6jP2JXxb/AME0/g3rvg3wHqXjLWJtS02DX2AsdHmC&#10;LBPbgIyXhXG/cx3qmSo2ZbDB1YfaV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l3x4/Zx8H&#10;/tEaBaaZ4mhuLaS0uPtEGpab5cd3Gdu1kEjo/wAjDG5cYOxT1UY+Y/FP/BKbw/eahG/hv4galpVi&#10;IgHh1TT476UyZOWDo8IC42jbtJyCdxzgfdtFAH5+2/8AwSw03RriO71f4i3WpachIltbHSVtZnyC&#10;BtlaaULhiCcocgEcZyPoxfhT4PXwUPCI8N6d/wAI2IfI/s8wAptznOeu7d82/O7d82d3NereL5nj&#10;tYY1bCOx3D1xjFcpXzmYVZe15U9j6DA017Lma3PivxF/wTf0661vULuw8dro+mz3EkltYtpRl+zR&#10;sxKReY1wC+0YG48nGTVJf+CaIdQV+JIYHuND/wDumvsDVI5lunaTJXPyt2x2FXdDSRY5SwYIcFc9&#10;O/T9Kz+t11G/P+CO+WXYdQ57fmeW/syfsW+CfhLrDajqKp4x8QLEGjvNTtY/JtmWUOrwQnd5b8J8&#10;5ZmBT5SoZgfa/i1+z34B+Nel3lt4o8O2dxezweQmsQwpHf24BJUxz43DazFgpypJO5WBIN3w9cLb&#10;arCWBO/5Bj1PArua9fBVZVabcnd3PnsZTVKolFWVj4Z8Wf8ABKnwteNbf8Iz471jSFUN541a0ivz&#10;IeNuwxmDZjnOd2cjpjmDwt/wSm8P2eoSP4k+IGparYmIhIdL0+OxlEmRhi7vMCuNw27QckHcMYP3&#10;bRXoHCeYfCf9m34ffBnwvdaH4f0GGSC+RU1C41H/AEma+whTMpYYwQW+RQqAu2FGTXhXiL/gl78M&#10;NS/tOXStb8S6NcXHmtaRfaIZ7a1ZslF2NF5jxqSODJuIGC+Tur7EooA/OLWP+CXf9lXKw/8ACzPN&#10;3IH3f2DjuR/z8+1ei+B/2D/hx4J8SWOstLqmvtah82GtG2uLOYsjJ88fkjON24c8EA9q+ovE0jSa&#10;xKrHIQKq+wwD/MmseYM0ThDh9p2n3r5nEYqq6koKWmx9Hh8NS5Iya1ZzXiX4feEPFnhuLw3rOh6X&#10;e6PDEIYLGSFAluuwxr5IGDEQpIVkwV7EV88eKf8AgnT4E1OG+k0LXda0S8mk326zNHdWtupfJQIV&#10;WRlC5UZlz0JLYOfoWSOQSlXVvMJ6HqTXR2KulnEsn3gv5eg/KueNWpR+CR6NfC0mk5K58i2f/BKX&#10;7ZaxTf8AC0tu9Q23/hH849v+PqvVPhX/AME1/hx4GvdM1PxFfah411K0cyPBdqkGnSsH3ITbgMxA&#10;AUFWkZWwcjB2j6Z8ITq1nNCAdyPuPpyOP5Vv19PQqe1pxn3Pka0PZ1HDsNjjSGNY41VEUBVVRgAD&#10;oAKdRRW5i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MeMpButUDfMAzFfrjB/Q1zdbH&#10;iq4WbVMLnMaBGz65J/rWPXyWLlzV5M+pwseWjFDZI0lXDorjrhhmlVQqgKAAOgFLRXIdRLazfZrm&#10;Kbbu8tw+3OM4Oa9GrzSvSY2EkaspDAjqDmvdyx/GvQ8XMV8L9R1FFFe2eMFFFMmmW3hklb7qKWOP&#10;QDNLbVj30OA1Kbz9QuZA+8NI2GznjPH6VWoor4qT5m2z7CK5UkMaCNnDmNS/94qM0+iipKOh8HTb&#10;bm4h2/eQPuz6HH/s36V1VcP4bkMesQDdtDblPPXg8fniu4r6bL5c1G3ZnzmOjy1r90FFFFekee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FeTT7WZy720LuerNGCTTf7Ls/+fSD/v2v+FfB&#10;X/Cm/wDgoZ/0Xb4f/wDgDD/8qqP+FN/8FDP+i7fD/wD8AYf/AJVVHJHsXzy7n3r/AGXZ/wDPpB/3&#10;7X/Cj+y7P/n0g/79r/hXwV/wpv8A4KGf9F2+H/8A4Aw//Kqj/hTf/BQz/ou3w/8A/AGH/wCVVHs4&#10;dg559z71/suz/wCfSD/v2v8AhViONYkCIqoo6KowBXwF/wAKb/4KGf8ARdvh/wD+AMP/AMqq+n/2&#10;X/DPxl8K+AdQtPjh4s0fxj4sfU5JbW+0SJY4Y7IxRBIyFt4BuEizNnYeGHzHoGoxjshOUpbs9goo&#10;oqiQpGUSKVYBlYYIIyCKWvP/AI9aN8Q/EHwn12w+FOu6f4Z8fTeR/ZuqapGHt4MTxtLvBilB3QiV&#10;R+7blh06gA7b+y7P/n0g/wC/a/4Uf2XZ/wDPpB/37X/Cvgr/AIU3/wAFDP8Aou3w/wD/AABh/wDl&#10;VR/wpv8A4KGf9F2+H/8A4Aw//Kqo9nDsXzz7n3r/AGXZ/wDPpB/37X/Cj+y7P/n0g/79r/hXwV/w&#10;pv8A4KGf9F2+H/8A4Aw//Kqj/hTf/BQz/ou3w/8A/AGH/wCVVHs4dg559z73XTrSNgy2sKspyCIw&#10;CD+VWK+AP+FN/wDBQz/ou3w//wDAGH/5VV9o/CXTfGGj/DXw7ZeP9Vs9c8aQWipquo2CBYLifnc6&#10;ARxgDp/Av0pqKjsiXJy3Z11FFFUI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qXmrWOm3F&#10;hb3d5b2txfzG2s4ppVRrmURvKY4wTl2EcUj7Rk7Y2PRSaALdFFFABRRRQAUUUUAFFFFABRRVa01O&#10;zv7i9gtruC4msphb3UcMis0EhjSQI4B+Vikkb4ODtdT0IoAs0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mB/wW6+KEdv4V+HHw5gls5Zru9m8QXkW8m5gWGMwW7bc8&#10;RyGe65I5MHB4bP6f1+Sv/BbT4O6pH4q8C/FaKTztFnsh4YuY9qr9mnSSe5hOS+5/NWSfomE+z8tm&#10;RRQB4X+zz/wVQ+L/AMELK10jV5rf4g+HLfy0js9ZwlxDGJGaQJcovmF3DEbpfNC4GFwMH6a8P/8A&#10;BcjSrjWbSLW/g/eadpLPi5utP8QJdzxp6pE9vErn2Mi/WvybooA/an/h9X8EP+hW+IH/AILrH/5M&#10;qnrP/BbD4QQaTeSaT4M8b3uprEzW1teW9nbwyyY+VXlW5kZFJwCwRiBztPSvxiooA/UvUv8AguVd&#10;yafdJYfBmG2vmiYW81z4mM0UcmDtZ0FohdQcEqGUkcbh1r5n+DH7W3xZ+L37anwT8SeLPF02q6rb&#10;6/Y6NA32S3iijtLq48i4QRRxrHueK4lUybd+CuGyi4+TK6r4VfDPXPjJ8R/Dngnw3B9o1rXL2Oyg&#10;3JIyRbj80smxWYRRrukdgp2ojNjAoA/p+orivgj4Jvvhr8F/APhHU5befUvD/h/T9KupbRmaF5YL&#10;aOJ2QsqkqWQ4JAOMZA6V2tABX8937WHx28W6f+3d8SfHOhX7eHPEWj+JZLG1uNPJxtsHW1iLq2Q4&#10;ZbWNnRgUYkgrt4r+hGv51v2/PAv/AArv9sn4saV9t/tD7RrT6v53leVt+2ol75eNxzs+0bN2fm2b&#10;sLnAAPoz4U/8FoPid4T0+wsvG3hnSfHqwLIJ79ZP7NvLlmZmQkxI0KhQQuFhGQoyckk+4eB/+C33&#10;gvUJrseMfhlr2gxKq/Zm0O/h1NpDk7g4lFtsA4wQWzk8DHP5CUUAftT/AMPq/gh/0K3xA/8ABdY/&#10;/Jlcp46/4LeeCNP+w/8ACG/DTxBr2/f9r/t29g0zysbdnl+ULnzM5fOdm3auN2Tt/IGigD9Gfi//&#10;AMFpvHvi/wANnTvAPg6z+HuoSf6zV5r1dVnTDow8pJIEjXIV1bej5D5G0rk8N/wSj13UvEv7b1jq&#10;Wr6hdarqM2j3vm3d9O000mIlUbnYknCgAZPQAV8P19k/8Em/AmueI/2xvDHiGw064n0Xw7DeTalf&#10;LBI0Nv51lcQxIzhSqs7MdoYjcEfGSMUAfu/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wfx1+D2jfH74R+J/h/r5dNN1u18kzRlg0EqsskMwwwyY5UjfaThtmGyCQe8ooA/m2/aK/ZR+I37&#10;LetWlj480mG1t7+a4i07UrO5Sa3vhDs3vHghwuJEI8xUPzdODjyCv6f/AIlfDHwx8XvB2peF/F2j&#10;Wut6LqEDwSwXMYYruGN8bEZR1OGV1wysAQQQDXyB4o/4I4fAPX9QjuLG58XeGoViEZtNL1SJ43YE&#10;neTcQytuIIHDAYUcZySAfh/RX7U/8OVPgh/0NPxA/wDBjY//ACHR/wAOVPgh/wBDT8QP/BjY/wDy&#10;HQB+LMEEl1NHDDG0s0jBEjjUszMTgAAdSTX7O/8ABM/9gN/gpZyfET4l+HZbH4lx3ksekRPfpLHZ&#10;WbW6oXCREr5rmSdW3FsKq7QpJLfQ/wAEv2EPgz+z34ybxV4M8MSWut/ZmtVuL29luxGrMjEosjMF&#10;fKAbhg4LDOCa+gaACiiigAr4y/4KC/sA2P7VGit4t8NO1n8UdLsltbLz7sx2d/Asu/yZQVbayhpv&#10;LZdoLSYclcFPs2igD+W3xd4T1fwH4p1bw5r9jJput6VdSWd5ZykFopUYqy5BIPI6gkHqCRWTX9KH&#10;xs/ZX+Fn7Q1q6eOPB2m6pesscY1aOFYdQWNGLLGtygEqpkt8obByeOa+Zda/4IyfAnVNUuLq21fx&#10;to8EhyljZanbNDFwBhTLbO+O/wAzHrQB+JNFftT/AMOVPgh/0NPxA/8ABjY//IdX9B/4Iz/AfR9W&#10;gu7vVPGmuW8e7dYX+p26wy5UgbjDbxycEhhtccgZyMggH4w+DfBet/ELxNp3h7w7ps2raxqFxHa2&#10;1rABl5JHVEBJICgsyjcxAGeSK/e//gnr+yrL+yr8C10zXLS3j8c61dSX2uTQPHNghilvAsqopaNI&#10;gG2ksFklmKnDV6b8B/2Zfhz+zXo99p3gDw7DpC30vm3V1IxmuZsDCq8z5dkXkqpOAWYgDJr1K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QItABQABgAIAAAAIQArENvACgEAABQCAAATAAAAAAAAAAAAAAAA&#10;AAAAAABbQ29udGVudF9UeXBlc10ueG1sUEsBAi0AFAAGAAgAAAAhADj9If/WAAAAlAEAAAsAAAAA&#10;AAAAAAAAAAAAOwEAAF9yZWxzLy5yZWxzUEsBAi0AFAAGAAgAAAAhAPuOUsjRCgAAFYAAAA4AAAAA&#10;AAAAAAAAAAAAOgIAAGRycy9lMm9Eb2MueG1sUEsBAi0AFAAGAAgAAAAhADedwRi6AAAAIQEAABkA&#10;AAAAAAAAAAAAAAAANw0AAGRycy9fcmVscy9lMm9Eb2MueG1sLnJlbHNQSwECLQAUAAYACAAAACEA&#10;RqQpDt0AAAAHAQAADwAAAAAAAAAAAAAAAAAoDgAAZHJzL2Rvd25yZXYueG1sUEsBAi0ACgAAAAAA&#10;AAAhAK400EXa3AMA2twDABQAAAAAAAAAAAAAAAAAMg8AAGRycy9tZWRpYS9pbWFnZTEuanBnUEsF&#10;BgAAAAAGAAYAfAEAAD7sAwAAAA==&#10;">
                <v:rect id="Rectangle 6" o:spid="_x0000_s1027" style="position:absolute;left:8385;top:96454;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A5FD8" w:rsidRDefault="002636E4">
                        <w:r>
                          <w:rPr>
                            <w:rFonts w:ascii="Comic Sans MS" w:eastAsia="Comic Sans MS" w:hAnsi="Comic Sans MS" w:cs="Comic Sans MS"/>
                            <w:sz w:val="24"/>
                          </w:rPr>
                          <w:t xml:space="preserve"> </w:t>
                        </w:r>
                      </w:p>
                    </w:txbxContent>
                  </v:textbox>
                </v:rect>
                <v:rect id="Rectangle 7" o:spid="_x0000_s1028" style="position:absolute;left:34707;top:65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A5FD8" w:rsidRDefault="002636E4">
                        <w:r>
                          <w:rPr>
                            <w:rFonts w:ascii="Arial" w:eastAsia="Arial" w:hAnsi="Arial" w:cs="Arial"/>
                            <w:b/>
                            <w:sz w:val="24"/>
                          </w:rPr>
                          <w:t xml:space="preserve"> </w:t>
                        </w:r>
                      </w:p>
                    </w:txbxContent>
                  </v:textbox>
                </v:rect>
                <v:rect id="Rectangle 8" o:spid="_x0000_s1029" style="position:absolute;left:34707;top:833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9A5FD8" w:rsidRDefault="002636E4">
                        <w:r>
                          <w:rPr>
                            <w:rFonts w:ascii="Arial" w:eastAsia="Arial" w:hAnsi="Arial" w:cs="Arial"/>
                            <w:b/>
                            <w:sz w:val="24"/>
                          </w:rPr>
                          <w:t xml:space="preserve"> </w:t>
                        </w:r>
                      </w:p>
                    </w:txbxContent>
                  </v:textbox>
                </v:rect>
                <v:rect id="Rectangle 9" o:spid="_x0000_s1030" style="position:absolute;left:34707;top:100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9A5FD8" w:rsidRDefault="002636E4">
                        <w:r>
                          <w:rPr>
                            <w:rFonts w:ascii="Arial" w:eastAsia="Arial" w:hAnsi="Arial" w:cs="Arial"/>
                            <w:b/>
                            <w:sz w:val="24"/>
                          </w:rPr>
                          <w:t xml:space="preserve"> </w:t>
                        </w:r>
                      </w:p>
                    </w:txbxContent>
                  </v:textbox>
                </v:rect>
                <v:rect id="Rectangle 10" o:spid="_x0000_s1031" style="position:absolute;left:34707;top:1183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A5FD8" w:rsidRDefault="002636E4">
                        <w:r>
                          <w:rPr>
                            <w:rFonts w:ascii="Arial" w:eastAsia="Arial" w:hAnsi="Arial" w:cs="Arial"/>
                            <w:b/>
                            <w:sz w:val="24"/>
                          </w:rPr>
                          <w:t xml:space="preserve"> </w:t>
                        </w:r>
                      </w:p>
                    </w:txbxContent>
                  </v:textbox>
                </v:rect>
                <v:rect id="Rectangle 11" o:spid="_x0000_s1032" style="position:absolute;left:34707;top:1358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A5FD8" w:rsidRDefault="002636E4">
                        <w:r>
                          <w:rPr>
                            <w:rFonts w:ascii="Arial" w:eastAsia="Arial" w:hAnsi="Arial" w:cs="Arial"/>
                            <w:b/>
                            <w:sz w:val="24"/>
                          </w:rPr>
                          <w:t xml:space="preserve"> </w:t>
                        </w:r>
                      </w:p>
                    </w:txbxContent>
                  </v:textbox>
                </v:rect>
                <v:rect id="Rectangle 12" o:spid="_x0000_s1033" style="position:absolute;left:34707;top:153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A5FD8" w:rsidRDefault="002636E4">
                        <w:r>
                          <w:rPr>
                            <w:rFonts w:ascii="Arial" w:eastAsia="Arial" w:hAnsi="Arial" w:cs="Arial"/>
                            <w:b/>
                            <w:sz w:val="24"/>
                          </w:rPr>
                          <w:t xml:space="preserve"> </w:t>
                        </w:r>
                      </w:p>
                    </w:txbxContent>
                  </v:textbox>
                </v:rect>
                <v:rect id="Rectangle 13" o:spid="_x0000_s1034" style="position:absolute;left:34707;top:170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A5FD8" w:rsidRDefault="002636E4">
                        <w:r>
                          <w:rPr>
                            <w:rFonts w:ascii="Arial" w:eastAsia="Arial" w:hAnsi="Arial" w:cs="Arial"/>
                            <w:b/>
                            <w:sz w:val="24"/>
                          </w:rPr>
                          <w:t xml:space="preserve"> </w:t>
                        </w:r>
                      </w:p>
                    </w:txbxContent>
                  </v:textbox>
                </v:rect>
                <v:rect id="Rectangle 14" o:spid="_x0000_s1035" style="position:absolute;left:34707;top:1884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A5FD8" w:rsidRDefault="002636E4">
                        <w:r>
                          <w:rPr>
                            <w:rFonts w:ascii="Arial" w:eastAsia="Arial" w:hAnsi="Arial" w:cs="Arial"/>
                            <w:b/>
                            <w:sz w:val="24"/>
                          </w:rPr>
                          <w:t xml:space="preserve"> </w:t>
                        </w:r>
                      </w:p>
                    </w:txbxContent>
                  </v:textbox>
                </v:rect>
                <v:rect id="Rectangle 15" o:spid="_x0000_s1036" style="position:absolute;left:34707;top:2059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A5FD8" w:rsidRDefault="002636E4">
                        <w:r>
                          <w:rPr>
                            <w:rFonts w:ascii="Arial" w:eastAsia="Arial" w:hAnsi="Arial" w:cs="Arial"/>
                            <w:b/>
                            <w:sz w:val="24"/>
                          </w:rPr>
                          <w:t xml:space="preserve"> </w:t>
                        </w:r>
                      </w:p>
                    </w:txbxContent>
                  </v:textbox>
                </v:rect>
                <v:rect id="Rectangle 16" o:spid="_x0000_s1037" style="position:absolute;left:34707;top:223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A5FD8" w:rsidRDefault="002636E4">
                        <w:r>
                          <w:rPr>
                            <w:rFonts w:ascii="Arial" w:eastAsia="Arial" w:hAnsi="Arial" w:cs="Arial"/>
                            <w:b/>
                            <w:sz w:val="24"/>
                          </w:rPr>
                          <w:t xml:space="preserve"> </w:t>
                        </w:r>
                      </w:p>
                    </w:txbxContent>
                  </v:textbox>
                </v:rect>
                <v:rect id="Rectangle 17" o:spid="_x0000_s1038" style="position:absolute;left:34707;top:241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A5FD8" w:rsidRDefault="002636E4">
                        <w:r>
                          <w:rPr>
                            <w:rFonts w:ascii="Arial" w:eastAsia="Arial" w:hAnsi="Arial" w:cs="Arial"/>
                            <w:b/>
                            <w:sz w:val="24"/>
                          </w:rPr>
                          <w:t xml:space="preserve"> </w:t>
                        </w:r>
                      </w:p>
                    </w:txbxContent>
                  </v:textbox>
                </v:rect>
                <v:rect id="Rectangle 18" o:spid="_x0000_s1039" style="position:absolute;left:34707;top:258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9A5FD8" w:rsidRDefault="002636E4">
                        <w:r>
                          <w:rPr>
                            <w:rFonts w:ascii="Arial" w:eastAsia="Arial" w:hAnsi="Arial" w:cs="Arial"/>
                            <w:b/>
                            <w:sz w:val="24"/>
                          </w:rPr>
                          <w:t xml:space="preserve"> </w:t>
                        </w:r>
                      </w:p>
                    </w:txbxContent>
                  </v:textbox>
                </v:rect>
                <v:rect id="Rectangle 19" o:spid="_x0000_s1040" style="position:absolute;left:34707;top:276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9A5FD8" w:rsidRDefault="002636E4">
                        <w:r>
                          <w:rPr>
                            <w:rFonts w:ascii="Arial" w:eastAsia="Arial" w:hAnsi="Arial" w:cs="Arial"/>
                            <w:b/>
                            <w:sz w:val="24"/>
                          </w:rPr>
                          <w:t xml:space="preserve"> </w:t>
                        </w:r>
                      </w:p>
                    </w:txbxContent>
                  </v:textbox>
                </v:rect>
                <v:rect id="Rectangle 20" o:spid="_x0000_s1041" style="position:absolute;left:34707;top:293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A5FD8" w:rsidRDefault="002636E4">
                        <w:r>
                          <w:rPr>
                            <w:rFonts w:ascii="Arial" w:eastAsia="Arial" w:hAnsi="Arial" w:cs="Arial"/>
                            <w:b/>
                            <w:sz w:val="24"/>
                          </w:rPr>
                          <w:t xml:space="preserve"> </w:t>
                        </w:r>
                      </w:p>
                    </w:txbxContent>
                  </v:textbox>
                </v:rect>
                <v:rect id="Rectangle 21" o:spid="_x0000_s1042" style="position:absolute;left:34707;top:3111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A5FD8" w:rsidRDefault="002636E4">
                        <w:r>
                          <w:rPr>
                            <w:rFonts w:ascii="Arial" w:eastAsia="Arial" w:hAnsi="Arial" w:cs="Arial"/>
                            <w:b/>
                            <w:sz w:val="24"/>
                          </w:rPr>
                          <w:t xml:space="preserve"> </w:t>
                        </w:r>
                      </w:p>
                    </w:txbxContent>
                  </v:textbox>
                </v:rect>
                <v:rect id="Rectangle 22" o:spid="_x0000_s1043" style="position:absolute;left:34707;top:328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A5FD8" w:rsidRDefault="002636E4">
                        <w:r>
                          <w:rPr>
                            <w:rFonts w:ascii="Arial" w:eastAsia="Arial" w:hAnsi="Arial" w:cs="Arial"/>
                            <w:b/>
                            <w:sz w:val="24"/>
                          </w:rPr>
                          <w:t xml:space="preserve"> </w:t>
                        </w:r>
                      </w:p>
                    </w:txbxContent>
                  </v:textbox>
                </v:rect>
                <v:rect id="Rectangle 23" o:spid="_x0000_s1044" style="position:absolute;left:34707;top:346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9A5FD8" w:rsidRDefault="002636E4">
                        <w:r>
                          <w:rPr>
                            <w:rFonts w:ascii="Arial" w:eastAsia="Arial" w:hAnsi="Arial" w:cs="Arial"/>
                            <w:b/>
                            <w:sz w:val="24"/>
                          </w:rPr>
                          <w:t xml:space="preserve"> </w:t>
                        </w:r>
                      </w:p>
                    </w:txbxContent>
                  </v:textbox>
                </v:rect>
                <v:rect id="Rectangle 24" o:spid="_x0000_s1045" style="position:absolute;left:34707;top:3637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A5FD8" w:rsidRDefault="002636E4">
                        <w:r>
                          <w:rPr>
                            <w:rFonts w:ascii="Arial" w:eastAsia="Arial" w:hAnsi="Arial" w:cs="Arial"/>
                            <w:b/>
                            <w:sz w:val="24"/>
                          </w:rPr>
                          <w:t xml:space="preserve"> </w:t>
                        </w:r>
                      </w:p>
                    </w:txbxContent>
                  </v:textbox>
                </v:rect>
                <v:rect id="Rectangle 25" o:spid="_x0000_s1046" style="position:absolute;left:34707;top:381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9A5FD8" w:rsidRDefault="002636E4">
                        <w:r>
                          <w:rPr>
                            <w:rFonts w:ascii="Arial" w:eastAsia="Arial" w:hAnsi="Arial" w:cs="Arial"/>
                            <w:b/>
                            <w:sz w:val="24"/>
                          </w:rPr>
                          <w:t xml:space="preserve"> </w:t>
                        </w:r>
                      </w:p>
                    </w:txbxContent>
                  </v:textbox>
                </v:rect>
                <v:rect id="Rectangle 26" o:spid="_x0000_s1047" style="position:absolute;left:34707;top:3988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9A5FD8" w:rsidRDefault="002636E4">
                        <w:r>
                          <w:rPr>
                            <w:rFonts w:ascii="Arial" w:eastAsia="Arial" w:hAnsi="Arial" w:cs="Arial"/>
                            <w:b/>
                            <w:sz w:val="24"/>
                          </w:rPr>
                          <w:t xml:space="preserve"> </w:t>
                        </w:r>
                      </w:p>
                    </w:txbxContent>
                  </v:textbox>
                </v:rect>
                <v:rect id="Rectangle 27" o:spid="_x0000_s1048" style="position:absolute;left:34707;top:4163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9A5FD8" w:rsidRDefault="002636E4">
                        <w:r>
                          <w:rPr>
                            <w:rFonts w:ascii="Arial" w:eastAsia="Arial" w:hAnsi="Arial" w:cs="Arial"/>
                            <w:b/>
                            <w:sz w:val="24"/>
                          </w:rPr>
                          <w:t xml:space="preserve"> </w:t>
                        </w:r>
                      </w:p>
                    </w:txbxContent>
                  </v:textbox>
                </v:rect>
                <v:rect id="Rectangle 28" o:spid="_x0000_s1049" style="position:absolute;left:34707;top:433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9A5FD8" w:rsidRDefault="002636E4">
                        <w:r>
                          <w:rPr>
                            <w:rFonts w:ascii="Arial" w:eastAsia="Arial" w:hAnsi="Arial" w:cs="Arial"/>
                            <w:b/>
                            <w:sz w:val="24"/>
                          </w:rPr>
                          <w:t xml:space="preserve"> </w:t>
                        </w:r>
                      </w:p>
                    </w:txbxContent>
                  </v:textbox>
                </v:rect>
                <v:rect id="Rectangle 29" o:spid="_x0000_s1050" style="position:absolute;left:34707;top:4513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9A5FD8" w:rsidRDefault="002636E4">
                        <w:r>
                          <w:rPr>
                            <w:rFonts w:ascii="Arial" w:eastAsia="Arial" w:hAnsi="Arial" w:cs="Arial"/>
                            <w:b/>
                            <w:sz w:val="24"/>
                          </w:rPr>
                          <w:t xml:space="preserve"> </w:t>
                        </w:r>
                      </w:p>
                    </w:txbxContent>
                  </v:textbox>
                </v:rect>
                <v:rect id="Rectangle 30" o:spid="_x0000_s1051" style="position:absolute;left:34707;top:468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9A5FD8" w:rsidRDefault="002636E4">
                        <w:r>
                          <w:rPr>
                            <w:rFonts w:ascii="Arial" w:eastAsia="Arial" w:hAnsi="Arial" w:cs="Arial"/>
                            <w:b/>
                            <w:sz w:val="24"/>
                          </w:rPr>
                          <w:t xml:space="preserve"> </w:t>
                        </w:r>
                      </w:p>
                    </w:txbxContent>
                  </v:textbox>
                </v:rect>
                <v:rect id="Rectangle 31" o:spid="_x0000_s1052" style="position:absolute;left:34707;top:486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9A5FD8" w:rsidRDefault="002636E4">
                        <w:r>
                          <w:rPr>
                            <w:rFonts w:ascii="Arial" w:eastAsia="Arial" w:hAnsi="Arial" w:cs="Arial"/>
                            <w:b/>
                            <w:sz w:val="24"/>
                          </w:rPr>
                          <w:t xml:space="preserve"> </w:t>
                        </w:r>
                      </w:p>
                    </w:txbxContent>
                  </v:textbox>
                </v:rect>
                <v:rect id="Rectangle 32" o:spid="_x0000_s1053" style="position:absolute;left:34707;top:5039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9A5FD8" w:rsidRDefault="002636E4">
                        <w:r>
                          <w:rPr>
                            <w:rFonts w:ascii="Arial" w:eastAsia="Arial" w:hAnsi="Arial" w:cs="Arial"/>
                            <w:b/>
                            <w:sz w:val="24"/>
                          </w:rPr>
                          <w:t xml:space="preserve"> </w:t>
                        </w:r>
                      </w:p>
                    </w:txbxContent>
                  </v:textbox>
                </v:rect>
                <v:rect id="Rectangle 33" o:spid="_x0000_s1054" style="position:absolute;left:34707;top:521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9A5FD8" w:rsidRDefault="002636E4">
                        <w:r>
                          <w:rPr>
                            <w:rFonts w:ascii="Arial" w:eastAsia="Arial" w:hAnsi="Arial" w:cs="Arial"/>
                            <w:b/>
                            <w:sz w:val="24"/>
                          </w:rPr>
                          <w:t xml:space="preserve"> </w:t>
                        </w:r>
                      </w:p>
                    </w:txbxContent>
                  </v:textbox>
                </v:rect>
                <v:rect id="Rectangle 34" o:spid="_x0000_s1055" style="position:absolute;left:34707;top:539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9A5FD8" w:rsidRDefault="002636E4">
                        <w:r>
                          <w:rPr>
                            <w:rFonts w:ascii="Arial" w:eastAsia="Arial" w:hAnsi="Arial" w:cs="Arial"/>
                            <w:b/>
                            <w:sz w:val="24"/>
                          </w:rPr>
                          <w:t xml:space="preserve"> </w:t>
                        </w:r>
                      </w:p>
                    </w:txbxContent>
                  </v:textbox>
                </v:rect>
                <v:rect id="Rectangle 35" o:spid="_x0000_s1056" style="position:absolute;left:34707;top:556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9A5FD8" w:rsidRDefault="002636E4">
                        <w:r>
                          <w:rPr>
                            <w:rFonts w:ascii="Arial" w:eastAsia="Arial" w:hAnsi="Arial" w:cs="Arial"/>
                            <w:b/>
                            <w:sz w:val="24"/>
                          </w:rPr>
                          <w:t xml:space="preserve"> </w:t>
                        </w:r>
                      </w:p>
                    </w:txbxContent>
                  </v:textbox>
                </v:rect>
                <v:rect id="Rectangle 36" o:spid="_x0000_s1057" style="position:absolute;left:34707;top:574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9A5FD8" w:rsidRDefault="002636E4">
                        <w:r>
                          <w:rPr>
                            <w:rFonts w:ascii="Arial" w:eastAsia="Arial" w:hAnsi="Arial" w:cs="Arial"/>
                            <w:b/>
                            <w:sz w:val="24"/>
                          </w:rPr>
                          <w:t xml:space="preserve"> </w:t>
                        </w:r>
                      </w:p>
                    </w:txbxContent>
                  </v:textbox>
                </v:rect>
                <v:rect id="Rectangle 37" o:spid="_x0000_s1058" style="position:absolute;left:34707;top:5916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9A5FD8" w:rsidRDefault="002636E4">
                        <w:r>
                          <w:rPr>
                            <w:rFonts w:ascii="Arial" w:eastAsia="Arial" w:hAnsi="Arial" w:cs="Arial"/>
                            <w:b/>
                            <w:sz w:val="24"/>
                          </w:rPr>
                          <w:t xml:space="preserve"> </w:t>
                        </w:r>
                      </w:p>
                    </w:txbxContent>
                  </v:textbox>
                </v:rect>
                <v:rect id="Rectangle 38" o:spid="_x0000_s1059" style="position:absolute;left:34707;top:609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9A5FD8" w:rsidRDefault="002636E4">
                        <w:r>
                          <w:rPr>
                            <w:rFonts w:ascii="Arial" w:eastAsia="Arial" w:hAnsi="Arial" w:cs="Arial"/>
                            <w:b/>
                            <w:sz w:val="24"/>
                          </w:rPr>
                          <w:t xml:space="preserve"> </w:t>
                        </w:r>
                      </w:p>
                    </w:txbxContent>
                  </v:textbox>
                </v:rect>
                <v:rect id="Rectangle 39" o:spid="_x0000_s1060" style="position:absolute;left:34707;top:626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9A5FD8" w:rsidRDefault="002636E4">
                        <w:r>
                          <w:rPr>
                            <w:rFonts w:ascii="Arial" w:eastAsia="Arial" w:hAnsi="Arial" w:cs="Arial"/>
                            <w:b/>
                            <w:sz w:val="24"/>
                          </w:rPr>
                          <w:t xml:space="preserve"> </w:t>
                        </w:r>
                      </w:p>
                    </w:txbxContent>
                  </v:textbox>
                </v:rect>
                <v:rect id="Rectangle 40" o:spid="_x0000_s1061" style="position:absolute;left:34707;top:644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9A5FD8" w:rsidRDefault="002636E4">
                        <w:r>
                          <w:rPr>
                            <w:rFonts w:ascii="Arial" w:eastAsia="Arial" w:hAnsi="Arial" w:cs="Arial"/>
                            <w:b/>
                            <w:sz w:val="24"/>
                          </w:rPr>
                          <w:t xml:space="preserve"> </w:t>
                        </w:r>
                      </w:p>
                    </w:txbxContent>
                  </v:textbox>
                </v:rect>
                <v:rect id="Rectangle 41" o:spid="_x0000_s1062" style="position:absolute;left:34707;top:6617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9A5FD8" w:rsidRDefault="002636E4">
                        <w:r>
                          <w:rPr>
                            <w:rFonts w:ascii="Arial" w:eastAsia="Arial" w:hAnsi="Arial" w:cs="Arial"/>
                            <w:b/>
                            <w:sz w:val="24"/>
                          </w:rPr>
                          <w:t xml:space="preserve"> </w:t>
                        </w:r>
                      </w:p>
                    </w:txbxContent>
                  </v:textbox>
                </v:rect>
                <v:rect id="Rectangle 42" o:spid="_x0000_s1063" style="position:absolute;left:34707;top:6792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9A5FD8" w:rsidRDefault="002636E4">
                        <w:r>
                          <w:rPr>
                            <w:rFonts w:ascii="Arial" w:eastAsia="Arial" w:hAnsi="Arial" w:cs="Arial"/>
                            <w:b/>
                            <w:sz w:val="24"/>
                          </w:rPr>
                          <w:t xml:space="preserve"> </w:t>
                        </w:r>
                      </w:p>
                    </w:txbxContent>
                  </v:textbox>
                </v:rect>
                <v:rect id="Rectangle 43" o:spid="_x0000_s1064" style="position:absolute;left:34707;top:696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9A5FD8" w:rsidRDefault="002636E4">
                        <w:r>
                          <w:rPr>
                            <w:rFonts w:ascii="Arial" w:eastAsia="Arial" w:hAnsi="Arial" w:cs="Arial"/>
                            <w:b/>
                            <w:sz w:val="24"/>
                          </w:rPr>
                          <w:t xml:space="preserve"> </w:t>
                        </w:r>
                      </w:p>
                    </w:txbxContent>
                  </v:textbox>
                </v:rect>
                <v:rect id="Rectangle 44" o:spid="_x0000_s1065" style="position:absolute;left:34707;top:7143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9A5FD8" w:rsidRDefault="002636E4">
                        <w:r>
                          <w:rPr>
                            <w:rFonts w:ascii="Arial" w:eastAsia="Arial" w:hAnsi="Arial" w:cs="Arial"/>
                            <w:b/>
                            <w:sz w:val="24"/>
                          </w:rPr>
                          <w:t xml:space="preserve"> </w:t>
                        </w:r>
                      </w:p>
                    </w:txbxContent>
                  </v:textbox>
                </v:rect>
                <v:rect id="Rectangle 45" o:spid="_x0000_s1066" style="position:absolute;left:34707;top:73296;width:105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9A5FD8" w:rsidRDefault="002636E4">
                        <w:r>
                          <w:rPr>
                            <w:rFonts w:ascii="Times New Roman" w:eastAsia="Times New Roman" w:hAnsi="Times New Roman" w:cs="Times New Roman"/>
                            <w:b/>
                            <w:color w:val="008000"/>
                            <w:sz w:val="50"/>
                          </w:rPr>
                          <w:t xml:space="preserve"> </w:t>
                        </w:r>
                      </w:p>
                    </w:txbxContent>
                  </v:textbox>
                </v:rect>
                <v:rect id="Rectangle 46" o:spid="_x0000_s1067" style="position:absolute;left:35500;top:73296;width:105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9A5FD8" w:rsidRDefault="002636E4">
                        <w:r>
                          <w:rPr>
                            <w:rFonts w:ascii="Times New Roman" w:eastAsia="Times New Roman" w:hAnsi="Times New Roman" w:cs="Times New Roman"/>
                            <w:b/>
                            <w:color w:val="008000"/>
                            <w:sz w:val="50"/>
                          </w:rPr>
                          <w:t xml:space="preserve"> </w:t>
                        </w:r>
                      </w:p>
                    </w:txbxContent>
                  </v:textbox>
                </v:rect>
                <v:rect id="Rectangle 47" o:spid="_x0000_s1068" style="position:absolute;left:12788;top:76939;width:58253;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9A5FD8" w:rsidRDefault="002636E4">
                        <w:r>
                          <w:rPr>
                            <w:rFonts w:ascii="Times New Roman" w:eastAsia="Times New Roman" w:hAnsi="Times New Roman" w:cs="Times New Roman"/>
                            <w:b/>
                            <w:color w:val="008000"/>
                            <w:sz w:val="50"/>
                          </w:rPr>
                          <w:t>St. Anne (Stanley) C of E School</w:t>
                        </w:r>
                      </w:p>
                    </w:txbxContent>
                  </v:textbox>
                </v:rect>
                <v:rect id="Rectangle 48" o:spid="_x0000_s1069" style="position:absolute;left:56629;top:76939;width:105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9A5FD8" w:rsidRDefault="002636E4">
                        <w:r>
                          <w:rPr>
                            <w:rFonts w:ascii="Times New Roman" w:eastAsia="Times New Roman" w:hAnsi="Times New Roman" w:cs="Times New Roman"/>
                            <w:b/>
                            <w:color w:val="008000"/>
                            <w:sz w:val="50"/>
                          </w:rPr>
                          <w:t xml:space="preserve"> </w:t>
                        </w:r>
                      </w:p>
                    </w:txbxContent>
                  </v:textbox>
                </v:rect>
                <v:rect id="Rectangle 49" o:spid="_x0000_s1070" style="position:absolute;left:8537;top:80642;width:69570;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9A5FD8" w:rsidRDefault="002636E4">
                        <w:r>
                          <w:rPr>
                            <w:rFonts w:ascii="Times New Roman" w:eastAsia="Times New Roman" w:hAnsi="Times New Roman" w:cs="Times New Roman"/>
                            <w:b/>
                            <w:color w:val="008000"/>
                            <w:sz w:val="72"/>
                          </w:rPr>
                          <w:t>Religious Education Policy</w:t>
                        </w:r>
                      </w:p>
                    </w:txbxContent>
                  </v:textbox>
                </v:rect>
                <v:rect id="Rectangle 50" o:spid="_x0000_s1071" style="position:absolute;left:60866;top:80642;width:1520;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9A5FD8" w:rsidRDefault="002636E4">
                        <w:r>
                          <w:rPr>
                            <w:rFonts w:ascii="Times New Roman" w:eastAsia="Times New Roman" w:hAnsi="Times New Roman" w:cs="Times New Roman"/>
                            <w:b/>
                            <w:color w:val="008000"/>
                            <w:sz w:val="72"/>
                          </w:rPr>
                          <w:t xml:space="preserve"> </w:t>
                        </w:r>
                      </w:p>
                    </w:txbxContent>
                  </v:textbox>
                </v:rect>
                <v:rect id="Rectangle 51" o:spid="_x0000_s1072" style="position:absolute;left:14312;top:85762;width:50444;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9A5FD8" w:rsidRDefault="002636E4">
                        <w:r>
                          <w:rPr>
                            <w:rFonts w:ascii="Arial" w:eastAsia="Arial" w:hAnsi="Arial" w:cs="Arial"/>
                            <w:b/>
                            <w:color w:val="008000"/>
                            <w:sz w:val="32"/>
                          </w:rPr>
                          <w:t xml:space="preserve">A Baseline for Achieving Excellence in </w:t>
                        </w:r>
                      </w:p>
                    </w:txbxContent>
                  </v:textbox>
                </v:rect>
                <v:rect id="Rectangle 52" o:spid="_x0000_s1073" style="position:absolute;left:52270;top:85762;width:3744;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9A5FD8" w:rsidRDefault="002636E4">
                        <w:r>
                          <w:rPr>
                            <w:rFonts w:ascii="Arial" w:eastAsia="Arial" w:hAnsi="Arial" w:cs="Arial"/>
                            <w:b/>
                            <w:color w:val="008000"/>
                            <w:sz w:val="32"/>
                          </w:rPr>
                          <w:t>RE</w:t>
                        </w:r>
                      </w:p>
                    </w:txbxContent>
                  </v:textbox>
                </v:rect>
                <v:rect id="Rectangle 53" o:spid="_x0000_s1074" style="position:absolute;left:55105;top:84881;width:1013;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9A5FD8" w:rsidRDefault="002636E4">
                        <w:r>
                          <w:rPr>
                            <w:rFonts w:ascii="Times New Roman" w:eastAsia="Times New Roman" w:hAnsi="Times New Roman" w:cs="Times New Roman"/>
                            <w:b/>
                            <w:color w:val="008000"/>
                            <w:sz w:val="48"/>
                          </w:rPr>
                          <w:t xml:space="preserve"> </w:t>
                        </w:r>
                      </w:p>
                    </w:txbxContent>
                  </v:textbox>
                </v:rect>
                <v:rect id="Rectangle 54" o:spid="_x0000_s1075" style="position:absolute;left:34448;top:88137;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9A5FD8" w:rsidRDefault="002636E4">
                        <w:r>
                          <w:rPr>
                            <w:rFonts w:ascii="Times New Roman" w:eastAsia="Times New Roman" w:hAnsi="Times New Roman" w:cs="Times New Roman"/>
                            <w:b/>
                            <w:color w:val="008000"/>
                            <w:sz w:val="32"/>
                          </w:rPr>
                          <w:t xml:space="preserve"> </w:t>
                        </w:r>
                      </w:p>
                    </w:txbxContent>
                  </v:textbox>
                </v:rect>
                <v:rect id="Rectangle 55" o:spid="_x0000_s1076" style="position:absolute;left:34951;top:88137;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9A5FD8" w:rsidRDefault="002636E4">
                        <w:r>
                          <w:rPr>
                            <w:rFonts w:ascii="Times New Roman" w:eastAsia="Times New Roman" w:hAnsi="Times New Roman" w:cs="Times New Roman"/>
                            <w:b/>
                            <w:color w:val="008000"/>
                            <w:sz w:val="32"/>
                          </w:rPr>
                          <w:t xml:space="preserve"> </w:t>
                        </w:r>
                      </w:p>
                    </w:txbxContent>
                  </v:textbox>
                </v:rect>
                <v:rect id="Rectangle 56" o:spid="_x0000_s1077" style="position:absolute;left:25657;top:90466;width:16313;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9A5FD8" w:rsidRDefault="00EB20D3">
                        <w:r>
                          <w:rPr>
                            <w:rFonts w:ascii="Times New Roman" w:eastAsia="Times New Roman" w:hAnsi="Times New Roman" w:cs="Times New Roman"/>
                            <w:b/>
                            <w:color w:val="008000"/>
                            <w:sz w:val="32"/>
                          </w:rPr>
                          <w:t>September 2020</w:t>
                        </w:r>
                      </w:p>
                    </w:txbxContent>
                  </v:textbox>
                </v:rect>
                <v:rect id="Rectangle 57" o:spid="_x0000_s1078" style="position:absolute;left:39084;top:90469;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9A5FD8" w:rsidRDefault="002636E4">
                        <w:r>
                          <w:rPr>
                            <w:rFonts w:ascii="Times New Roman" w:eastAsia="Times New Roman" w:hAnsi="Times New Roman" w:cs="Times New Roman"/>
                            <w:b/>
                            <w:color w:val="008000"/>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79" type="#_x0000_t75" style="position:absolute;left:4846;top:6370;width:58491;height:68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DLxAAAANsAAAAPAAAAZHJzL2Rvd25yZXYueG1sRI9Ba4NA&#10;FITvhfyH5QV6q2sL0dRkE0JoqZBDiSnk+nBfVXTfirtV8++zhUKPw8x8w2z3s+nESINrLCt4jmIQ&#10;xKXVDVcKvi7vT2sQziNr7CyTghs52O8WD1vMtJ34TGPhKxEg7DJUUHvfZ1K6siaDLrI9cfC+7WDQ&#10;BzlUUg84Bbjp5EscJ9Jgw2Ghxp6ONZVt8WMU6NUpTz/pVI4yza/pB7Zz8tYq9bicDxsQnmb/H/5r&#10;51rB6hV+v4QfIHd3AAAA//8DAFBLAQItABQABgAIAAAAIQDb4fbL7gAAAIUBAAATAAAAAAAAAAAA&#10;AAAAAAAAAABbQ29udGVudF9UeXBlc10ueG1sUEsBAi0AFAAGAAgAAAAhAFr0LFu/AAAAFQEAAAsA&#10;AAAAAAAAAAAAAAAAHwEAAF9yZWxzLy5yZWxzUEsBAi0AFAAGAAgAAAAhAFE80MvEAAAA2wAAAA8A&#10;AAAAAAAAAAAAAAAABwIAAGRycy9kb3ducmV2LnhtbFBLBQYAAAAAAwADALcAAAD4AgAAAAA=&#10;">
                  <v:imagedata r:id="rId6" o:title=""/>
                </v:shape>
                <v:shape id="Shape 16144" o:spid="_x0000_s1080" style="position:absolute;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zXxgAAAN4AAAAPAAAAZHJzL2Rvd25yZXYueG1sRE9La8JA&#10;EL4X/A/LCL3VTWwMkrqKFFp6UPAF4m3ITpO02dk0uzXRX+8Khd7m43vObNGbWpypdZVlBfEoAkGc&#10;W11xoeCwf3uagnAeWWNtmRRcyMFiPniYYaZtx1s673whQgi7DBWU3jeZlC4vyaAb2YY4cJ+2NegD&#10;bAupW+xCuKnlOIpSabDi0FBiQ68l5d+7X6Pg+euQvHfp9WcTT9aX03h7lMsVK/U47JcvIDz1/l/8&#10;5/7QYX4aJwnc3wk3yPkNAAD//wMAUEsBAi0AFAAGAAgAAAAhANvh9svuAAAAhQEAABMAAAAAAAAA&#10;AAAAAAAAAAAAAFtDb250ZW50X1R5cGVzXS54bWxQSwECLQAUAAYACAAAACEAWvQsW78AAAAVAQAA&#10;CwAAAAAAAAAAAAAAAAAfAQAAX3JlbHMvLnJlbHNQSwECLQAUAAYACAAAACEAAeSs18YAAADeAAAA&#10;DwAAAAAAAAAAAAAAAAAHAgAAZHJzL2Rvd25yZXYueG1sUEsFBgAAAAADAAMAtwAAAPoCAAAAAA==&#10;" path="m,l76200,r,76200l,76200,,e" fillcolor="#090" stroked="f" strokeweight="0">
                  <v:stroke miterlimit="83231f" joinstyle="miter"/>
                  <v:path arrowok="t" textboxrect="0,0,76200,76200"/>
                </v:shape>
                <v:shape id="Shape 16145" o:spid="_x0000_s1081" style="position:absolute;left:762;width:68016;height:762;visibility:visible;mso-wrap-style:square;v-text-anchor:top" coordsize="680161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k3CxAAAAN4AAAAPAAAAZHJzL2Rvd25yZXYueG1sRE9La8JA&#10;EL4X/A/LCL2IbqxPoquUglB6KBgFr0N2TKLZ2bi7xvTfdwtCb/PxPWe97UwtWnK+sqxgPEpAEOdW&#10;V1woOB52wyUIH5A11pZJwQ952G56L2tMtX3wntosFCKGsE9RQRlCk0rp85IM+pFtiCN3ts5giNAV&#10;Ujt8xHBTy7ckmUuDFceGEhv6KCm/ZnejIDu51tL3ZXrrLu3huviaLLLBRKnXfve+AhGoC//ip/tT&#10;x/nz8XQGf+/EG+TmFwAA//8DAFBLAQItABQABgAIAAAAIQDb4fbL7gAAAIUBAAATAAAAAAAAAAAA&#10;AAAAAAAAAABbQ29udGVudF9UeXBlc10ueG1sUEsBAi0AFAAGAAgAAAAhAFr0LFu/AAAAFQEAAAsA&#10;AAAAAAAAAAAAAAAAHwEAAF9yZWxzLy5yZWxzUEsBAi0AFAAGAAgAAAAhACnyTcLEAAAA3gAAAA8A&#10;AAAAAAAAAAAAAAAABwIAAGRycy9kb3ducmV2LnhtbFBLBQYAAAAAAwADALcAAAD4AgAAAAA=&#10;" path="m,l6801612,r,76200l,76200,,e" fillcolor="#090" stroked="f" strokeweight="0">
                  <v:stroke miterlimit="83231f" joinstyle="miter"/>
                  <v:path arrowok="t" textboxrect="0,0,6801612,76200"/>
                </v:shape>
                <v:shape id="Shape 16146" o:spid="_x0000_s1082" style="position:absolute;left:6877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c7xgAAAN4AAAAPAAAAZHJzL2Rvd25yZXYueG1sRE9Na8JA&#10;EL0X/A/LCL3VTawNJXUVERQPCtUK4m3ITpO02dmYXU3sr+8Kgrd5vM8ZTztTiQs1rrSsIB5EIIgz&#10;q0vOFey/Fi/vIJxH1lhZJgVXcjCd9J7GmGrb8pYuO5+LEMIuRQWF93UqpcsKMugGtiYO3LdtDPoA&#10;m1zqBtsQbio5jKJEGiw5NBRY07yg7Hd3Ngpef/ajZZv8nT7jt831ONwe5GzNSj33u9kHCE+df4jv&#10;7pUO85N4lMDtnXCDnPwDAAD//wMAUEsBAi0AFAAGAAgAAAAhANvh9svuAAAAhQEAABMAAAAAAAAA&#10;AAAAAAAAAAAAAFtDb250ZW50X1R5cGVzXS54bWxQSwECLQAUAAYACAAAACEAWvQsW78AAAAVAQAA&#10;CwAAAAAAAAAAAAAAAAAfAQAAX3JlbHMvLnJlbHNQSwECLQAUAAYACAAAACEAnnqXO8YAAADeAAAA&#10;DwAAAAAAAAAAAAAAAAAHAgAAZHJzL2Rvd25yZXYueG1sUEsFBgAAAAADAAMAtwAAAPoCAAAAAA==&#10;" path="m,l76200,r,76200l,76200,,e" fillcolor="#090" stroked="f" strokeweight="0">
                  <v:stroke miterlimit="83231f" joinstyle="miter"/>
                  <v:path arrowok="t" textboxrect="0,0,76200,76200"/>
                </v:shape>
                <v:shape id="Shape 16147" o:spid="_x0000_s1083" style="position:absolute;top:762;width:762;height:99303;visibility:visible;mso-wrap-style:square;v-text-anchor:top" coordsize="76200,993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ZKxwAAAN4AAAAPAAAAZHJzL2Rvd25yZXYueG1sRE9Na8JA&#10;EL0L/odlCt7qRrEqaVaxFtFiodR4qLcxO01Cs7Mhu2rsr3cLBW/zeJ+TzFtTiTM1rrSsYNCPQBBn&#10;VpecK9inq8cpCOeRNVaWScGVHMxn3U6CsbYX/qTzzucihLCLUUHhfR1L6bKCDLq+rYkD920bgz7A&#10;Jpe6wUsIN5UcRtFYGiw5NBRY07Kg7Gd3MgoOm9ft+vjye/qotmX9dX16TydvTqneQ7t4BuGp9Xfx&#10;v3ujw/zxYDSBv3fCDXJ2AwAA//8DAFBLAQItABQABgAIAAAAIQDb4fbL7gAAAIUBAAATAAAAAAAA&#10;AAAAAAAAAAAAAABbQ29udGVudF9UeXBlc10ueG1sUEsBAi0AFAAGAAgAAAAhAFr0LFu/AAAAFQEA&#10;AAsAAAAAAAAAAAAAAAAAHwEAAF9yZWxzLy5yZWxzUEsBAi0AFAAGAAgAAAAhAIJQlkrHAAAA3gAA&#10;AA8AAAAAAAAAAAAAAAAABwIAAGRycy9kb3ducmV2LnhtbFBLBQYAAAAAAwADALcAAAD7AgAAAAA=&#10;" path="m,l76200,r,9930384l,9930384,,e" fillcolor="#090" stroked="f" strokeweight="0">
                  <v:stroke miterlimit="83231f" joinstyle="miter"/>
                  <v:path arrowok="t" textboxrect="0,0,76200,9930384"/>
                </v:shape>
                <v:shape id="Shape 16148" o:spid="_x0000_s1084" style="position:absolute;left:68778;top:762;width:762;height:99303;visibility:visible;mso-wrap-style:square;v-text-anchor:top" coordsize="76200,993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I4ygAAAN4AAAAPAAAAZHJzL2Rvd25yZXYueG1sRI9Ba8JA&#10;EIXvBf/DMkJvdWNptaSuoi2lFgVRe6i3MTsmwexsyK4a++udQ6G3Gd6b974ZTVpXqTM1ofRsoN9L&#10;QBFn3pacG/jefjy8gAoR2WLlmQxcKcBk3LkbYWr9hdd03sRcSQiHFA0UMdap1iEryGHo+ZpYtINv&#10;HEZZm1zbBi8S7ir9mCQD7bBkaSiwpreCsuPm5Azs5u+Lz/3s97SqFmX9c31ebodfwZj7bjt9BRWp&#10;jf/mv+u5FfxB/0l45R2ZQY9vAAAA//8DAFBLAQItABQABgAIAAAAIQDb4fbL7gAAAIUBAAATAAAA&#10;AAAAAAAAAAAAAAAAAABbQ29udGVudF9UeXBlc10ueG1sUEsBAi0AFAAGAAgAAAAhAFr0LFu/AAAA&#10;FQEAAAsAAAAAAAAAAAAAAAAAHwEAAF9yZWxzLy5yZWxzUEsBAi0AFAAGAAgAAAAhAPPPAjjKAAAA&#10;3gAAAA8AAAAAAAAAAAAAAAAABwIAAGRycy9kb3ducmV2LnhtbFBLBQYAAAAAAwADALcAAAD+AgAA&#10;AAA=&#10;" path="m,l76200,r,9930384l,9930384,,e" fillcolor="#090" stroked="f" strokeweight="0">
                  <v:stroke miterlimit="83231f" joinstyle="miter"/>
                  <v:path arrowok="t" textboxrect="0,0,76200,9930384"/>
                </v:shape>
                <v:shape id="Shape 16149" o:spid="_x0000_s1085" style="position:absolute;top:10006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QNJxwAAAN4AAAAPAAAAZHJzL2Rvd25yZXYueG1sRE9Na8JA&#10;EL0X/A/LCL3VTawNNXUVEVo8WKhWkN6G7JhEs7NpdjXRX98tCN7m8T5nMutMJc7UuNKygngQgSDO&#10;rC45V7D9fn96BeE8ssbKMim4kIPZtPcwwVTbltd03vhchBB2KSoovK9TKV1WkEE3sDVx4Pa2MegD&#10;bHKpG2xDuKnkMIoSabDk0FBgTYuCsuPmZBQ8H7ajjza5/n7FL5+Xn+F6J+crVuqx383fQHjq/F18&#10;cy91mJ/EozH8vxNukNM/AAAA//8DAFBLAQItABQABgAIAAAAIQDb4fbL7gAAAIUBAAATAAAAAAAA&#10;AAAAAAAAAAAAAABbQ29udGVudF9UeXBlc10ueG1sUEsBAi0AFAAGAAgAAAAhAFr0LFu/AAAAFQEA&#10;AAsAAAAAAAAAAAAAAAAAHwEAAF9yZWxzLy5yZWxzUEsBAi0AFAAGAAgAAAAhAO/lA0nHAAAA3gAA&#10;AA8AAAAAAAAAAAAAAAAABwIAAGRycy9kb3ducmV2LnhtbFBLBQYAAAAAAwADALcAAAD7AgAAAAA=&#10;" path="m,l76200,r,76200l,76200,,e" fillcolor="#090" stroked="f" strokeweight="0">
                  <v:stroke miterlimit="83231f" joinstyle="miter"/>
                  <v:path arrowok="t" textboxrect="0,0,76200,76200"/>
                </v:shape>
                <v:shape id="Shape 16150" o:spid="_x0000_s1086" style="position:absolute;left:762;top:100065;width:68016;height:762;visibility:visible;mso-wrap-style:square;v-text-anchor:top" coordsize="680161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iHyAAAAN4AAAAPAAAAZHJzL2Rvd25yZXYueG1sRI9Ba8JA&#10;EIXvhf6HZQpeim7UViV1lVIoFA8FY8HrkB2TaHY23d3G9N87h0JvM8yb99633g6uVT2F2Hg2MJ1k&#10;oIhLbxuuDHwd3scrUDEhW2w9k4FfirDd3N+tMbf+ynvqi1QpMeGYo4E6pS7XOpY1OYwT3xHL7eSD&#10;wyRrqLQNeBVz1+pZli20w4YlocaO3moqL8WPM1AcQ+/p8/z0PZz7w2W5my+Lx7kxo4fh9QVUoiH9&#10;i/++P6zUX0yfBUBwZAa9uQEAAP//AwBQSwECLQAUAAYACAAAACEA2+H2y+4AAACFAQAAEwAAAAAA&#10;AAAAAAAAAAAAAAAAW0NvbnRlbnRfVHlwZXNdLnhtbFBLAQItABQABgAIAAAAIQBa9CxbvwAAABUB&#10;AAALAAAAAAAAAAAAAAAAAB8BAABfcmVscy8ucmVsc1BLAQItABQABgAIAAAAIQC8XHiHyAAAAN4A&#10;AAAPAAAAAAAAAAAAAAAAAAcCAABkcnMvZG93bnJldi54bWxQSwUGAAAAAAMAAwC3AAAA/AIAAAAA&#10;" path="m,l6801612,r,76200l,76200,,e" fillcolor="#090" stroked="f" strokeweight="0">
                  <v:stroke miterlimit="83231f" joinstyle="miter"/>
                  <v:path arrowok="t" textboxrect="0,0,6801612,76200"/>
                </v:shape>
                <v:shape id="Shape 16151" o:spid="_x0000_s1087" style="position:absolute;left:68778;top:10006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mSxwAAAN4AAAAPAAAAZHJzL2Rvd25yZXYueG1sRE9La8JA&#10;EL4X+h+WKXhrNvERSuoqUmjpQUGtIN6G7DSJZmfT7NZEf70rFHqbj+8503lvanGm1lWWFSRRDII4&#10;t7riQsHu6/35BYTzyBpry6TgQg7ms8eHKWbadryh89YXIoSwy1BB6X2TSenykgy6yDbEgfu2rUEf&#10;YFtI3WIXwk0th3GcSoMVh4YSG3orKT9tf42C0XE3/ujS6886mawuh+FmLxdLVmrw1C9eQXjq/b/4&#10;z/2pw/w0mSRwfyfcIGc3AAAA//8DAFBLAQItABQABgAIAAAAIQDb4fbL7gAAAIUBAAATAAAAAAAA&#10;AAAAAAAAAAAAAABbQ29udGVudF9UeXBlc10ueG1sUEsBAi0AFAAGAAgAAAAhAFr0LFu/AAAAFQEA&#10;AAsAAAAAAAAAAAAAAAAAHwEAAF9yZWxzLy5yZWxzUEsBAi0AFAAGAAgAAAAhAJRKmZLHAAAA3gAA&#10;AA8AAAAAAAAAAAAAAAAABwIAAGRycy9kb3ducmV2LnhtbFBLBQYAAAAAAwADALcAAAD7AgAAAAA=&#10;" path="m,l76200,r,76200l,76200,,e" fillcolor="#090" stroked="f" strokeweight="0">
                  <v:stroke miterlimit="83231f" joinstyle="miter"/>
                  <v:path arrowok="t" textboxrect="0,0,76200,76200"/>
                </v:shape>
                <w10:anchorlock/>
              </v:group>
            </w:pict>
          </mc:Fallback>
        </mc:AlternateContent>
      </w:r>
    </w:p>
    <w:p w:rsidR="009A5FD8" w:rsidRDefault="002636E4">
      <w:pPr>
        <w:spacing w:after="0"/>
        <w:ind w:left="21" w:right="12" w:hanging="10"/>
        <w:jc w:val="center"/>
      </w:pPr>
      <w:r>
        <w:rPr>
          <w:rFonts w:ascii="Arial" w:eastAsia="Arial" w:hAnsi="Arial" w:cs="Arial"/>
          <w:sz w:val="28"/>
          <w:u w:val="single" w:color="000000"/>
        </w:rPr>
        <w:lastRenderedPageBreak/>
        <w:t>St. Anne (Stanley) C.E Primary School</w:t>
      </w:r>
      <w:r>
        <w:rPr>
          <w:rFonts w:ascii="Arial" w:eastAsia="Arial" w:hAnsi="Arial" w:cs="Arial"/>
          <w:sz w:val="28"/>
        </w:rPr>
        <w:t xml:space="preserve"> </w:t>
      </w:r>
      <w:r>
        <w:rPr>
          <w:rFonts w:ascii="Arial" w:eastAsia="Arial" w:hAnsi="Arial" w:cs="Arial"/>
        </w:rPr>
        <w:t xml:space="preserve"> </w:t>
      </w:r>
    </w:p>
    <w:p w:rsidR="009A5FD8" w:rsidRDefault="00EB20D3">
      <w:pPr>
        <w:spacing w:after="38"/>
        <w:ind w:left="21" w:hanging="10"/>
        <w:jc w:val="center"/>
      </w:pPr>
      <w:r>
        <w:rPr>
          <w:rFonts w:ascii="Arial" w:eastAsia="Arial" w:hAnsi="Arial" w:cs="Arial"/>
          <w:sz w:val="28"/>
          <w:u w:val="single" w:color="000000"/>
        </w:rPr>
        <w:t>Religious Education Policy</w:t>
      </w:r>
    </w:p>
    <w:p w:rsidR="009A5FD8" w:rsidRDefault="002636E4">
      <w:pPr>
        <w:spacing w:after="0"/>
        <w:ind w:left="195"/>
        <w:jc w:val="center"/>
      </w:pPr>
      <w:r>
        <w:rPr>
          <w:rFonts w:ascii="Arial" w:eastAsia="Arial" w:hAnsi="Arial" w:cs="Arial"/>
          <w:sz w:val="32"/>
        </w:rPr>
        <w:t xml:space="preserve"> </w:t>
      </w:r>
    </w:p>
    <w:p w:rsidR="009A5FD8" w:rsidRPr="00125020" w:rsidRDefault="002636E4">
      <w:pPr>
        <w:spacing w:after="0"/>
        <w:ind w:left="677"/>
        <w:rPr>
          <w:b/>
          <w:sz w:val="28"/>
        </w:rPr>
      </w:pPr>
      <w:r w:rsidRPr="00125020">
        <w:rPr>
          <w:rFonts w:ascii="Arial" w:eastAsia="Arial" w:hAnsi="Arial" w:cs="Arial"/>
          <w:b/>
          <w:sz w:val="28"/>
        </w:rPr>
        <w:t xml:space="preserve">1. </w:t>
      </w:r>
      <w:r w:rsidRPr="00125020">
        <w:rPr>
          <w:rFonts w:ascii="Arial" w:eastAsia="Arial" w:hAnsi="Arial" w:cs="Arial"/>
          <w:b/>
          <w:sz w:val="28"/>
          <w:u w:val="single" w:color="000000"/>
        </w:rPr>
        <w:t>Intent</w:t>
      </w:r>
      <w:r w:rsidRPr="00125020">
        <w:rPr>
          <w:rFonts w:ascii="Arial" w:eastAsia="Arial" w:hAnsi="Arial" w:cs="Arial"/>
          <w:b/>
          <w:sz w:val="28"/>
        </w:rPr>
        <w:t xml:space="preserve">  </w:t>
      </w:r>
    </w:p>
    <w:p w:rsidR="009A5FD8" w:rsidRPr="006365F1" w:rsidRDefault="002636E4">
      <w:pPr>
        <w:spacing w:after="0"/>
        <w:ind w:left="566"/>
      </w:pPr>
      <w:r w:rsidRPr="006365F1">
        <w:rPr>
          <w:rFonts w:ascii="Arial" w:eastAsia="Arial" w:hAnsi="Arial" w:cs="Arial"/>
          <w:b/>
        </w:rPr>
        <w:t xml:space="preserve"> </w:t>
      </w:r>
      <w:bookmarkStart w:id="0" w:name="_GoBack"/>
      <w:bookmarkEnd w:id="0"/>
    </w:p>
    <w:p w:rsidR="009A5FD8" w:rsidRPr="006365F1" w:rsidRDefault="002636E4">
      <w:pPr>
        <w:pStyle w:val="Heading1"/>
        <w:numPr>
          <w:ilvl w:val="0"/>
          <w:numId w:val="0"/>
        </w:numPr>
        <w:ind w:left="-5"/>
        <w:rPr>
          <w:szCs w:val="24"/>
        </w:rPr>
      </w:pPr>
      <w:r w:rsidRPr="006365F1">
        <w:rPr>
          <w:szCs w:val="24"/>
        </w:rPr>
        <w:t>Curriculum Vision</w:t>
      </w:r>
      <w:r w:rsidRPr="006365F1">
        <w:rPr>
          <w:szCs w:val="24"/>
          <w:u w:val="none"/>
        </w:rPr>
        <w:t xml:space="preserve">  </w:t>
      </w:r>
    </w:p>
    <w:p w:rsidR="009A5FD8" w:rsidRPr="006365F1" w:rsidRDefault="002636E4">
      <w:pPr>
        <w:spacing w:after="4" w:line="268" w:lineRule="auto"/>
        <w:ind w:left="-5" w:right="-2" w:hanging="10"/>
        <w:jc w:val="both"/>
        <w:rPr>
          <w:sz w:val="24"/>
          <w:szCs w:val="24"/>
        </w:rPr>
      </w:pPr>
      <w:r w:rsidRPr="006365F1">
        <w:rPr>
          <w:rFonts w:ascii="Arial" w:eastAsia="Arial" w:hAnsi="Arial" w:cs="Arial"/>
          <w:sz w:val="24"/>
          <w:szCs w:val="24"/>
        </w:rPr>
        <w:t xml:space="preserve">RE is central to the purpose of St. Anne (Stanley) because, as a church school, we see that the Christian faith informs all aspects of our life together and commits us to a search for truth. Religious Education and Spiritual development is at the heart of our education process underpinning the whole curriculum, introducing our pupils to faith and belief. </w:t>
      </w:r>
    </w:p>
    <w:p w:rsidR="009A5FD8" w:rsidRPr="006365F1" w:rsidRDefault="002636E4">
      <w:pPr>
        <w:spacing w:after="0"/>
        <w:rPr>
          <w:sz w:val="24"/>
          <w:szCs w:val="24"/>
        </w:rPr>
      </w:pPr>
      <w:r w:rsidRPr="006365F1">
        <w:rPr>
          <w:rFonts w:ascii="Arial" w:eastAsia="Arial" w:hAnsi="Arial" w:cs="Arial"/>
          <w:sz w:val="24"/>
          <w:szCs w:val="24"/>
        </w:rPr>
        <w:t xml:space="preserve"> </w:t>
      </w:r>
    </w:p>
    <w:p w:rsidR="009A5FD8" w:rsidRPr="006365F1" w:rsidRDefault="002636E4">
      <w:pPr>
        <w:spacing w:after="4" w:line="268" w:lineRule="auto"/>
        <w:ind w:left="-5" w:right="-2" w:hanging="10"/>
        <w:jc w:val="both"/>
        <w:rPr>
          <w:sz w:val="24"/>
          <w:szCs w:val="24"/>
        </w:rPr>
      </w:pPr>
      <w:r w:rsidRPr="006365F1">
        <w:rPr>
          <w:rFonts w:ascii="Arial" w:eastAsia="Arial" w:hAnsi="Arial" w:cs="Arial"/>
          <w:sz w:val="24"/>
          <w:szCs w:val="24"/>
        </w:rPr>
        <w:t xml:space="preserve">At St. Anne (Stanley) we believe that children are at the heart of everything that we do. As a Church of England Primary School we do our utmost to ensure that all children gain the appropriate knowledge, skills and attitudes for Christian living. We do this by providing a high quality, reflective and respectful curriculum that encompasses the Christian and British values. RE is taught in such a way that it inspires pupils to explore, develop and affirm their own faith and values and have respect for the faith, beliefs and values of others. The children at St. Anne (Stanley) will strive to develop a sense of purpose, awe and wonder and eventually be equipped to make rational decisions about God and His incarnation in Jesus Christ. As well as this, children are taught about a range of religions and learn to respect and ask questions about different religions, traditions and cultures around the world.  </w:t>
      </w:r>
    </w:p>
    <w:p w:rsidR="009A5FD8" w:rsidRPr="006365F1" w:rsidRDefault="002636E4">
      <w:pPr>
        <w:spacing w:after="2"/>
        <w:rPr>
          <w:sz w:val="24"/>
          <w:szCs w:val="24"/>
        </w:rPr>
      </w:pPr>
      <w:r w:rsidRPr="006365F1">
        <w:rPr>
          <w:rFonts w:ascii="Arial" w:eastAsia="Arial" w:hAnsi="Arial" w:cs="Arial"/>
          <w:sz w:val="24"/>
          <w:szCs w:val="24"/>
        </w:rPr>
        <w:t xml:space="preserve"> </w:t>
      </w:r>
    </w:p>
    <w:p w:rsidR="009A5FD8" w:rsidRPr="006365F1" w:rsidRDefault="002636E4">
      <w:pPr>
        <w:spacing w:after="19"/>
        <w:rPr>
          <w:sz w:val="24"/>
          <w:szCs w:val="24"/>
        </w:rPr>
      </w:pPr>
      <w:r w:rsidRPr="006365F1">
        <w:rPr>
          <w:rFonts w:ascii="Arial" w:eastAsia="Arial" w:hAnsi="Arial" w:cs="Arial"/>
          <w:sz w:val="24"/>
          <w:szCs w:val="24"/>
        </w:rPr>
        <w:t xml:space="preserve"> </w:t>
      </w:r>
    </w:p>
    <w:p w:rsidR="009A5FD8" w:rsidRPr="006365F1" w:rsidRDefault="002636E4">
      <w:pPr>
        <w:pStyle w:val="Heading1"/>
        <w:numPr>
          <w:ilvl w:val="0"/>
          <w:numId w:val="0"/>
        </w:numPr>
        <w:ind w:left="-5"/>
        <w:rPr>
          <w:szCs w:val="24"/>
        </w:rPr>
      </w:pPr>
      <w:r w:rsidRPr="006365F1">
        <w:rPr>
          <w:szCs w:val="24"/>
        </w:rPr>
        <w:t>Aims of the Subject</w:t>
      </w:r>
      <w:r w:rsidRPr="006365F1">
        <w:rPr>
          <w:szCs w:val="24"/>
          <w:u w:val="none"/>
        </w:rPr>
        <w:t xml:space="preserve">  </w:t>
      </w:r>
    </w:p>
    <w:p w:rsidR="009A5FD8" w:rsidRPr="006365F1" w:rsidRDefault="002636E4">
      <w:pPr>
        <w:spacing w:after="4" w:line="268" w:lineRule="auto"/>
        <w:ind w:left="-5" w:right="-2" w:hanging="10"/>
        <w:jc w:val="both"/>
        <w:rPr>
          <w:sz w:val="24"/>
          <w:szCs w:val="24"/>
        </w:rPr>
      </w:pPr>
      <w:r w:rsidRPr="006365F1">
        <w:rPr>
          <w:rFonts w:ascii="Arial" w:eastAsia="Arial" w:hAnsi="Arial" w:cs="Arial"/>
          <w:sz w:val="24"/>
          <w:szCs w:val="24"/>
        </w:rPr>
        <w:t xml:space="preserve">This policy and indeed the practice of Religious Education aims to reflect the very nature of our school. At St Anne (Stanley) we promote ourselves to be an Anglican Christian School maintaining and enjoying close links with our parish church St. Anne (Stanley). </w:t>
      </w:r>
    </w:p>
    <w:p w:rsidR="009A5FD8" w:rsidRPr="006365F1" w:rsidRDefault="002636E4">
      <w:pPr>
        <w:spacing w:after="19"/>
        <w:rPr>
          <w:sz w:val="24"/>
          <w:szCs w:val="24"/>
        </w:rPr>
      </w:pPr>
      <w:r w:rsidRPr="006365F1">
        <w:rPr>
          <w:rFonts w:ascii="Arial" w:eastAsia="Arial" w:hAnsi="Arial" w:cs="Arial"/>
          <w:sz w:val="24"/>
          <w:szCs w:val="24"/>
        </w:rPr>
        <w:t xml:space="preserve"> </w:t>
      </w:r>
    </w:p>
    <w:p w:rsidR="009A5FD8" w:rsidRPr="006365F1" w:rsidRDefault="002636E4">
      <w:pPr>
        <w:spacing w:after="28" w:line="250" w:lineRule="auto"/>
        <w:ind w:left="-5" w:right="11" w:hanging="10"/>
        <w:rPr>
          <w:sz w:val="24"/>
          <w:szCs w:val="24"/>
        </w:rPr>
      </w:pPr>
      <w:r w:rsidRPr="006365F1">
        <w:rPr>
          <w:rFonts w:ascii="Arial" w:eastAsia="Arial" w:hAnsi="Arial" w:cs="Arial"/>
          <w:sz w:val="24"/>
          <w:szCs w:val="24"/>
        </w:rPr>
        <w:t xml:space="preserve">The aims of Religious Education at St. Anne (Stanley) are: </w:t>
      </w:r>
    </w:p>
    <w:p w:rsidR="009A5FD8" w:rsidRPr="006365F1" w:rsidRDefault="002636E4">
      <w:pPr>
        <w:spacing w:after="73"/>
        <w:rPr>
          <w:sz w:val="24"/>
          <w:szCs w:val="24"/>
        </w:rPr>
      </w:pPr>
      <w:r w:rsidRPr="006365F1">
        <w:rPr>
          <w:rFonts w:ascii="Arial" w:eastAsia="Arial" w:hAnsi="Arial" w:cs="Arial"/>
          <w:sz w:val="24"/>
          <w:szCs w:val="24"/>
        </w:rPr>
        <w:t xml:space="preserve"> </w:t>
      </w:r>
    </w:p>
    <w:p w:rsidR="009A5FD8" w:rsidRPr="006365F1" w:rsidRDefault="002636E4">
      <w:pPr>
        <w:numPr>
          <w:ilvl w:val="0"/>
          <w:numId w:val="1"/>
        </w:numPr>
        <w:spacing w:after="43" w:line="250" w:lineRule="auto"/>
        <w:ind w:right="11" w:hanging="360"/>
        <w:rPr>
          <w:sz w:val="24"/>
          <w:szCs w:val="24"/>
        </w:rPr>
      </w:pPr>
      <w:r w:rsidRPr="006365F1">
        <w:rPr>
          <w:rFonts w:ascii="Arial" w:eastAsia="Arial" w:hAnsi="Arial" w:cs="Arial"/>
          <w:sz w:val="24"/>
          <w:szCs w:val="24"/>
        </w:rPr>
        <w:t xml:space="preserve">To visit places of worship, especially St. Anne’s Church and the Cathedral to develop the understanding of the church as a living community.  </w:t>
      </w:r>
    </w:p>
    <w:p w:rsidR="009A5FD8" w:rsidRPr="006365F1" w:rsidRDefault="002636E4">
      <w:pPr>
        <w:numPr>
          <w:ilvl w:val="0"/>
          <w:numId w:val="1"/>
        </w:numPr>
        <w:spacing w:after="40" w:line="250" w:lineRule="auto"/>
        <w:ind w:right="11" w:hanging="360"/>
        <w:rPr>
          <w:sz w:val="24"/>
          <w:szCs w:val="24"/>
        </w:rPr>
      </w:pPr>
      <w:r w:rsidRPr="006365F1">
        <w:rPr>
          <w:rFonts w:ascii="Arial" w:eastAsia="Arial" w:hAnsi="Arial" w:cs="Arial"/>
          <w:sz w:val="24"/>
          <w:szCs w:val="24"/>
        </w:rPr>
        <w:t xml:space="preserve">To become active global citizens and courageous advocates serving their neighbour and community.  </w:t>
      </w:r>
    </w:p>
    <w:p w:rsidR="009A5FD8" w:rsidRPr="006365F1" w:rsidRDefault="002636E4">
      <w:pPr>
        <w:numPr>
          <w:ilvl w:val="0"/>
          <w:numId w:val="1"/>
        </w:numPr>
        <w:spacing w:after="40" w:line="250" w:lineRule="auto"/>
        <w:ind w:right="11" w:hanging="360"/>
        <w:rPr>
          <w:sz w:val="24"/>
          <w:szCs w:val="24"/>
        </w:rPr>
      </w:pPr>
      <w:r w:rsidRPr="006365F1">
        <w:rPr>
          <w:rFonts w:ascii="Arial" w:eastAsia="Arial" w:hAnsi="Arial" w:cs="Arial"/>
          <w:sz w:val="24"/>
          <w:szCs w:val="24"/>
        </w:rPr>
        <w:t xml:space="preserve">To provide opportunities for personal reflection where children can explore their own beliefs and faith.  </w:t>
      </w:r>
    </w:p>
    <w:p w:rsidR="009A5FD8" w:rsidRPr="006365F1" w:rsidRDefault="002636E4">
      <w:pPr>
        <w:numPr>
          <w:ilvl w:val="0"/>
          <w:numId w:val="1"/>
        </w:numPr>
        <w:spacing w:after="82" w:line="250" w:lineRule="auto"/>
        <w:ind w:right="11" w:hanging="360"/>
        <w:rPr>
          <w:sz w:val="24"/>
          <w:szCs w:val="24"/>
        </w:rPr>
      </w:pPr>
      <w:r w:rsidRPr="006365F1">
        <w:rPr>
          <w:rFonts w:ascii="Arial" w:eastAsia="Arial" w:hAnsi="Arial" w:cs="Arial"/>
          <w:sz w:val="24"/>
          <w:szCs w:val="24"/>
        </w:rPr>
        <w:t xml:space="preserve">To provide pupils with the opportunity to develop a sense of themselves as significant, unique and precious. </w:t>
      </w:r>
    </w:p>
    <w:p w:rsidR="009A5FD8" w:rsidRPr="006365F1" w:rsidRDefault="002636E4">
      <w:pPr>
        <w:numPr>
          <w:ilvl w:val="0"/>
          <w:numId w:val="1"/>
        </w:numPr>
        <w:spacing w:after="43" w:line="250" w:lineRule="auto"/>
        <w:ind w:right="11" w:hanging="360"/>
        <w:rPr>
          <w:sz w:val="24"/>
          <w:szCs w:val="24"/>
        </w:rPr>
      </w:pPr>
      <w:r w:rsidRPr="006365F1">
        <w:rPr>
          <w:rFonts w:ascii="Arial" w:eastAsia="Arial" w:hAnsi="Arial" w:cs="Arial"/>
          <w:sz w:val="24"/>
          <w:szCs w:val="24"/>
        </w:rPr>
        <w:t xml:space="preserve">To encourage children to appreciate and respect the different cultures in today’s society. </w:t>
      </w:r>
    </w:p>
    <w:p w:rsidR="009A5FD8" w:rsidRPr="006365F1" w:rsidRDefault="002636E4">
      <w:pPr>
        <w:numPr>
          <w:ilvl w:val="0"/>
          <w:numId w:val="1"/>
        </w:numPr>
        <w:spacing w:after="5" w:line="250" w:lineRule="auto"/>
        <w:ind w:right="11" w:hanging="360"/>
        <w:rPr>
          <w:sz w:val="24"/>
          <w:szCs w:val="24"/>
        </w:rPr>
      </w:pPr>
      <w:r w:rsidRPr="006365F1">
        <w:rPr>
          <w:rFonts w:ascii="Arial" w:eastAsia="Arial" w:hAnsi="Arial" w:cs="Arial"/>
          <w:sz w:val="24"/>
          <w:szCs w:val="24"/>
        </w:rPr>
        <w:t xml:space="preserve">To inspire children to ask and reflect on challenging questions. </w:t>
      </w:r>
    </w:p>
    <w:p w:rsidR="009A5FD8" w:rsidRPr="006365F1" w:rsidRDefault="002636E4">
      <w:pPr>
        <w:spacing w:after="0"/>
        <w:rPr>
          <w:sz w:val="24"/>
          <w:szCs w:val="24"/>
        </w:rPr>
      </w:pPr>
      <w:r w:rsidRPr="006365F1">
        <w:rPr>
          <w:rFonts w:ascii="Arial" w:eastAsia="Arial" w:hAnsi="Arial" w:cs="Arial"/>
          <w:sz w:val="24"/>
          <w:szCs w:val="24"/>
        </w:rPr>
        <w:t xml:space="preserve"> </w:t>
      </w:r>
    </w:p>
    <w:p w:rsidR="009A5FD8" w:rsidRPr="006365F1" w:rsidRDefault="002636E4">
      <w:pPr>
        <w:spacing w:after="19"/>
        <w:rPr>
          <w:sz w:val="24"/>
          <w:szCs w:val="24"/>
        </w:rPr>
      </w:pPr>
      <w:r w:rsidRPr="006365F1">
        <w:rPr>
          <w:rFonts w:ascii="Arial" w:eastAsia="Arial" w:hAnsi="Arial" w:cs="Arial"/>
          <w:sz w:val="24"/>
          <w:szCs w:val="24"/>
        </w:rPr>
        <w:t xml:space="preserve"> </w:t>
      </w:r>
    </w:p>
    <w:p w:rsidR="009A5FD8" w:rsidRPr="006365F1" w:rsidRDefault="002636E4">
      <w:pPr>
        <w:pStyle w:val="Heading1"/>
        <w:numPr>
          <w:ilvl w:val="0"/>
          <w:numId w:val="0"/>
        </w:numPr>
        <w:spacing w:after="189"/>
        <w:ind w:left="-5" w:right="7746"/>
        <w:rPr>
          <w:szCs w:val="24"/>
        </w:rPr>
      </w:pPr>
      <w:r w:rsidRPr="006365F1">
        <w:rPr>
          <w:szCs w:val="24"/>
        </w:rPr>
        <w:t>School values</w:t>
      </w:r>
      <w:r w:rsidRPr="006365F1">
        <w:rPr>
          <w:szCs w:val="24"/>
          <w:u w:val="none"/>
        </w:rPr>
        <w:t xml:space="preserve">  </w:t>
      </w:r>
    </w:p>
    <w:p w:rsidR="009A5FD8" w:rsidRPr="006365F1" w:rsidRDefault="002636E4">
      <w:pPr>
        <w:spacing w:after="321" w:line="250" w:lineRule="auto"/>
        <w:ind w:left="-5" w:right="11" w:hanging="10"/>
        <w:rPr>
          <w:sz w:val="24"/>
          <w:szCs w:val="24"/>
        </w:rPr>
      </w:pPr>
      <w:r w:rsidRPr="006365F1">
        <w:rPr>
          <w:rFonts w:ascii="Arial" w:eastAsia="Arial" w:hAnsi="Arial" w:cs="Arial"/>
          <w:b/>
          <w:sz w:val="24"/>
          <w:szCs w:val="24"/>
        </w:rPr>
        <w:t xml:space="preserve">Honesty - </w:t>
      </w:r>
      <w:r w:rsidRPr="006365F1">
        <w:rPr>
          <w:rFonts w:ascii="Arial" w:eastAsia="Arial" w:hAnsi="Arial" w:cs="Arial"/>
          <w:sz w:val="24"/>
          <w:szCs w:val="24"/>
        </w:rPr>
        <w:t xml:space="preserve">“And you will know the truth and the truth will set you free.” </w:t>
      </w:r>
      <w:r w:rsidRPr="006365F1">
        <w:rPr>
          <w:rFonts w:ascii="Arial" w:eastAsia="Arial" w:hAnsi="Arial" w:cs="Arial"/>
          <w:b/>
          <w:sz w:val="24"/>
          <w:szCs w:val="24"/>
        </w:rPr>
        <w:t xml:space="preserve"> John 8:32</w:t>
      </w:r>
      <w:r w:rsidRPr="006365F1">
        <w:rPr>
          <w:rFonts w:ascii="Arial" w:eastAsia="Arial" w:hAnsi="Arial" w:cs="Arial"/>
          <w:sz w:val="24"/>
          <w:szCs w:val="24"/>
        </w:rPr>
        <w:t xml:space="preserve"> </w:t>
      </w:r>
    </w:p>
    <w:p w:rsidR="009A5FD8" w:rsidRPr="006365F1" w:rsidRDefault="002636E4">
      <w:pPr>
        <w:spacing w:after="319" w:line="250" w:lineRule="auto"/>
        <w:ind w:left="-5" w:right="11" w:hanging="10"/>
        <w:rPr>
          <w:sz w:val="24"/>
          <w:szCs w:val="24"/>
        </w:rPr>
      </w:pPr>
      <w:r w:rsidRPr="006365F1">
        <w:rPr>
          <w:rFonts w:ascii="Arial" w:eastAsia="Arial" w:hAnsi="Arial" w:cs="Arial"/>
          <w:b/>
          <w:sz w:val="24"/>
          <w:szCs w:val="24"/>
        </w:rPr>
        <w:t xml:space="preserve">Friendship - </w:t>
      </w:r>
      <w:r w:rsidRPr="006365F1">
        <w:rPr>
          <w:rFonts w:ascii="Arial" w:eastAsia="Arial" w:hAnsi="Arial" w:cs="Arial"/>
          <w:sz w:val="24"/>
          <w:szCs w:val="24"/>
        </w:rPr>
        <w:t xml:space="preserve">“Greater love has no one than this, that someone lay down his life for his friends.” </w:t>
      </w:r>
      <w:r w:rsidRPr="006365F1">
        <w:rPr>
          <w:rFonts w:ascii="Arial" w:eastAsia="Arial" w:hAnsi="Arial" w:cs="Arial"/>
          <w:b/>
          <w:sz w:val="24"/>
          <w:szCs w:val="24"/>
        </w:rPr>
        <w:t>John 15:13</w:t>
      </w:r>
      <w:r w:rsidRPr="006365F1">
        <w:rPr>
          <w:rFonts w:ascii="Arial" w:eastAsia="Arial" w:hAnsi="Arial" w:cs="Arial"/>
          <w:sz w:val="24"/>
          <w:szCs w:val="24"/>
        </w:rPr>
        <w:t xml:space="preserve"> </w:t>
      </w:r>
    </w:p>
    <w:p w:rsidR="009A5FD8" w:rsidRPr="006365F1" w:rsidRDefault="002636E4">
      <w:pPr>
        <w:spacing w:after="295" w:line="250" w:lineRule="auto"/>
        <w:ind w:left="-5" w:right="11" w:hanging="10"/>
        <w:rPr>
          <w:sz w:val="24"/>
          <w:szCs w:val="24"/>
        </w:rPr>
      </w:pPr>
      <w:r w:rsidRPr="006365F1">
        <w:rPr>
          <w:rFonts w:ascii="Arial" w:eastAsia="Arial" w:hAnsi="Arial" w:cs="Arial"/>
          <w:b/>
          <w:sz w:val="24"/>
          <w:szCs w:val="24"/>
        </w:rPr>
        <w:lastRenderedPageBreak/>
        <w:t xml:space="preserve">Hope - </w:t>
      </w:r>
      <w:r w:rsidRPr="006365F1">
        <w:rPr>
          <w:rFonts w:ascii="Arial" w:eastAsia="Arial" w:hAnsi="Arial" w:cs="Arial"/>
          <w:sz w:val="24"/>
          <w:szCs w:val="24"/>
        </w:rPr>
        <w:t>“Rejoice in hope, be patient in tribulation, be constant in prayer.”</w:t>
      </w:r>
      <w:r w:rsidRPr="006365F1">
        <w:rPr>
          <w:rFonts w:ascii="Arial" w:eastAsia="Arial" w:hAnsi="Arial" w:cs="Arial"/>
          <w:b/>
          <w:sz w:val="24"/>
          <w:szCs w:val="24"/>
        </w:rPr>
        <w:t xml:space="preserve"> Romans 12:12</w:t>
      </w:r>
      <w:r w:rsidRPr="006365F1">
        <w:rPr>
          <w:rFonts w:ascii="Arial" w:eastAsia="Arial" w:hAnsi="Arial" w:cs="Arial"/>
          <w:sz w:val="24"/>
          <w:szCs w:val="24"/>
        </w:rPr>
        <w:t xml:space="preserve"> </w:t>
      </w:r>
    </w:p>
    <w:p w:rsidR="009A5FD8" w:rsidRPr="006365F1" w:rsidRDefault="002636E4">
      <w:pPr>
        <w:spacing w:after="322" w:line="250" w:lineRule="auto"/>
        <w:ind w:left="-5" w:right="11" w:hanging="10"/>
        <w:rPr>
          <w:sz w:val="24"/>
          <w:szCs w:val="24"/>
        </w:rPr>
      </w:pPr>
      <w:r w:rsidRPr="006365F1">
        <w:rPr>
          <w:rFonts w:ascii="Arial" w:eastAsia="Arial" w:hAnsi="Arial" w:cs="Arial"/>
          <w:b/>
          <w:sz w:val="24"/>
          <w:szCs w:val="24"/>
        </w:rPr>
        <w:t xml:space="preserve">Understanding - </w:t>
      </w:r>
      <w:r w:rsidRPr="006365F1">
        <w:rPr>
          <w:rFonts w:ascii="Arial" w:eastAsia="Arial" w:hAnsi="Arial" w:cs="Arial"/>
          <w:sz w:val="24"/>
          <w:szCs w:val="24"/>
        </w:rPr>
        <w:t xml:space="preserve">“Trust the Lord with all your heart, and do not lean on your own understanding.” </w:t>
      </w:r>
      <w:r w:rsidRPr="006365F1">
        <w:rPr>
          <w:rFonts w:ascii="Arial" w:eastAsia="Arial" w:hAnsi="Arial" w:cs="Arial"/>
          <w:b/>
          <w:sz w:val="24"/>
          <w:szCs w:val="24"/>
        </w:rPr>
        <w:t>Proverbs 3:5</w:t>
      </w:r>
      <w:r w:rsidRPr="006365F1">
        <w:rPr>
          <w:rFonts w:ascii="Arial" w:eastAsia="Arial" w:hAnsi="Arial" w:cs="Arial"/>
          <w:sz w:val="24"/>
          <w:szCs w:val="24"/>
        </w:rPr>
        <w:t xml:space="preserve"> </w:t>
      </w:r>
    </w:p>
    <w:p w:rsidR="009A5FD8" w:rsidRPr="006365F1" w:rsidRDefault="002636E4">
      <w:pPr>
        <w:spacing w:after="324" w:line="250" w:lineRule="auto"/>
        <w:ind w:left="-5" w:right="122" w:hanging="10"/>
        <w:rPr>
          <w:sz w:val="24"/>
          <w:szCs w:val="24"/>
        </w:rPr>
      </w:pPr>
      <w:r w:rsidRPr="006365F1">
        <w:rPr>
          <w:rFonts w:ascii="Arial" w:eastAsia="Arial" w:hAnsi="Arial" w:cs="Arial"/>
          <w:b/>
          <w:sz w:val="24"/>
          <w:szCs w:val="24"/>
        </w:rPr>
        <w:t xml:space="preserve">Confidence - </w:t>
      </w:r>
      <w:r w:rsidRPr="006365F1">
        <w:rPr>
          <w:rFonts w:ascii="Arial" w:eastAsia="Arial" w:hAnsi="Arial" w:cs="Arial"/>
          <w:sz w:val="24"/>
          <w:szCs w:val="24"/>
        </w:rPr>
        <w:t xml:space="preserve">“Therefore do not throw away your confidence which has a great reward.” </w:t>
      </w:r>
      <w:r w:rsidRPr="006365F1">
        <w:rPr>
          <w:rFonts w:ascii="Arial" w:eastAsia="Arial" w:hAnsi="Arial" w:cs="Arial"/>
          <w:b/>
          <w:sz w:val="24"/>
          <w:szCs w:val="24"/>
        </w:rPr>
        <w:t>Hebrews 10:35</w:t>
      </w:r>
      <w:r w:rsidRPr="006365F1">
        <w:rPr>
          <w:rFonts w:ascii="Arial" w:eastAsia="Arial" w:hAnsi="Arial" w:cs="Arial"/>
          <w:sz w:val="24"/>
          <w:szCs w:val="24"/>
        </w:rPr>
        <w:t xml:space="preserve"> </w:t>
      </w:r>
    </w:p>
    <w:p w:rsidR="009A5FD8" w:rsidRPr="006365F1" w:rsidRDefault="002636E4">
      <w:pPr>
        <w:spacing w:after="171" w:line="383" w:lineRule="auto"/>
        <w:ind w:left="-5" w:right="432" w:hanging="10"/>
        <w:rPr>
          <w:sz w:val="24"/>
          <w:szCs w:val="24"/>
        </w:rPr>
      </w:pPr>
      <w:r w:rsidRPr="006365F1">
        <w:rPr>
          <w:rFonts w:ascii="Arial" w:eastAsia="Arial" w:hAnsi="Arial" w:cs="Arial"/>
          <w:b/>
          <w:sz w:val="24"/>
          <w:szCs w:val="24"/>
        </w:rPr>
        <w:t xml:space="preserve">Family - </w:t>
      </w:r>
      <w:r w:rsidRPr="006365F1">
        <w:rPr>
          <w:rFonts w:ascii="Arial" w:eastAsia="Arial" w:hAnsi="Arial" w:cs="Arial"/>
          <w:sz w:val="24"/>
          <w:szCs w:val="24"/>
        </w:rPr>
        <w:t xml:space="preserve">“Honour your father and your mother, that your days may belong in the land that the Lord your God is giving you.” </w:t>
      </w:r>
      <w:r w:rsidRPr="006365F1">
        <w:rPr>
          <w:rFonts w:ascii="Arial" w:eastAsia="Arial" w:hAnsi="Arial" w:cs="Arial"/>
          <w:b/>
          <w:sz w:val="24"/>
          <w:szCs w:val="24"/>
        </w:rPr>
        <w:t xml:space="preserve">Exodus 20:12 </w:t>
      </w:r>
      <w:r w:rsidRPr="006365F1">
        <w:rPr>
          <w:rFonts w:ascii="Arial" w:eastAsia="Arial" w:hAnsi="Arial" w:cs="Arial"/>
          <w:sz w:val="24"/>
          <w:szCs w:val="24"/>
        </w:rPr>
        <w:t xml:space="preserve">These underpin and are embedded in our curriculum. </w:t>
      </w:r>
    </w:p>
    <w:p w:rsidR="009A5FD8" w:rsidRPr="006365F1" w:rsidRDefault="002636E4">
      <w:pPr>
        <w:spacing w:after="263" w:line="250" w:lineRule="auto"/>
        <w:ind w:left="-5" w:right="11" w:hanging="10"/>
        <w:rPr>
          <w:sz w:val="24"/>
          <w:szCs w:val="24"/>
        </w:rPr>
      </w:pPr>
      <w:r w:rsidRPr="006365F1">
        <w:rPr>
          <w:rFonts w:ascii="Arial" w:eastAsia="Arial" w:hAnsi="Arial" w:cs="Arial"/>
          <w:sz w:val="24"/>
          <w:szCs w:val="24"/>
        </w:rPr>
        <w:t>In RE, this means:</w:t>
      </w:r>
      <w:r w:rsidRPr="006365F1">
        <w:rPr>
          <w:rFonts w:ascii="Arial" w:eastAsia="Arial" w:hAnsi="Arial" w:cs="Arial"/>
          <w:b/>
          <w:sz w:val="24"/>
          <w:szCs w:val="24"/>
        </w:rPr>
        <w:t xml:space="preserve"> </w:t>
      </w:r>
    </w:p>
    <w:p w:rsidR="009A5FD8" w:rsidRPr="006365F1" w:rsidRDefault="002636E4">
      <w:pPr>
        <w:numPr>
          <w:ilvl w:val="0"/>
          <w:numId w:val="2"/>
        </w:numPr>
        <w:spacing w:after="5" w:line="250" w:lineRule="auto"/>
        <w:ind w:right="166" w:hanging="360"/>
        <w:rPr>
          <w:sz w:val="24"/>
          <w:szCs w:val="24"/>
        </w:rPr>
      </w:pPr>
      <w:r w:rsidRPr="006365F1">
        <w:rPr>
          <w:rFonts w:ascii="Arial" w:eastAsia="Arial" w:hAnsi="Arial" w:cs="Arial"/>
          <w:sz w:val="24"/>
          <w:szCs w:val="24"/>
        </w:rPr>
        <w:t xml:space="preserve">Children having confidence in their knowledge and see challenge as a positive. </w:t>
      </w:r>
    </w:p>
    <w:p w:rsidR="009A5FD8" w:rsidRPr="006365F1" w:rsidRDefault="002636E4">
      <w:pPr>
        <w:numPr>
          <w:ilvl w:val="0"/>
          <w:numId w:val="2"/>
        </w:numPr>
        <w:spacing w:after="5" w:line="250" w:lineRule="auto"/>
        <w:ind w:right="166" w:hanging="360"/>
        <w:rPr>
          <w:sz w:val="24"/>
          <w:szCs w:val="24"/>
        </w:rPr>
      </w:pPr>
      <w:r w:rsidRPr="006365F1">
        <w:rPr>
          <w:rFonts w:ascii="Arial" w:eastAsia="Arial" w:hAnsi="Arial" w:cs="Arial"/>
          <w:sz w:val="24"/>
          <w:szCs w:val="24"/>
        </w:rPr>
        <w:t xml:space="preserve">Children have an understanding of cultures and religions and show understanding and respect.   </w:t>
      </w:r>
    </w:p>
    <w:p w:rsidR="009A5FD8" w:rsidRPr="006365F1" w:rsidRDefault="002636E4">
      <w:pPr>
        <w:numPr>
          <w:ilvl w:val="0"/>
          <w:numId w:val="2"/>
        </w:numPr>
        <w:spacing w:after="5" w:line="250" w:lineRule="auto"/>
        <w:ind w:right="166" w:hanging="360"/>
        <w:rPr>
          <w:sz w:val="24"/>
          <w:szCs w:val="24"/>
        </w:rPr>
      </w:pPr>
      <w:r w:rsidRPr="006365F1">
        <w:rPr>
          <w:rFonts w:ascii="Arial" w:eastAsia="Arial" w:hAnsi="Arial" w:cs="Arial"/>
          <w:sz w:val="24"/>
          <w:szCs w:val="24"/>
        </w:rPr>
        <w:t xml:space="preserve">Children develop an understanding of their own spirituality and how the values can help them lead a life in Jesus footsteps.  </w:t>
      </w:r>
    </w:p>
    <w:p w:rsidR="009A5FD8" w:rsidRPr="006365F1" w:rsidRDefault="002636E4">
      <w:pPr>
        <w:spacing w:after="19"/>
        <w:rPr>
          <w:sz w:val="24"/>
          <w:szCs w:val="24"/>
        </w:rPr>
      </w:pPr>
      <w:r w:rsidRPr="006365F1">
        <w:rPr>
          <w:rFonts w:ascii="Arial" w:eastAsia="Arial" w:hAnsi="Arial" w:cs="Arial"/>
          <w:sz w:val="24"/>
          <w:szCs w:val="24"/>
        </w:rPr>
        <w:t xml:space="preserve"> </w:t>
      </w:r>
    </w:p>
    <w:p w:rsidR="009A5FD8" w:rsidRPr="006365F1" w:rsidRDefault="002636E4">
      <w:pPr>
        <w:pStyle w:val="Heading1"/>
        <w:numPr>
          <w:ilvl w:val="0"/>
          <w:numId w:val="0"/>
        </w:numPr>
        <w:ind w:left="-5"/>
        <w:rPr>
          <w:szCs w:val="24"/>
        </w:rPr>
      </w:pPr>
      <w:r w:rsidRPr="006365F1">
        <w:rPr>
          <w:szCs w:val="24"/>
        </w:rPr>
        <w:t>Cultural capital</w:t>
      </w:r>
      <w:r w:rsidRPr="006365F1">
        <w:rPr>
          <w:szCs w:val="24"/>
          <w:u w:val="none"/>
        </w:rPr>
        <w:t xml:space="preserve"> </w:t>
      </w:r>
    </w:p>
    <w:p w:rsidR="009A5FD8" w:rsidRPr="006365F1" w:rsidRDefault="002636E4" w:rsidP="006365F1">
      <w:pPr>
        <w:spacing w:after="19"/>
        <w:rPr>
          <w:sz w:val="24"/>
          <w:szCs w:val="24"/>
        </w:rPr>
      </w:pPr>
      <w:r w:rsidRPr="006365F1">
        <w:rPr>
          <w:rFonts w:ascii="Arial" w:eastAsia="Arial" w:hAnsi="Arial" w:cs="Arial"/>
          <w:sz w:val="24"/>
          <w:szCs w:val="24"/>
        </w:rPr>
        <w:t xml:space="preserve">Teaching and presentation of R.E is approached in a variety of styles using I.C.T, stories, artefacts, visits, song and music. This is to ensure that all children have the opportunity to participate in R.E regardless of age, ethnic and cultural origin, gender or physical and mental ability. Every provision is made so that all pupils of every ability, SEND, Gifted and talented pupils included can be involved in the learning process at their own level. </w:t>
      </w:r>
    </w:p>
    <w:p w:rsidR="009A5FD8" w:rsidRPr="006365F1" w:rsidRDefault="002636E4">
      <w:pPr>
        <w:spacing w:after="19"/>
        <w:rPr>
          <w:sz w:val="24"/>
          <w:szCs w:val="24"/>
        </w:rPr>
      </w:pPr>
      <w:r w:rsidRPr="006365F1">
        <w:rPr>
          <w:rFonts w:ascii="Arial" w:eastAsia="Arial" w:hAnsi="Arial" w:cs="Arial"/>
          <w:sz w:val="24"/>
          <w:szCs w:val="24"/>
        </w:rPr>
        <w:t xml:space="preserve"> </w:t>
      </w:r>
    </w:p>
    <w:p w:rsidR="009A5FD8" w:rsidRPr="006365F1" w:rsidRDefault="002636E4">
      <w:pPr>
        <w:pStyle w:val="Heading1"/>
        <w:numPr>
          <w:ilvl w:val="0"/>
          <w:numId w:val="0"/>
        </w:numPr>
        <w:ind w:left="-5"/>
        <w:rPr>
          <w:szCs w:val="24"/>
        </w:rPr>
      </w:pPr>
      <w:r w:rsidRPr="006365F1">
        <w:rPr>
          <w:szCs w:val="24"/>
        </w:rPr>
        <w:t>Planning and sequencing</w:t>
      </w:r>
      <w:r w:rsidRPr="006365F1">
        <w:rPr>
          <w:szCs w:val="24"/>
          <w:u w:val="none"/>
        </w:rPr>
        <w:t xml:space="preserve"> </w:t>
      </w:r>
    </w:p>
    <w:p w:rsidR="009A5FD8" w:rsidRPr="006365F1" w:rsidRDefault="002636E4" w:rsidP="006365F1">
      <w:pPr>
        <w:spacing w:after="19"/>
        <w:rPr>
          <w:sz w:val="24"/>
          <w:szCs w:val="24"/>
        </w:rPr>
      </w:pPr>
      <w:r w:rsidRPr="006365F1">
        <w:rPr>
          <w:rFonts w:ascii="Arial" w:eastAsia="Arial" w:hAnsi="Arial" w:cs="Arial"/>
          <w:sz w:val="24"/>
          <w:szCs w:val="24"/>
        </w:rPr>
        <w:t xml:space="preserve">Religious Education in a Church school lies at the very heart of the curriculum. The broad content of our R.E teaching is taken from the new Liverpool/Blackburn Diocesan syllabus for primary schools. (Oct 2013). Which reflects the National Framework for RE, the National Society Statement of Entitlement and the Requirement of SIAMS.  </w:t>
      </w:r>
    </w:p>
    <w:p w:rsidR="009A5FD8" w:rsidRPr="006365F1" w:rsidRDefault="002636E4">
      <w:pPr>
        <w:spacing w:after="19"/>
        <w:rPr>
          <w:sz w:val="24"/>
          <w:szCs w:val="24"/>
        </w:rPr>
      </w:pPr>
      <w:r w:rsidRPr="006365F1">
        <w:rPr>
          <w:rFonts w:ascii="Arial" w:eastAsia="Arial" w:hAnsi="Arial" w:cs="Arial"/>
          <w:sz w:val="24"/>
          <w:szCs w:val="24"/>
        </w:rPr>
        <w:t xml:space="preserve">  </w:t>
      </w:r>
    </w:p>
    <w:p w:rsidR="009A5FD8" w:rsidRPr="006365F1" w:rsidRDefault="002636E4">
      <w:pPr>
        <w:numPr>
          <w:ilvl w:val="0"/>
          <w:numId w:val="3"/>
        </w:numPr>
        <w:spacing w:after="28" w:line="250" w:lineRule="auto"/>
        <w:ind w:right="11" w:hanging="566"/>
        <w:rPr>
          <w:sz w:val="24"/>
          <w:szCs w:val="24"/>
        </w:rPr>
      </w:pPr>
      <w:r w:rsidRPr="006365F1">
        <w:rPr>
          <w:rFonts w:ascii="Arial" w:eastAsia="Arial" w:hAnsi="Arial" w:cs="Arial"/>
          <w:sz w:val="24"/>
          <w:szCs w:val="24"/>
        </w:rPr>
        <w:t xml:space="preserve">5% of curriculum time will be devoted to RE 1 hour in Key Stage 1 and 1 hour and 10 minutes in Key Stage 2 per week.  </w:t>
      </w:r>
    </w:p>
    <w:p w:rsidR="009A5FD8" w:rsidRPr="006365F1" w:rsidRDefault="002636E4">
      <w:pPr>
        <w:numPr>
          <w:ilvl w:val="0"/>
          <w:numId w:val="3"/>
        </w:numPr>
        <w:spacing w:after="26" w:line="250" w:lineRule="auto"/>
        <w:ind w:right="11" w:hanging="566"/>
        <w:rPr>
          <w:sz w:val="24"/>
          <w:szCs w:val="24"/>
        </w:rPr>
      </w:pPr>
      <w:r w:rsidRPr="006365F1">
        <w:rPr>
          <w:rFonts w:ascii="Arial" w:eastAsia="Arial" w:hAnsi="Arial" w:cs="Arial"/>
          <w:sz w:val="24"/>
          <w:szCs w:val="24"/>
        </w:rPr>
        <w:t xml:space="preserve">Christianity will play a central role in RE taking up between two thirds and three quarters of the time available.  </w:t>
      </w:r>
    </w:p>
    <w:p w:rsidR="009A5FD8" w:rsidRPr="006365F1" w:rsidRDefault="002636E4">
      <w:pPr>
        <w:numPr>
          <w:ilvl w:val="0"/>
          <w:numId w:val="3"/>
        </w:numPr>
        <w:spacing w:after="36" w:line="250" w:lineRule="auto"/>
        <w:ind w:right="11" w:hanging="566"/>
        <w:rPr>
          <w:sz w:val="24"/>
          <w:szCs w:val="24"/>
        </w:rPr>
      </w:pPr>
      <w:r w:rsidRPr="006365F1">
        <w:rPr>
          <w:rFonts w:ascii="Arial" w:eastAsia="Arial" w:hAnsi="Arial" w:cs="Arial"/>
          <w:sz w:val="24"/>
          <w:szCs w:val="24"/>
        </w:rPr>
        <w:t xml:space="preserve">Appropriate teaching about other faiths and world views is included. </w:t>
      </w:r>
    </w:p>
    <w:p w:rsidR="009A5FD8" w:rsidRPr="006365F1" w:rsidRDefault="002636E4">
      <w:pPr>
        <w:spacing w:after="21"/>
        <w:rPr>
          <w:sz w:val="24"/>
          <w:szCs w:val="24"/>
        </w:rPr>
      </w:pPr>
      <w:r w:rsidRPr="006365F1">
        <w:rPr>
          <w:rFonts w:ascii="Arial" w:eastAsia="Arial" w:hAnsi="Arial" w:cs="Arial"/>
          <w:sz w:val="24"/>
          <w:szCs w:val="24"/>
        </w:rPr>
        <w:t xml:space="preserve"> </w:t>
      </w:r>
    </w:p>
    <w:p w:rsidR="009A5FD8" w:rsidRPr="006365F1" w:rsidRDefault="002636E4">
      <w:pPr>
        <w:spacing w:after="4" w:line="268" w:lineRule="auto"/>
        <w:ind w:left="-5" w:right="-2" w:hanging="10"/>
        <w:jc w:val="both"/>
        <w:rPr>
          <w:sz w:val="24"/>
          <w:szCs w:val="24"/>
        </w:rPr>
      </w:pPr>
      <w:r w:rsidRPr="006365F1">
        <w:rPr>
          <w:rFonts w:ascii="Arial" w:eastAsia="Arial" w:hAnsi="Arial" w:cs="Arial"/>
          <w:sz w:val="24"/>
          <w:szCs w:val="24"/>
        </w:rPr>
        <w:t xml:space="preserve">At St. Anne (Stanley) Primary School we plan our RE based on the Blackburn Diocesan syllabus. The long and medium term plans ensure that there is progression throughout the school and that children are building upon knowledge learnt in previous years. The topics are designed so that pupils develop knowledge and understanding of the principal religions in Great Britain and Christianity is taught as a core religion in all key stages. </w:t>
      </w:r>
    </w:p>
    <w:p w:rsidR="009A5FD8" w:rsidRPr="006365F1" w:rsidRDefault="002636E4">
      <w:pPr>
        <w:spacing w:after="19"/>
        <w:rPr>
          <w:sz w:val="24"/>
          <w:szCs w:val="24"/>
        </w:rPr>
      </w:pPr>
      <w:r w:rsidRPr="006365F1">
        <w:rPr>
          <w:rFonts w:ascii="Arial" w:eastAsia="Arial" w:hAnsi="Arial" w:cs="Arial"/>
          <w:sz w:val="24"/>
          <w:szCs w:val="24"/>
        </w:rPr>
        <w:t xml:space="preserve"> </w:t>
      </w:r>
    </w:p>
    <w:p w:rsidR="009A5FD8" w:rsidRPr="006365F1" w:rsidRDefault="002636E4">
      <w:pPr>
        <w:spacing w:after="4" w:line="268" w:lineRule="auto"/>
        <w:ind w:left="-5" w:right="-2" w:hanging="10"/>
        <w:jc w:val="both"/>
        <w:rPr>
          <w:sz w:val="24"/>
          <w:szCs w:val="24"/>
        </w:rPr>
      </w:pPr>
      <w:r w:rsidRPr="006365F1">
        <w:rPr>
          <w:rFonts w:ascii="Arial" w:eastAsia="Arial" w:hAnsi="Arial" w:cs="Arial"/>
          <w:sz w:val="24"/>
          <w:szCs w:val="24"/>
        </w:rPr>
        <w:t xml:space="preserve">We recognise that within classes, there is a wide variety of abilities and so we provide suitable learning opportunities that are matched to the needs of all children. This is done through providing support, differentiating activities and using a range of teaching and </w:t>
      </w:r>
      <w:r w:rsidRPr="006365F1">
        <w:rPr>
          <w:rFonts w:ascii="Arial" w:eastAsia="Arial" w:hAnsi="Arial" w:cs="Arial"/>
          <w:sz w:val="24"/>
          <w:szCs w:val="24"/>
        </w:rPr>
        <w:lastRenderedPageBreak/>
        <w:t xml:space="preserve">learning styles within lessons. Where possible, teaching will be supplemented with trips to places of worship or visits from people from religious communities. </w:t>
      </w:r>
    </w:p>
    <w:p w:rsidR="009A5FD8" w:rsidRPr="006365F1" w:rsidRDefault="002636E4">
      <w:pPr>
        <w:spacing w:after="21"/>
      </w:pPr>
      <w:r w:rsidRPr="006365F1">
        <w:rPr>
          <w:rFonts w:ascii="Arial" w:eastAsia="Arial" w:hAnsi="Arial" w:cs="Arial"/>
        </w:rPr>
        <w:t xml:space="preserve"> </w:t>
      </w:r>
    </w:p>
    <w:p w:rsidR="006365F1" w:rsidRDefault="006365F1">
      <w:pPr>
        <w:pStyle w:val="Heading1"/>
        <w:numPr>
          <w:ilvl w:val="0"/>
          <w:numId w:val="0"/>
        </w:numPr>
        <w:ind w:left="-5"/>
        <w:rPr>
          <w:sz w:val="22"/>
        </w:rPr>
      </w:pPr>
    </w:p>
    <w:p w:rsidR="009A5FD8" w:rsidRPr="00125020" w:rsidRDefault="002636E4">
      <w:pPr>
        <w:pStyle w:val="Heading1"/>
        <w:numPr>
          <w:ilvl w:val="0"/>
          <w:numId w:val="0"/>
        </w:numPr>
        <w:ind w:left="-5"/>
        <w:rPr>
          <w:u w:val="none"/>
        </w:rPr>
      </w:pPr>
      <w:r w:rsidRPr="00125020">
        <w:t>Curriculum map</w:t>
      </w:r>
      <w:r w:rsidRPr="00125020">
        <w:rPr>
          <w:u w:val="none"/>
        </w:rPr>
        <w:t xml:space="preserve"> </w:t>
      </w:r>
    </w:p>
    <w:p w:rsidR="00125020" w:rsidRPr="00125020" w:rsidRDefault="00125020" w:rsidP="00125020"/>
    <w:tbl>
      <w:tblPr>
        <w:tblStyle w:val="TableGrid0"/>
        <w:tblW w:w="11057" w:type="dxa"/>
        <w:tblInd w:w="-714" w:type="dxa"/>
        <w:tblLayout w:type="fixed"/>
        <w:tblLook w:val="04A0" w:firstRow="1" w:lastRow="0" w:firstColumn="1" w:lastColumn="0" w:noHBand="0" w:noVBand="1"/>
      </w:tblPr>
      <w:tblGrid>
        <w:gridCol w:w="1418"/>
        <w:gridCol w:w="1606"/>
        <w:gridCol w:w="1607"/>
        <w:gridCol w:w="1606"/>
        <w:gridCol w:w="1607"/>
        <w:gridCol w:w="1606"/>
        <w:gridCol w:w="1607"/>
      </w:tblGrid>
      <w:tr w:rsidR="00125020" w:rsidRPr="00125020" w:rsidTr="00125020">
        <w:tc>
          <w:tcPr>
            <w:tcW w:w="1418"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TERM</w:t>
            </w:r>
          </w:p>
        </w:tc>
        <w:tc>
          <w:tcPr>
            <w:tcW w:w="1606"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 xml:space="preserve">Autumn 1 </w:t>
            </w:r>
          </w:p>
        </w:tc>
        <w:tc>
          <w:tcPr>
            <w:tcW w:w="1607"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Autumn 2</w:t>
            </w:r>
          </w:p>
        </w:tc>
        <w:tc>
          <w:tcPr>
            <w:tcW w:w="1606"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 xml:space="preserve">Spring 1 </w:t>
            </w:r>
          </w:p>
        </w:tc>
        <w:tc>
          <w:tcPr>
            <w:tcW w:w="1607"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Spring 2</w:t>
            </w:r>
          </w:p>
        </w:tc>
        <w:tc>
          <w:tcPr>
            <w:tcW w:w="1606"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 xml:space="preserve">Summer 1 </w:t>
            </w:r>
          </w:p>
        </w:tc>
        <w:tc>
          <w:tcPr>
            <w:tcW w:w="1607"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Summer 2</w:t>
            </w:r>
          </w:p>
          <w:p w:rsidR="00125020" w:rsidRPr="00125020" w:rsidRDefault="00125020" w:rsidP="00125020">
            <w:pPr>
              <w:rPr>
                <w:rFonts w:ascii="Arial" w:eastAsiaTheme="minorHAnsi" w:hAnsi="Arial" w:cs="Arial"/>
                <w:color w:val="auto"/>
                <w:sz w:val="20"/>
                <w:szCs w:val="18"/>
              </w:rPr>
            </w:pPr>
          </w:p>
        </w:tc>
      </w:tr>
      <w:tr w:rsidR="00125020" w:rsidRPr="00125020" w:rsidTr="00125020">
        <w:trPr>
          <w:trHeight w:val="1801"/>
        </w:trPr>
        <w:tc>
          <w:tcPr>
            <w:tcW w:w="1418"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 xml:space="preserve">Nursery and Reception </w:t>
            </w:r>
          </w:p>
          <w:p w:rsidR="00125020" w:rsidRPr="00125020" w:rsidRDefault="00125020" w:rsidP="00125020">
            <w:pPr>
              <w:rPr>
                <w:rFonts w:ascii="Arial" w:eastAsiaTheme="minorHAnsi" w:hAnsi="Arial" w:cs="Arial"/>
                <w:color w:val="auto"/>
                <w:sz w:val="18"/>
                <w:szCs w:val="18"/>
              </w:rPr>
            </w:pP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Including:</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Nativity</w:t>
            </w:r>
          </w:p>
        </w:tc>
        <w:tc>
          <w:tcPr>
            <w:tcW w:w="1606" w:type="dxa"/>
          </w:tcPr>
          <w:p w:rsidR="00125020" w:rsidRPr="00125020" w:rsidRDefault="00125020" w:rsidP="00125020">
            <w:pPr>
              <w:spacing w:after="16"/>
              <w:rPr>
                <w:rFonts w:ascii="Arial" w:eastAsia="Arial" w:hAnsi="Arial" w:cs="Arial"/>
                <w:sz w:val="18"/>
              </w:rPr>
            </w:pPr>
            <w:r w:rsidRPr="00125020">
              <w:rPr>
                <w:rFonts w:ascii="Arial" w:eastAsia="Arial" w:hAnsi="Arial" w:cs="Arial"/>
                <w:sz w:val="18"/>
              </w:rPr>
              <w:t>Friendship: What makes a good friend?</w:t>
            </w:r>
          </w:p>
          <w:p w:rsidR="00125020" w:rsidRPr="00125020" w:rsidRDefault="00125020" w:rsidP="00125020">
            <w:pPr>
              <w:spacing w:after="16"/>
              <w:rPr>
                <w:rFonts w:ascii="Arial" w:eastAsia="Arial" w:hAnsi="Arial" w:cs="Arial"/>
                <w:sz w:val="18"/>
              </w:rPr>
            </w:pPr>
          </w:p>
          <w:p w:rsidR="00125020" w:rsidRPr="00125020" w:rsidRDefault="00125020" w:rsidP="00125020">
            <w:pPr>
              <w:spacing w:after="16"/>
              <w:rPr>
                <w:rFonts w:ascii="Arial" w:hAnsi="Arial" w:cs="Arial"/>
                <w:sz w:val="18"/>
              </w:rPr>
            </w:pPr>
            <w:r w:rsidRPr="00125020">
              <w:rPr>
                <w:rFonts w:ascii="Arial" w:eastAsia="Arial" w:hAnsi="Arial" w:cs="Arial"/>
                <w:sz w:val="18"/>
              </w:rPr>
              <w:t>Harvest: Saying thank you to God at harvest time.</w:t>
            </w:r>
          </w:p>
          <w:p w:rsidR="00125020" w:rsidRPr="00125020" w:rsidRDefault="00125020" w:rsidP="00125020">
            <w:pPr>
              <w:spacing w:after="19"/>
              <w:rPr>
                <w:rFonts w:ascii="Arial" w:hAnsi="Arial" w:cs="Arial"/>
                <w:sz w:val="18"/>
              </w:rPr>
            </w:pPr>
          </w:p>
          <w:p w:rsidR="00125020" w:rsidRPr="00125020" w:rsidRDefault="00125020" w:rsidP="00125020">
            <w:pPr>
              <w:spacing w:after="16"/>
              <w:rPr>
                <w:rFonts w:ascii="Arial" w:eastAsiaTheme="minorHAnsi" w:hAnsi="Arial" w:cs="Arial"/>
                <w:color w:val="auto"/>
                <w:sz w:val="18"/>
                <w:szCs w:val="18"/>
              </w:rPr>
            </w:pPr>
          </w:p>
        </w:tc>
        <w:tc>
          <w:tcPr>
            <w:tcW w:w="1607" w:type="dxa"/>
          </w:tcPr>
          <w:p w:rsidR="00125020" w:rsidRPr="00125020" w:rsidRDefault="00125020" w:rsidP="00125020">
            <w:pPr>
              <w:spacing w:after="16"/>
              <w:rPr>
                <w:rFonts w:ascii="Arial" w:hAnsi="Arial" w:cs="Arial"/>
                <w:sz w:val="18"/>
              </w:rPr>
            </w:pPr>
            <w:r w:rsidRPr="00125020">
              <w:rPr>
                <w:rFonts w:ascii="Arial" w:eastAsia="Arial" w:hAnsi="Arial" w:cs="Arial"/>
                <w:sz w:val="18"/>
              </w:rPr>
              <w:t>I am Special</w:t>
            </w:r>
          </w:p>
          <w:p w:rsidR="00125020" w:rsidRPr="00125020" w:rsidRDefault="00125020" w:rsidP="00125020">
            <w:pPr>
              <w:spacing w:after="16"/>
              <w:rPr>
                <w:rFonts w:ascii="Arial" w:hAnsi="Arial" w:cs="Arial"/>
                <w:sz w:val="18"/>
              </w:rPr>
            </w:pPr>
          </w:p>
          <w:p w:rsidR="00125020" w:rsidRPr="00125020" w:rsidRDefault="00125020" w:rsidP="00125020">
            <w:pPr>
              <w:spacing w:after="16"/>
              <w:rPr>
                <w:rFonts w:ascii="Arial" w:hAnsi="Arial" w:cs="Arial"/>
                <w:sz w:val="18"/>
              </w:rPr>
            </w:pPr>
            <w:r w:rsidRPr="00125020">
              <w:rPr>
                <w:rFonts w:ascii="Arial" w:eastAsia="Arial" w:hAnsi="Arial" w:cs="Arial"/>
                <w:sz w:val="18"/>
              </w:rPr>
              <w:t>Christmas: How do we celebrate Jesus’ birthday?</w:t>
            </w:r>
          </w:p>
          <w:p w:rsidR="00125020" w:rsidRPr="00125020" w:rsidRDefault="00125020" w:rsidP="00125020">
            <w:pPr>
              <w:rPr>
                <w:rFonts w:ascii="Arial" w:eastAsiaTheme="minorHAnsi" w:hAnsi="Arial" w:cs="Arial"/>
                <w:b/>
                <w:color w:val="auto"/>
                <w:sz w:val="18"/>
                <w:szCs w:val="18"/>
              </w:rPr>
            </w:pPr>
          </w:p>
        </w:tc>
        <w:tc>
          <w:tcPr>
            <w:tcW w:w="1606" w:type="dxa"/>
          </w:tcPr>
          <w:p w:rsidR="00125020" w:rsidRPr="00125020" w:rsidRDefault="00125020" w:rsidP="00125020">
            <w:pPr>
              <w:spacing w:after="16"/>
              <w:rPr>
                <w:rFonts w:ascii="Arial" w:hAnsi="Arial" w:cs="Arial"/>
                <w:sz w:val="18"/>
              </w:rPr>
            </w:pPr>
            <w:r w:rsidRPr="00125020">
              <w:rPr>
                <w:rFonts w:ascii="Arial" w:eastAsia="Arial" w:hAnsi="Arial" w:cs="Arial"/>
                <w:sz w:val="18"/>
              </w:rPr>
              <w:t>Listening to the stories Jesus heard</w:t>
            </w:r>
          </w:p>
          <w:p w:rsidR="00125020" w:rsidRPr="00125020" w:rsidRDefault="00125020" w:rsidP="00125020">
            <w:pPr>
              <w:spacing w:after="19"/>
              <w:rPr>
                <w:rFonts w:ascii="Arial" w:hAnsi="Arial" w:cs="Arial"/>
                <w:sz w:val="18"/>
              </w:rPr>
            </w:pPr>
          </w:p>
          <w:p w:rsidR="00125020" w:rsidRPr="00125020" w:rsidRDefault="00125020" w:rsidP="00125020">
            <w:pPr>
              <w:spacing w:after="16"/>
              <w:rPr>
                <w:rFonts w:ascii="Arial" w:hAnsi="Arial" w:cs="Arial"/>
                <w:sz w:val="18"/>
              </w:rPr>
            </w:pPr>
            <w:r w:rsidRPr="00125020">
              <w:rPr>
                <w:rFonts w:ascii="Arial" w:eastAsia="Arial" w:hAnsi="Arial" w:cs="Arial"/>
                <w:sz w:val="18"/>
              </w:rPr>
              <w:t>Stories Jesus Told: Why did Jesus tell stories?</w:t>
            </w:r>
          </w:p>
          <w:p w:rsidR="00125020" w:rsidRPr="00125020" w:rsidRDefault="00125020" w:rsidP="00125020">
            <w:pPr>
              <w:spacing w:after="16"/>
              <w:rPr>
                <w:rFonts w:ascii="Arial" w:hAnsi="Arial" w:cs="Arial"/>
                <w:sz w:val="18"/>
              </w:rPr>
            </w:pPr>
          </w:p>
          <w:p w:rsidR="00125020" w:rsidRPr="00125020" w:rsidRDefault="00125020" w:rsidP="00125020">
            <w:pPr>
              <w:rPr>
                <w:rFonts w:ascii="Arial" w:eastAsiaTheme="minorHAnsi" w:hAnsi="Arial" w:cs="Arial"/>
                <w:color w:val="auto"/>
                <w:sz w:val="18"/>
                <w:szCs w:val="18"/>
              </w:rPr>
            </w:pPr>
          </w:p>
        </w:tc>
        <w:tc>
          <w:tcPr>
            <w:tcW w:w="1607" w:type="dxa"/>
          </w:tcPr>
          <w:p w:rsidR="00125020" w:rsidRPr="00125020" w:rsidRDefault="00125020" w:rsidP="00125020">
            <w:pPr>
              <w:rPr>
                <w:rFonts w:ascii="Arial" w:eastAsiaTheme="minorHAnsi" w:hAnsi="Arial" w:cs="Arial"/>
                <w:b/>
                <w:color w:val="auto"/>
                <w:sz w:val="18"/>
                <w:szCs w:val="18"/>
              </w:rPr>
            </w:pPr>
            <w:r w:rsidRPr="00125020">
              <w:rPr>
                <w:rFonts w:ascii="Arial" w:eastAsia="Arial" w:hAnsi="Arial" w:cs="Arial"/>
                <w:sz w:val="18"/>
              </w:rPr>
              <w:t>Easter</w:t>
            </w:r>
          </w:p>
        </w:tc>
        <w:tc>
          <w:tcPr>
            <w:tcW w:w="1606" w:type="dxa"/>
          </w:tcPr>
          <w:p w:rsidR="00125020" w:rsidRPr="00125020" w:rsidRDefault="00125020" w:rsidP="00125020">
            <w:pPr>
              <w:spacing w:after="16"/>
              <w:ind w:left="2"/>
              <w:rPr>
                <w:rFonts w:ascii="Arial" w:hAnsi="Arial" w:cs="Arial"/>
                <w:sz w:val="18"/>
              </w:rPr>
            </w:pPr>
            <w:r w:rsidRPr="00125020">
              <w:rPr>
                <w:rFonts w:ascii="Arial" w:eastAsia="Arial" w:hAnsi="Arial" w:cs="Arial"/>
                <w:sz w:val="18"/>
              </w:rPr>
              <w:t>Special Places: What makes a place special/holy?</w:t>
            </w:r>
          </w:p>
          <w:p w:rsidR="00125020" w:rsidRPr="00125020" w:rsidRDefault="00125020" w:rsidP="00125020">
            <w:pPr>
              <w:spacing w:after="19"/>
              <w:ind w:left="2"/>
              <w:rPr>
                <w:rFonts w:ascii="Arial" w:hAnsi="Arial" w:cs="Arial"/>
                <w:sz w:val="18"/>
              </w:rPr>
            </w:pPr>
          </w:p>
          <w:p w:rsidR="00125020" w:rsidRPr="00125020" w:rsidRDefault="00125020" w:rsidP="00125020">
            <w:pPr>
              <w:spacing w:after="16"/>
              <w:ind w:left="2"/>
              <w:rPr>
                <w:rFonts w:ascii="Arial" w:hAnsi="Arial" w:cs="Arial"/>
                <w:sz w:val="18"/>
              </w:rPr>
            </w:pPr>
            <w:r w:rsidRPr="00125020">
              <w:rPr>
                <w:rFonts w:ascii="Arial" w:eastAsia="Arial" w:hAnsi="Arial" w:cs="Arial"/>
                <w:sz w:val="18"/>
              </w:rPr>
              <w:t>Special Times: How do we celebrate special times?</w:t>
            </w:r>
          </w:p>
          <w:p w:rsidR="00125020" w:rsidRPr="00125020" w:rsidRDefault="00125020" w:rsidP="00125020">
            <w:pPr>
              <w:rPr>
                <w:rFonts w:ascii="Arial" w:eastAsiaTheme="minorHAnsi" w:hAnsi="Arial" w:cs="Arial"/>
                <w:color w:val="auto"/>
                <w:sz w:val="18"/>
                <w:szCs w:val="18"/>
              </w:rPr>
            </w:pPr>
          </w:p>
          <w:p w:rsidR="00125020" w:rsidRPr="00125020" w:rsidRDefault="00125020" w:rsidP="00125020">
            <w:pPr>
              <w:rPr>
                <w:rFonts w:ascii="Arial" w:eastAsiaTheme="minorHAnsi" w:hAnsi="Arial" w:cs="Arial"/>
                <w:color w:val="auto"/>
                <w:sz w:val="18"/>
                <w:szCs w:val="18"/>
              </w:rPr>
            </w:pPr>
          </w:p>
        </w:tc>
        <w:tc>
          <w:tcPr>
            <w:tcW w:w="1607" w:type="dxa"/>
          </w:tcPr>
          <w:p w:rsidR="00125020" w:rsidRPr="00125020" w:rsidRDefault="00125020" w:rsidP="00125020">
            <w:pPr>
              <w:ind w:left="2"/>
              <w:rPr>
                <w:rFonts w:ascii="Arial" w:eastAsia="Arial" w:hAnsi="Arial" w:cs="Arial"/>
                <w:sz w:val="18"/>
              </w:rPr>
            </w:pPr>
            <w:r w:rsidRPr="00125020">
              <w:rPr>
                <w:rFonts w:ascii="Arial" w:eastAsia="Arial" w:hAnsi="Arial" w:cs="Arial"/>
                <w:sz w:val="18"/>
              </w:rPr>
              <w:t>Prayer: What is prayer?</w:t>
            </w:r>
          </w:p>
          <w:p w:rsidR="00125020" w:rsidRPr="00125020" w:rsidRDefault="00125020" w:rsidP="00125020">
            <w:pPr>
              <w:rPr>
                <w:rFonts w:ascii="Arial" w:eastAsia="Times New Roman" w:hAnsi="Arial" w:cs="Arial"/>
                <w:b/>
                <w:color w:val="auto"/>
                <w:sz w:val="18"/>
                <w:szCs w:val="18"/>
              </w:rPr>
            </w:pPr>
          </w:p>
        </w:tc>
      </w:tr>
      <w:tr w:rsidR="00125020" w:rsidRPr="00125020" w:rsidTr="00125020">
        <w:trPr>
          <w:trHeight w:val="948"/>
        </w:trPr>
        <w:tc>
          <w:tcPr>
            <w:tcW w:w="11057" w:type="dxa"/>
            <w:gridSpan w:val="7"/>
            <w:shd w:val="clear" w:color="auto" w:fill="00B050"/>
          </w:tcPr>
          <w:p w:rsidR="00125020" w:rsidRPr="00125020" w:rsidRDefault="00125020" w:rsidP="00125020">
            <w:pPr>
              <w:jc w:val="center"/>
              <w:rPr>
                <w:rFonts w:ascii="Arial" w:eastAsia="Arial" w:hAnsi="Arial" w:cs="Arial"/>
                <w:color w:val="auto"/>
              </w:rPr>
            </w:pPr>
            <w:r w:rsidRPr="00125020">
              <w:rPr>
                <w:rFonts w:ascii="Arial" w:eastAsia="Arial" w:hAnsi="Arial" w:cs="Arial"/>
                <w:color w:val="auto"/>
              </w:rPr>
              <w:t xml:space="preserve">Pupils in KS1 receive 36 hours of RE per year which is 5% of allocated curriculum time (1hour per week). </w:t>
            </w:r>
          </w:p>
          <w:p w:rsidR="00125020" w:rsidRPr="00125020" w:rsidRDefault="00125020" w:rsidP="00125020">
            <w:pPr>
              <w:jc w:val="center"/>
              <w:rPr>
                <w:rFonts w:ascii="Arial" w:eastAsia="Arial" w:hAnsi="Arial" w:cs="Arial"/>
                <w:color w:val="auto"/>
              </w:rPr>
            </w:pPr>
          </w:p>
          <w:p w:rsidR="00125020" w:rsidRPr="00125020" w:rsidRDefault="00125020" w:rsidP="00125020">
            <w:pPr>
              <w:jc w:val="center"/>
              <w:rPr>
                <w:rFonts w:ascii="Arial" w:eastAsia="Arial" w:hAnsi="Arial" w:cs="Arial"/>
                <w:color w:val="auto"/>
              </w:rPr>
            </w:pPr>
            <w:r w:rsidRPr="00125020">
              <w:rPr>
                <w:rFonts w:ascii="Arial" w:eastAsia="Arial" w:hAnsi="Arial" w:cs="Arial"/>
                <w:color w:val="auto"/>
              </w:rPr>
              <w:t xml:space="preserve">80% of the time should focus on Christianity and 20% on the teaching of other faiths (29 hours Christianity and 7 </w:t>
            </w:r>
            <w:r w:rsidRPr="00125020">
              <w:rPr>
                <w:rFonts w:ascii="Arial" w:eastAsia="Arial" w:hAnsi="Arial" w:cs="Arial"/>
                <w:color w:val="auto"/>
              </w:rPr>
              <w:t>hours’</w:t>
            </w:r>
            <w:r w:rsidRPr="00125020">
              <w:rPr>
                <w:rFonts w:ascii="Arial" w:eastAsia="Arial" w:hAnsi="Arial" w:cs="Arial"/>
                <w:color w:val="auto"/>
              </w:rPr>
              <w:t xml:space="preserve"> other faiths).</w:t>
            </w:r>
          </w:p>
          <w:p w:rsidR="00125020" w:rsidRPr="00125020" w:rsidRDefault="00125020" w:rsidP="00125020">
            <w:pPr>
              <w:rPr>
                <w:rFonts w:ascii="Arial" w:eastAsia="Times New Roman" w:hAnsi="Arial" w:cs="Arial"/>
                <w:b/>
                <w:color w:val="auto"/>
                <w:sz w:val="18"/>
                <w:szCs w:val="18"/>
              </w:rPr>
            </w:pPr>
          </w:p>
        </w:tc>
      </w:tr>
      <w:tr w:rsidR="00125020" w:rsidRPr="00125020" w:rsidTr="00125020">
        <w:trPr>
          <w:trHeight w:val="1138"/>
        </w:trPr>
        <w:tc>
          <w:tcPr>
            <w:tcW w:w="1418"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Year 1</w:t>
            </w:r>
          </w:p>
          <w:p w:rsidR="00125020" w:rsidRPr="00125020" w:rsidRDefault="00125020" w:rsidP="00125020">
            <w:pPr>
              <w:rPr>
                <w:rFonts w:ascii="Arial" w:eastAsiaTheme="minorHAnsi" w:hAnsi="Arial" w:cs="Arial"/>
                <w:color w:val="auto"/>
                <w:sz w:val="18"/>
                <w:szCs w:val="18"/>
              </w:rPr>
            </w:pP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Including:</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Family Worship</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Easter Service</w:t>
            </w:r>
          </w:p>
        </w:tc>
        <w:tc>
          <w:tcPr>
            <w:tcW w:w="1606"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1:1 Harvest: How can we help those who do not have a good harvest?</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(4+2 hours)</w:t>
            </w: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spacing w:after="16"/>
              <w:rPr>
                <w:rFonts w:ascii="Arial" w:eastAsia="Arial" w:hAnsi="Arial" w:cs="Arial"/>
                <w:color w:val="auto"/>
                <w:sz w:val="18"/>
              </w:rPr>
            </w:pPr>
          </w:p>
          <w:p w:rsidR="00125020" w:rsidRPr="00125020" w:rsidRDefault="00125020" w:rsidP="00125020">
            <w:pPr>
              <w:spacing w:after="16"/>
              <w:rPr>
                <w:rFonts w:ascii="Arial" w:eastAsiaTheme="minorHAnsi" w:hAnsi="Arial" w:cs="Arial"/>
                <w:color w:val="auto"/>
                <w:sz w:val="18"/>
              </w:rPr>
            </w:pPr>
          </w:p>
        </w:tc>
        <w:tc>
          <w:tcPr>
            <w:tcW w:w="1607"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9"/>
              <w:rPr>
                <w:rFonts w:ascii="Arial" w:eastAsia="Arial" w:hAnsi="Arial" w:cs="Arial"/>
                <w:color w:val="auto"/>
                <w:sz w:val="18"/>
              </w:rPr>
            </w:pPr>
            <w:r w:rsidRPr="00125020">
              <w:rPr>
                <w:rFonts w:ascii="Arial" w:eastAsia="Arial" w:hAnsi="Arial" w:cs="Arial"/>
                <w:color w:val="auto"/>
                <w:sz w:val="18"/>
              </w:rPr>
              <w:t>1:2 God and Creation</w:t>
            </w:r>
          </w:p>
          <w:p w:rsidR="00125020" w:rsidRPr="00125020" w:rsidRDefault="00125020" w:rsidP="00125020">
            <w:pPr>
              <w:spacing w:after="19"/>
              <w:rPr>
                <w:rFonts w:ascii="Arial" w:eastAsiaTheme="minorHAnsi" w:hAnsi="Arial" w:cs="Arial"/>
                <w:color w:val="auto"/>
                <w:sz w:val="18"/>
              </w:rPr>
            </w:pPr>
            <w:r w:rsidRPr="00125020">
              <w:rPr>
                <w:rFonts w:ascii="Arial" w:eastAsia="Arial" w:hAnsi="Arial" w:cs="Arial"/>
                <w:color w:val="auto"/>
                <w:sz w:val="18"/>
              </w:rPr>
              <w:t>(5 hours)</w:t>
            </w:r>
          </w:p>
          <w:p w:rsidR="00125020" w:rsidRPr="00125020" w:rsidRDefault="00125020" w:rsidP="00125020">
            <w:pPr>
              <w:spacing w:after="17"/>
              <w:rPr>
                <w:rFonts w:ascii="Arial" w:eastAsiaTheme="minorHAnsi" w:hAnsi="Arial" w:cs="Arial"/>
                <w:color w:val="auto"/>
                <w:sz w:val="18"/>
              </w:rPr>
            </w:pP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Festivals of Light</w:t>
            </w:r>
          </w:p>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Eid/Diwali/Hanukah</w:t>
            </w:r>
          </w:p>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(+2 hours)</w:t>
            </w:r>
          </w:p>
          <w:p w:rsidR="00125020" w:rsidRPr="00125020" w:rsidRDefault="00125020" w:rsidP="00125020">
            <w:pPr>
              <w:rPr>
                <w:rFonts w:ascii="Arial" w:eastAsiaTheme="minorHAnsi" w:hAnsi="Arial" w:cs="Arial"/>
                <w:color w:val="auto"/>
                <w:sz w:val="18"/>
              </w:rPr>
            </w:pPr>
          </w:p>
        </w:tc>
        <w:tc>
          <w:tcPr>
            <w:tcW w:w="1606"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1:3 Christmas: Why do we give and receive gifts?</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(5 hours)</w:t>
            </w:r>
          </w:p>
          <w:p w:rsidR="00125020" w:rsidRPr="00125020" w:rsidRDefault="00125020" w:rsidP="00125020">
            <w:pPr>
              <w:spacing w:after="16"/>
              <w:ind w:left="2"/>
              <w:rPr>
                <w:rFonts w:ascii="Arial" w:eastAsiaTheme="minorHAnsi" w:hAnsi="Arial" w:cs="Arial"/>
                <w:color w:val="auto"/>
                <w:sz w:val="18"/>
              </w:rPr>
            </w:pPr>
          </w:p>
          <w:p w:rsidR="00125020" w:rsidRPr="00125020" w:rsidRDefault="00125020" w:rsidP="00125020">
            <w:pPr>
              <w:spacing w:after="19"/>
              <w:ind w:left="2"/>
              <w:rPr>
                <w:rFonts w:ascii="Arial" w:eastAsia="Arial" w:hAnsi="Arial" w:cs="Arial"/>
                <w:color w:val="auto"/>
                <w:sz w:val="18"/>
              </w:rPr>
            </w:pPr>
          </w:p>
          <w:p w:rsidR="00125020" w:rsidRPr="00125020" w:rsidRDefault="00125020" w:rsidP="00125020">
            <w:pPr>
              <w:ind w:left="2"/>
              <w:rPr>
                <w:rFonts w:ascii="Arial" w:eastAsiaTheme="minorHAnsi" w:hAnsi="Arial" w:cs="Arial"/>
                <w:color w:val="auto"/>
                <w:sz w:val="18"/>
              </w:rPr>
            </w:pPr>
          </w:p>
        </w:tc>
        <w:tc>
          <w:tcPr>
            <w:tcW w:w="1607" w:type="dxa"/>
          </w:tcPr>
          <w:p w:rsidR="00125020" w:rsidRPr="00125020" w:rsidRDefault="00125020" w:rsidP="00125020">
            <w:pPr>
              <w:spacing w:after="19"/>
              <w:rPr>
                <w:rFonts w:ascii="Arial" w:eastAsiaTheme="minorHAnsi" w:hAnsi="Arial" w:cs="Arial"/>
                <w:color w:val="auto"/>
                <w:sz w:val="18"/>
              </w:rPr>
            </w:pPr>
            <w:r w:rsidRPr="00125020">
              <w:rPr>
                <w:rFonts w:ascii="Arial" w:eastAsia="Arial" w:hAnsi="Arial" w:cs="Arial"/>
                <w:color w:val="auto"/>
                <w:sz w:val="18"/>
              </w:rPr>
              <w:t>1:5 Easter: Celebrating</w:t>
            </w:r>
          </w:p>
          <w:p w:rsidR="00125020" w:rsidRPr="00125020" w:rsidRDefault="00125020" w:rsidP="00125020">
            <w:pPr>
              <w:rPr>
                <w:rFonts w:ascii="Arial" w:eastAsia="Arial" w:hAnsi="Arial" w:cs="Arial"/>
                <w:color w:val="auto"/>
                <w:sz w:val="18"/>
              </w:rPr>
            </w:pPr>
            <w:r w:rsidRPr="00125020">
              <w:rPr>
                <w:rFonts w:ascii="Arial" w:eastAsia="Arial" w:hAnsi="Arial" w:cs="Arial"/>
                <w:color w:val="auto"/>
                <w:sz w:val="18"/>
              </w:rPr>
              <w:t>new life and new beginnings</w:t>
            </w:r>
          </w:p>
          <w:p w:rsidR="00125020" w:rsidRPr="00125020" w:rsidRDefault="00125020" w:rsidP="00125020">
            <w:pPr>
              <w:rPr>
                <w:rFonts w:ascii="Arial" w:eastAsia="Arial" w:hAnsi="Arial" w:cs="Arial"/>
                <w:color w:val="auto"/>
                <w:sz w:val="18"/>
              </w:rPr>
            </w:pPr>
            <w:r w:rsidRPr="00125020">
              <w:rPr>
                <w:rFonts w:ascii="Arial" w:eastAsia="Arial" w:hAnsi="Arial" w:cs="Arial"/>
                <w:color w:val="auto"/>
                <w:sz w:val="18"/>
              </w:rPr>
              <w:t>(5 hours)</w:t>
            </w:r>
          </w:p>
          <w:p w:rsidR="00125020" w:rsidRPr="00125020" w:rsidRDefault="00125020" w:rsidP="00125020">
            <w:pPr>
              <w:rPr>
                <w:rFonts w:ascii="Arial" w:eastAsiaTheme="minorHAnsi" w:hAnsi="Arial" w:cs="Arial"/>
                <w:b/>
                <w:color w:val="auto"/>
                <w:sz w:val="18"/>
                <w:szCs w:val="18"/>
              </w:rPr>
            </w:pPr>
          </w:p>
        </w:tc>
        <w:tc>
          <w:tcPr>
            <w:tcW w:w="1606" w:type="dxa"/>
          </w:tcPr>
          <w:p w:rsidR="00125020" w:rsidRPr="00125020" w:rsidRDefault="00125020" w:rsidP="00125020">
            <w:pPr>
              <w:spacing w:after="16"/>
              <w:ind w:left="2"/>
              <w:rPr>
                <w:rFonts w:ascii="Arial" w:eastAsia="Arial" w:hAnsi="Arial" w:cs="Arial"/>
                <w:color w:val="auto"/>
                <w:sz w:val="18"/>
              </w:rPr>
            </w:pPr>
            <w:r w:rsidRPr="00125020">
              <w:rPr>
                <w:rFonts w:ascii="Arial" w:eastAsia="Arial" w:hAnsi="Arial" w:cs="Arial"/>
                <w:color w:val="auto"/>
                <w:sz w:val="18"/>
              </w:rPr>
              <w:t>1:4 Jesus was Special</w:t>
            </w:r>
          </w:p>
          <w:p w:rsidR="00125020" w:rsidRPr="00125020" w:rsidRDefault="00125020" w:rsidP="00125020">
            <w:pPr>
              <w:spacing w:after="16"/>
              <w:ind w:left="2"/>
              <w:rPr>
                <w:rFonts w:ascii="Arial" w:eastAsiaTheme="minorHAnsi" w:hAnsi="Arial" w:cs="Arial"/>
                <w:color w:val="auto"/>
                <w:sz w:val="18"/>
              </w:rPr>
            </w:pPr>
            <w:r w:rsidRPr="00125020">
              <w:rPr>
                <w:rFonts w:ascii="Arial" w:eastAsia="Arial" w:hAnsi="Arial" w:cs="Arial"/>
                <w:color w:val="auto"/>
                <w:sz w:val="18"/>
              </w:rPr>
              <w:t>(6 hours)</w:t>
            </w:r>
          </w:p>
          <w:p w:rsidR="00125020" w:rsidRPr="00125020" w:rsidRDefault="00125020" w:rsidP="00125020">
            <w:pPr>
              <w:rPr>
                <w:rFonts w:ascii="Arial" w:eastAsiaTheme="minorHAnsi" w:hAnsi="Arial" w:cs="Arial"/>
                <w:color w:val="auto"/>
                <w:sz w:val="18"/>
                <w:szCs w:val="18"/>
              </w:rPr>
            </w:pPr>
          </w:p>
        </w:tc>
        <w:tc>
          <w:tcPr>
            <w:tcW w:w="1607" w:type="dxa"/>
          </w:tcPr>
          <w:p w:rsidR="00125020" w:rsidRPr="00125020" w:rsidRDefault="00125020" w:rsidP="00125020">
            <w:pPr>
              <w:spacing w:after="19"/>
              <w:ind w:left="2"/>
              <w:rPr>
                <w:rFonts w:ascii="Arial" w:eastAsia="Arial" w:hAnsi="Arial" w:cs="Arial"/>
                <w:color w:val="auto"/>
                <w:sz w:val="18"/>
              </w:rPr>
            </w:pPr>
            <w:r w:rsidRPr="00125020">
              <w:rPr>
                <w:rFonts w:ascii="Arial" w:eastAsia="Arial" w:hAnsi="Arial" w:cs="Arial"/>
                <w:color w:val="auto"/>
                <w:sz w:val="18"/>
              </w:rPr>
              <w:t>1:7 Why is Baptism special?</w:t>
            </w:r>
          </w:p>
          <w:p w:rsidR="00125020" w:rsidRPr="00125020" w:rsidRDefault="00125020" w:rsidP="00125020">
            <w:pPr>
              <w:rPr>
                <w:rFonts w:ascii="Arial" w:eastAsia="Times New Roman" w:hAnsi="Arial" w:cs="Arial"/>
                <w:b/>
                <w:color w:val="auto"/>
                <w:sz w:val="18"/>
                <w:szCs w:val="18"/>
              </w:rPr>
            </w:pPr>
            <w:r w:rsidRPr="00125020">
              <w:rPr>
                <w:rFonts w:ascii="Arial" w:eastAsia="Arial" w:hAnsi="Arial" w:cs="Arial"/>
                <w:color w:val="auto"/>
                <w:sz w:val="18"/>
              </w:rPr>
              <w:t>(4+3 hours)</w:t>
            </w:r>
          </w:p>
        </w:tc>
      </w:tr>
      <w:tr w:rsidR="00125020" w:rsidRPr="00125020" w:rsidTr="00125020">
        <w:tc>
          <w:tcPr>
            <w:tcW w:w="1418"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Year 2</w:t>
            </w:r>
          </w:p>
          <w:p w:rsidR="00125020" w:rsidRPr="00125020" w:rsidRDefault="00125020" w:rsidP="00125020">
            <w:pPr>
              <w:rPr>
                <w:rFonts w:ascii="Arial" w:eastAsiaTheme="minorHAnsi" w:hAnsi="Arial" w:cs="Arial"/>
                <w:color w:val="auto"/>
                <w:sz w:val="18"/>
                <w:szCs w:val="18"/>
              </w:rPr>
            </w:pP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Including:</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Family Worship</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Easter Service</w:t>
            </w:r>
          </w:p>
          <w:p w:rsidR="00125020" w:rsidRPr="00125020" w:rsidRDefault="00125020" w:rsidP="00125020">
            <w:pPr>
              <w:rPr>
                <w:rFonts w:ascii="Arial" w:eastAsiaTheme="minorHAnsi" w:hAnsi="Arial" w:cs="Arial"/>
                <w:color w:val="auto"/>
                <w:sz w:val="18"/>
                <w:szCs w:val="18"/>
              </w:rPr>
            </w:pPr>
          </w:p>
        </w:tc>
        <w:tc>
          <w:tcPr>
            <w:tcW w:w="1606"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2:1 The Bible: Why is it such a special book?</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(4+3 hours)</w:t>
            </w:r>
          </w:p>
          <w:p w:rsidR="00125020" w:rsidRPr="00125020" w:rsidRDefault="00125020" w:rsidP="00125020">
            <w:pPr>
              <w:rPr>
                <w:rFonts w:ascii="Arial" w:eastAsiaTheme="minorHAnsi" w:hAnsi="Arial" w:cs="Arial"/>
                <w:color w:val="auto"/>
                <w:sz w:val="18"/>
              </w:rPr>
            </w:pPr>
          </w:p>
        </w:tc>
        <w:tc>
          <w:tcPr>
            <w:tcW w:w="1607"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2:2 Christmas: Why was the birth of Jesus such good news?</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(5 hours)</w:t>
            </w: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rPr>
                <w:rFonts w:ascii="Arial" w:eastAsiaTheme="minorHAnsi" w:hAnsi="Arial" w:cs="Arial"/>
                <w:color w:val="auto"/>
                <w:sz w:val="18"/>
              </w:rPr>
            </w:pPr>
          </w:p>
        </w:tc>
        <w:tc>
          <w:tcPr>
            <w:tcW w:w="1606"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2:3 Jesus: Friend to</w:t>
            </w:r>
          </w:p>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Everyone</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(6 hours)</w:t>
            </w:r>
          </w:p>
          <w:p w:rsidR="00125020" w:rsidRPr="00125020" w:rsidRDefault="00125020" w:rsidP="00125020">
            <w:pPr>
              <w:spacing w:after="19"/>
              <w:ind w:left="2"/>
              <w:rPr>
                <w:rFonts w:ascii="Arial" w:eastAsiaTheme="minorHAnsi" w:hAnsi="Arial" w:cs="Arial"/>
                <w:color w:val="auto"/>
                <w:sz w:val="18"/>
              </w:rPr>
            </w:pPr>
          </w:p>
          <w:p w:rsidR="00125020" w:rsidRPr="00125020" w:rsidRDefault="00125020" w:rsidP="00125020">
            <w:pPr>
              <w:spacing w:after="16"/>
              <w:ind w:left="2"/>
              <w:rPr>
                <w:rFonts w:ascii="Arial" w:eastAsiaTheme="minorHAnsi" w:hAnsi="Arial" w:cs="Arial"/>
                <w:color w:val="auto"/>
                <w:sz w:val="18"/>
              </w:rPr>
            </w:pPr>
          </w:p>
        </w:tc>
        <w:tc>
          <w:tcPr>
            <w:tcW w:w="1607" w:type="dxa"/>
          </w:tcPr>
          <w:p w:rsidR="00125020" w:rsidRPr="00125020" w:rsidRDefault="00125020" w:rsidP="00125020">
            <w:pPr>
              <w:rPr>
                <w:rFonts w:ascii="Arial" w:eastAsia="Arial" w:hAnsi="Arial" w:cs="Arial"/>
                <w:color w:val="auto"/>
                <w:sz w:val="18"/>
              </w:rPr>
            </w:pPr>
            <w:r w:rsidRPr="00125020">
              <w:rPr>
                <w:rFonts w:ascii="Arial" w:eastAsia="Arial" w:hAnsi="Arial" w:cs="Arial"/>
                <w:color w:val="auto"/>
                <w:sz w:val="18"/>
              </w:rPr>
              <w:t>2:4 Easter: How do symbols help us to understand the story?</w:t>
            </w:r>
          </w:p>
          <w:p w:rsidR="00125020" w:rsidRPr="00125020" w:rsidRDefault="00125020" w:rsidP="00125020">
            <w:pPr>
              <w:rPr>
                <w:rFonts w:ascii="Arial" w:eastAsia="Arial" w:hAnsi="Arial" w:cs="Arial"/>
                <w:color w:val="auto"/>
                <w:sz w:val="18"/>
              </w:rPr>
            </w:pPr>
            <w:r w:rsidRPr="00125020">
              <w:rPr>
                <w:rFonts w:ascii="Arial" w:eastAsia="Arial" w:hAnsi="Arial" w:cs="Arial"/>
                <w:color w:val="auto"/>
                <w:sz w:val="18"/>
              </w:rPr>
              <w:t>(5 hours)</w:t>
            </w:r>
          </w:p>
          <w:p w:rsidR="00125020" w:rsidRPr="00125020" w:rsidRDefault="00125020" w:rsidP="00125020">
            <w:pPr>
              <w:rPr>
                <w:rFonts w:ascii="Arial" w:eastAsiaTheme="minorHAnsi" w:hAnsi="Arial" w:cs="Arial"/>
                <w:b/>
                <w:color w:val="auto"/>
                <w:sz w:val="18"/>
                <w:szCs w:val="18"/>
              </w:rPr>
            </w:pPr>
          </w:p>
          <w:p w:rsidR="00125020" w:rsidRPr="00125020" w:rsidRDefault="00125020" w:rsidP="00125020">
            <w:pPr>
              <w:rPr>
                <w:rFonts w:ascii="Arial" w:eastAsiaTheme="minorHAnsi" w:hAnsi="Arial" w:cs="Arial"/>
                <w:b/>
                <w:color w:val="auto"/>
                <w:sz w:val="18"/>
                <w:szCs w:val="18"/>
              </w:rPr>
            </w:pPr>
          </w:p>
          <w:p w:rsidR="00125020" w:rsidRPr="00125020" w:rsidRDefault="00125020" w:rsidP="00125020">
            <w:pPr>
              <w:rPr>
                <w:rFonts w:ascii="Arial" w:eastAsiaTheme="minorHAnsi" w:hAnsi="Arial" w:cs="Arial"/>
                <w:b/>
                <w:color w:val="auto"/>
                <w:sz w:val="18"/>
                <w:szCs w:val="18"/>
              </w:rPr>
            </w:pPr>
          </w:p>
        </w:tc>
        <w:tc>
          <w:tcPr>
            <w:tcW w:w="1606" w:type="dxa"/>
          </w:tcPr>
          <w:p w:rsidR="00125020" w:rsidRPr="00125020" w:rsidRDefault="00125020" w:rsidP="00125020">
            <w:pPr>
              <w:spacing w:after="16"/>
              <w:ind w:left="2"/>
              <w:rPr>
                <w:rFonts w:ascii="Arial" w:eastAsia="Arial" w:hAnsi="Arial" w:cs="Arial"/>
                <w:color w:val="auto"/>
                <w:sz w:val="18"/>
              </w:rPr>
            </w:pPr>
            <w:r w:rsidRPr="00125020">
              <w:rPr>
                <w:rFonts w:ascii="Arial" w:eastAsia="Arial" w:hAnsi="Arial" w:cs="Arial"/>
                <w:color w:val="auto"/>
                <w:sz w:val="18"/>
              </w:rPr>
              <w:t>2:5 Why is the Church a special place for Christians?</w:t>
            </w:r>
          </w:p>
          <w:p w:rsidR="00125020" w:rsidRPr="00125020" w:rsidRDefault="00125020" w:rsidP="00125020">
            <w:pPr>
              <w:spacing w:after="16"/>
              <w:ind w:left="2"/>
              <w:rPr>
                <w:rFonts w:ascii="Arial" w:eastAsiaTheme="minorHAnsi" w:hAnsi="Arial" w:cs="Arial"/>
                <w:color w:val="auto"/>
                <w:sz w:val="18"/>
              </w:rPr>
            </w:pPr>
            <w:r w:rsidRPr="00125020">
              <w:rPr>
                <w:rFonts w:ascii="Arial" w:eastAsia="Arial" w:hAnsi="Arial" w:cs="Arial"/>
                <w:color w:val="auto"/>
                <w:sz w:val="18"/>
              </w:rPr>
              <w:t>(5 + 4 hours)</w:t>
            </w:r>
          </w:p>
          <w:p w:rsidR="00125020" w:rsidRPr="00125020" w:rsidRDefault="00125020" w:rsidP="00125020">
            <w:pPr>
              <w:rPr>
                <w:rFonts w:ascii="Arial" w:eastAsiaTheme="minorHAnsi" w:hAnsi="Arial" w:cs="Arial"/>
                <w:color w:val="auto"/>
                <w:sz w:val="18"/>
                <w:szCs w:val="18"/>
              </w:rPr>
            </w:pPr>
          </w:p>
        </w:tc>
        <w:tc>
          <w:tcPr>
            <w:tcW w:w="1607" w:type="dxa"/>
          </w:tcPr>
          <w:p w:rsidR="00125020" w:rsidRPr="00125020" w:rsidRDefault="00125020" w:rsidP="00125020">
            <w:pPr>
              <w:spacing w:after="16"/>
              <w:ind w:left="2"/>
              <w:rPr>
                <w:rFonts w:ascii="Arial" w:eastAsia="Arial" w:hAnsi="Arial" w:cs="Arial"/>
                <w:color w:val="auto"/>
                <w:sz w:val="18"/>
              </w:rPr>
            </w:pPr>
            <w:r w:rsidRPr="00125020">
              <w:rPr>
                <w:rFonts w:ascii="Arial" w:eastAsia="Arial" w:hAnsi="Arial" w:cs="Arial"/>
                <w:color w:val="auto"/>
                <w:sz w:val="18"/>
              </w:rPr>
              <w:t>2:6 What happened at the Ascension and Pentecost?</w:t>
            </w:r>
          </w:p>
          <w:p w:rsidR="00125020" w:rsidRPr="00125020" w:rsidRDefault="00125020" w:rsidP="00125020">
            <w:pPr>
              <w:rPr>
                <w:rFonts w:ascii="Arial" w:eastAsiaTheme="minorHAnsi" w:hAnsi="Arial" w:cs="Arial"/>
                <w:b/>
                <w:color w:val="auto"/>
                <w:sz w:val="18"/>
                <w:szCs w:val="18"/>
              </w:rPr>
            </w:pPr>
            <w:r w:rsidRPr="00125020">
              <w:rPr>
                <w:rFonts w:ascii="Arial" w:eastAsia="Arial" w:hAnsi="Arial" w:cs="Arial"/>
                <w:color w:val="auto"/>
                <w:sz w:val="18"/>
              </w:rPr>
              <w:t>(4 hours)</w:t>
            </w:r>
          </w:p>
        </w:tc>
      </w:tr>
      <w:tr w:rsidR="00125020" w:rsidRPr="00125020" w:rsidTr="00125020">
        <w:trPr>
          <w:trHeight w:val="878"/>
        </w:trPr>
        <w:tc>
          <w:tcPr>
            <w:tcW w:w="11057" w:type="dxa"/>
            <w:gridSpan w:val="7"/>
            <w:shd w:val="clear" w:color="auto" w:fill="00B050"/>
          </w:tcPr>
          <w:p w:rsidR="00125020" w:rsidRPr="00125020" w:rsidRDefault="00125020" w:rsidP="00125020">
            <w:pPr>
              <w:ind w:left="2"/>
              <w:jc w:val="center"/>
              <w:rPr>
                <w:rFonts w:ascii="Arial" w:eastAsia="Arial" w:hAnsi="Arial" w:cs="Arial"/>
              </w:rPr>
            </w:pPr>
            <w:r w:rsidRPr="00125020">
              <w:rPr>
                <w:rFonts w:ascii="Arial" w:eastAsia="Arial" w:hAnsi="Arial" w:cs="Arial"/>
              </w:rPr>
              <w:t xml:space="preserve">Pupils in Lower KS2 receive 45 hours of RE per year which is 5% of allocated curriculum time (1hour 10 minutes per week). </w:t>
            </w:r>
          </w:p>
          <w:p w:rsidR="00125020" w:rsidRDefault="00125020" w:rsidP="00125020">
            <w:pPr>
              <w:ind w:left="2"/>
              <w:jc w:val="center"/>
              <w:rPr>
                <w:rFonts w:ascii="Arial" w:eastAsia="Arial" w:hAnsi="Arial" w:cs="Arial"/>
              </w:rPr>
            </w:pPr>
            <w:r w:rsidRPr="00125020">
              <w:rPr>
                <w:rFonts w:ascii="Arial" w:eastAsia="Arial" w:hAnsi="Arial" w:cs="Arial"/>
              </w:rPr>
              <w:t xml:space="preserve">80% of the time should focus on Christianity and 20% on the teaching of other faiths (36 hours of Christianity and 9 hours of other faiths) </w:t>
            </w:r>
          </w:p>
          <w:p w:rsidR="00125020" w:rsidRPr="00125020" w:rsidRDefault="00125020" w:rsidP="00125020">
            <w:pPr>
              <w:ind w:left="2"/>
              <w:jc w:val="center"/>
              <w:rPr>
                <w:rFonts w:ascii="Arial" w:eastAsia="Arial" w:hAnsi="Arial" w:cs="Arial"/>
              </w:rPr>
            </w:pPr>
          </w:p>
        </w:tc>
      </w:tr>
      <w:tr w:rsidR="00125020" w:rsidRPr="00125020" w:rsidTr="00125020">
        <w:tc>
          <w:tcPr>
            <w:tcW w:w="1418"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Year 3</w:t>
            </w:r>
          </w:p>
          <w:p w:rsidR="00125020" w:rsidRPr="00125020" w:rsidRDefault="00125020" w:rsidP="00125020">
            <w:pPr>
              <w:rPr>
                <w:rFonts w:ascii="Arial" w:eastAsiaTheme="minorHAnsi" w:hAnsi="Arial" w:cs="Arial"/>
                <w:color w:val="auto"/>
                <w:sz w:val="18"/>
                <w:szCs w:val="18"/>
              </w:rPr>
            </w:pP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Including:</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Family Worship</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Christmas Service</w:t>
            </w:r>
          </w:p>
          <w:p w:rsidR="00125020" w:rsidRPr="00125020" w:rsidRDefault="00125020" w:rsidP="00125020">
            <w:pPr>
              <w:rPr>
                <w:rFonts w:ascii="Arial" w:eastAsiaTheme="minorHAnsi" w:hAnsi="Arial" w:cs="Arial"/>
                <w:color w:val="auto"/>
                <w:sz w:val="18"/>
                <w:szCs w:val="18"/>
              </w:rPr>
            </w:pPr>
          </w:p>
        </w:tc>
        <w:tc>
          <w:tcPr>
            <w:tcW w:w="1606"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S2 The Lord’s Prayer</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(3 hours)</w:t>
            </w:r>
          </w:p>
          <w:p w:rsidR="00125020" w:rsidRPr="00125020" w:rsidRDefault="00125020" w:rsidP="00125020">
            <w:pPr>
              <w:spacing w:after="19"/>
              <w:rPr>
                <w:rFonts w:ascii="Arial" w:eastAsiaTheme="minorHAnsi" w:hAnsi="Arial" w:cs="Arial"/>
                <w:color w:val="auto"/>
                <w:sz w:val="18"/>
              </w:rPr>
            </w:pP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3:6 Harvest</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(3+ 3 hours)</w:t>
            </w:r>
          </w:p>
          <w:p w:rsidR="00125020" w:rsidRPr="00125020" w:rsidRDefault="00125020" w:rsidP="00125020">
            <w:pPr>
              <w:rPr>
                <w:rFonts w:ascii="Arial" w:eastAsiaTheme="minorHAnsi" w:hAnsi="Arial" w:cs="Arial"/>
                <w:color w:val="auto"/>
                <w:sz w:val="18"/>
              </w:rPr>
            </w:pPr>
          </w:p>
          <w:p w:rsidR="00125020" w:rsidRPr="00125020" w:rsidRDefault="00125020" w:rsidP="00125020">
            <w:pPr>
              <w:rPr>
                <w:rFonts w:ascii="Arial" w:eastAsiaTheme="minorHAnsi" w:hAnsi="Arial" w:cs="Arial"/>
                <w:color w:val="auto"/>
                <w:sz w:val="18"/>
              </w:rPr>
            </w:pPr>
          </w:p>
        </w:tc>
        <w:tc>
          <w:tcPr>
            <w:tcW w:w="1607"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rPr>
                <w:rFonts w:ascii="Arial" w:eastAsia="Arial" w:hAnsi="Arial" w:cs="Arial"/>
                <w:color w:val="auto"/>
                <w:sz w:val="18"/>
              </w:rPr>
            </w:pPr>
            <w:r w:rsidRPr="00125020">
              <w:rPr>
                <w:rFonts w:ascii="Arial" w:eastAsia="Arial" w:hAnsi="Arial" w:cs="Arial"/>
                <w:color w:val="auto"/>
                <w:sz w:val="18"/>
              </w:rPr>
              <w:t>3:2 Christmas: God with Us</w:t>
            </w:r>
          </w:p>
          <w:p w:rsidR="00125020" w:rsidRPr="00125020" w:rsidRDefault="00125020" w:rsidP="00125020">
            <w:pPr>
              <w:rPr>
                <w:rFonts w:ascii="Arial" w:eastAsia="Arial" w:hAnsi="Arial" w:cs="Arial"/>
                <w:color w:val="auto"/>
                <w:sz w:val="18"/>
              </w:rPr>
            </w:pPr>
            <w:r w:rsidRPr="00125020">
              <w:rPr>
                <w:rFonts w:ascii="Arial" w:eastAsia="Arial" w:hAnsi="Arial" w:cs="Arial"/>
                <w:color w:val="auto"/>
                <w:sz w:val="18"/>
              </w:rPr>
              <w:t>(5 hours)</w:t>
            </w: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spacing w:after="19"/>
              <w:rPr>
                <w:rFonts w:ascii="Arial" w:eastAsiaTheme="minorHAnsi" w:hAnsi="Arial" w:cs="Arial"/>
                <w:color w:val="auto"/>
                <w:sz w:val="18"/>
              </w:rPr>
            </w:pPr>
          </w:p>
          <w:p w:rsidR="00125020" w:rsidRPr="00125020" w:rsidRDefault="00125020" w:rsidP="00125020">
            <w:pPr>
              <w:rPr>
                <w:rFonts w:ascii="Arial" w:eastAsiaTheme="minorHAnsi" w:hAnsi="Arial" w:cs="Arial"/>
                <w:color w:val="auto"/>
                <w:sz w:val="18"/>
              </w:rPr>
            </w:pPr>
          </w:p>
        </w:tc>
        <w:tc>
          <w:tcPr>
            <w:tcW w:w="1606"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2" w:line="275" w:lineRule="auto"/>
              <w:rPr>
                <w:rFonts w:ascii="Arial" w:eastAsia="Arial" w:hAnsi="Arial" w:cs="Arial"/>
                <w:color w:val="auto"/>
                <w:sz w:val="18"/>
              </w:rPr>
            </w:pPr>
            <w:r w:rsidRPr="00125020">
              <w:rPr>
                <w:rFonts w:ascii="Arial" w:eastAsia="Arial" w:hAnsi="Arial" w:cs="Arial"/>
                <w:color w:val="auto"/>
                <w:sz w:val="18"/>
              </w:rPr>
              <w:t>3:3 Jesus: The man who changed lives</w:t>
            </w:r>
          </w:p>
          <w:p w:rsidR="00125020" w:rsidRPr="00125020" w:rsidRDefault="00125020" w:rsidP="00125020">
            <w:pPr>
              <w:spacing w:after="2" w:line="275" w:lineRule="auto"/>
              <w:rPr>
                <w:rFonts w:ascii="Arial" w:eastAsiaTheme="minorHAnsi" w:hAnsi="Arial" w:cs="Arial"/>
                <w:color w:val="auto"/>
                <w:sz w:val="18"/>
              </w:rPr>
            </w:pPr>
            <w:r w:rsidRPr="00125020">
              <w:rPr>
                <w:rFonts w:ascii="Arial" w:eastAsia="Arial" w:hAnsi="Arial" w:cs="Arial"/>
                <w:color w:val="auto"/>
                <w:sz w:val="18"/>
              </w:rPr>
              <w:t>(6 hours)</w:t>
            </w:r>
          </w:p>
          <w:p w:rsidR="00125020" w:rsidRPr="00125020" w:rsidRDefault="00125020" w:rsidP="00125020">
            <w:pPr>
              <w:spacing w:after="19"/>
              <w:ind w:left="2"/>
              <w:rPr>
                <w:rFonts w:ascii="Arial" w:eastAsiaTheme="minorHAnsi" w:hAnsi="Arial" w:cs="Arial"/>
                <w:color w:val="auto"/>
                <w:sz w:val="18"/>
              </w:rPr>
            </w:pPr>
          </w:p>
          <w:p w:rsidR="00125020" w:rsidRPr="00125020" w:rsidRDefault="00125020" w:rsidP="00125020">
            <w:pPr>
              <w:spacing w:after="16"/>
              <w:ind w:left="2"/>
              <w:rPr>
                <w:rFonts w:ascii="Arial" w:eastAsiaTheme="minorHAnsi" w:hAnsi="Arial" w:cs="Arial"/>
                <w:color w:val="auto"/>
                <w:sz w:val="18"/>
              </w:rPr>
            </w:pPr>
          </w:p>
          <w:p w:rsidR="00125020" w:rsidRPr="00125020" w:rsidRDefault="00125020" w:rsidP="00125020">
            <w:pPr>
              <w:spacing w:after="16"/>
              <w:ind w:left="2"/>
              <w:rPr>
                <w:rFonts w:ascii="Arial" w:eastAsiaTheme="minorHAnsi" w:hAnsi="Arial" w:cs="Arial"/>
                <w:color w:val="auto"/>
                <w:sz w:val="18"/>
              </w:rPr>
            </w:pPr>
          </w:p>
        </w:tc>
        <w:tc>
          <w:tcPr>
            <w:tcW w:w="1607" w:type="dxa"/>
          </w:tcPr>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3:4 Exploring the sadness and joy of Easter?</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(6 hours)</w:t>
            </w:r>
          </w:p>
          <w:p w:rsidR="00125020" w:rsidRPr="00125020" w:rsidRDefault="00125020" w:rsidP="00125020">
            <w:pPr>
              <w:rPr>
                <w:rFonts w:ascii="Arial" w:eastAsiaTheme="minorHAnsi" w:hAnsi="Arial" w:cs="Arial"/>
                <w:color w:val="auto"/>
                <w:sz w:val="18"/>
                <w:szCs w:val="18"/>
              </w:rPr>
            </w:pPr>
          </w:p>
        </w:tc>
        <w:tc>
          <w:tcPr>
            <w:tcW w:w="1606" w:type="dxa"/>
          </w:tcPr>
          <w:p w:rsidR="00125020" w:rsidRPr="00125020" w:rsidRDefault="00125020" w:rsidP="00125020">
            <w:pPr>
              <w:spacing w:after="16"/>
              <w:ind w:left="2"/>
              <w:rPr>
                <w:rFonts w:ascii="Arial" w:eastAsia="Arial" w:hAnsi="Arial" w:cs="Arial"/>
                <w:color w:val="auto"/>
                <w:sz w:val="18"/>
              </w:rPr>
            </w:pPr>
            <w:r w:rsidRPr="00125020">
              <w:rPr>
                <w:rFonts w:ascii="Arial" w:eastAsia="Arial" w:hAnsi="Arial" w:cs="Arial"/>
                <w:color w:val="auto"/>
                <w:sz w:val="18"/>
              </w:rPr>
              <w:t>3:1 Called by God</w:t>
            </w:r>
          </w:p>
          <w:p w:rsidR="00125020" w:rsidRPr="00125020" w:rsidRDefault="00125020" w:rsidP="00125020">
            <w:pPr>
              <w:spacing w:after="16"/>
              <w:ind w:left="2"/>
              <w:rPr>
                <w:rFonts w:ascii="Arial" w:eastAsia="Arial" w:hAnsi="Arial" w:cs="Arial"/>
                <w:color w:val="auto"/>
                <w:sz w:val="18"/>
              </w:rPr>
            </w:pPr>
            <w:r w:rsidRPr="00125020">
              <w:rPr>
                <w:rFonts w:ascii="Arial" w:eastAsia="Arial" w:hAnsi="Arial" w:cs="Arial"/>
                <w:color w:val="auto"/>
                <w:sz w:val="18"/>
              </w:rPr>
              <w:t>(5 hours)</w:t>
            </w:r>
          </w:p>
          <w:p w:rsidR="00125020" w:rsidRPr="00125020" w:rsidRDefault="00125020" w:rsidP="00125020">
            <w:pPr>
              <w:spacing w:after="16"/>
              <w:ind w:left="2"/>
              <w:rPr>
                <w:rFonts w:ascii="Arial" w:eastAsiaTheme="minorHAnsi" w:hAnsi="Arial" w:cs="Arial"/>
                <w:color w:val="auto"/>
                <w:sz w:val="18"/>
              </w:rPr>
            </w:pPr>
          </w:p>
          <w:p w:rsidR="00125020" w:rsidRPr="00125020" w:rsidRDefault="00125020" w:rsidP="00125020">
            <w:pPr>
              <w:spacing w:after="19"/>
              <w:ind w:left="2"/>
              <w:rPr>
                <w:rFonts w:ascii="Arial" w:eastAsiaTheme="minorHAnsi" w:hAnsi="Arial" w:cs="Arial"/>
                <w:color w:val="auto"/>
                <w:sz w:val="18"/>
              </w:rPr>
            </w:pPr>
            <w:r w:rsidRPr="00125020">
              <w:rPr>
                <w:rFonts w:ascii="Arial" w:eastAsia="Arial" w:hAnsi="Arial" w:cs="Arial"/>
                <w:color w:val="auto"/>
                <w:sz w:val="18"/>
              </w:rPr>
              <w:t>S5 Expressing Christian</w:t>
            </w:r>
          </w:p>
          <w:p w:rsidR="00125020" w:rsidRPr="00125020" w:rsidRDefault="00125020" w:rsidP="00125020">
            <w:pPr>
              <w:spacing w:after="16"/>
              <w:ind w:left="2"/>
              <w:rPr>
                <w:rFonts w:ascii="Arial" w:eastAsia="Arial" w:hAnsi="Arial" w:cs="Arial"/>
                <w:color w:val="auto"/>
                <w:sz w:val="18"/>
              </w:rPr>
            </w:pPr>
            <w:r w:rsidRPr="00125020">
              <w:rPr>
                <w:rFonts w:ascii="Arial" w:eastAsia="Arial" w:hAnsi="Arial" w:cs="Arial"/>
                <w:color w:val="auto"/>
                <w:sz w:val="18"/>
              </w:rPr>
              <w:t>Faith through Art</w:t>
            </w:r>
          </w:p>
          <w:p w:rsidR="00125020" w:rsidRPr="00125020" w:rsidRDefault="00125020" w:rsidP="00125020">
            <w:pPr>
              <w:spacing w:after="16"/>
              <w:ind w:left="2"/>
              <w:rPr>
                <w:rFonts w:ascii="Arial" w:eastAsiaTheme="minorHAnsi" w:hAnsi="Arial" w:cs="Arial"/>
                <w:color w:val="auto"/>
                <w:sz w:val="18"/>
              </w:rPr>
            </w:pPr>
            <w:r w:rsidRPr="00125020">
              <w:rPr>
                <w:rFonts w:ascii="Arial" w:eastAsia="Arial" w:hAnsi="Arial" w:cs="Arial"/>
                <w:color w:val="auto"/>
                <w:sz w:val="18"/>
              </w:rPr>
              <w:t>(4 hours)</w:t>
            </w:r>
          </w:p>
          <w:p w:rsidR="00125020" w:rsidRPr="00125020" w:rsidRDefault="00125020" w:rsidP="00125020">
            <w:pPr>
              <w:rPr>
                <w:rFonts w:ascii="Arial" w:eastAsiaTheme="minorHAnsi" w:hAnsi="Arial" w:cs="Arial"/>
                <w:color w:val="auto"/>
                <w:sz w:val="18"/>
                <w:szCs w:val="18"/>
              </w:rPr>
            </w:pPr>
          </w:p>
        </w:tc>
        <w:tc>
          <w:tcPr>
            <w:tcW w:w="1607" w:type="dxa"/>
          </w:tcPr>
          <w:p w:rsidR="00125020" w:rsidRPr="00125020" w:rsidRDefault="00125020" w:rsidP="00125020">
            <w:pPr>
              <w:spacing w:after="16"/>
              <w:ind w:left="2"/>
              <w:rPr>
                <w:rFonts w:ascii="Arial" w:eastAsia="Arial" w:hAnsi="Arial" w:cs="Arial"/>
                <w:color w:val="auto"/>
                <w:sz w:val="18"/>
              </w:rPr>
            </w:pPr>
            <w:r w:rsidRPr="00125020">
              <w:rPr>
                <w:rFonts w:ascii="Arial" w:eastAsia="Arial" w:hAnsi="Arial" w:cs="Arial"/>
                <w:color w:val="auto"/>
                <w:sz w:val="18"/>
              </w:rPr>
              <w:t>3:5 Which rules should we follow?</w:t>
            </w:r>
          </w:p>
          <w:p w:rsidR="00125020" w:rsidRPr="00125020" w:rsidRDefault="00125020" w:rsidP="00125020">
            <w:pPr>
              <w:spacing w:after="16"/>
              <w:ind w:left="2"/>
              <w:rPr>
                <w:rFonts w:ascii="Arial" w:eastAsiaTheme="minorHAnsi" w:hAnsi="Arial" w:cs="Arial"/>
                <w:color w:val="auto"/>
                <w:sz w:val="18"/>
              </w:rPr>
            </w:pPr>
            <w:r w:rsidRPr="00125020">
              <w:rPr>
                <w:rFonts w:ascii="Arial" w:eastAsia="Arial" w:hAnsi="Arial" w:cs="Arial"/>
                <w:color w:val="auto"/>
                <w:sz w:val="18"/>
              </w:rPr>
              <w:t>(4 + 6 hours)</w:t>
            </w:r>
          </w:p>
          <w:p w:rsidR="00125020" w:rsidRPr="00125020" w:rsidRDefault="00125020" w:rsidP="00125020">
            <w:pPr>
              <w:spacing w:after="16"/>
              <w:ind w:left="2"/>
              <w:rPr>
                <w:rFonts w:ascii="Arial" w:eastAsiaTheme="minorHAnsi" w:hAnsi="Arial" w:cs="Arial"/>
                <w:color w:val="auto"/>
                <w:sz w:val="18"/>
              </w:rPr>
            </w:pPr>
          </w:p>
          <w:p w:rsidR="00125020" w:rsidRPr="00125020" w:rsidRDefault="00125020" w:rsidP="00125020">
            <w:pPr>
              <w:spacing w:after="16"/>
              <w:ind w:left="2"/>
              <w:rPr>
                <w:rFonts w:ascii="Arial" w:eastAsiaTheme="minorHAnsi" w:hAnsi="Arial" w:cs="Arial"/>
                <w:color w:val="auto"/>
                <w:sz w:val="18"/>
              </w:rPr>
            </w:pPr>
          </w:p>
          <w:p w:rsidR="00125020" w:rsidRPr="00125020" w:rsidRDefault="00125020" w:rsidP="00125020">
            <w:pPr>
              <w:spacing w:after="16"/>
              <w:ind w:left="2"/>
              <w:rPr>
                <w:rFonts w:ascii="Arial" w:eastAsiaTheme="minorHAnsi" w:hAnsi="Arial" w:cs="Arial"/>
                <w:color w:val="auto"/>
                <w:sz w:val="18"/>
                <w:szCs w:val="18"/>
              </w:rPr>
            </w:pPr>
          </w:p>
        </w:tc>
      </w:tr>
      <w:tr w:rsidR="00125020" w:rsidRPr="00125020" w:rsidTr="00125020">
        <w:tc>
          <w:tcPr>
            <w:tcW w:w="1418"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Year 4</w:t>
            </w:r>
          </w:p>
          <w:p w:rsidR="00125020" w:rsidRPr="00125020" w:rsidRDefault="00125020" w:rsidP="00125020">
            <w:pPr>
              <w:rPr>
                <w:rFonts w:ascii="Arial" w:eastAsiaTheme="minorHAnsi" w:hAnsi="Arial" w:cs="Arial"/>
                <w:color w:val="auto"/>
                <w:sz w:val="18"/>
                <w:szCs w:val="18"/>
              </w:rPr>
            </w:pP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Including:</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Family Worship</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Christmas Service</w:t>
            </w:r>
          </w:p>
          <w:p w:rsidR="00125020" w:rsidRPr="00125020" w:rsidRDefault="00125020" w:rsidP="00125020">
            <w:pPr>
              <w:rPr>
                <w:rFonts w:ascii="Arial" w:eastAsiaTheme="minorHAnsi" w:hAnsi="Arial" w:cs="Arial"/>
                <w:color w:val="auto"/>
                <w:sz w:val="18"/>
                <w:szCs w:val="18"/>
              </w:rPr>
            </w:pPr>
          </w:p>
        </w:tc>
        <w:tc>
          <w:tcPr>
            <w:tcW w:w="1606"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9"/>
              <w:rPr>
                <w:rFonts w:ascii="Arial" w:eastAsia="Arial" w:hAnsi="Arial" w:cs="Arial"/>
                <w:color w:val="auto"/>
                <w:sz w:val="18"/>
              </w:rPr>
            </w:pPr>
            <w:r w:rsidRPr="00125020">
              <w:rPr>
                <w:rFonts w:ascii="Arial" w:eastAsia="Arial" w:hAnsi="Arial" w:cs="Arial"/>
                <w:color w:val="auto"/>
                <w:sz w:val="18"/>
              </w:rPr>
              <w:t>4:1 God, David and the Psalms</w:t>
            </w:r>
          </w:p>
          <w:p w:rsidR="00125020" w:rsidRPr="00125020" w:rsidRDefault="00125020" w:rsidP="00125020">
            <w:pPr>
              <w:spacing w:after="19"/>
              <w:rPr>
                <w:rFonts w:ascii="Arial" w:eastAsiaTheme="minorHAnsi" w:hAnsi="Arial" w:cs="Arial"/>
                <w:color w:val="auto"/>
                <w:sz w:val="18"/>
              </w:rPr>
            </w:pPr>
            <w:r w:rsidRPr="00125020">
              <w:rPr>
                <w:rFonts w:ascii="Arial" w:eastAsia="Arial" w:hAnsi="Arial" w:cs="Arial"/>
                <w:color w:val="auto"/>
                <w:sz w:val="18"/>
              </w:rPr>
              <w:t>(6 hours)</w:t>
            </w:r>
          </w:p>
          <w:p w:rsidR="00125020" w:rsidRPr="00125020" w:rsidRDefault="00125020" w:rsidP="00125020">
            <w:pPr>
              <w:rPr>
                <w:rFonts w:ascii="Arial" w:eastAsiaTheme="minorHAnsi" w:hAnsi="Arial" w:cs="Arial"/>
                <w:color w:val="auto"/>
                <w:sz w:val="18"/>
              </w:rPr>
            </w:pPr>
          </w:p>
        </w:tc>
        <w:tc>
          <w:tcPr>
            <w:tcW w:w="1607"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rPr>
                <w:rFonts w:ascii="Arial" w:eastAsia="Arial" w:hAnsi="Arial" w:cs="Arial"/>
                <w:color w:val="auto"/>
                <w:sz w:val="18"/>
              </w:rPr>
            </w:pPr>
            <w:r w:rsidRPr="00125020">
              <w:rPr>
                <w:rFonts w:ascii="Arial" w:eastAsia="Arial" w:hAnsi="Arial" w:cs="Arial"/>
                <w:color w:val="auto"/>
                <w:sz w:val="18"/>
              </w:rPr>
              <w:t>4:2 Christmas: Exploring the symbolism of light</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(6 + 2 hours)</w:t>
            </w: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spacing w:after="19"/>
              <w:rPr>
                <w:rFonts w:ascii="Arial" w:eastAsiaTheme="minorHAnsi" w:hAnsi="Arial" w:cs="Arial"/>
                <w:color w:val="auto"/>
                <w:sz w:val="18"/>
              </w:rPr>
            </w:pPr>
          </w:p>
        </w:tc>
        <w:tc>
          <w:tcPr>
            <w:tcW w:w="1606"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9"/>
              <w:rPr>
                <w:rFonts w:ascii="Arial" w:eastAsia="Arial" w:hAnsi="Arial" w:cs="Arial"/>
                <w:color w:val="auto"/>
                <w:sz w:val="18"/>
              </w:rPr>
            </w:pPr>
            <w:r w:rsidRPr="00125020">
              <w:rPr>
                <w:rFonts w:ascii="Arial" w:eastAsia="Arial" w:hAnsi="Arial" w:cs="Arial"/>
                <w:color w:val="auto"/>
                <w:sz w:val="18"/>
              </w:rPr>
              <w:t>4:3 Jesus: Son of God</w:t>
            </w:r>
          </w:p>
          <w:p w:rsidR="00125020" w:rsidRPr="00125020" w:rsidRDefault="00125020" w:rsidP="00125020">
            <w:pPr>
              <w:spacing w:after="19"/>
              <w:rPr>
                <w:rFonts w:ascii="Arial" w:eastAsiaTheme="minorHAnsi" w:hAnsi="Arial" w:cs="Arial"/>
                <w:color w:val="auto"/>
                <w:sz w:val="18"/>
              </w:rPr>
            </w:pPr>
            <w:r w:rsidRPr="00125020">
              <w:rPr>
                <w:rFonts w:ascii="Arial" w:eastAsia="Arial" w:hAnsi="Arial" w:cs="Arial"/>
                <w:color w:val="auto"/>
                <w:sz w:val="18"/>
              </w:rPr>
              <w:t>(7 + 2 hours)</w:t>
            </w:r>
          </w:p>
          <w:p w:rsidR="00125020" w:rsidRPr="00125020" w:rsidRDefault="00125020" w:rsidP="00125020">
            <w:pPr>
              <w:spacing w:after="16"/>
              <w:ind w:left="2"/>
              <w:rPr>
                <w:rFonts w:ascii="Arial" w:eastAsiaTheme="minorHAnsi" w:hAnsi="Arial" w:cs="Arial"/>
                <w:color w:val="auto"/>
                <w:sz w:val="18"/>
              </w:rPr>
            </w:pPr>
          </w:p>
          <w:p w:rsidR="00125020" w:rsidRPr="00125020" w:rsidRDefault="00125020" w:rsidP="00125020">
            <w:pPr>
              <w:spacing w:after="16"/>
              <w:ind w:left="2"/>
              <w:rPr>
                <w:rFonts w:ascii="Arial" w:eastAsiaTheme="minorHAnsi" w:hAnsi="Arial" w:cs="Arial"/>
                <w:color w:val="auto"/>
                <w:sz w:val="18"/>
              </w:rPr>
            </w:pPr>
          </w:p>
          <w:p w:rsidR="00125020" w:rsidRPr="00125020" w:rsidRDefault="00125020" w:rsidP="00125020">
            <w:pPr>
              <w:spacing w:after="16"/>
              <w:ind w:left="2"/>
              <w:rPr>
                <w:rFonts w:ascii="Arial" w:eastAsiaTheme="minorHAnsi" w:hAnsi="Arial" w:cs="Arial"/>
                <w:color w:val="auto"/>
                <w:sz w:val="18"/>
              </w:rPr>
            </w:pPr>
          </w:p>
          <w:p w:rsidR="00125020" w:rsidRPr="00125020" w:rsidRDefault="00125020" w:rsidP="00125020">
            <w:pPr>
              <w:ind w:left="2"/>
              <w:rPr>
                <w:rFonts w:ascii="Arial" w:eastAsiaTheme="minorHAnsi" w:hAnsi="Arial" w:cs="Arial"/>
                <w:color w:val="auto"/>
                <w:sz w:val="18"/>
              </w:rPr>
            </w:pPr>
          </w:p>
        </w:tc>
        <w:tc>
          <w:tcPr>
            <w:tcW w:w="1607" w:type="dxa"/>
          </w:tcPr>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4:4 Exploring Easter as a story of betrayal and trust</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(6 hours)</w:t>
            </w:r>
          </w:p>
          <w:p w:rsidR="00125020" w:rsidRPr="00125020" w:rsidRDefault="00125020" w:rsidP="00125020">
            <w:pPr>
              <w:rPr>
                <w:rFonts w:ascii="Arial" w:eastAsiaTheme="minorHAnsi" w:hAnsi="Arial" w:cs="Arial"/>
                <w:color w:val="auto"/>
                <w:sz w:val="18"/>
                <w:szCs w:val="18"/>
              </w:rPr>
            </w:pPr>
          </w:p>
        </w:tc>
        <w:tc>
          <w:tcPr>
            <w:tcW w:w="1606" w:type="dxa"/>
          </w:tcPr>
          <w:p w:rsidR="00125020" w:rsidRPr="00125020" w:rsidRDefault="00125020" w:rsidP="00125020">
            <w:pPr>
              <w:spacing w:after="19"/>
              <w:ind w:left="2"/>
              <w:rPr>
                <w:rFonts w:ascii="Arial" w:eastAsia="Arial" w:hAnsi="Arial" w:cs="Arial"/>
                <w:color w:val="auto"/>
                <w:sz w:val="18"/>
              </w:rPr>
            </w:pPr>
            <w:r w:rsidRPr="00125020">
              <w:rPr>
                <w:rFonts w:ascii="Arial" w:eastAsia="Arial" w:hAnsi="Arial" w:cs="Arial"/>
                <w:color w:val="auto"/>
                <w:sz w:val="18"/>
              </w:rPr>
              <w:t>4:5 Are all churches the same?</w:t>
            </w:r>
          </w:p>
          <w:p w:rsidR="00125020" w:rsidRPr="00125020" w:rsidRDefault="00125020" w:rsidP="00125020">
            <w:pPr>
              <w:spacing w:after="19"/>
              <w:ind w:left="2"/>
              <w:rPr>
                <w:rFonts w:ascii="Arial" w:eastAsiaTheme="minorHAnsi" w:hAnsi="Arial" w:cs="Arial"/>
                <w:color w:val="auto"/>
                <w:sz w:val="18"/>
              </w:rPr>
            </w:pPr>
            <w:r w:rsidRPr="00125020">
              <w:rPr>
                <w:rFonts w:ascii="Arial" w:eastAsia="Arial" w:hAnsi="Arial" w:cs="Arial"/>
                <w:color w:val="auto"/>
                <w:sz w:val="18"/>
              </w:rPr>
              <w:t>(6 + 4 hours)</w:t>
            </w:r>
          </w:p>
          <w:p w:rsidR="00125020" w:rsidRPr="00125020" w:rsidRDefault="00125020" w:rsidP="00125020">
            <w:pPr>
              <w:rPr>
                <w:rFonts w:ascii="Arial" w:eastAsiaTheme="minorHAnsi" w:hAnsi="Arial" w:cs="Arial"/>
                <w:color w:val="auto"/>
                <w:sz w:val="18"/>
                <w:szCs w:val="18"/>
              </w:rPr>
            </w:pPr>
          </w:p>
        </w:tc>
        <w:tc>
          <w:tcPr>
            <w:tcW w:w="1607" w:type="dxa"/>
          </w:tcPr>
          <w:p w:rsidR="00125020" w:rsidRPr="00125020" w:rsidRDefault="00125020" w:rsidP="00125020">
            <w:pPr>
              <w:spacing w:after="16"/>
              <w:ind w:left="2"/>
              <w:rPr>
                <w:rFonts w:ascii="Arial" w:eastAsia="Arial" w:hAnsi="Arial" w:cs="Arial"/>
                <w:color w:val="auto"/>
                <w:sz w:val="18"/>
              </w:rPr>
            </w:pPr>
            <w:r w:rsidRPr="00125020">
              <w:rPr>
                <w:rFonts w:ascii="Arial" w:eastAsia="Arial" w:hAnsi="Arial" w:cs="Arial"/>
                <w:color w:val="auto"/>
                <w:sz w:val="18"/>
              </w:rPr>
              <w:t>4:6 What is prayer?</w:t>
            </w:r>
          </w:p>
          <w:p w:rsidR="00125020" w:rsidRPr="00125020" w:rsidRDefault="00125020" w:rsidP="00125020">
            <w:pPr>
              <w:spacing w:after="16"/>
              <w:ind w:left="2"/>
              <w:rPr>
                <w:rFonts w:ascii="Arial" w:eastAsia="Arial" w:hAnsi="Arial" w:cs="Arial"/>
                <w:color w:val="auto"/>
                <w:sz w:val="18"/>
              </w:rPr>
            </w:pPr>
            <w:r w:rsidRPr="00125020">
              <w:rPr>
                <w:rFonts w:ascii="Arial" w:eastAsia="Arial" w:hAnsi="Arial" w:cs="Arial"/>
                <w:color w:val="auto"/>
                <w:sz w:val="18"/>
              </w:rPr>
              <w:t>(5 + 1 hours)</w:t>
            </w:r>
          </w:p>
          <w:p w:rsidR="00125020" w:rsidRPr="00125020" w:rsidRDefault="00125020" w:rsidP="00125020">
            <w:pPr>
              <w:rPr>
                <w:rFonts w:ascii="Arial" w:eastAsiaTheme="minorHAnsi" w:hAnsi="Arial" w:cs="Arial"/>
                <w:color w:val="auto"/>
                <w:sz w:val="18"/>
                <w:szCs w:val="18"/>
              </w:rPr>
            </w:pPr>
          </w:p>
        </w:tc>
      </w:tr>
      <w:tr w:rsidR="00125020" w:rsidRPr="00125020" w:rsidTr="00125020">
        <w:tc>
          <w:tcPr>
            <w:tcW w:w="11057" w:type="dxa"/>
            <w:gridSpan w:val="7"/>
            <w:shd w:val="clear" w:color="auto" w:fill="00B050"/>
          </w:tcPr>
          <w:p w:rsidR="00125020" w:rsidRPr="00125020" w:rsidRDefault="00125020" w:rsidP="00125020">
            <w:pPr>
              <w:spacing w:after="16"/>
              <w:ind w:left="2"/>
              <w:jc w:val="center"/>
              <w:rPr>
                <w:rFonts w:ascii="Arial" w:eastAsia="Arial" w:hAnsi="Arial" w:cs="Arial"/>
                <w:color w:val="auto"/>
              </w:rPr>
            </w:pPr>
            <w:r w:rsidRPr="00125020">
              <w:rPr>
                <w:rFonts w:ascii="Arial" w:eastAsia="Arial" w:hAnsi="Arial" w:cs="Arial"/>
                <w:color w:val="auto"/>
              </w:rPr>
              <w:t xml:space="preserve">Pupils in Upper KS2 receive 45 hours of RE per year which is 5% of allocated curriculum time (1hour 10 minutes per week). </w:t>
            </w:r>
          </w:p>
          <w:p w:rsidR="00125020" w:rsidRPr="00125020" w:rsidRDefault="00125020" w:rsidP="00125020">
            <w:pPr>
              <w:spacing w:after="16"/>
              <w:ind w:left="2"/>
              <w:jc w:val="center"/>
              <w:rPr>
                <w:rFonts w:ascii="Arial" w:eastAsia="Arial" w:hAnsi="Arial" w:cs="Arial"/>
                <w:color w:val="auto"/>
              </w:rPr>
            </w:pPr>
          </w:p>
          <w:p w:rsidR="00125020" w:rsidRPr="00125020" w:rsidRDefault="00125020" w:rsidP="00125020">
            <w:pPr>
              <w:spacing w:after="16"/>
              <w:ind w:left="2"/>
              <w:jc w:val="center"/>
              <w:rPr>
                <w:rFonts w:ascii="Arial" w:eastAsia="Arial" w:hAnsi="Arial" w:cs="Arial"/>
                <w:color w:val="auto"/>
              </w:rPr>
            </w:pPr>
            <w:r w:rsidRPr="00125020">
              <w:rPr>
                <w:rFonts w:ascii="Arial" w:eastAsia="Arial" w:hAnsi="Arial" w:cs="Arial"/>
                <w:color w:val="auto"/>
              </w:rPr>
              <w:lastRenderedPageBreak/>
              <w:t>80% of the time should focus on Christianity and 20% on the teaching of other faiths (36 hours of Christianity and 9 hours of other faiths)</w:t>
            </w:r>
          </w:p>
          <w:p w:rsidR="00125020" w:rsidRPr="00125020" w:rsidRDefault="00125020" w:rsidP="00125020">
            <w:pPr>
              <w:spacing w:after="16"/>
              <w:ind w:left="2"/>
              <w:jc w:val="center"/>
              <w:rPr>
                <w:rFonts w:ascii="Arial" w:eastAsia="Arial" w:hAnsi="Arial" w:cs="Arial"/>
                <w:color w:val="auto"/>
                <w:sz w:val="18"/>
              </w:rPr>
            </w:pPr>
          </w:p>
        </w:tc>
      </w:tr>
      <w:tr w:rsidR="00125020" w:rsidRPr="00125020" w:rsidTr="00125020">
        <w:tc>
          <w:tcPr>
            <w:tcW w:w="1418"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lastRenderedPageBreak/>
              <w:t>Year 5</w:t>
            </w:r>
          </w:p>
          <w:p w:rsidR="00125020" w:rsidRPr="00125020" w:rsidRDefault="00125020" w:rsidP="00125020">
            <w:pPr>
              <w:rPr>
                <w:rFonts w:ascii="Arial" w:eastAsiaTheme="minorHAnsi" w:hAnsi="Arial" w:cs="Arial"/>
                <w:color w:val="auto"/>
                <w:sz w:val="18"/>
                <w:szCs w:val="18"/>
              </w:rPr>
            </w:pP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Including:</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Three Eucharist</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Services</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Harvest Service</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Family Worship</w:t>
            </w:r>
          </w:p>
          <w:p w:rsidR="00125020" w:rsidRPr="00125020" w:rsidRDefault="00125020" w:rsidP="00125020">
            <w:pPr>
              <w:rPr>
                <w:rFonts w:ascii="Arial" w:eastAsiaTheme="minorHAnsi" w:hAnsi="Arial" w:cs="Arial"/>
                <w:color w:val="auto"/>
                <w:sz w:val="18"/>
                <w:szCs w:val="18"/>
              </w:rPr>
            </w:pPr>
          </w:p>
        </w:tc>
        <w:tc>
          <w:tcPr>
            <w:tcW w:w="1606"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9"/>
              <w:rPr>
                <w:rFonts w:ascii="Arial" w:eastAsia="Arial" w:hAnsi="Arial" w:cs="Arial"/>
                <w:color w:val="auto"/>
                <w:sz w:val="18"/>
              </w:rPr>
            </w:pPr>
            <w:r w:rsidRPr="00125020">
              <w:rPr>
                <w:rFonts w:ascii="Arial" w:eastAsia="Arial" w:hAnsi="Arial" w:cs="Arial"/>
                <w:color w:val="auto"/>
                <w:sz w:val="18"/>
              </w:rPr>
              <w:t>5:1 How and why do Christians read the Bible?</w:t>
            </w:r>
          </w:p>
          <w:p w:rsidR="00125020" w:rsidRPr="00125020" w:rsidRDefault="00125020" w:rsidP="00125020">
            <w:pPr>
              <w:spacing w:after="19"/>
              <w:rPr>
                <w:rFonts w:ascii="Arial" w:eastAsiaTheme="minorHAnsi" w:hAnsi="Arial" w:cs="Arial"/>
                <w:color w:val="auto"/>
                <w:sz w:val="18"/>
              </w:rPr>
            </w:pPr>
            <w:r w:rsidRPr="00125020">
              <w:rPr>
                <w:rFonts w:ascii="Arial" w:eastAsia="Arial" w:hAnsi="Arial" w:cs="Arial"/>
                <w:color w:val="auto"/>
                <w:sz w:val="18"/>
              </w:rPr>
              <w:t>(5+4 hours)</w:t>
            </w: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rPr>
                <w:rFonts w:ascii="Arial" w:eastAsia="Arial" w:hAnsi="Arial" w:cs="Arial"/>
                <w:color w:val="auto"/>
                <w:sz w:val="18"/>
              </w:rPr>
            </w:pPr>
          </w:p>
          <w:p w:rsidR="00125020" w:rsidRPr="00125020" w:rsidRDefault="00125020" w:rsidP="00125020">
            <w:pPr>
              <w:rPr>
                <w:rFonts w:ascii="Arial" w:eastAsia="Arial" w:hAnsi="Arial" w:cs="Arial"/>
                <w:color w:val="auto"/>
                <w:sz w:val="18"/>
              </w:rPr>
            </w:pPr>
          </w:p>
          <w:p w:rsidR="00125020" w:rsidRPr="00125020" w:rsidRDefault="00125020" w:rsidP="00125020">
            <w:pPr>
              <w:rPr>
                <w:rFonts w:ascii="Arial" w:eastAsiaTheme="minorHAnsi" w:hAnsi="Arial" w:cs="Arial"/>
                <w:color w:val="auto"/>
                <w:sz w:val="18"/>
              </w:rPr>
            </w:pPr>
          </w:p>
        </w:tc>
        <w:tc>
          <w:tcPr>
            <w:tcW w:w="1607"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rPr>
                <w:rFonts w:ascii="Arial" w:eastAsia="Arial" w:hAnsi="Arial" w:cs="Arial"/>
                <w:color w:val="auto"/>
                <w:sz w:val="18"/>
              </w:rPr>
            </w:pPr>
            <w:r w:rsidRPr="00125020">
              <w:rPr>
                <w:rFonts w:ascii="Arial" w:eastAsia="Arial" w:hAnsi="Arial" w:cs="Arial"/>
                <w:color w:val="auto"/>
                <w:sz w:val="18"/>
              </w:rPr>
              <w:t>5:7 Christmas around</w:t>
            </w:r>
          </w:p>
          <w:p w:rsidR="00125020" w:rsidRPr="00125020" w:rsidRDefault="00125020" w:rsidP="00125020">
            <w:pPr>
              <w:rPr>
                <w:rFonts w:ascii="Arial" w:eastAsia="Arial" w:hAnsi="Arial" w:cs="Arial"/>
                <w:color w:val="auto"/>
                <w:sz w:val="18"/>
              </w:rPr>
            </w:pPr>
            <w:r w:rsidRPr="00125020">
              <w:rPr>
                <w:rFonts w:ascii="Arial" w:eastAsia="Arial" w:hAnsi="Arial" w:cs="Arial"/>
                <w:color w:val="auto"/>
                <w:sz w:val="18"/>
              </w:rPr>
              <w:t>the world</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(6 hours)</w:t>
            </w:r>
          </w:p>
          <w:p w:rsidR="00125020" w:rsidRPr="00125020" w:rsidRDefault="00125020" w:rsidP="00125020">
            <w:pPr>
              <w:spacing w:after="17"/>
              <w:rPr>
                <w:rFonts w:ascii="Arial" w:eastAsiaTheme="minorHAnsi" w:hAnsi="Arial" w:cs="Arial"/>
                <w:color w:val="auto"/>
                <w:sz w:val="18"/>
              </w:rPr>
            </w:pP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rPr>
                <w:rFonts w:ascii="Arial" w:eastAsia="Arial" w:hAnsi="Arial" w:cs="Arial"/>
                <w:color w:val="auto"/>
                <w:sz w:val="18"/>
              </w:rPr>
            </w:pPr>
          </w:p>
          <w:p w:rsidR="00125020" w:rsidRPr="00125020" w:rsidRDefault="00125020" w:rsidP="00125020">
            <w:pPr>
              <w:rPr>
                <w:rFonts w:ascii="Arial" w:eastAsia="Arial" w:hAnsi="Arial" w:cs="Arial"/>
                <w:color w:val="auto"/>
                <w:sz w:val="18"/>
              </w:rPr>
            </w:pPr>
          </w:p>
          <w:p w:rsidR="00125020" w:rsidRPr="00125020" w:rsidRDefault="00125020" w:rsidP="00125020">
            <w:pPr>
              <w:rPr>
                <w:rFonts w:ascii="Arial" w:eastAsiaTheme="minorHAnsi" w:hAnsi="Arial" w:cs="Arial"/>
                <w:color w:val="auto"/>
                <w:sz w:val="18"/>
              </w:rPr>
            </w:pPr>
          </w:p>
        </w:tc>
        <w:tc>
          <w:tcPr>
            <w:tcW w:w="1606"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9"/>
              <w:rPr>
                <w:rFonts w:ascii="Arial" w:eastAsia="Arial" w:hAnsi="Arial" w:cs="Arial"/>
                <w:color w:val="auto"/>
                <w:sz w:val="18"/>
              </w:rPr>
            </w:pPr>
            <w:r w:rsidRPr="00125020">
              <w:rPr>
                <w:rFonts w:ascii="Arial" w:eastAsia="Arial" w:hAnsi="Arial" w:cs="Arial"/>
                <w:color w:val="auto"/>
                <w:sz w:val="18"/>
              </w:rPr>
              <w:t>5:3 Jesus: The Teacher</w:t>
            </w:r>
          </w:p>
          <w:p w:rsidR="00125020" w:rsidRPr="00125020" w:rsidRDefault="00125020" w:rsidP="00125020">
            <w:pPr>
              <w:spacing w:after="19"/>
              <w:rPr>
                <w:rFonts w:ascii="Arial" w:eastAsiaTheme="minorHAnsi" w:hAnsi="Arial" w:cs="Arial"/>
                <w:color w:val="auto"/>
                <w:sz w:val="18"/>
              </w:rPr>
            </w:pPr>
            <w:r w:rsidRPr="00125020">
              <w:rPr>
                <w:rFonts w:ascii="Arial" w:eastAsia="Arial" w:hAnsi="Arial" w:cs="Arial"/>
                <w:color w:val="auto"/>
                <w:sz w:val="18"/>
              </w:rPr>
              <w:t>(6 hours)</w:t>
            </w:r>
          </w:p>
          <w:p w:rsidR="00125020" w:rsidRPr="00125020" w:rsidRDefault="00125020" w:rsidP="00125020">
            <w:pPr>
              <w:spacing w:after="19"/>
              <w:ind w:left="2"/>
              <w:rPr>
                <w:rFonts w:ascii="Arial" w:eastAsia="Arial" w:hAnsi="Arial" w:cs="Arial"/>
                <w:color w:val="auto"/>
                <w:sz w:val="18"/>
              </w:rPr>
            </w:pPr>
          </w:p>
          <w:p w:rsidR="00125020" w:rsidRPr="00125020" w:rsidRDefault="00125020" w:rsidP="00125020">
            <w:pPr>
              <w:spacing w:after="19"/>
              <w:ind w:left="2"/>
              <w:rPr>
                <w:rFonts w:ascii="Arial" w:eastAsia="Arial" w:hAnsi="Arial" w:cs="Arial"/>
                <w:color w:val="auto"/>
                <w:sz w:val="18"/>
              </w:rPr>
            </w:pPr>
          </w:p>
          <w:p w:rsidR="00125020" w:rsidRPr="00125020" w:rsidRDefault="00125020" w:rsidP="00125020">
            <w:pPr>
              <w:spacing w:after="16"/>
              <w:ind w:left="2"/>
              <w:rPr>
                <w:rFonts w:ascii="Arial" w:eastAsiaTheme="minorHAnsi" w:hAnsi="Arial" w:cs="Arial"/>
                <w:color w:val="auto"/>
                <w:sz w:val="18"/>
              </w:rPr>
            </w:pPr>
          </w:p>
        </w:tc>
        <w:tc>
          <w:tcPr>
            <w:tcW w:w="1607" w:type="dxa"/>
          </w:tcPr>
          <w:p w:rsidR="00125020" w:rsidRPr="00125020" w:rsidRDefault="00125020" w:rsidP="00125020">
            <w:pPr>
              <w:rPr>
                <w:rFonts w:ascii="Arial" w:eastAsia="Arial" w:hAnsi="Arial" w:cs="Arial"/>
                <w:color w:val="auto"/>
                <w:sz w:val="18"/>
              </w:rPr>
            </w:pPr>
            <w:r w:rsidRPr="00125020">
              <w:rPr>
                <w:rFonts w:ascii="Arial" w:eastAsia="Arial" w:hAnsi="Arial" w:cs="Arial"/>
                <w:color w:val="auto"/>
                <w:sz w:val="18"/>
              </w:rPr>
              <w:t>5:4 Why do Christians believe that Easter is a celebration of victory?</w:t>
            </w:r>
          </w:p>
          <w:p w:rsidR="00125020" w:rsidRPr="00125020" w:rsidRDefault="00125020" w:rsidP="00125020">
            <w:pPr>
              <w:rPr>
                <w:rFonts w:ascii="Arial" w:eastAsiaTheme="minorHAnsi" w:hAnsi="Arial" w:cs="Arial"/>
                <w:color w:val="auto"/>
                <w:sz w:val="18"/>
                <w:szCs w:val="18"/>
              </w:rPr>
            </w:pPr>
            <w:r w:rsidRPr="00125020">
              <w:rPr>
                <w:rFonts w:ascii="Arial" w:eastAsia="Arial" w:hAnsi="Arial" w:cs="Arial"/>
                <w:color w:val="auto"/>
                <w:sz w:val="18"/>
              </w:rPr>
              <w:t>(6 hours)</w:t>
            </w:r>
          </w:p>
        </w:tc>
        <w:tc>
          <w:tcPr>
            <w:tcW w:w="1606" w:type="dxa"/>
          </w:tcPr>
          <w:p w:rsidR="00125020" w:rsidRPr="00125020" w:rsidRDefault="00125020" w:rsidP="00125020">
            <w:pPr>
              <w:spacing w:after="19"/>
              <w:ind w:left="2"/>
              <w:rPr>
                <w:rFonts w:ascii="Arial" w:eastAsia="Arial" w:hAnsi="Arial" w:cs="Arial"/>
                <w:color w:val="auto"/>
                <w:sz w:val="18"/>
              </w:rPr>
            </w:pPr>
            <w:r w:rsidRPr="00125020">
              <w:rPr>
                <w:rFonts w:ascii="Arial" w:eastAsia="Arial" w:hAnsi="Arial" w:cs="Arial"/>
                <w:color w:val="auto"/>
                <w:sz w:val="18"/>
              </w:rPr>
              <w:t>5:5 Exploring the lives of significant women in the Old Testament</w:t>
            </w:r>
          </w:p>
          <w:p w:rsidR="00125020" w:rsidRPr="00125020" w:rsidRDefault="00125020" w:rsidP="00125020">
            <w:pPr>
              <w:spacing w:after="17"/>
              <w:ind w:left="2"/>
              <w:rPr>
                <w:rFonts w:ascii="Arial" w:eastAsiaTheme="minorHAnsi" w:hAnsi="Arial" w:cs="Arial"/>
                <w:color w:val="auto"/>
                <w:sz w:val="18"/>
              </w:rPr>
            </w:pPr>
            <w:r w:rsidRPr="00125020">
              <w:rPr>
                <w:rFonts w:ascii="Arial" w:eastAsia="Arial" w:hAnsi="Arial" w:cs="Arial"/>
                <w:color w:val="auto"/>
                <w:sz w:val="18"/>
              </w:rPr>
              <w:t>(5+3hours)</w:t>
            </w:r>
          </w:p>
          <w:p w:rsidR="00125020" w:rsidRPr="00125020" w:rsidRDefault="00125020" w:rsidP="00125020">
            <w:pPr>
              <w:rPr>
                <w:rFonts w:ascii="Arial" w:eastAsiaTheme="minorHAnsi" w:hAnsi="Arial" w:cs="Arial"/>
                <w:b/>
                <w:color w:val="auto"/>
                <w:sz w:val="18"/>
                <w:szCs w:val="18"/>
              </w:rPr>
            </w:pPr>
          </w:p>
        </w:tc>
        <w:tc>
          <w:tcPr>
            <w:tcW w:w="1607" w:type="dxa"/>
          </w:tcPr>
          <w:p w:rsidR="00125020" w:rsidRPr="00125020" w:rsidRDefault="00125020" w:rsidP="00125020">
            <w:pPr>
              <w:spacing w:after="19"/>
              <w:ind w:left="2"/>
              <w:rPr>
                <w:rFonts w:ascii="Arial" w:eastAsia="Arial" w:hAnsi="Arial" w:cs="Arial"/>
                <w:color w:val="auto"/>
                <w:sz w:val="18"/>
              </w:rPr>
            </w:pPr>
            <w:r w:rsidRPr="00125020">
              <w:rPr>
                <w:rFonts w:ascii="Arial" w:eastAsia="Arial" w:hAnsi="Arial" w:cs="Arial"/>
                <w:color w:val="auto"/>
                <w:sz w:val="18"/>
              </w:rPr>
              <w:t>5:8 Daniel, did he make the right choice?</w:t>
            </w:r>
          </w:p>
          <w:p w:rsidR="00125020" w:rsidRPr="00125020" w:rsidRDefault="00125020" w:rsidP="00125020">
            <w:pPr>
              <w:spacing w:after="19"/>
              <w:ind w:left="2"/>
              <w:rPr>
                <w:rFonts w:ascii="Arial" w:eastAsiaTheme="minorHAnsi" w:hAnsi="Arial" w:cs="Arial"/>
                <w:color w:val="auto"/>
                <w:sz w:val="18"/>
              </w:rPr>
            </w:pPr>
            <w:r w:rsidRPr="00125020">
              <w:rPr>
                <w:rFonts w:ascii="Arial" w:eastAsia="Arial" w:hAnsi="Arial" w:cs="Arial"/>
                <w:color w:val="auto"/>
                <w:sz w:val="18"/>
              </w:rPr>
              <w:t>(6 hours)</w:t>
            </w:r>
          </w:p>
          <w:p w:rsidR="00125020" w:rsidRPr="00125020" w:rsidRDefault="00125020" w:rsidP="00125020">
            <w:pPr>
              <w:spacing w:after="16"/>
              <w:ind w:left="2"/>
              <w:rPr>
                <w:rFonts w:ascii="Arial" w:eastAsiaTheme="minorHAnsi" w:hAnsi="Arial" w:cs="Arial"/>
                <w:color w:val="auto"/>
                <w:sz w:val="18"/>
              </w:rPr>
            </w:pPr>
          </w:p>
          <w:p w:rsidR="00125020" w:rsidRPr="00125020" w:rsidRDefault="00125020" w:rsidP="00125020">
            <w:pPr>
              <w:spacing w:after="16"/>
              <w:ind w:left="2"/>
              <w:rPr>
                <w:rFonts w:ascii="Arial" w:eastAsiaTheme="minorHAnsi" w:hAnsi="Arial" w:cs="Arial"/>
                <w:color w:val="auto"/>
                <w:sz w:val="18"/>
              </w:rPr>
            </w:pPr>
          </w:p>
          <w:p w:rsidR="00125020" w:rsidRPr="00125020" w:rsidRDefault="00125020" w:rsidP="00125020">
            <w:pPr>
              <w:spacing w:after="16"/>
              <w:ind w:left="2"/>
              <w:rPr>
                <w:rFonts w:ascii="Arial" w:eastAsia="Arial" w:hAnsi="Arial" w:cs="Arial"/>
                <w:color w:val="auto"/>
                <w:sz w:val="18"/>
              </w:rPr>
            </w:pPr>
            <w:r w:rsidRPr="00125020">
              <w:rPr>
                <w:rFonts w:ascii="Arial" w:eastAsia="Arial" w:hAnsi="Arial" w:cs="Arial"/>
                <w:color w:val="auto"/>
                <w:sz w:val="18"/>
              </w:rPr>
              <w:t>S7 Change the World</w:t>
            </w:r>
          </w:p>
          <w:p w:rsidR="00125020" w:rsidRPr="00125020" w:rsidRDefault="00125020" w:rsidP="00125020">
            <w:pPr>
              <w:spacing w:after="16"/>
              <w:ind w:left="2"/>
              <w:rPr>
                <w:rFonts w:ascii="Arial" w:eastAsiaTheme="minorHAnsi" w:hAnsi="Arial" w:cs="Arial"/>
                <w:color w:val="auto"/>
                <w:sz w:val="18"/>
              </w:rPr>
            </w:pPr>
            <w:r w:rsidRPr="00125020">
              <w:rPr>
                <w:rFonts w:ascii="Arial" w:eastAsia="Arial" w:hAnsi="Arial" w:cs="Arial"/>
                <w:color w:val="auto"/>
                <w:sz w:val="18"/>
              </w:rPr>
              <w:t>(2+2 hours)</w:t>
            </w:r>
          </w:p>
          <w:p w:rsidR="00125020" w:rsidRPr="00125020" w:rsidRDefault="00125020" w:rsidP="00125020">
            <w:pPr>
              <w:rPr>
                <w:rFonts w:ascii="Arial" w:eastAsiaTheme="minorHAnsi" w:hAnsi="Arial" w:cs="Arial"/>
                <w:color w:val="auto"/>
                <w:sz w:val="18"/>
                <w:szCs w:val="18"/>
              </w:rPr>
            </w:pPr>
          </w:p>
        </w:tc>
      </w:tr>
      <w:tr w:rsidR="00125020" w:rsidRPr="00125020" w:rsidTr="00125020">
        <w:trPr>
          <w:trHeight w:val="940"/>
        </w:trPr>
        <w:tc>
          <w:tcPr>
            <w:tcW w:w="1418" w:type="dxa"/>
            <w:shd w:val="clear" w:color="auto" w:fill="00B050"/>
          </w:tcPr>
          <w:p w:rsidR="00125020" w:rsidRPr="00125020" w:rsidRDefault="00125020" w:rsidP="00125020">
            <w:pPr>
              <w:rPr>
                <w:rFonts w:ascii="Arial" w:eastAsiaTheme="minorHAnsi" w:hAnsi="Arial" w:cs="Arial"/>
                <w:color w:val="auto"/>
                <w:sz w:val="20"/>
                <w:szCs w:val="18"/>
              </w:rPr>
            </w:pPr>
            <w:r w:rsidRPr="00125020">
              <w:rPr>
                <w:rFonts w:ascii="Arial" w:eastAsiaTheme="minorHAnsi" w:hAnsi="Arial" w:cs="Arial"/>
                <w:color w:val="auto"/>
                <w:sz w:val="20"/>
                <w:szCs w:val="18"/>
              </w:rPr>
              <w:t>Year 6</w:t>
            </w:r>
          </w:p>
          <w:p w:rsidR="00125020" w:rsidRPr="00125020" w:rsidRDefault="00125020" w:rsidP="00125020">
            <w:pPr>
              <w:rPr>
                <w:rFonts w:ascii="Arial" w:eastAsiaTheme="minorHAnsi" w:hAnsi="Arial" w:cs="Arial"/>
                <w:color w:val="auto"/>
                <w:sz w:val="18"/>
                <w:szCs w:val="18"/>
              </w:rPr>
            </w:pP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Including:</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Three Eucharist</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Services</w:t>
            </w:r>
          </w:p>
          <w:p w:rsidR="00125020" w:rsidRPr="00125020" w:rsidRDefault="00125020" w:rsidP="00125020">
            <w:pPr>
              <w:rPr>
                <w:rFonts w:ascii="Arial" w:eastAsiaTheme="minorHAnsi" w:hAnsi="Arial" w:cs="Arial"/>
                <w:color w:val="auto"/>
                <w:sz w:val="18"/>
                <w:szCs w:val="18"/>
              </w:rPr>
            </w:pPr>
            <w:r w:rsidRPr="00125020">
              <w:rPr>
                <w:rFonts w:ascii="Arial" w:eastAsiaTheme="minorHAnsi" w:hAnsi="Arial" w:cs="Arial"/>
                <w:color w:val="auto"/>
                <w:sz w:val="18"/>
                <w:szCs w:val="18"/>
              </w:rPr>
              <w:t>Harvest Service</w:t>
            </w:r>
          </w:p>
          <w:p w:rsidR="00125020" w:rsidRPr="00125020" w:rsidRDefault="00125020" w:rsidP="00125020">
            <w:pPr>
              <w:rPr>
                <w:rFonts w:ascii="Arial" w:eastAsiaTheme="minorHAnsi" w:hAnsi="Arial" w:cs="Arial"/>
                <w:color w:val="auto"/>
                <w:sz w:val="18"/>
                <w:szCs w:val="18"/>
              </w:rPr>
            </w:pPr>
          </w:p>
        </w:tc>
        <w:tc>
          <w:tcPr>
            <w:tcW w:w="1606"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6:1 Life as a journey and pilgrimage</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(6 + 4 hours)</w:t>
            </w: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rPr>
                <w:rFonts w:ascii="Arial" w:eastAsiaTheme="minorHAnsi" w:hAnsi="Arial" w:cs="Arial"/>
                <w:color w:val="auto"/>
                <w:sz w:val="18"/>
              </w:rPr>
            </w:pPr>
          </w:p>
        </w:tc>
        <w:tc>
          <w:tcPr>
            <w:tcW w:w="1607"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9"/>
              <w:rPr>
                <w:rFonts w:ascii="Arial" w:eastAsia="Arial" w:hAnsi="Arial" w:cs="Arial"/>
                <w:color w:val="auto"/>
                <w:sz w:val="18"/>
              </w:rPr>
            </w:pPr>
            <w:r w:rsidRPr="00125020">
              <w:rPr>
                <w:rFonts w:ascii="Arial" w:eastAsia="Arial" w:hAnsi="Arial" w:cs="Arial"/>
                <w:color w:val="auto"/>
                <w:sz w:val="18"/>
              </w:rPr>
              <w:t>6:2 How do Christians prepare for Christmas?</w:t>
            </w:r>
          </w:p>
          <w:p w:rsidR="00125020" w:rsidRPr="00125020" w:rsidRDefault="00125020" w:rsidP="00125020">
            <w:pPr>
              <w:spacing w:after="19"/>
              <w:rPr>
                <w:rFonts w:ascii="Arial" w:eastAsiaTheme="minorHAnsi" w:hAnsi="Arial" w:cs="Arial"/>
                <w:color w:val="auto"/>
                <w:sz w:val="18"/>
              </w:rPr>
            </w:pPr>
            <w:r w:rsidRPr="00125020">
              <w:rPr>
                <w:rFonts w:ascii="Arial" w:eastAsia="Arial" w:hAnsi="Arial" w:cs="Arial"/>
                <w:color w:val="auto"/>
                <w:sz w:val="18"/>
              </w:rPr>
              <w:t>(5 hours)</w:t>
            </w: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spacing w:after="16"/>
              <w:rPr>
                <w:rFonts w:ascii="Arial" w:eastAsiaTheme="minorHAnsi" w:hAnsi="Arial" w:cs="Arial"/>
                <w:color w:val="auto"/>
                <w:sz w:val="18"/>
              </w:rPr>
            </w:pPr>
          </w:p>
          <w:p w:rsidR="00125020" w:rsidRPr="00125020" w:rsidRDefault="00125020" w:rsidP="00125020">
            <w:pPr>
              <w:rPr>
                <w:rFonts w:ascii="Arial" w:eastAsiaTheme="minorHAnsi" w:hAnsi="Arial" w:cs="Arial"/>
                <w:color w:val="auto"/>
                <w:sz w:val="18"/>
              </w:rPr>
            </w:pPr>
          </w:p>
        </w:tc>
        <w:tc>
          <w:tcPr>
            <w:tcW w:w="1606" w:type="dxa"/>
            <w:tcBorders>
              <w:top w:val="single" w:sz="4" w:space="0" w:color="000000"/>
              <w:left w:val="single" w:sz="4" w:space="0" w:color="000000"/>
              <w:bottom w:val="single" w:sz="4" w:space="0" w:color="000000"/>
              <w:right w:val="single" w:sz="4" w:space="0" w:color="000000"/>
            </w:tcBorders>
          </w:tcPr>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6:3 Why do Christians celebrate the Eucharist?</w:t>
            </w:r>
          </w:p>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(3 hours)</w:t>
            </w:r>
          </w:p>
          <w:p w:rsidR="00125020" w:rsidRPr="00125020" w:rsidRDefault="00125020" w:rsidP="00125020">
            <w:pPr>
              <w:spacing w:after="16"/>
              <w:rPr>
                <w:rFonts w:ascii="Arial" w:eastAsia="Arial" w:hAnsi="Arial" w:cs="Arial"/>
                <w:color w:val="auto"/>
                <w:sz w:val="18"/>
              </w:rPr>
            </w:pPr>
          </w:p>
          <w:p w:rsidR="00125020" w:rsidRPr="00125020" w:rsidRDefault="00125020" w:rsidP="00125020">
            <w:pPr>
              <w:spacing w:after="16"/>
              <w:rPr>
                <w:rFonts w:ascii="Arial" w:eastAsia="Arial" w:hAnsi="Arial" w:cs="Arial"/>
                <w:color w:val="auto"/>
                <w:sz w:val="18"/>
              </w:rPr>
            </w:pPr>
            <w:r w:rsidRPr="00125020">
              <w:rPr>
                <w:rFonts w:ascii="Arial" w:eastAsia="Arial" w:hAnsi="Arial" w:cs="Arial"/>
                <w:color w:val="auto"/>
                <w:sz w:val="18"/>
              </w:rPr>
              <w:t>6:3A Why is the Exodus such a significant event in Jewish and Christian history?</w:t>
            </w:r>
          </w:p>
          <w:p w:rsidR="00125020" w:rsidRPr="00125020" w:rsidRDefault="00125020" w:rsidP="00125020">
            <w:pPr>
              <w:spacing w:after="16"/>
              <w:rPr>
                <w:rFonts w:ascii="Arial" w:eastAsiaTheme="minorHAnsi" w:hAnsi="Arial" w:cs="Arial"/>
                <w:color w:val="auto"/>
                <w:sz w:val="18"/>
              </w:rPr>
            </w:pPr>
            <w:r w:rsidRPr="00125020">
              <w:rPr>
                <w:rFonts w:ascii="Arial" w:eastAsia="Arial" w:hAnsi="Arial" w:cs="Arial"/>
                <w:color w:val="auto"/>
                <w:sz w:val="18"/>
              </w:rPr>
              <w:t>(4+3 hours)</w:t>
            </w:r>
          </w:p>
          <w:p w:rsidR="00125020" w:rsidRPr="00125020" w:rsidRDefault="00125020" w:rsidP="00125020">
            <w:pPr>
              <w:spacing w:after="16"/>
              <w:ind w:left="2"/>
              <w:rPr>
                <w:rFonts w:ascii="Arial" w:eastAsiaTheme="minorHAnsi" w:hAnsi="Arial" w:cs="Arial"/>
                <w:color w:val="auto"/>
                <w:sz w:val="18"/>
              </w:rPr>
            </w:pPr>
          </w:p>
          <w:p w:rsidR="00125020" w:rsidRPr="00125020" w:rsidRDefault="00125020" w:rsidP="00125020">
            <w:pPr>
              <w:spacing w:after="19"/>
              <w:rPr>
                <w:rFonts w:ascii="Arial" w:eastAsiaTheme="minorHAnsi" w:hAnsi="Arial" w:cs="Arial"/>
                <w:color w:val="auto"/>
                <w:sz w:val="18"/>
              </w:rPr>
            </w:pPr>
          </w:p>
        </w:tc>
        <w:tc>
          <w:tcPr>
            <w:tcW w:w="1607" w:type="dxa"/>
          </w:tcPr>
          <w:p w:rsidR="00125020" w:rsidRPr="00125020" w:rsidRDefault="00125020" w:rsidP="00125020">
            <w:pPr>
              <w:spacing w:line="277" w:lineRule="auto"/>
              <w:rPr>
                <w:rFonts w:ascii="Arial" w:eastAsia="Arial" w:hAnsi="Arial" w:cs="Arial"/>
                <w:color w:val="auto"/>
                <w:sz w:val="18"/>
              </w:rPr>
            </w:pPr>
            <w:r w:rsidRPr="00125020">
              <w:rPr>
                <w:rFonts w:ascii="Arial" w:eastAsia="Arial" w:hAnsi="Arial" w:cs="Arial"/>
                <w:color w:val="auto"/>
                <w:sz w:val="18"/>
              </w:rPr>
              <w:t>6:4 Easter: Who was Jesus? Who is Jesus?</w:t>
            </w:r>
          </w:p>
          <w:p w:rsidR="00125020" w:rsidRPr="00125020" w:rsidRDefault="00125020" w:rsidP="00125020">
            <w:pPr>
              <w:spacing w:line="277" w:lineRule="auto"/>
              <w:rPr>
                <w:rFonts w:ascii="Arial" w:eastAsiaTheme="minorHAnsi" w:hAnsi="Arial" w:cs="Arial"/>
                <w:color w:val="auto"/>
                <w:sz w:val="18"/>
              </w:rPr>
            </w:pPr>
            <w:r w:rsidRPr="00125020">
              <w:rPr>
                <w:rFonts w:ascii="Arial" w:eastAsia="Arial" w:hAnsi="Arial" w:cs="Arial"/>
                <w:color w:val="auto"/>
                <w:sz w:val="18"/>
              </w:rPr>
              <w:t>(4 hours)</w:t>
            </w:r>
          </w:p>
          <w:p w:rsidR="00125020" w:rsidRPr="00125020" w:rsidRDefault="00125020" w:rsidP="00125020">
            <w:pPr>
              <w:rPr>
                <w:rFonts w:ascii="Arial" w:eastAsiaTheme="minorHAnsi" w:hAnsi="Arial" w:cs="Arial"/>
                <w:color w:val="auto"/>
                <w:sz w:val="18"/>
                <w:szCs w:val="18"/>
              </w:rPr>
            </w:pPr>
          </w:p>
        </w:tc>
        <w:tc>
          <w:tcPr>
            <w:tcW w:w="1606" w:type="dxa"/>
          </w:tcPr>
          <w:p w:rsidR="00125020" w:rsidRPr="00125020" w:rsidRDefault="00125020" w:rsidP="00125020">
            <w:pPr>
              <w:spacing w:after="16"/>
              <w:ind w:left="2"/>
              <w:rPr>
                <w:rFonts w:ascii="Arial" w:eastAsiaTheme="minorHAnsi" w:hAnsi="Arial" w:cs="Arial"/>
                <w:color w:val="auto"/>
                <w:sz w:val="18"/>
              </w:rPr>
            </w:pPr>
            <w:r w:rsidRPr="00125020">
              <w:rPr>
                <w:rFonts w:ascii="Arial" w:eastAsia="Arial" w:hAnsi="Arial" w:cs="Arial"/>
                <w:color w:val="auto"/>
                <w:sz w:val="18"/>
              </w:rPr>
              <w:t>6:5 Ascension and</w:t>
            </w:r>
          </w:p>
          <w:p w:rsidR="00125020" w:rsidRPr="00125020" w:rsidRDefault="00125020" w:rsidP="00125020">
            <w:pPr>
              <w:spacing w:after="16"/>
              <w:ind w:left="2"/>
              <w:rPr>
                <w:rFonts w:ascii="Arial" w:eastAsia="Arial" w:hAnsi="Arial" w:cs="Arial"/>
                <w:color w:val="auto"/>
                <w:sz w:val="18"/>
              </w:rPr>
            </w:pPr>
            <w:r w:rsidRPr="00125020">
              <w:rPr>
                <w:rFonts w:ascii="Arial" w:eastAsia="Arial" w:hAnsi="Arial" w:cs="Arial"/>
                <w:color w:val="auto"/>
                <w:sz w:val="18"/>
              </w:rPr>
              <w:t>Pentecost: In what ways do these events and beliefs make Christianity distinctive?</w:t>
            </w:r>
          </w:p>
          <w:p w:rsidR="00125020" w:rsidRPr="00125020" w:rsidRDefault="00125020" w:rsidP="00125020">
            <w:pPr>
              <w:spacing w:after="16"/>
              <w:ind w:left="2"/>
              <w:rPr>
                <w:rFonts w:ascii="Arial" w:eastAsia="Arial" w:hAnsi="Arial" w:cs="Arial"/>
                <w:color w:val="auto"/>
                <w:sz w:val="18"/>
              </w:rPr>
            </w:pPr>
            <w:r w:rsidRPr="00125020">
              <w:rPr>
                <w:rFonts w:ascii="Arial" w:eastAsia="Arial" w:hAnsi="Arial" w:cs="Arial"/>
                <w:color w:val="auto"/>
                <w:sz w:val="18"/>
              </w:rPr>
              <w:t>(4 hours)</w:t>
            </w:r>
          </w:p>
          <w:p w:rsidR="00125020" w:rsidRPr="00125020" w:rsidRDefault="00125020" w:rsidP="00125020">
            <w:pPr>
              <w:rPr>
                <w:rFonts w:ascii="Arial" w:eastAsiaTheme="minorHAnsi" w:hAnsi="Arial" w:cs="Arial"/>
                <w:color w:val="auto"/>
                <w:sz w:val="18"/>
                <w:szCs w:val="18"/>
              </w:rPr>
            </w:pPr>
          </w:p>
        </w:tc>
        <w:tc>
          <w:tcPr>
            <w:tcW w:w="1607" w:type="dxa"/>
          </w:tcPr>
          <w:p w:rsidR="00125020" w:rsidRPr="00125020" w:rsidRDefault="00125020" w:rsidP="00125020">
            <w:pPr>
              <w:spacing w:after="19"/>
              <w:ind w:left="2"/>
              <w:rPr>
                <w:rFonts w:ascii="Arial" w:eastAsia="Arial" w:hAnsi="Arial" w:cs="Arial"/>
                <w:color w:val="auto"/>
                <w:sz w:val="18"/>
              </w:rPr>
            </w:pPr>
            <w:r w:rsidRPr="00125020">
              <w:rPr>
                <w:rFonts w:ascii="Arial" w:eastAsia="Arial" w:hAnsi="Arial" w:cs="Arial"/>
                <w:color w:val="auto"/>
                <w:sz w:val="18"/>
              </w:rPr>
              <w:t>6:6 Ideas about God (5+2 hours)</w:t>
            </w:r>
          </w:p>
          <w:p w:rsidR="00125020" w:rsidRPr="00125020" w:rsidRDefault="00125020" w:rsidP="00125020">
            <w:pPr>
              <w:spacing w:after="19"/>
              <w:ind w:left="2"/>
              <w:rPr>
                <w:rFonts w:ascii="Arial" w:eastAsia="Arial" w:hAnsi="Arial" w:cs="Arial"/>
                <w:color w:val="auto"/>
                <w:sz w:val="18"/>
              </w:rPr>
            </w:pPr>
          </w:p>
          <w:p w:rsidR="00125020" w:rsidRPr="00125020" w:rsidRDefault="00125020" w:rsidP="00125020">
            <w:pPr>
              <w:spacing w:after="19"/>
              <w:ind w:left="2"/>
              <w:rPr>
                <w:rFonts w:ascii="Arial" w:eastAsia="Arial" w:hAnsi="Arial" w:cs="Arial"/>
                <w:color w:val="auto"/>
                <w:sz w:val="18"/>
              </w:rPr>
            </w:pPr>
          </w:p>
          <w:p w:rsidR="00125020" w:rsidRPr="00125020" w:rsidRDefault="00125020" w:rsidP="00125020">
            <w:pPr>
              <w:spacing w:after="19"/>
              <w:ind w:left="2"/>
              <w:rPr>
                <w:rFonts w:ascii="Arial" w:eastAsia="Arial" w:hAnsi="Arial" w:cs="Arial"/>
                <w:color w:val="auto"/>
                <w:sz w:val="18"/>
              </w:rPr>
            </w:pPr>
            <w:r w:rsidRPr="00125020">
              <w:rPr>
                <w:rFonts w:ascii="Arial" w:eastAsia="Arial" w:hAnsi="Arial" w:cs="Arial"/>
                <w:color w:val="auto"/>
                <w:sz w:val="18"/>
              </w:rPr>
              <w:t>6:7 People of Faith</w:t>
            </w:r>
          </w:p>
          <w:p w:rsidR="00125020" w:rsidRPr="00125020" w:rsidRDefault="00125020" w:rsidP="00125020">
            <w:pPr>
              <w:spacing w:after="19"/>
              <w:ind w:left="2"/>
              <w:rPr>
                <w:rFonts w:ascii="Arial" w:eastAsiaTheme="minorHAnsi" w:hAnsi="Arial" w:cs="Arial"/>
                <w:color w:val="auto"/>
                <w:sz w:val="18"/>
              </w:rPr>
            </w:pPr>
            <w:r w:rsidRPr="00125020">
              <w:rPr>
                <w:rFonts w:ascii="Arial" w:eastAsia="Arial" w:hAnsi="Arial" w:cs="Arial"/>
                <w:color w:val="auto"/>
                <w:sz w:val="18"/>
              </w:rPr>
              <w:t>(5 hours)</w:t>
            </w:r>
          </w:p>
          <w:p w:rsidR="00125020" w:rsidRPr="00125020" w:rsidRDefault="00125020" w:rsidP="00125020">
            <w:pPr>
              <w:rPr>
                <w:rFonts w:ascii="Arial" w:eastAsiaTheme="minorHAnsi" w:hAnsi="Arial" w:cs="Arial"/>
                <w:color w:val="auto"/>
                <w:sz w:val="18"/>
                <w:szCs w:val="18"/>
              </w:rPr>
            </w:pPr>
          </w:p>
        </w:tc>
      </w:tr>
    </w:tbl>
    <w:p w:rsidR="00EB20D3" w:rsidRDefault="002636E4" w:rsidP="00EB20D3">
      <w:pPr>
        <w:spacing w:after="0"/>
      </w:pPr>
      <w:r>
        <w:rPr>
          <w:rFonts w:ascii="Arial" w:eastAsia="Arial" w:hAnsi="Arial" w:cs="Arial"/>
          <w:b/>
          <w:sz w:val="24"/>
        </w:rPr>
        <w:t xml:space="preserve">  </w:t>
      </w:r>
    </w:p>
    <w:p w:rsidR="009A5FD8" w:rsidRDefault="009A5FD8">
      <w:pPr>
        <w:spacing w:after="19"/>
      </w:pPr>
    </w:p>
    <w:p w:rsidR="009A5FD8" w:rsidRDefault="002636E4">
      <w:pPr>
        <w:spacing w:after="19"/>
      </w:pPr>
      <w:r>
        <w:rPr>
          <w:rFonts w:ascii="Arial" w:eastAsia="Arial" w:hAnsi="Arial" w:cs="Arial"/>
          <w:b/>
          <w:sz w:val="24"/>
        </w:rPr>
        <w:t xml:space="preserve"> </w:t>
      </w:r>
    </w:p>
    <w:p w:rsidR="009A5FD8" w:rsidRPr="006365F1" w:rsidRDefault="002636E4">
      <w:pPr>
        <w:pStyle w:val="Heading1"/>
        <w:numPr>
          <w:ilvl w:val="0"/>
          <w:numId w:val="0"/>
        </w:numPr>
        <w:ind w:left="-5"/>
        <w:rPr>
          <w:szCs w:val="24"/>
          <w:u w:val="none"/>
        </w:rPr>
      </w:pPr>
      <w:r w:rsidRPr="006365F1">
        <w:rPr>
          <w:szCs w:val="24"/>
        </w:rPr>
        <w:t>Schematic links</w:t>
      </w:r>
      <w:r w:rsidRPr="006365F1">
        <w:rPr>
          <w:szCs w:val="24"/>
          <w:u w:val="none"/>
        </w:rPr>
        <w:t xml:space="preserve"> </w:t>
      </w:r>
    </w:p>
    <w:p w:rsidR="009A5FD8" w:rsidRPr="006365F1" w:rsidRDefault="002636E4" w:rsidP="00EB20D3">
      <w:pPr>
        <w:spacing w:after="28" w:line="250" w:lineRule="auto"/>
        <w:ind w:left="-5" w:right="11" w:hanging="10"/>
        <w:rPr>
          <w:rFonts w:ascii="Arial" w:eastAsia="Arial" w:hAnsi="Arial" w:cs="Arial"/>
          <w:sz w:val="24"/>
          <w:szCs w:val="24"/>
        </w:rPr>
      </w:pPr>
      <w:r w:rsidRPr="006365F1">
        <w:rPr>
          <w:rFonts w:ascii="Arial" w:eastAsia="Arial" w:hAnsi="Arial" w:cs="Arial"/>
          <w:sz w:val="24"/>
          <w:szCs w:val="24"/>
        </w:rPr>
        <w:t xml:space="preserve">Religious Education lends itself to the development of other curriculum areas. In both Key Stages One and Two it can be used to support art, literacy, drama and music. Religious Education will, wherever possible, be used as a link which gives scope for development, where there is not a link, Religious Education will be taught in isolation. </w:t>
      </w:r>
    </w:p>
    <w:p w:rsidR="00EB20D3" w:rsidRPr="006365F1" w:rsidRDefault="00EB20D3" w:rsidP="00EB20D3">
      <w:pPr>
        <w:spacing w:after="28" w:line="250" w:lineRule="auto"/>
        <w:ind w:left="-5" w:right="11" w:hanging="10"/>
        <w:rPr>
          <w:rFonts w:ascii="Arial" w:eastAsia="Arial" w:hAnsi="Arial" w:cs="Arial"/>
          <w:sz w:val="24"/>
          <w:szCs w:val="24"/>
        </w:rPr>
      </w:pPr>
    </w:p>
    <w:p w:rsidR="00EB20D3" w:rsidRPr="006365F1" w:rsidRDefault="00EB20D3" w:rsidP="00EB20D3">
      <w:pPr>
        <w:spacing w:after="28" w:line="250" w:lineRule="auto"/>
        <w:ind w:left="-5" w:right="11" w:hanging="10"/>
        <w:rPr>
          <w:sz w:val="24"/>
          <w:szCs w:val="24"/>
        </w:rPr>
      </w:pPr>
    </w:p>
    <w:p w:rsidR="009A5FD8" w:rsidRPr="006365F1" w:rsidRDefault="002636E4">
      <w:pPr>
        <w:spacing w:after="57"/>
        <w:rPr>
          <w:sz w:val="24"/>
          <w:szCs w:val="24"/>
        </w:rPr>
      </w:pPr>
      <w:r w:rsidRPr="006365F1">
        <w:rPr>
          <w:rFonts w:ascii="Arial" w:eastAsia="Arial" w:hAnsi="Arial" w:cs="Arial"/>
          <w:sz w:val="24"/>
          <w:szCs w:val="24"/>
        </w:rPr>
        <w:t xml:space="preserve"> </w:t>
      </w:r>
    </w:p>
    <w:p w:rsidR="009A5FD8" w:rsidRPr="00125020" w:rsidRDefault="002636E4">
      <w:pPr>
        <w:pStyle w:val="Heading1"/>
        <w:spacing w:line="259" w:lineRule="auto"/>
        <w:ind w:left="1037" w:hanging="360"/>
        <w:rPr>
          <w:sz w:val="28"/>
          <w:szCs w:val="24"/>
        </w:rPr>
      </w:pPr>
      <w:r w:rsidRPr="00125020">
        <w:rPr>
          <w:sz w:val="28"/>
          <w:szCs w:val="24"/>
          <w:u w:val="none"/>
        </w:rPr>
        <w:t xml:space="preserve">Implementation  </w:t>
      </w:r>
    </w:p>
    <w:p w:rsidR="009A5FD8" w:rsidRPr="006365F1" w:rsidRDefault="002636E4">
      <w:pPr>
        <w:spacing w:after="16"/>
        <w:rPr>
          <w:sz w:val="24"/>
          <w:szCs w:val="24"/>
        </w:rPr>
      </w:pPr>
      <w:r w:rsidRPr="006365F1">
        <w:rPr>
          <w:rFonts w:ascii="Arial" w:eastAsia="Arial" w:hAnsi="Arial" w:cs="Arial"/>
          <w:b/>
          <w:sz w:val="24"/>
          <w:szCs w:val="24"/>
        </w:rPr>
        <w:t xml:space="preserve"> </w:t>
      </w:r>
    </w:p>
    <w:p w:rsidR="009A5FD8" w:rsidRPr="006365F1" w:rsidRDefault="002636E4">
      <w:pPr>
        <w:pStyle w:val="Heading2"/>
        <w:ind w:left="-5"/>
        <w:rPr>
          <w:szCs w:val="24"/>
        </w:rPr>
      </w:pPr>
      <w:r w:rsidRPr="006365F1">
        <w:rPr>
          <w:szCs w:val="24"/>
        </w:rPr>
        <w:t>High quality teaching and learning</w:t>
      </w:r>
      <w:r w:rsidRPr="006365F1">
        <w:rPr>
          <w:szCs w:val="24"/>
          <w:u w:val="none"/>
        </w:rPr>
        <w:t xml:space="preserve"> </w:t>
      </w:r>
    </w:p>
    <w:p w:rsidR="009A5FD8" w:rsidRPr="006365F1" w:rsidRDefault="002636E4" w:rsidP="006365F1">
      <w:pPr>
        <w:spacing w:after="0"/>
        <w:rPr>
          <w:sz w:val="24"/>
          <w:szCs w:val="24"/>
        </w:rPr>
      </w:pPr>
      <w:r w:rsidRPr="006365F1">
        <w:rPr>
          <w:rFonts w:ascii="Arial" w:eastAsia="Arial" w:hAnsi="Arial" w:cs="Arial"/>
          <w:b/>
          <w:sz w:val="24"/>
          <w:szCs w:val="24"/>
        </w:rPr>
        <w:t xml:space="preserve"> </w:t>
      </w:r>
      <w:r w:rsidRPr="006365F1">
        <w:rPr>
          <w:rFonts w:ascii="Arial" w:eastAsia="Arial" w:hAnsi="Arial" w:cs="Arial"/>
          <w:sz w:val="24"/>
          <w:szCs w:val="24"/>
        </w:rPr>
        <w:t xml:space="preserve">At St. Anne’s (Stanley), we teach R.E both implicitly and explicitly. The Christian ethos of our school is one of caring and sharing, which permeates in all we do. In covering the two attainment targets of learning about and from the Christian faith, the children will develop their capacity to use all their senses and be prompted to think, question, explore, experience, reflect, feel, wonder, enjoy and value and respond to the issues they face both in and out of school. </w:t>
      </w:r>
    </w:p>
    <w:p w:rsidR="009A5FD8" w:rsidRPr="006365F1" w:rsidRDefault="002636E4">
      <w:pPr>
        <w:spacing w:after="5" w:line="250" w:lineRule="auto"/>
        <w:ind w:left="-5" w:right="11" w:hanging="10"/>
        <w:rPr>
          <w:sz w:val="24"/>
          <w:szCs w:val="24"/>
        </w:rPr>
      </w:pPr>
      <w:r w:rsidRPr="006365F1">
        <w:rPr>
          <w:rFonts w:ascii="Arial" w:eastAsia="Arial" w:hAnsi="Arial" w:cs="Arial"/>
          <w:sz w:val="24"/>
          <w:szCs w:val="24"/>
        </w:rPr>
        <w:t xml:space="preserve">It is essential that the Religious Education curriculum maintains a balanced approach of Learning about Religion (AT 1) and Learning from Religion (AT 2).  </w:t>
      </w:r>
    </w:p>
    <w:p w:rsidR="009A5FD8" w:rsidRPr="006365F1" w:rsidRDefault="002636E4">
      <w:pPr>
        <w:spacing w:after="0"/>
        <w:rPr>
          <w:sz w:val="24"/>
          <w:szCs w:val="24"/>
        </w:rPr>
      </w:pPr>
      <w:r w:rsidRPr="006365F1">
        <w:rPr>
          <w:rFonts w:ascii="Arial" w:eastAsia="Arial" w:hAnsi="Arial" w:cs="Arial"/>
          <w:sz w:val="24"/>
          <w:szCs w:val="24"/>
        </w:rPr>
        <w:t xml:space="preserve">  </w:t>
      </w:r>
    </w:p>
    <w:p w:rsidR="006365F1" w:rsidRPr="006365F1" w:rsidRDefault="002636E4">
      <w:pPr>
        <w:spacing w:after="5" w:line="250" w:lineRule="auto"/>
        <w:ind w:left="-5" w:right="6513" w:hanging="10"/>
        <w:rPr>
          <w:rFonts w:ascii="Arial" w:eastAsia="Arial" w:hAnsi="Arial" w:cs="Arial"/>
          <w:sz w:val="24"/>
          <w:szCs w:val="24"/>
        </w:rPr>
      </w:pPr>
      <w:r w:rsidRPr="006365F1">
        <w:rPr>
          <w:rFonts w:ascii="Arial" w:eastAsia="Arial" w:hAnsi="Arial" w:cs="Arial"/>
          <w:sz w:val="24"/>
          <w:szCs w:val="24"/>
          <w:u w:val="single" w:color="000000"/>
        </w:rPr>
        <w:t>Learning about Religion</w:t>
      </w:r>
      <w:r w:rsidR="00EB20D3" w:rsidRPr="006365F1">
        <w:rPr>
          <w:rFonts w:ascii="Arial" w:eastAsia="Arial" w:hAnsi="Arial" w:cs="Arial"/>
          <w:sz w:val="24"/>
          <w:szCs w:val="24"/>
        </w:rPr>
        <w:t xml:space="preserve"> </w:t>
      </w:r>
    </w:p>
    <w:p w:rsidR="009A5FD8" w:rsidRPr="006365F1" w:rsidRDefault="002636E4">
      <w:pPr>
        <w:spacing w:after="5" w:line="250" w:lineRule="auto"/>
        <w:ind w:left="-5" w:right="6513" w:hanging="10"/>
        <w:rPr>
          <w:sz w:val="24"/>
          <w:szCs w:val="24"/>
        </w:rPr>
      </w:pPr>
      <w:r w:rsidRPr="006365F1">
        <w:rPr>
          <w:rFonts w:ascii="Arial" w:eastAsia="Arial" w:hAnsi="Arial" w:cs="Arial"/>
          <w:sz w:val="24"/>
          <w:szCs w:val="24"/>
        </w:rPr>
        <w:t xml:space="preserve">We learn about: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God who reveals the truth about himself and humanity through creation, the giving of the law, his action in history and through the prophets.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God who reveals himself ultimately in Jesus his son, living among us and dying and rising for us.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God who reveals himself in his Spirit working in the living faith of the church experienced through scripture, tradition and reason.  </w:t>
      </w:r>
    </w:p>
    <w:p w:rsidR="009A5FD8" w:rsidRPr="006365F1" w:rsidRDefault="002636E4">
      <w:pPr>
        <w:spacing w:after="0"/>
        <w:rPr>
          <w:sz w:val="24"/>
          <w:szCs w:val="24"/>
        </w:rPr>
      </w:pPr>
      <w:r w:rsidRPr="006365F1">
        <w:rPr>
          <w:rFonts w:ascii="Arial" w:eastAsia="Arial" w:hAnsi="Arial" w:cs="Arial"/>
          <w:sz w:val="24"/>
          <w:szCs w:val="24"/>
        </w:rPr>
        <w:lastRenderedPageBreak/>
        <w:t xml:space="preserve">  </w:t>
      </w:r>
    </w:p>
    <w:p w:rsidR="00EB20D3" w:rsidRPr="006365F1" w:rsidRDefault="002636E4">
      <w:pPr>
        <w:spacing w:after="5" w:line="250" w:lineRule="auto"/>
        <w:ind w:left="-5" w:right="6513" w:hanging="10"/>
        <w:rPr>
          <w:rFonts w:ascii="Arial" w:eastAsia="Arial" w:hAnsi="Arial" w:cs="Arial"/>
          <w:sz w:val="24"/>
          <w:szCs w:val="24"/>
        </w:rPr>
      </w:pPr>
      <w:r w:rsidRPr="006365F1">
        <w:rPr>
          <w:rFonts w:ascii="Arial" w:eastAsia="Arial" w:hAnsi="Arial" w:cs="Arial"/>
          <w:sz w:val="24"/>
          <w:szCs w:val="24"/>
          <w:u w:val="single" w:color="000000"/>
        </w:rPr>
        <w:t>Learning from Religion</w:t>
      </w:r>
      <w:r w:rsidRPr="006365F1">
        <w:rPr>
          <w:rFonts w:ascii="Arial" w:eastAsia="Arial" w:hAnsi="Arial" w:cs="Arial"/>
          <w:sz w:val="24"/>
          <w:szCs w:val="24"/>
        </w:rPr>
        <w:t xml:space="preserve">  </w:t>
      </w:r>
    </w:p>
    <w:p w:rsidR="009A5FD8" w:rsidRPr="006365F1" w:rsidRDefault="002636E4">
      <w:pPr>
        <w:spacing w:after="5" w:line="250" w:lineRule="auto"/>
        <w:ind w:left="-5" w:right="6513" w:hanging="10"/>
        <w:rPr>
          <w:sz w:val="24"/>
          <w:szCs w:val="24"/>
        </w:rPr>
      </w:pPr>
      <w:r w:rsidRPr="006365F1">
        <w:rPr>
          <w:rFonts w:ascii="Arial" w:eastAsia="Arial" w:hAnsi="Arial" w:cs="Arial"/>
          <w:sz w:val="24"/>
          <w:szCs w:val="24"/>
        </w:rPr>
        <w:t xml:space="preserve">We learn from: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An empathetic response to the Christian faith and critical engagement with it.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Responding personally to the stories and teachings of Jesus Christ.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Examples of Christian living which give priority to the values of unconditional love, forgiveness, reconciliation, compassion and faith.  </w:t>
      </w:r>
    </w:p>
    <w:p w:rsidR="009A5FD8" w:rsidRPr="006365F1" w:rsidRDefault="002636E4">
      <w:pPr>
        <w:spacing w:after="0"/>
        <w:rPr>
          <w:sz w:val="24"/>
          <w:szCs w:val="24"/>
        </w:rPr>
      </w:pPr>
      <w:r w:rsidRPr="006365F1">
        <w:rPr>
          <w:rFonts w:ascii="Arial" w:eastAsia="Arial" w:hAnsi="Arial" w:cs="Arial"/>
          <w:sz w:val="24"/>
          <w:szCs w:val="24"/>
        </w:rPr>
        <w:t xml:space="preserve">  </w:t>
      </w:r>
    </w:p>
    <w:p w:rsidR="009A5FD8" w:rsidRPr="006365F1" w:rsidRDefault="002636E4">
      <w:pPr>
        <w:spacing w:after="5" w:line="250" w:lineRule="auto"/>
        <w:ind w:left="-5" w:right="11" w:hanging="10"/>
        <w:rPr>
          <w:sz w:val="24"/>
          <w:szCs w:val="24"/>
        </w:rPr>
      </w:pPr>
      <w:r w:rsidRPr="006365F1">
        <w:rPr>
          <w:rFonts w:ascii="Arial" w:eastAsia="Arial" w:hAnsi="Arial" w:cs="Arial"/>
          <w:sz w:val="24"/>
          <w:szCs w:val="24"/>
        </w:rPr>
        <w:t xml:space="preserve">Religious Education in our school should also help pupils to:  </w:t>
      </w:r>
    </w:p>
    <w:p w:rsidR="009A5FD8" w:rsidRPr="006365F1" w:rsidRDefault="002636E4">
      <w:pPr>
        <w:spacing w:after="0"/>
        <w:rPr>
          <w:sz w:val="24"/>
          <w:szCs w:val="24"/>
        </w:rPr>
      </w:pPr>
      <w:r w:rsidRPr="006365F1">
        <w:rPr>
          <w:rFonts w:ascii="Arial" w:eastAsia="Arial" w:hAnsi="Arial" w:cs="Arial"/>
          <w:sz w:val="24"/>
          <w:szCs w:val="24"/>
        </w:rPr>
        <w:t xml:space="preserve">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develop the skills to handle the Bible Text.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begin to develop their own commitments, belief and values.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engage in thoughtful dialogue with other faiths and traditions.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find a reason for hope in a troubled world.  </w:t>
      </w:r>
    </w:p>
    <w:p w:rsidR="009A5FD8" w:rsidRPr="006365F1" w:rsidRDefault="002636E4">
      <w:pPr>
        <w:spacing w:after="0"/>
        <w:rPr>
          <w:sz w:val="24"/>
          <w:szCs w:val="24"/>
        </w:rPr>
      </w:pPr>
      <w:r w:rsidRPr="006365F1">
        <w:rPr>
          <w:rFonts w:ascii="Arial" w:eastAsia="Arial" w:hAnsi="Arial" w:cs="Arial"/>
          <w:sz w:val="24"/>
          <w:szCs w:val="24"/>
        </w:rPr>
        <w:t xml:space="preserve">  </w:t>
      </w:r>
    </w:p>
    <w:p w:rsidR="009A5FD8" w:rsidRPr="006365F1" w:rsidRDefault="002636E4">
      <w:pPr>
        <w:spacing w:after="0"/>
        <w:rPr>
          <w:sz w:val="24"/>
          <w:szCs w:val="24"/>
        </w:rPr>
      </w:pPr>
      <w:r w:rsidRPr="006365F1">
        <w:rPr>
          <w:rFonts w:ascii="Arial" w:eastAsia="Arial" w:hAnsi="Arial" w:cs="Arial"/>
          <w:sz w:val="24"/>
          <w:szCs w:val="24"/>
        </w:rPr>
        <w:t xml:space="preserve">  </w:t>
      </w:r>
    </w:p>
    <w:p w:rsidR="009A5FD8" w:rsidRPr="006365F1" w:rsidRDefault="002636E4">
      <w:pPr>
        <w:spacing w:after="5" w:line="250" w:lineRule="auto"/>
        <w:ind w:left="-5" w:right="6513" w:hanging="10"/>
        <w:rPr>
          <w:sz w:val="24"/>
          <w:szCs w:val="24"/>
        </w:rPr>
      </w:pPr>
      <w:r w:rsidRPr="006365F1">
        <w:rPr>
          <w:rFonts w:ascii="Arial" w:eastAsia="Arial" w:hAnsi="Arial" w:cs="Arial"/>
          <w:sz w:val="24"/>
          <w:szCs w:val="24"/>
          <w:u w:val="single" w:color="000000"/>
        </w:rPr>
        <w:t>Other Faiths</w:t>
      </w:r>
      <w:r w:rsidRPr="006365F1">
        <w:rPr>
          <w:rFonts w:ascii="Arial" w:eastAsia="Arial" w:hAnsi="Arial" w:cs="Arial"/>
          <w:sz w:val="24"/>
          <w:szCs w:val="24"/>
        </w:rPr>
        <w:t xml:space="preserve">  </w:t>
      </w:r>
    </w:p>
    <w:p w:rsidR="009A5FD8" w:rsidRPr="006365F1" w:rsidRDefault="002636E4">
      <w:pPr>
        <w:spacing w:after="5" w:line="250" w:lineRule="auto"/>
        <w:ind w:left="-5" w:right="11" w:hanging="10"/>
        <w:rPr>
          <w:sz w:val="24"/>
          <w:szCs w:val="24"/>
        </w:rPr>
      </w:pPr>
      <w:r w:rsidRPr="006365F1">
        <w:rPr>
          <w:rFonts w:ascii="Arial" w:eastAsia="Arial" w:hAnsi="Arial" w:cs="Arial"/>
          <w:sz w:val="24"/>
          <w:szCs w:val="24"/>
        </w:rPr>
        <w:t xml:space="preserve">It is entirely appropriate and necessary in today’s world that children should be encouraged to foster a respect for the followers of the other world faiths. It is essential that this respect is based on an accurate and sympathetic understanding of those faiths.  </w:t>
      </w:r>
    </w:p>
    <w:p w:rsidR="009A5FD8" w:rsidRPr="006365F1" w:rsidRDefault="002636E4">
      <w:pPr>
        <w:spacing w:after="0"/>
        <w:rPr>
          <w:sz w:val="24"/>
          <w:szCs w:val="24"/>
        </w:rPr>
      </w:pPr>
      <w:r w:rsidRPr="006365F1">
        <w:rPr>
          <w:rFonts w:ascii="Arial" w:eastAsia="Arial" w:hAnsi="Arial" w:cs="Arial"/>
          <w:sz w:val="24"/>
          <w:szCs w:val="24"/>
        </w:rPr>
        <w:t xml:space="preserve">  </w:t>
      </w:r>
    </w:p>
    <w:p w:rsidR="009A5FD8" w:rsidRPr="006365F1" w:rsidRDefault="002636E4">
      <w:pPr>
        <w:spacing w:after="5" w:line="250" w:lineRule="auto"/>
        <w:ind w:left="-5" w:right="11" w:hanging="10"/>
        <w:rPr>
          <w:sz w:val="24"/>
          <w:szCs w:val="24"/>
        </w:rPr>
      </w:pPr>
      <w:r w:rsidRPr="006365F1">
        <w:rPr>
          <w:rFonts w:ascii="Arial" w:eastAsia="Arial" w:hAnsi="Arial" w:cs="Arial"/>
          <w:sz w:val="24"/>
          <w:szCs w:val="24"/>
        </w:rPr>
        <w:t xml:space="preserve"> R.E in our school should help pupils to: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Learn about other faiths, their beliefs, traditions and practices and from them through encounter and dialogue.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Recognise and respect those of all faiths in their search for God.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Recognise areas of common belief and practice between different faiths.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Enrich and expand their understanding of truth while remaining faithful to their own tradition.  </w:t>
      </w:r>
    </w:p>
    <w:p w:rsidR="009A5FD8" w:rsidRPr="006365F1" w:rsidRDefault="002636E4">
      <w:pPr>
        <w:numPr>
          <w:ilvl w:val="0"/>
          <w:numId w:val="4"/>
        </w:numPr>
        <w:spacing w:after="5" w:line="250" w:lineRule="auto"/>
        <w:ind w:right="11" w:hanging="566"/>
        <w:rPr>
          <w:sz w:val="24"/>
          <w:szCs w:val="24"/>
        </w:rPr>
      </w:pPr>
      <w:r w:rsidRPr="006365F1">
        <w:rPr>
          <w:rFonts w:ascii="Arial" w:eastAsia="Arial" w:hAnsi="Arial" w:cs="Arial"/>
          <w:sz w:val="24"/>
          <w:szCs w:val="24"/>
        </w:rPr>
        <w:t xml:space="preserve">Enrich their own faith through examples of holy living in other traditions. </w:t>
      </w:r>
    </w:p>
    <w:p w:rsidR="009A5FD8" w:rsidRPr="006365F1" w:rsidRDefault="002636E4">
      <w:pPr>
        <w:spacing w:after="0"/>
        <w:rPr>
          <w:sz w:val="24"/>
          <w:szCs w:val="24"/>
        </w:rPr>
      </w:pPr>
      <w:r w:rsidRPr="006365F1">
        <w:rPr>
          <w:rFonts w:ascii="Arial" w:eastAsia="Arial" w:hAnsi="Arial" w:cs="Arial"/>
          <w:sz w:val="24"/>
          <w:szCs w:val="24"/>
        </w:rPr>
        <w:t xml:space="preserve"> </w:t>
      </w:r>
    </w:p>
    <w:p w:rsidR="009A5FD8" w:rsidRPr="006365F1" w:rsidRDefault="002636E4">
      <w:pPr>
        <w:spacing w:after="0"/>
        <w:rPr>
          <w:sz w:val="24"/>
          <w:szCs w:val="24"/>
        </w:rPr>
      </w:pPr>
      <w:r w:rsidRPr="006365F1">
        <w:rPr>
          <w:rFonts w:ascii="Arial" w:eastAsia="Arial" w:hAnsi="Arial" w:cs="Arial"/>
          <w:sz w:val="24"/>
          <w:szCs w:val="24"/>
        </w:rPr>
        <w:t xml:space="preserve"> </w:t>
      </w:r>
    </w:p>
    <w:p w:rsidR="009A5FD8" w:rsidRPr="006365F1" w:rsidRDefault="006365F1">
      <w:pPr>
        <w:spacing w:after="5" w:line="250" w:lineRule="auto"/>
        <w:ind w:left="-5" w:right="11" w:hanging="10"/>
        <w:rPr>
          <w:sz w:val="24"/>
          <w:szCs w:val="24"/>
        </w:rPr>
      </w:pPr>
      <w:r w:rsidRPr="006365F1">
        <w:rPr>
          <w:rFonts w:ascii="Arial" w:eastAsia="Arial" w:hAnsi="Arial" w:cs="Arial"/>
          <w:sz w:val="24"/>
          <w:szCs w:val="24"/>
        </w:rPr>
        <w:t>The R.E coordinator</w:t>
      </w:r>
      <w:r w:rsidR="002636E4" w:rsidRPr="006365F1">
        <w:rPr>
          <w:rFonts w:ascii="Arial" w:eastAsia="Arial" w:hAnsi="Arial" w:cs="Arial"/>
          <w:sz w:val="24"/>
          <w:szCs w:val="24"/>
        </w:rPr>
        <w:t xml:space="preserve"> will keep abreast of new publications and developments within the subject and in the teaching of R.E in both Foundation Stage and Key Stages 1 and 2, also attending any related training courses.  </w:t>
      </w:r>
    </w:p>
    <w:p w:rsidR="009A5FD8" w:rsidRPr="006365F1" w:rsidRDefault="002636E4">
      <w:pPr>
        <w:spacing w:after="0"/>
        <w:rPr>
          <w:sz w:val="24"/>
          <w:szCs w:val="24"/>
        </w:rPr>
      </w:pPr>
      <w:r w:rsidRPr="006365F1">
        <w:rPr>
          <w:rFonts w:ascii="Arial" w:eastAsia="Arial" w:hAnsi="Arial" w:cs="Arial"/>
          <w:sz w:val="24"/>
          <w:szCs w:val="24"/>
        </w:rPr>
        <w:t xml:space="preserve">  </w:t>
      </w:r>
    </w:p>
    <w:p w:rsidR="009A5FD8" w:rsidRPr="006365F1" w:rsidRDefault="002636E4">
      <w:pPr>
        <w:spacing w:after="5" w:line="250" w:lineRule="auto"/>
        <w:ind w:left="-5" w:right="11" w:hanging="10"/>
        <w:rPr>
          <w:sz w:val="24"/>
          <w:szCs w:val="24"/>
        </w:rPr>
      </w:pPr>
      <w:r w:rsidRPr="006365F1">
        <w:rPr>
          <w:rFonts w:ascii="Arial" w:eastAsia="Arial" w:hAnsi="Arial" w:cs="Arial"/>
          <w:sz w:val="24"/>
          <w:szCs w:val="24"/>
        </w:rPr>
        <w:t xml:space="preserve">The R.E </w:t>
      </w:r>
      <w:r w:rsidR="006365F1" w:rsidRPr="006365F1">
        <w:rPr>
          <w:rFonts w:ascii="Arial" w:eastAsia="Arial" w:hAnsi="Arial" w:cs="Arial"/>
          <w:sz w:val="24"/>
          <w:szCs w:val="24"/>
        </w:rPr>
        <w:t>coordinator</w:t>
      </w:r>
      <w:r w:rsidRPr="006365F1">
        <w:rPr>
          <w:rFonts w:ascii="Arial" w:eastAsia="Arial" w:hAnsi="Arial" w:cs="Arial"/>
          <w:sz w:val="24"/>
          <w:szCs w:val="24"/>
        </w:rPr>
        <w:t xml:space="preserve"> will observe the teaching of R.E across the school and monitor the planning and work on a regular basis. A Scr</w:t>
      </w:r>
      <w:r w:rsidR="006365F1" w:rsidRPr="006365F1">
        <w:rPr>
          <w:rFonts w:ascii="Arial" w:eastAsia="Arial" w:hAnsi="Arial" w:cs="Arial"/>
          <w:sz w:val="24"/>
          <w:szCs w:val="24"/>
        </w:rPr>
        <w:t>apbook will be kept by the coordinator</w:t>
      </w:r>
      <w:r w:rsidRPr="006365F1">
        <w:rPr>
          <w:rFonts w:ascii="Arial" w:eastAsia="Arial" w:hAnsi="Arial" w:cs="Arial"/>
          <w:sz w:val="24"/>
          <w:szCs w:val="24"/>
        </w:rPr>
        <w:t xml:space="preserve"> of work/photographs in R.E across the school. They will also report findings in written format if needed or where appropriate in staff meetings. </w:t>
      </w:r>
    </w:p>
    <w:p w:rsidR="009A5FD8" w:rsidRPr="006365F1" w:rsidRDefault="002636E4">
      <w:pPr>
        <w:spacing w:after="0"/>
        <w:rPr>
          <w:sz w:val="24"/>
          <w:szCs w:val="24"/>
        </w:rPr>
      </w:pPr>
      <w:r w:rsidRPr="006365F1">
        <w:rPr>
          <w:rFonts w:ascii="Arial" w:eastAsia="Arial" w:hAnsi="Arial" w:cs="Arial"/>
          <w:sz w:val="24"/>
          <w:szCs w:val="24"/>
        </w:rPr>
        <w:t xml:space="preserve"> </w:t>
      </w:r>
    </w:p>
    <w:p w:rsidR="009A5FD8" w:rsidRPr="006365F1" w:rsidRDefault="002636E4">
      <w:pPr>
        <w:spacing w:after="0"/>
        <w:rPr>
          <w:sz w:val="24"/>
          <w:szCs w:val="24"/>
        </w:rPr>
      </w:pPr>
      <w:r w:rsidRPr="006365F1">
        <w:rPr>
          <w:rFonts w:ascii="Arial" w:eastAsia="Arial" w:hAnsi="Arial" w:cs="Arial"/>
          <w:sz w:val="24"/>
          <w:szCs w:val="24"/>
        </w:rPr>
        <w:t xml:space="preserve"> </w:t>
      </w:r>
    </w:p>
    <w:p w:rsidR="009A5FD8" w:rsidRPr="006365F1" w:rsidRDefault="002636E4">
      <w:pPr>
        <w:pStyle w:val="Heading2"/>
        <w:ind w:left="-5"/>
        <w:rPr>
          <w:szCs w:val="24"/>
        </w:rPr>
      </w:pPr>
      <w:r w:rsidRPr="006365F1">
        <w:rPr>
          <w:szCs w:val="24"/>
        </w:rPr>
        <w:t>Opportunities to develop subject specific literacy</w:t>
      </w:r>
      <w:r w:rsidRPr="006365F1">
        <w:rPr>
          <w:szCs w:val="24"/>
          <w:u w:val="none"/>
        </w:rPr>
        <w:t xml:space="preserve">  </w:t>
      </w:r>
    </w:p>
    <w:p w:rsidR="009A5FD8" w:rsidRPr="006365F1" w:rsidRDefault="002636E4">
      <w:pPr>
        <w:spacing w:after="5" w:line="250" w:lineRule="auto"/>
        <w:ind w:left="-5" w:right="11" w:hanging="10"/>
      </w:pPr>
      <w:r w:rsidRPr="006365F1">
        <w:rPr>
          <w:rFonts w:ascii="Arial" w:eastAsia="Arial" w:hAnsi="Arial" w:cs="Arial"/>
          <w:sz w:val="24"/>
          <w:szCs w:val="24"/>
        </w:rPr>
        <w:t>At St Anne (Stanley) staff are aware of the importance of children being exposed to a wide variety of vocabulary. RE specific vocabulary is demonstrated by staff in lessons as well as highlighted, referred to and cross-curricular links are made where appropriate. Staff model subject specific vocabulary, allowing children to contextualise it across the curriculum.</w:t>
      </w:r>
      <w:r w:rsidRPr="006365F1">
        <w:rPr>
          <w:rFonts w:ascii="Arial" w:eastAsia="Arial" w:hAnsi="Arial" w:cs="Arial"/>
        </w:rPr>
        <w:t xml:space="preserve">  </w:t>
      </w:r>
    </w:p>
    <w:p w:rsidR="009A5FD8" w:rsidRPr="006365F1" w:rsidRDefault="002636E4">
      <w:pPr>
        <w:spacing w:after="0"/>
      </w:pPr>
      <w:r w:rsidRPr="006365F1">
        <w:rPr>
          <w:rFonts w:ascii="Arial" w:eastAsia="Arial" w:hAnsi="Arial" w:cs="Arial"/>
        </w:rPr>
        <w:t xml:space="preserve"> </w:t>
      </w:r>
    </w:p>
    <w:p w:rsidR="009A5FD8" w:rsidRDefault="002636E4">
      <w:pPr>
        <w:spacing w:after="5" w:line="250" w:lineRule="auto"/>
        <w:ind w:left="-5" w:right="11" w:hanging="10"/>
      </w:pPr>
      <w:r>
        <w:rPr>
          <w:rFonts w:ascii="Arial" w:eastAsia="Arial" w:hAnsi="Arial" w:cs="Arial"/>
          <w:sz w:val="24"/>
        </w:rPr>
        <w:t xml:space="preserve">All staff provide good models of spoken English to help the children enlarge their vocabulary and learn how to structure comprehensible sentences, speak confidently and clearly. </w:t>
      </w:r>
    </w:p>
    <w:p w:rsidR="009A5FD8" w:rsidRDefault="002636E4">
      <w:pPr>
        <w:spacing w:after="0"/>
      </w:pPr>
      <w:r>
        <w:rPr>
          <w:rFonts w:ascii="Arial" w:eastAsia="Arial" w:hAnsi="Arial" w:cs="Arial"/>
          <w:b/>
          <w:sz w:val="24"/>
        </w:rPr>
        <w:t xml:space="preserve"> </w:t>
      </w:r>
    </w:p>
    <w:p w:rsidR="009A5FD8" w:rsidRDefault="002636E4">
      <w:pPr>
        <w:pStyle w:val="Heading2"/>
        <w:ind w:left="-5"/>
      </w:pPr>
      <w:r>
        <w:lastRenderedPageBreak/>
        <w:t>Progress – knowing more and remembering more</w:t>
      </w:r>
      <w:r>
        <w:rPr>
          <w:u w:val="none"/>
        </w:rPr>
        <w:t xml:space="preserve"> </w:t>
      </w:r>
    </w:p>
    <w:p w:rsidR="009A5FD8" w:rsidRDefault="002636E4" w:rsidP="002636E4">
      <w:pPr>
        <w:spacing w:after="0"/>
      </w:pPr>
      <w:r>
        <w:rPr>
          <w:rFonts w:ascii="Arial" w:eastAsia="Arial" w:hAnsi="Arial" w:cs="Arial"/>
          <w:sz w:val="24"/>
        </w:rPr>
        <w:t xml:space="preserve">To guarantee that progress is made for all children in Religious Education, the staff at St Anne (Stanley) plan their lessons using the Blackburn Diocese Syllabus. We are able to embed the knowledge required through following a teaching sequence and through lively, interactive and investigative lessons. We consistently build on the children’s prior learning to deepen their understanding and build confidence in their own ability. Planning from the previous year group and the subsequent year group is provided to teachers to make them aware of prior and future learning. RE specific vocabulary and skills are modelled consistently and progressively by staff. </w:t>
      </w:r>
      <w:r w:rsidR="00EB20D3">
        <w:rPr>
          <w:rFonts w:ascii="Arial" w:eastAsia="Arial" w:hAnsi="Arial" w:cs="Arial"/>
          <w:sz w:val="24"/>
        </w:rPr>
        <w:t>Knowledge organisers</w:t>
      </w:r>
      <w:r>
        <w:rPr>
          <w:rFonts w:ascii="Arial" w:eastAsia="Arial" w:hAnsi="Arial" w:cs="Arial"/>
          <w:sz w:val="24"/>
        </w:rPr>
        <w:t xml:space="preserve"> are accessible in RE books which highlight t</w:t>
      </w:r>
      <w:r w:rsidR="00EB20D3">
        <w:rPr>
          <w:rFonts w:ascii="Arial" w:eastAsia="Arial" w:hAnsi="Arial" w:cs="Arial"/>
          <w:sz w:val="24"/>
        </w:rPr>
        <w:t xml:space="preserve">he subject specific vocabulary for each topic. </w:t>
      </w:r>
    </w:p>
    <w:p w:rsidR="009A5FD8" w:rsidRDefault="002636E4">
      <w:pPr>
        <w:spacing w:after="0"/>
      </w:pPr>
      <w:r>
        <w:rPr>
          <w:rFonts w:ascii="Arial" w:eastAsia="Arial" w:hAnsi="Arial" w:cs="Arial"/>
          <w:b/>
          <w:sz w:val="24"/>
        </w:rPr>
        <w:t xml:space="preserve"> </w:t>
      </w:r>
    </w:p>
    <w:p w:rsidR="009A5FD8" w:rsidRDefault="002636E4">
      <w:pPr>
        <w:pStyle w:val="Heading2"/>
        <w:ind w:left="-5"/>
      </w:pPr>
      <w:r>
        <w:t>Assessment</w:t>
      </w:r>
      <w:r>
        <w:rPr>
          <w:u w:val="none"/>
        </w:rPr>
        <w:t xml:space="preserve"> </w:t>
      </w:r>
    </w:p>
    <w:p w:rsidR="009A5FD8" w:rsidRDefault="002636E4">
      <w:pPr>
        <w:spacing w:after="5" w:line="250" w:lineRule="auto"/>
        <w:ind w:left="-5" w:right="11" w:hanging="10"/>
      </w:pPr>
      <w:r>
        <w:rPr>
          <w:rFonts w:ascii="Arial" w:eastAsia="Arial" w:hAnsi="Arial" w:cs="Arial"/>
          <w:sz w:val="24"/>
        </w:rPr>
        <w:t>It is important throughout the 3 Key Stages that activities build on what has gone before, demonstrating genuine progression and continuity. This is achieved by adhering to set schemes of work, progression within individual less</w:t>
      </w:r>
      <w:r w:rsidR="006365F1">
        <w:rPr>
          <w:rFonts w:ascii="Arial" w:eastAsia="Arial" w:hAnsi="Arial" w:cs="Arial"/>
          <w:sz w:val="24"/>
        </w:rPr>
        <w:t>ons and also coherence between C</w:t>
      </w:r>
      <w:r>
        <w:rPr>
          <w:rFonts w:ascii="Arial" w:eastAsia="Arial" w:hAnsi="Arial" w:cs="Arial"/>
          <w:sz w:val="24"/>
        </w:rPr>
        <w:t xml:space="preserve">ollective Worship and aspects of the R.E curriculum.  </w:t>
      </w:r>
    </w:p>
    <w:p w:rsidR="009A5FD8" w:rsidRDefault="002636E4">
      <w:pPr>
        <w:spacing w:after="0"/>
      </w:pPr>
      <w:r>
        <w:rPr>
          <w:rFonts w:ascii="Arial" w:eastAsia="Arial" w:hAnsi="Arial" w:cs="Arial"/>
          <w:sz w:val="24"/>
        </w:rPr>
        <w:t xml:space="preserve">  </w:t>
      </w:r>
    </w:p>
    <w:p w:rsidR="009A5FD8" w:rsidRDefault="002636E4">
      <w:pPr>
        <w:spacing w:after="5" w:line="250" w:lineRule="auto"/>
        <w:ind w:left="-5" w:right="11" w:hanging="10"/>
      </w:pPr>
      <w:r>
        <w:rPr>
          <w:rFonts w:ascii="Arial" w:eastAsia="Arial" w:hAnsi="Arial" w:cs="Arial"/>
          <w:sz w:val="24"/>
        </w:rPr>
        <w:t xml:space="preserve">We assess children’s knowledge and awareness of the subject on a regular basis by observing their interactions and relationships with others, by questioning and listening to them and by looking at pieces of work. Work will be recorded individually and in a class scrapbook.  </w:t>
      </w:r>
    </w:p>
    <w:p w:rsidR="009A5FD8" w:rsidRDefault="002636E4">
      <w:pPr>
        <w:spacing w:after="0"/>
      </w:pPr>
      <w:r>
        <w:rPr>
          <w:rFonts w:ascii="Arial" w:eastAsia="Arial" w:hAnsi="Arial" w:cs="Arial"/>
          <w:sz w:val="24"/>
        </w:rPr>
        <w:t xml:space="preserve">  </w:t>
      </w:r>
    </w:p>
    <w:p w:rsidR="009A5FD8" w:rsidRDefault="002636E4">
      <w:pPr>
        <w:spacing w:after="5" w:line="250" w:lineRule="auto"/>
        <w:ind w:left="-5" w:right="11" w:hanging="10"/>
      </w:pPr>
      <w:r>
        <w:rPr>
          <w:rFonts w:ascii="Arial" w:eastAsia="Arial" w:hAnsi="Arial" w:cs="Arial"/>
          <w:sz w:val="24"/>
        </w:rPr>
        <w:t xml:space="preserve">At St. Anne (Stanley) we will use the 8 level descriptors to know where the children are at in our class. Teachers will be aware of what level their children are working at. Written comments will be marked against R.E skills and the end of year report should make a comment on the appropriate R.E level the child is working at. </w:t>
      </w:r>
      <w:r w:rsidR="006365F1">
        <w:rPr>
          <w:rFonts w:ascii="Arial" w:eastAsia="Arial" w:hAnsi="Arial" w:cs="Arial"/>
          <w:sz w:val="24"/>
        </w:rPr>
        <w:t xml:space="preserve">Staff report on the progress of their class at the end of each topic and this is then passed to the RE coordinator. This information will then be used by the RE coordinator to collate the progress and attainment of each child throughout the year. </w:t>
      </w:r>
    </w:p>
    <w:p w:rsidR="009A5FD8" w:rsidRDefault="002636E4">
      <w:pPr>
        <w:spacing w:after="0"/>
      </w:pPr>
      <w:r>
        <w:rPr>
          <w:rFonts w:ascii="Arial" w:eastAsia="Arial" w:hAnsi="Arial" w:cs="Arial"/>
          <w:b/>
          <w:sz w:val="24"/>
        </w:rPr>
        <w:t xml:space="preserve"> </w:t>
      </w:r>
    </w:p>
    <w:p w:rsidR="009A5FD8" w:rsidRDefault="002636E4">
      <w:pPr>
        <w:spacing w:after="0"/>
      </w:pPr>
      <w:r>
        <w:rPr>
          <w:rFonts w:ascii="Arial" w:eastAsia="Arial" w:hAnsi="Arial" w:cs="Arial"/>
          <w:b/>
          <w:sz w:val="24"/>
        </w:rPr>
        <w:t xml:space="preserve"> </w:t>
      </w:r>
    </w:p>
    <w:p w:rsidR="009A5FD8" w:rsidRPr="006365F1" w:rsidRDefault="002636E4">
      <w:pPr>
        <w:pStyle w:val="Heading2"/>
        <w:ind w:left="-5"/>
        <w:rPr>
          <w:szCs w:val="24"/>
        </w:rPr>
      </w:pPr>
      <w:r w:rsidRPr="006365F1">
        <w:rPr>
          <w:szCs w:val="24"/>
        </w:rPr>
        <w:t>Learning environment</w:t>
      </w:r>
      <w:r w:rsidRPr="006365F1">
        <w:rPr>
          <w:szCs w:val="24"/>
          <w:u w:val="none"/>
        </w:rPr>
        <w:t xml:space="preserve"> </w:t>
      </w:r>
    </w:p>
    <w:p w:rsidR="009A5FD8" w:rsidRPr="006365F1" w:rsidRDefault="002636E4" w:rsidP="006365F1">
      <w:pPr>
        <w:spacing w:after="0"/>
        <w:rPr>
          <w:sz w:val="24"/>
          <w:szCs w:val="24"/>
        </w:rPr>
      </w:pPr>
      <w:r w:rsidRPr="006365F1">
        <w:rPr>
          <w:rFonts w:ascii="Arial" w:eastAsia="Arial" w:hAnsi="Arial" w:cs="Arial"/>
          <w:sz w:val="24"/>
          <w:szCs w:val="24"/>
        </w:rPr>
        <w:t>In St Anne (Stanley) the children’s work and achievements will be celebrated through displays in classrooms, corridors and in their class books. The displays and worship areas contain examples of children work, key vocabulary, a range of appropriate resources and prayers. Collective Worship and RE scra</w:t>
      </w:r>
      <w:r>
        <w:rPr>
          <w:rFonts w:ascii="Arial" w:eastAsia="Arial" w:hAnsi="Arial" w:cs="Arial"/>
          <w:sz w:val="24"/>
          <w:szCs w:val="24"/>
        </w:rPr>
        <w:t xml:space="preserve">pbooks for each year groups can be </w:t>
      </w:r>
      <w:r w:rsidRPr="006365F1">
        <w:rPr>
          <w:rFonts w:ascii="Arial" w:eastAsia="Arial" w:hAnsi="Arial" w:cs="Arial"/>
          <w:sz w:val="24"/>
          <w:szCs w:val="24"/>
        </w:rPr>
        <w:t xml:space="preserve">accessed in these learning environments. </w:t>
      </w:r>
      <w:r w:rsidRPr="006365F1">
        <w:rPr>
          <w:rFonts w:ascii="Arial" w:eastAsia="Arial" w:hAnsi="Arial" w:cs="Arial"/>
          <w:b/>
          <w:sz w:val="24"/>
          <w:szCs w:val="24"/>
        </w:rPr>
        <w:t xml:space="preserve"> </w:t>
      </w:r>
    </w:p>
    <w:p w:rsidR="009A5FD8" w:rsidRPr="006365F1" w:rsidRDefault="002636E4">
      <w:pPr>
        <w:spacing w:after="0"/>
        <w:rPr>
          <w:sz w:val="24"/>
          <w:szCs w:val="24"/>
        </w:rPr>
      </w:pPr>
      <w:r w:rsidRPr="006365F1">
        <w:rPr>
          <w:rFonts w:ascii="Arial" w:eastAsia="Arial" w:hAnsi="Arial" w:cs="Arial"/>
          <w:b/>
          <w:sz w:val="24"/>
          <w:szCs w:val="24"/>
        </w:rPr>
        <w:t xml:space="preserve"> </w:t>
      </w:r>
    </w:p>
    <w:p w:rsidR="009A5FD8" w:rsidRPr="006365F1" w:rsidRDefault="002636E4">
      <w:pPr>
        <w:spacing w:after="4" w:line="248" w:lineRule="auto"/>
        <w:ind w:left="-5" w:hanging="10"/>
        <w:rPr>
          <w:sz w:val="24"/>
          <w:szCs w:val="24"/>
        </w:rPr>
      </w:pPr>
      <w:r w:rsidRPr="006365F1">
        <w:rPr>
          <w:rFonts w:ascii="Arial" w:eastAsia="Arial" w:hAnsi="Arial" w:cs="Arial"/>
          <w:sz w:val="24"/>
          <w:szCs w:val="24"/>
        </w:rPr>
        <w:t>Around the school children have access to RE and value related displays and maps. These are placed age appropriate for EYFS, Key Stage 1 and Key Stage 2.</w:t>
      </w:r>
      <w:r>
        <w:rPr>
          <w:rFonts w:ascii="Arial" w:eastAsia="Arial" w:hAnsi="Arial" w:cs="Arial"/>
          <w:sz w:val="24"/>
          <w:szCs w:val="24"/>
        </w:rPr>
        <w:t xml:space="preserve"> Throughout the year the RE Coordinator</w:t>
      </w:r>
      <w:r w:rsidRPr="006365F1">
        <w:rPr>
          <w:rFonts w:ascii="Arial" w:eastAsia="Arial" w:hAnsi="Arial" w:cs="Arial"/>
          <w:sz w:val="24"/>
          <w:szCs w:val="24"/>
        </w:rPr>
        <w:t xml:space="preserve"> will place questions and facts on these displays making them interactive. </w:t>
      </w:r>
      <w:r w:rsidRPr="006365F1">
        <w:rPr>
          <w:rFonts w:ascii="Arial" w:eastAsia="Arial" w:hAnsi="Arial" w:cs="Arial"/>
          <w:b/>
          <w:sz w:val="24"/>
          <w:szCs w:val="24"/>
        </w:rPr>
        <w:t xml:space="preserve"> </w:t>
      </w:r>
    </w:p>
    <w:p w:rsidR="009A5FD8" w:rsidRPr="006365F1" w:rsidRDefault="002636E4">
      <w:pPr>
        <w:spacing w:after="0"/>
        <w:rPr>
          <w:sz w:val="24"/>
          <w:szCs w:val="24"/>
        </w:rPr>
      </w:pPr>
      <w:r w:rsidRPr="006365F1">
        <w:rPr>
          <w:rFonts w:ascii="Arial" w:eastAsia="Arial" w:hAnsi="Arial" w:cs="Arial"/>
          <w:b/>
          <w:sz w:val="24"/>
          <w:szCs w:val="24"/>
        </w:rPr>
        <w:t xml:space="preserve"> </w:t>
      </w:r>
    </w:p>
    <w:p w:rsidR="009A5FD8" w:rsidRPr="006365F1" w:rsidRDefault="002636E4">
      <w:pPr>
        <w:spacing w:after="4" w:line="248" w:lineRule="auto"/>
        <w:ind w:left="-5" w:hanging="10"/>
        <w:rPr>
          <w:sz w:val="24"/>
          <w:szCs w:val="24"/>
        </w:rPr>
      </w:pPr>
      <w:r w:rsidRPr="006365F1">
        <w:rPr>
          <w:rFonts w:ascii="Arial" w:eastAsia="Arial" w:hAnsi="Arial" w:cs="Arial"/>
          <w:sz w:val="24"/>
          <w:szCs w:val="24"/>
        </w:rPr>
        <w:t xml:space="preserve">The displays/worship areas are utilised when and where appropriate to support the learning process and prayer. Dedicated display areas in each classroom are expected across the school and are present in each classroom.  </w:t>
      </w:r>
      <w:r w:rsidRPr="006365F1">
        <w:rPr>
          <w:rFonts w:ascii="Arial" w:eastAsia="Arial" w:hAnsi="Arial" w:cs="Arial"/>
          <w:b/>
          <w:sz w:val="24"/>
          <w:szCs w:val="24"/>
        </w:rPr>
        <w:t xml:space="preserve"> </w:t>
      </w:r>
    </w:p>
    <w:p w:rsidR="009A5FD8" w:rsidRPr="006365F1" w:rsidRDefault="002636E4">
      <w:pPr>
        <w:spacing w:after="0"/>
        <w:rPr>
          <w:sz w:val="24"/>
          <w:szCs w:val="24"/>
        </w:rPr>
      </w:pPr>
      <w:r w:rsidRPr="006365F1">
        <w:rPr>
          <w:rFonts w:ascii="Arial" w:eastAsia="Arial" w:hAnsi="Arial" w:cs="Arial"/>
          <w:b/>
          <w:sz w:val="24"/>
          <w:szCs w:val="24"/>
        </w:rPr>
        <w:t xml:space="preserve"> </w:t>
      </w:r>
    </w:p>
    <w:p w:rsidR="009A5FD8" w:rsidRPr="006365F1" w:rsidRDefault="002636E4">
      <w:pPr>
        <w:pStyle w:val="Heading2"/>
        <w:ind w:left="-5"/>
        <w:rPr>
          <w:szCs w:val="24"/>
        </w:rPr>
      </w:pPr>
      <w:r w:rsidRPr="006365F1">
        <w:rPr>
          <w:szCs w:val="24"/>
        </w:rPr>
        <w:t>Reading</w:t>
      </w:r>
      <w:r w:rsidRPr="006365F1">
        <w:rPr>
          <w:szCs w:val="24"/>
          <w:u w:val="none"/>
        </w:rPr>
        <w:t xml:space="preserve"> </w:t>
      </w:r>
    </w:p>
    <w:p w:rsidR="009A5FD8" w:rsidRPr="006365F1" w:rsidRDefault="002636E4" w:rsidP="00125020">
      <w:pPr>
        <w:spacing w:after="0"/>
        <w:rPr>
          <w:sz w:val="24"/>
          <w:szCs w:val="24"/>
        </w:rPr>
      </w:pPr>
      <w:r w:rsidRPr="006365F1">
        <w:rPr>
          <w:rFonts w:ascii="Arial" w:eastAsia="Arial" w:hAnsi="Arial" w:cs="Arial"/>
          <w:sz w:val="24"/>
          <w:szCs w:val="24"/>
        </w:rPr>
        <w:t xml:space="preserve">The ability to read is embedded throughout the curriculum at St Anne (Stanley) and the children are given many opportunities to develop their understanding through a rich and diverse programme of learning. Children are taught to read from an early age and they are given the opportunity to develop their reading skills in all subject areas including Religious Education. </w:t>
      </w:r>
      <w:r w:rsidRPr="006365F1">
        <w:rPr>
          <w:rFonts w:ascii="Arial" w:eastAsia="Arial" w:hAnsi="Arial" w:cs="Arial"/>
          <w:b/>
          <w:sz w:val="24"/>
          <w:szCs w:val="24"/>
        </w:rPr>
        <w:t xml:space="preserve"> </w:t>
      </w:r>
    </w:p>
    <w:p w:rsidR="009A5FD8" w:rsidRPr="006365F1" w:rsidRDefault="002636E4">
      <w:pPr>
        <w:spacing w:after="0"/>
        <w:rPr>
          <w:sz w:val="24"/>
          <w:szCs w:val="24"/>
        </w:rPr>
      </w:pPr>
      <w:r w:rsidRPr="006365F1">
        <w:rPr>
          <w:rFonts w:ascii="Arial" w:eastAsia="Arial" w:hAnsi="Arial" w:cs="Arial"/>
          <w:b/>
          <w:sz w:val="24"/>
          <w:szCs w:val="24"/>
        </w:rPr>
        <w:lastRenderedPageBreak/>
        <w:t xml:space="preserve"> </w:t>
      </w:r>
    </w:p>
    <w:p w:rsidR="009A5FD8" w:rsidRPr="006365F1" w:rsidRDefault="002636E4" w:rsidP="002636E4">
      <w:pPr>
        <w:pStyle w:val="Heading2"/>
        <w:ind w:left="-5"/>
        <w:rPr>
          <w:szCs w:val="24"/>
        </w:rPr>
      </w:pPr>
      <w:r w:rsidRPr="006365F1">
        <w:rPr>
          <w:szCs w:val="24"/>
        </w:rPr>
        <w:t>Inclusion</w:t>
      </w:r>
      <w:r w:rsidRPr="006365F1">
        <w:rPr>
          <w:szCs w:val="24"/>
          <w:u w:val="none"/>
        </w:rPr>
        <w:t xml:space="preserve"> </w:t>
      </w:r>
    </w:p>
    <w:p w:rsidR="009A5FD8" w:rsidRPr="006365F1" w:rsidRDefault="002636E4">
      <w:pPr>
        <w:spacing w:after="4" w:line="248" w:lineRule="auto"/>
        <w:ind w:left="-5" w:hanging="10"/>
        <w:rPr>
          <w:sz w:val="24"/>
          <w:szCs w:val="24"/>
        </w:rPr>
      </w:pPr>
      <w:r w:rsidRPr="006365F1">
        <w:rPr>
          <w:rFonts w:ascii="Arial" w:eastAsia="Arial" w:hAnsi="Arial" w:cs="Arial"/>
          <w:sz w:val="24"/>
          <w:szCs w:val="24"/>
        </w:rPr>
        <w:t xml:space="preserve">At St Anne (Stanley) we believe that it is important for all children to have opportunities to develop their spirituality in a safe environment.  In line with equal opportunities we are committed to providing a teaching environment that promotes learning. Religious Education forms part of the school curriculum policy to provide a broad and balanced education for all children. We plan for and teach Religious Education to all children, whatever their learning needs, this provides children the opportunity to achieve their full potential. We ensure that learning opportunities are provided for the needs of children to make progress by setting suitable learning challenges, differentiated tasks, resources and outcome.  </w:t>
      </w:r>
      <w:r w:rsidRPr="006365F1">
        <w:rPr>
          <w:rFonts w:ascii="Arial" w:eastAsia="Arial" w:hAnsi="Arial" w:cs="Arial"/>
          <w:b/>
          <w:sz w:val="24"/>
          <w:szCs w:val="24"/>
        </w:rPr>
        <w:t xml:space="preserve"> </w:t>
      </w:r>
    </w:p>
    <w:p w:rsidR="009A5FD8" w:rsidRPr="006365F1" w:rsidRDefault="002636E4">
      <w:pPr>
        <w:spacing w:after="0"/>
        <w:rPr>
          <w:sz w:val="24"/>
          <w:szCs w:val="24"/>
        </w:rPr>
      </w:pPr>
      <w:r w:rsidRPr="006365F1">
        <w:rPr>
          <w:rFonts w:ascii="Arial" w:eastAsia="Arial" w:hAnsi="Arial" w:cs="Arial"/>
          <w:b/>
          <w:sz w:val="24"/>
          <w:szCs w:val="24"/>
        </w:rPr>
        <w:t xml:space="preserve"> </w:t>
      </w:r>
    </w:p>
    <w:p w:rsidR="009A5FD8" w:rsidRPr="006365F1" w:rsidRDefault="002636E4">
      <w:pPr>
        <w:spacing w:after="4" w:line="248" w:lineRule="auto"/>
        <w:ind w:left="-5" w:hanging="10"/>
        <w:rPr>
          <w:sz w:val="24"/>
          <w:szCs w:val="24"/>
        </w:rPr>
      </w:pPr>
      <w:r w:rsidRPr="006365F1">
        <w:rPr>
          <w:rFonts w:ascii="Arial" w:eastAsia="Arial" w:hAnsi="Arial" w:cs="Arial"/>
          <w:sz w:val="24"/>
          <w:szCs w:val="24"/>
        </w:rPr>
        <w:t xml:space="preserve">Children are given opportunities to work with others, listen to each other and treat everyone with respect. We plan our classroom activities to challenge and involve all children appropriately, according to age, gender, capability, ethnic diversity, and language background. Teaching is adapted to reflect children’s different learning styles. We use materials for teaching which avoid stereo typing and bias towards race, gender, role or disability.  We deal with such issues clearly and sensitively if/when they do arise.   </w:t>
      </w:r>
      <w:r w:rsidRPr="006365F1">
        <w:rPr>
          <w:rFonts w:ascii="Arial" w:eastAsia="Arial" w:hAnsi="Arial" w:cs="Arial"/>
          <w:b/>
          <w:sz w:val="24"/>
          <w:szCs w:val="24"/>
        </w:rPr>
        <w:t xml:space="preserve"> </w:t>
      </w:r>
    </w:p>
    <w:p w:rsidR="009A5FD8" w:rsidRPr="006365F1" w:rsidRDefault="002636E4">
      <w:pPr>
        <w:spacing w:after="0"/>
        <w:rPr>
          <w:sz w:val="24"/>
          <w:szCs w:val="24"/>
        </w:rPr>
      </w:pPr>
      <w:r w:rsidRPr="006365F1">
        <w:rPr>
          <w:rFonts w:ascii="Arial" w:eastAsia="Arial" w:hAnsi="Arial" w:cs="Arial"/>
          <w:b/>
          <w:sz w:val="24"/>
          <w:szCs w:val="24"/>
        </w:rPr>
        <w:t xml:space="preserve"> </w:t>
      </w:r>
    </w:p>
    <w:p w:rsidR="009A5FD8" w:rsidRPr="006365F1" w:rsidRDefault="002636E4">
      <w:pPr>
        <w:spacing w:after="4" w:line="248" w:lineRule="auto"/>
        <w:ind w:left="-5" w:hanging="10"/>
        <w:rPr>
          <w:sz w:val="24"/>
          <w:szCs w:val="24"/>
        </w:rPr>
      </w:pPr>
      <w:r w:rsidRPr="006365F1">
        <w:rPr>
          <w:rFonts w:ascii="Arial" w:eastAsia="Arial" w:hAnsi="Arial" w:cs="Arial"/>
          <w:sz w:val="24"/>
          <w:szCs w:val="24"/>
        </w:rPr>
        <w:t xml:space="preserve">Through our Religious Education teaching we provide learning opportunities that enable all pupils to make progress.  We use a range of strategies to support children and ensure their needs are catered for in each aspect of the curriculum.  Strategies particularly relevant to Religious Education are: </w:t>
      </w:r>
      <w:r w:rsidRPr="006365F1">
        <w:rPr>
          <w:rFonts w:ascii="Arial" w:eastAsia="Arial" w:hAnsi="Arial" w:cs="Arial"/>
          <w:b/>
          <w:sz w:val="24"/>
          <w:szCs w:val="24"/>
        </w:rPr>
        <w:t xml:space="preserve"> </w:t>
      </w:r>
    </w:p>
    <w:p w:rsidR="009A5FD8" w:rsidRPr="006365F1" w:rsidRDefault="002636E4">
      <w:pPr>
        <w:spacing w:after="0"/>
        <w:ind w:left="562"/>
        <w:rPr>
          <w:sz w:val="24"/>
          <w:szCs w:val="24"/>
        </w:rPr>
      </w:pPr>
      <w:r w:rsidRPr="006365F1">
        <w:rPr>
          <w:rFonts w:ascii="Arial" w:eastAsia="Arial" w:hAnsi="Arial" w:cs="Arial"/>
          <w:sz w:val="24"/>
          <w:szCs w:val="24"/>
        </w:rPr>
        <w:t xml:space="preserve">  </w:t>
      </w:r>
    </w:p>
    <w:p w:rsidR="009A5FD8" w:rsidRPr="006365F1" w:rsidRDefault="002636E4">
      <w:pPr>
        <w:numPr>
          <w:ilvl w:val="0"/>
          <w:numId w:val="5"/>
        </w:numPr>
        <w:spacing w:after="4" w:line="248" w:lineRule="auto"/>
        <w:ind w:right="271" w:hanging="360"/>
        <w:rPr>
          <w:sz w:val="24"/>
          <w:szCs w:val="24"/>
        </w:rPr>
      </w:pPr>
      <w:r w:rsidRPr="006365F1">
        <w:rPr>
          <w:rFonts w:ascii="Arial" w:eastAsia="Arial" w:hAnsi="Arial" w:cs="Arial"/>
          <w:sz w:val="24"/>
          <w:szCs w:val="24"/>
        </w:rPr>
        <w:t xml:space="preserve">The use of several levels of difficulty of vocabulary in class lessons by the teacher e.g. resurrection, raising, restoration </w:t>
      </w:r>
    </w:p>
    <w:p w:rsidR="009A5FD8" w:rsidRPr="006365F1" w:rsidRDefault="002636E4">
      <w:pPr>
        <w:numPr>
          <w:ilvl w:val="0"/>
          <w:numId w:val="5"/>
        </w:numPr>
        <w:spacing w:after="4" w:line="248" w:lineRule="auto"/>
        <w:ind w:right="271" w:hanging="360"/>
        <w:rPr>
          <w:sz w:val="24"/>
          <w:szCs w:val="24"/>
        </w:rPr>
      </w:pPr>
      <w:r w:rsidRPr="006365F1">
        <w:rPr>
          <w:rFonts w:ascii="Arial" w:eastAsia="Arial" w:hAnsi="Arial" w:cs="Arial"/>
          <w:sz w:val="24"/>
          <w:szCs w:val="24"/>
        </w:rPr>
        <w:t xml:space="preserve">Modified text passages and age appropriate resources e.g. Bibles with suitable texts for the age range and abilities.  </w:t>
      </w:r>
    </w:p>
    <w:p w:rsidR="009A5FD8" w:rsidRPr="006365F1" w:rsidRDefault="002636E4">
      <w:pPr>
        <w:numPr>
          <w:ilvl w:val="0"/>
          <w:numId w:val="5"/>
        </w:numPr>
        <w:spacing w:after="4" w:line="248" w:lineRule="auto"/>
        <w:ind w:right="271" w:hanging="360"/>
        <w:rPr>
          <w:sz w:val="24"/>
          <w:szCs w:val="24"/>
        </w:rPr>
      </w:pPr>
      <w:r w:rsidRPr="006365F1">
        <w:rPr>
          <w:rFonts w:ascii="Arial" w:eastAsia="Arial" w:hAnsi="Arial" w:cs="Arial"/>
          <w:sz w:val="24"/>
          <w:szCs w:val="24"/>
        </w:rPr>
        <w:t xml:space="preserve">Different levels of written or oral questions for children investigating photographic or other visual materials.  </w:t>
      </w:r>
    </w:p>
    <w:p w:rsidR="009A5FD8" w:rsidRPr="006365F1" w:rsidRDefault="002636E4">
      <w:pPr>
        <w:numPr>
          <w:ilvl w:val="0"/>
          <w:numId w:val="5"/>
        </w:numPr>
        <w:spacing w:after="26" w:line="248" w:lineRule="auto"/>
        <w:ind w:right="271" w:hanging="360"/>
        <w:rPr>
          <w:sz w:val="24"/>
          <w:szCs w:val="24"/>
        </w:rPr>
      </w:pPr>
      <w:r w:rsidRPr="006365F1">
        <w:rPr>
          <w:rFonts w:ascii="Arial" w:eastAsia="Arial" w:hAnsi="Arial" w:cs="Arial"/>
          <w:sz w:val="24"/>
          <w:szCs w:val="24"/>
        </w:rPr>
        <w:t xml:space="preserve">Careful use of support for children with English as an additional language.  </w:t>
      </w:r>
      <w:r w:rsidRPr="006365F1">
        <w:rPr>
          <w:rFonts w:ascii="Wingdings" w:eastAsia="Wingdings" w:hAnsi="Wingdings" w:cs="Wingdings"/>
          <w:sz w:val="24"/>
          <w:szCs w:val="24"/>
        </w:rPr>
        <w:t></w:t>
      </w:r>
      <w:r w:rsidRPr="006365F1">
        <w:rPr>
          <w:rFonts w:ascii="Arial" w:eastAsia="Arial" w:hAnsi="Arial" w:cs="Arial"/>
          <w:sz w:val="24"/>
          <w:szCs w:val="24"/>
        </w:rPr>
        <w:t xml:space="preserve"> Multiple ways to access prayer e.g. individual, written etc.  </w:t>
      </w:r>
    </w:p>
    <w:p w:rsidR="009A5FD8" w:rsidRPr="006365F1" w:rsidRDefault="002636E4">
      <w:pPr>
        <w:numPr>
          <w:ilvl w:val="0"/>
          <w:numId w:val="5"/>
        </w:numPr>
        <w:spacing w:after="4" w:line="248" w:lineRule="auto"/>
        <w:ind w:right="271" w:hanging="360"/>
        <w:rPr>
          <w:sz w:val="24"/>
          <w:szCs w:val="24"/>
        </w:rPr>
      </w:pPr>
      <w:r w:rsidRPr="006365F1">
        <w:rPr>
          <w:rFonts w:ascii="Arial" w:eastAsia="Arial" w:hAnsi="Arial" w:cs="Arial"/>
          <w:sz w:val="24"/>
          <w:szCs w:val="24"/>
        </w:rPr>
        <w:t xml:space="preserve">Using a variety of learning styles to suit children’s learning preferences e.g. </w:t>
      </w:r>
    </w:p>
    <w:p w:rsidR="009A5FD8" w:rsidRPr="006365F1" w:rsidRDefault="002636E4">
      <w:pPr>
        <w:spacing w:after="4" w:line="248" w:lineRule="auto"/>
        <w:ind w:left="1296" w:hanging="10"/>
        <w:rPr>
          <w:sz w:val="24"/>
          <w:szCs w:val="24"/>
        </w:rPr>
      </w:pPr>
      <w:r w:rsidRPr="006365F1">
        <w:rPr>
          <w:rFonts w:ascii="Arial" w:eastAsia="Arial" w:hAnsi="Arial" w:cs="Arial"/>
          <w:sz w:val="24"/>
          <w:szCs w:val="24"/>
        </w:rPr>
        <w:t xml:space="preserve">drama, hot seating, questions, mind maps etc.  </w:t>
      </w:r>
    </w:p>
    <w:p w:rsidR="009A5FD8" w:rsidRPr="006365F1" w:rsidRDefault="002636E4">
      <w:pPr>
        <w:spacing w:after="0"/>
        <w:ind w:left="566"/>
        <w:rPr>
          <w:sz w:val="24"/>
          <w:szCs w:val="24"/>
        </w:rPr>
      </w:pPr>
      <w:r w:rsidRPr="006365F1">
        <w:rPr>
          <w:rFonts w:ascii="Arial" w:eastAsia="Arial" w:hAnsi="Arial" w:cs="Arial"/>
          <w:sz w:val="24"/>
          <w:szCs w:val="24"/>
        </w:rPr>
        <w:t xml:space="preserve"> </w:t>
      </w:r>
    </w:p>
    <w:p w:rsidR="009A5FD8" w:rsidRPr="006365F1" w:rsidRDefault="002636E4" w:rsidP="002636E4">
      <w:pPr>
        <w:spacing w:after="4" w:line="248" w:lineRule="auto"/>
        <w:ind w:right="511"/>
        <w:rPr>
          <w:sz w:val="24"/>
          <w:szCs w:val="24"/>
        </w:rPr>
      </w:pPr>
      <w:r w:rsidRPr="006365F1">
        <w:rPr>
          <w:rFonts w:ascii="Arial" w:eastAsia="Arial" w:hAnsi="Arial" w:cs="Arial"/>
          <w:sz w:val="24"/>
          <w:szCs w:val="24"/>
        </w:rPr>
        <w:t xml:space="preserve">All staff at St Anne (Stanley) have high expectations of each and every child. For our gifted and talented pupils’, we encourage them to think creatively, explore and develop ideas and try different approaches. Pupils should be encouraged to ask and answer their own questions, offer ideas, suggest solutions or explanations, and reflect on what they have heard, seen or done in order to clarify their thoughts. Children will be encouraged to show greater independence in their work, for example carrying out a religious enquiry and comparisons.     </w:t>
      </w:r>
    </w:p>
    <w:p w:rsidR="009A5FD8" w:rsidRPr="006365F1" w:rsidRDefault="002636E4">
      <w:pPr>
        <w:spacing w:after="0"/>
        <w:rPr>
          <w:sz w:val="24"/>
          <w:szCs w:val="24"/>
        </w:rPr>
      </w:pPr>
      <w:r w:rsidRPr="006365F1">
        <w:rPr>
          <w:rFonts w:ascii="Arial" w:eastAsia="Arial" w:hAnsi="Arial" w:cs="Arial"/>
          <w:b/>
          <w:sz w:val="24"/>
          <w:szCs w:val="24"/>
        </w:rPr>
        <w:t xml:space="preserve"> </w:t>
      </w:r>
    </w:p>
    <w:p w:rsidR="009A5FD8" w:rsidRDefault="002636E4">
      <w:pPr>
        <w:spacing w:after="0"/>
      </w:pPr>
      <w:r>
        <w:rPr>
          <w:rFonts w:ascii="Arial" w:eastAsia="Arial" w:hAnsi="Arial" w:cs="Arial"/>
          <w:b/>
          <w:sz w:val="24"/>
        </w:rPr>
        <w:t xml:space="preserve"> </w:t>
      </w:r>
    </w:p>
    <w:p w:rsidR="009A5FD8" w:rsidRDefault="002636E4">
      <w:pPr>
        <w:pStyle w:val="Heading2"/>
        <w:ind w:left="-5"/>
      </w:pPr>
      <w:r>
        <w:t>SMSC/British Values</w:t>
      </w:r>
      <w:r>
        <w:rPr>
          <w:u w:val="none"/>
        </w:rPr>
        <w:t xml:space="preserve"> </w:t>
      </w:r>
    </w:p>
    <w:p w:rsidR="009A5FD8" w:rsidRDefault="002636E4" w:rsidP="002636E4">
      <w:pPr>
        <w:spacing w:after="0"/>
      </w:pPr>
      <w:r>
        <w:rPr>
          <w:rFonts w:ascii="Arial" w:eastAsia="Arial" w:hAnsi="Arial" w:cs="Arial"/>
          <w:sz w:val="24"/>
        </w:rPr>
        <w:t xml:space="preserve">The teaching of Religious Education is an integral part of the wider curriculum. It provides scope for spiritual, moral, social and cultural development of the pupils at St. Anne (Stanley) (see separate policy), Many skills are developed through R.E that are essential for extending learning in other areas. Equally other subjects can generate a greater understanding for learning from and about religion.  </w:t>
      </w:r>
    </w:p>
    <w:p w:rsidR="009A5FD8" w:rsidRDefault="002636E4">
      <w:pPr>
        <w:spacing w:after="0"/>
      </w:pPr>
      <w:r>
        <w:rPr>
          <w:rFonts w:ascii="Arial" w:eastAsia="Arial" w:hAnsi="Arial" w:cs="Arial"/>
          <w:sz w:val="24"/>
        </w:rPr>
        <w:t xml:space="preserve"> </w:t>
      </w:r>
    </w:p>
    <w:p w:rsidR="009A5FD8" w:rsidRDefault="002636E4">
      <w:pPr>
        <w:spacing w:after="5" w:line="250" w:lineRule="auto"/>
        <w:ind w:left="-5" w:right="11" w:hanging="10"/>
      </w:pPr>
      <w:r>
        <w:rPr>
          <w:rFonts w:ascii="Arial" w:eastAsia="Arial" w:hAnsi="Arial" w:cs="Arial"/>
          <w:sz w:val="24"/>
        </w:rPr>
        <w:t xml:space="preserve">SMSC plays a significant part in a child’s ability to learn and achieve. Religious Education is an integral part of the curriculum and it therefore makes a contribution to </w:t>
      </w:r>
      <w:r>
        <w:rPr>
          <w:rFonts w:ascii="Arial" w:eastAsia="Arial" w:hAnsi="Arial" w:cs="Arial"/>
          <w:sz w:val="24"/>
        </w:rPr>
        <w:lastRenderedPageBreak/>
        <w:t xml:space="preserve">the child’s spiritual, moral, social and cultural development.   All adults will model and promote expected behaviour during RE lessons, treating everyone as a valuable individual and showing respect for children and their families. Children will understand the need for rules and the need to abide by them for the good of everyone. School and classroom rules reflect, reiterate, promote and reward acceptable behaviour and provide opportunities to celebrate children’s work and achievements in RE.  </w:t>
      </w:r>
    </w:p>
    <w:p w:rsidR="009A5FD8" w:rsidRDefault="002636E4">
      <w:pPr>
        <w:spacing w:after="0"/>
      </w:pPr>
      <w:r>
        <w:rPr>
          <w:rFonts w:ascii="Arial" w:eastAsia="Arial" w:hAnsi="Arial" w:cs="Arial"/>
          <w:sz w:val="24"/>
        </w:rPr>
        <w:t xml:space="preserve"> </w:t>
      </w:r>
    </w:p>
    <w:p w:rsidR="009A5FD8" w:rsidRDefault="002636E4">
      <w:pPr>
        <w:spacing w:after="27" w:line="250" w:lineRule="auto"/>
        <w:ind w:left="-5" w:right="11" w:hanging="10"/>
      </w:pPr>
      <w:r>
        <w:rPr>
          <w:rFonts w:ascii="Arial" w:eastAsia="Arial" w:hAnsi="Arial" w:cs="Arial"/>
          <w:sz w:val="24"/>
        </w:rPr>
        <w:t xml:space="preserve">‘A Spiritual sense can be seen as a pre - requisite for learning since it is the human spirit that motivates us to reach beyond ourselves…’ (SCAA) </w:t>
      </w:r>
    </w:p>
    <w:p w:rsidR="009A5FD8" w:rsidRDefault="002636E4">
      <w:pPr>
        <w:spacing w:after="0"/>
      </w:pPr>
      <w:r>
        <w:rPr>
          <w:rFonts w:ascii="Arial" w:eastAsia="Arial" w:hAnsi="Arial" w:cs="Arial"/>
          <w:sz w:val="24"/>
        </w:rPr>
        <w:t xml:space="preserve"> </w:t>
      </w:r>
    </w:p>
    <w:p w:rsidR="009A5FD8" w:rsidRDefault="002636E4">
      <w:pPr>
        <w:pStyle w:val="Heading2"/>
        <w:ind w:left="-5"/>
      </w:pPr>
      <w:r>
        <w:t>PSHE and Citizenship</w:t>
      </w:r>
      <w:r>
        <w:rPr>
          <w:u w:val="none"/>
        </w:rPr>
        <w:t xml:space="preserve"> </w:t>
      </w:r>
    </w:p>
    <w:p w:rsidR="009A5FD8" w:rsidRDefault="002636E4" w:rsidP="002636E4">
      <w:pPr>
        <w:spacing w:after="0"/>
      </w:pPr>
      <w:r>
        <w:rPr>
          <w:rFonts w:ascii="Arial" w:eastAsia="Arial" w:hAnsi="Arial" w:cs="Arial"/>
          <w:sz w:val="24"/>
        </w:rPr>
        <w:t xml:space="preserve">At St Anne (Stanley), Religious Education contributes to the teaching of PSHE and Citizenship. Firstly, the subject lends itself to raising matters of citizenship and social welfare. It encourages our children to celebrate difference and diversity and teaches them the importance of resect and understanding. Secondly, the nature of the subject means that children have the opportunity to take part in debates and discussions. We help children to develop their knowledge and understanding of different cultures so that they learn to avoid stereotyping other people and acquire a positive attitude towards others. </w:t>
      </w:r>
    </w:p>
    <w:p w:rsidR="009A5FD8" w:rsidRDefault="002636E4">
      <w:pPr>
        <w:spacing w:after="0"/>
      </w:pPr>
      <w:r>
        <w:rPr>
          <w:rFonts w:ascii="Arial" w:eastAsia="Arial" w:hAnsi="Arial" w:cs="Arial"/>
          <w:sz w:val="24"/>
        </w:rPr>
        <w:t xml:space="preserve"> </w:t>
      </w:r>
    </w:p>
    <w:p w:rsidR="009A5FD8" w:rsidRDefault="002636E4">
      <w:pPr>
        <w:pStyle w:val="Heading2"/>
        <w:ind w:left="-5"/>
      </w:pPr>
      <w:r>
        <w:t>Enrichment</w:t>
      </w:r>
      <w:r>
        <w:rPr>
          <w:b w:val="0"/>
          <w:u w:val="none"/>
        </w:rPr>
        <w:t xml:space="preserve"> </w:t>
      </w:r>
    </w:p>
    <w:p w:rsidR="009A5FD8" w:rsidRDefault="002636E4" w:rsidP="002636E4">
      <w:pPr>
        <w:spacing w:after="0"/>
      </w:pPr>
      <w:r>
        <w:rPr>
          <w:rFonts w:ascii="Arial" w:eastAsia="Arial" w:hAnsi="Arial" w:cs="Arial"/>
          <w:sz w:val="24"/>
        </w:rPr>
        <w:t xml:space="preserve">To enrich and enhance the teaching and learning of Religious Education in our school, we incorporate field trips wherever possible and appropriate. Each class will undertake at least one trip per year.    </w:t>
      </w:r>
    </w:p>
    <w:p w:rsidR="009A5FD8" w:rsidRDefault="002636E4">
      <w:pPr>
        <w:spacing w:after="0"/>
      </w:pPr>
      <w:r>
        <w:rPr>
          <w:rFonts w:ascii="Arial" w:eastAsia="Arial" w:hAnsi="Arial" w:cs="Arial"/>
          <w:sz w:val="24"/>
        </w:rPr>
        <w:t xml:space="preserve"> </w:t>
      </w:r>
    </w:p>
    <w:p w:rsidR="009A5FD8" w:rsidRDefault="002636E4">
      <w:pPr>
        <w:spacing w:after="5" w:line="250" w:lineRule="auto"/>
        <w:ind w:left="-5" w:right="11" w:hanging="10"/>
        <w:rPr>
          <w:rFonts w:ascii="Arial" w:eastAsia="Arial" w:hAnsi="Arial" w:cs="Arial"/>
          <w:sz w:val="24"/>
        </w:rPr>
      </w:pPr>
      <w:r>
        <w:rPr>
          <w:rFonts w:ascii="Arial" w:eastAsia="Arial" w:hAnsi="Arial" w:cs="Arial"/>
          <w:sz w:val="24"/>
        </w:rPr>
        <w:t xml:space="preserve">We enable all children to participate in activities outside the classroom including afterschool clubs. Our Worship Warriors Club enables the pupils to lead Assemblies/ Collective Worship for other children, look at the teaching and values found in the Bible in greater depth and provides a chance for the pupils to develop their own spirituality further.  </w:t>
      </w:r>
    </w:p>
    <w:p w:rsidR="002636E4" w:rsidRDefault="002636E4">
      <w:pPr>
        <w:spacing w:after="5" w:line="250" w:lineRule="auto"/>
        <w:ind w:left="-5" w:right="11" w:hanging="10"/>
      </w:pPr>
    </w:p>
    <w:p w:rsidR="009A5FD8" w:rsidRDefault="002636E4">
      <w:pPr>
        <w:spacing w:after="5" w:line="250" w:lineRule="auto"/>
        <w:ind w:left="-5" w:right="11" w:hanging="10"/>
      </w:pPr>
      <w:r>
        <w:rPr>
          <w:rFonts w:ascii="Arial" w:eastAsia="Arial" w:hAnsi="Arial" w:cs="Arial"/>
          <w:sz w:val="24"/>
        </w:rPr>
        <w:t xml:space="preserve">Children are readily encouraged to discuss their own personal trips and share their knowledge of different places with their peers.    </w:t>
      </w:r>
    </w:p>
    <w:p w:rsidR="009A5FD8" w:rsidRDefault="002636E4">
      <w:pPr>
        <w:spacing w:after="0"/>
      </w:pPr>
      <w:r>
        <w:rPr>
          <w:rFonts w:ascii="Arial" w:eastAsia="Arial" w:hAnsi="Arial" w:cs="Arial"/>
          <w:b/>
          <w:sz w:val="24"/>
        </w:rPr>
        <w:t xml:space="preserve"> </w:t>
      </w:r>
    </w:p>
    <w:p w:rsidR="009A5FD8" w:rsidRPr="002636E4" w:rsidRDefault="002636E4">
      <w:pPr>
        <w:pStyle w:val="Heading2"/>
        <w:ind w:left="-5"/>
        <w:rPr>
          <w:szCs w:val="24"/>
        </w:rPr>
      </w:pPr>
      <w:r w:rsidRPr="002636E4">
        <w:rPr>
          <w:szCs w:val="24"/>
        </w:rPr>
        <w:t>Homework</w:t>
      </w:r>
      <w:r w:rsidRPr="002636E4">
        <w:rPr>
          <w:szCs w:val="24"/>
          <w:u w:val="none"/>
        </w:rPr>
        <w:t xml:space="preserve"> </w:t>
      </w:r>
    </w:p>
    <w:p w:rsidR="009A5FD8" w:rsidRPr="002636E4" w:rsidRDefault="002636E4" w:rsidP="002636E4">
      <w:pPr>
        <w:spacing w:after="0"/>
        <w:rPr>
          <w:sz w:val="24"/>
          <w:szCs w:val="24"/>
        </w:rPr>
      </w:pPr>
      <w:r w:rsidRPr="002636E4">
        <w:rPr>
          <w:rFonts w:ascii="Arial" w:eastAsia="Arial" w:hAnsi="Arial" w:cs="Arial"/>
          <w:sz w:val="24"/>
          <w:szCs w:val="24"/>
        </w:rPr>
        <w:t xml:space="preserve">Homework is not set specifically for Religious Education every week. It is given to children where and when necessary and always relates to the topic that the children have been learning. </w:t>
      </w:r>
      <w:r w:rsidRPr="002636E4">
        <w:rPr>
          <w:rFonts w:ascii="Arial" w:eastAsia="Arial" w:hAnsi="Arial" w:cs="Arial"/>
          <w:b/>
          <w:sz w:val="24"/>
          <w:szCs w:val="24"/>
        </w:rPr>
        <w:t xml:space="preserve"> </w:t>
      </w:r>
    </w:p>
    <w:p w:rsidR="009A5FD8" w:rsidRPr="002636E4" w:rsidRDefault="002636E4">
      <w:pPr>
        <w:spacing w:after="0"/>
        <w:rPr>
          <w:sz w:val="24"/>
          <w:szCs w:val="24"/>
        </w:rPr>
      </w:pPr>
      <w:r w:rsidRPr="002636E4">
        <w:rPr>
          <w:rFonts w:ascii="Arial" w:eastAsia="Arial" w:hAnsi="Arial" w:cs="Arial"/>
          <w:b/>
          <w:sz w:val="24"/>
          <w:szCs w:val="24"/>
        </w:rPr>
        <w:t xml:space="preserve"> </w:t>
      </w:r>
    </w:p>
    <w:p w:rsidR="009A5FD8" w:rsidRDefault="002636E4">
      <w:pPr>
        <w:pStyle w:val="Heading2"/>
        <w:ind w:left="-5"/>
      </w:pPr>
      <w:r>
        <w:t>Withdrawal</w:t>
      </w:r>
      <w:r>
        <w:rPr>
          <w:u w:val="none"/>
        </w:rPr>
        <w:t xml:space="preserve">  </w:t>
      </w:r>
    </w:p>
    <w:p w:rsidR="009A5FD8" w:rsidRDefault="002636E4" w:rsidP="002636E4">
      <w:pPr>
        <w:spacing w:after="0"/>
      </w:pPr>
      <w:r>
        <w:rPr>
          <w:rFonts w:ascii="Arial" w:eastAsia="Arial" w:hAnsi="Arial" w:cs="Arial"/>
          <w:sz w:val="24"/>
        </w:rPr>
        <w:t xml:space="preserve">Parents have the legal right to withdraw their child from R.E if they wish. The Worship and Religious Education provided by our school is in accordance with the Church of England ethos and Liverpool/Blackburn Diocese Syllabus. This is reflected in our curriculum and the whole life of our school community. Since the conduct of our school as a whole reflects the Church of England Ethos, removal of pupils from Worship and or Religious Education cannot insulate them from the religious life of the school. If such a request is made, the Head teacher should explore the reasons for the request and seek to arrive at an appropriate solution. If needed appropriate alternative arrangements will be made for the supervision and tasks set for the child in question. Records of children withdrawn will be kept by the Head teacher. </w:t>
      </w:r>
    </w:p>
    <w:p w:rsidR="009A5FD8" w:rsidRDefault="002636E4">
      <w:pPr>
        <w:spacing w:after="0"/>
      </w:pPr>
      <w:r>
        <w:rPr>
          <w:rFonts w:ascii="Arial" w:eastAsia="Arial" w:hAnsi="Arial" w:cs="Arial"/>
          <w:sz w:val="24"/>
        </w:rPr>
        <w:t xml:space="preserve"> </w:t>
      </w:r>
    </w:p>
    <w:p w:rsidR="00125020" w:rsidRDefault="00125020">
      <w:pPr>
        <w:spacing w:after="0" w:line="267" w:lineRule="auto"/>
        <w:ind w:left="-5" w:hanging="10"/>
        <w:rPr>
          <w:rFonts w:ascii="Arial" w:eastAsia="Arial" w:hAnsi="Arial" w:cs="Arial"/>
          <w:b/>
          <w:sz w:val="24"/>
          <w:u w:val="single" w:color="000000"/>
        </w:rPr>
      </w:pPr>
    </w:p>
    <w:p w:rsidR="00125020" w:rsidRDefault="00125020">
      <w:pPr>
        <w:spacing w:after="0" w:line="267" w:lineRule="auto"/>
        <w:ind w:left="-5" w:hanging="10"/>
        <w:rPr>
          <w:rFonts w:ascii="Arial" w:eastAsia="Arial" w:hAnsi="Arial" w:cs="Arial"/>
          <w:b/>
          <w:sz w:val="24"/>
          <w:u w:val="single" w:color="000000"/>
        </w:rPr>
      </w:pPr>
    </w:p>
    <w:p w:rsidR="009A5FD8" w:rsidRDefault="002636E4">
      <w:pPr>
        <w:spacing w:after="0" w:line="267" w:lineRule="auto"/>
        <w:ind w:left="-5" w:hanging="10"/>
      </w:pPr>
      <w:r>
        <w:rPr>
          <w:rFonts w:ascii="Arial" w:eastAsia="Arial" w:hAnsi="Arial" w:cs="Arial"/>
          <w:b/>
          <w:sz w:val="24"/>
          <w:u w:val="single" w:color="000000"/>
        </w:rPr>
        <w:lastRenderedPageBreak/>
        <w:t>Impact: what will our children look like?</w:t>
      </w:r>
      <w:r>
        <w:rPr>
          <w:rFonts w:ascii="Arial" w:eastAsia="Arial" w:hAnsi="Arial" w:cs="Arial"/>
          <w:b/>
          <w:sz w:val="24"/>
        </w:rPr>
        <w:t xml:space="preserve"> </w:t>
      </w:r>
    </w:p>
    <w:p w:rsidR="009A5FD8" w:rsidRPr="002636E4" w:rsidRDefault="002636E4" w:rsidP="002636E4">
      <w:pPr>
        <w:spacing w:after="0"/>
        <w:rPr>
          <w:sz w:val="24"/>
          <w:szCs w:val="24"/>
        </w:rPr>
      </w:pPr>
      <w:r w:rsidRPr="002636E4">
        <w:rPr>
          <w:rFonts w:ascii="Arial" w:eastAsia="Arial" w:hAnsi="Arial" w:cs="Arial"/>
          <w:sz w:val="24"/>
          <w:szCs w:val="24"/>
        </w:rPr>
        <w:t xml:space="preserve">At St Anne (Stanley) we want children to thoroughly enjoy their RE lessons and be able to use the skills, knowledge and teachings they have acquired in their future lives to live in Jesus’ footsteps. When planning lessons, we hope to contribute to our children being creative, confident, inquisitive and resilient learners. That are ambitious yet compassionate and respectful. We encourage our children to try new things and undertake new life experiences both now and in the future.  </w:t>
      </w:r>
    </w:p>
    <w:p w:rsidR="009A5FD8" w:rsidRPr="002636E4" w:rsidRDefault="002636E4">
      <w:pPr>
        <w:spacing w:after="0"/>
        <w:rPr>
          <w:sz w:val="24"/>
          <w:szCs w:val="24"/>
        </w:rPr>
      </w:pPr>
      <w:r w:rsidRPr="002636E4">
        <w:rPr>
          <w:rFonts w:ascii="Arial" w:eastAsia="Arial" w:hAnsi="Arial" w:cs="Arial"/>
          <w:sz w:val="24"/>
          <w:szCs w:val="24"/>
        </w:rPr>
        <w:t xml:space="preserve"> </w:t>
      </w:r>
    </w:p>
    <w:p w:rsidR="009A5FD8" w:rsidRPr="002636E4" w:rsidRDefault="002636E4">
      <w:pPr>
        <w:pStyle w:val="Heading2"/>
        <w:ind w:left="-5"/>
        <w:rPr>
          <w:szCs w:val="24"/>
        </w:rPr>
      </w:pPr>
      <w:r w:rsidRPr="002636E4">
        <w:rPr>
          <w:szCs w:val="24"/>
        </w:rPr>
        <w:t>Role of the RE Coordinator</w:t>
      </w:r>
      <w:r w:rsidRPr="002636E4">
        <w:rPr>
          <w:szCs w:val="24"/>
          <w:u w:val="none"/>
        </w:rPr>
        <w:t xml:space="preserve"> </w:t>
      </w:r>
    </w:p>
    <w:p w:rsidR="009A5FD8" w:rsidRPr="002636E4" w:rsidRDefault="002636E4" w:rsidP="002636E4">
      <w:pPr>
        <w:spacing w:after="0"/>
        <w:rPr>
          <w:sz w:val="24"/>
          <w:szCs w:val="24"/>
        </w:rPr>
      </w:pPr>
      <w:r w:rsidRPr="002636E4">
        <w:rPr>
          <w:rFonts w:ascii="Arial" w:eastAsia="Arial" w:hAnsi="Arial" w:cs="Arial"/>
          <w:sz w:val="24"/>
          <w:szCs w:val="24"/>
        </w:rPr>
        <w:t>Each subject leader checks and monitors the delivery and impact in their subject area. If there are gaps, the relevant year group’s te</w:t>
      </w:r>
      <w:r w:rsidR="006365F1" w:rsidRPr="002636E4">
        <w:rPr>
          <w:rFonts w:ascii="Arial" w:eastAsia="Arial" w:hAnsi="Arial" w:cs="Arial"/>
          <w:sz w:val="24"/>
          <w:szCs w:val="24"/>
        </w:rPr>
        <w:t>achers and the Curriculum Coordinator</w:t>
      </w:r>
      <w:r w:rsidRPr="002636E4">
        <w:rPr>
          <w:rFonts w:ascii="Arial" w:eastAsia="Arial" w:hAnsi="Arial" w:cs="Arial"/>
          <w:sz w:val="24"/>
          <w:szCs w:val="24"/>
        </w:rPr>
        <w:t xml:space="preserve"> are informed to ensure comprehensive coverage.   </w:t>
      </w:r>
    </w:p>
    <w:p w:rsidR="009A5FD8" w:rsidRPr="002636E4" w:rsidRDefault="002636E4">
      <w:pPr>
        <w:spacing w:after="0"/>
        <w:rPr>
          <w:sz w:val="24"/>
          <w:szCs w:val="24"/>
        </w:rPr>
      </w:pPr>
      <w:r w:rsidRPr="002636E4">
        <w:rPr>
          <w:rFonts w:ascii="Arial" w:eastAsia="Arial" w:hAnsi="Arial" w:cs="Arial"/>
          <w:sz w:val="24"/>
          <w:szCs w:val="24"/>
        </w:rPr>
        <w:t xml:space="preserve"> </w:t>
      </w:r>
    </w:p>
    <w:p w:rsidR="009A5FD8" w:rsidRPr="002636E4" w:rsidRDefault="002636E4">
      <w:pPr>
        <w:spacing w:after="4" w:line="248" w:lineRule="auto"/>
        <w:ind w:left="-5" w:hanging="10"/>
        <w:rPr>
          <w:sz w:val="24"/>
          <w:szCs w:val="24"/>
        </w:rPr>
      </w:pPr>
      <w:r w:rsidRPr="002636E4">
        <w:rPr>
          <w:rFonts w:ascii="Arial" w:eastAsia="Arial" w:hAnsi="Arial" w:cs="Arial"/>
          <w:sz w:val="24"/>
          <w:szCs w:val="24"/>
        </w:rPr>
        <w:t xml:space="preserve">The role of the Subject Leader is to:  </w:t>
      </w:r>
    </w:p>
    <w:p w:rsidR="009A5FD8" w:rsidRPr="002636E4" w:rsidRDefault="002636E4">
      <w:pPr>
        <w:numPr>
          <w:ilvl w:val="0"/>
          <w:numId w:val="6"/>
        </w:numPr>
        <w:spacing w:after="4" w:line="248" w:lineRule="auto"/>
        <w:ind w:hanging="360"/>
        <w:rPr>
          <w:sz w:val="24"/>
          <w:szCs w:val="24"/>
        </w:rPr>
      </w:pPr>
      <w:r w:rsidRPr="002636E4">
        <w:rPr>
          <w:rFonts w:ascii="Arial" w:eastAsia="Arial" w:hAnsi="Arial" w:cs="Arial"/>
          <w:sz w:val="24"/>
          <w:szCs w:val="24"/>
        </w:rPr>
        <w:t xml:space="preserve">Provide a strategic lead and direction for the subject.  </w:t>
      </w:r>
    </w:p>
    <w:p w:rsidR="009A5FD8" w:rsidRPr="002636E4" w:rsidRDefault="002636E4">
      <w:pPr>
        <w:numPr>
          <w:ilvl w:val="0"/>
          <w:numId w:val="6"/>
        </w:numPr>
        <w:spacing w:after="4" w:line="248" w:lineRule="auto"/>
        <w:ind w:hanging="360"/>
        <w:rPr>
          <w:sz w:val="24"/>
          <w:szCs w:val="24"/>
        </w:rPr>
      </w:pPr>
      <w:r w:rsidRPr="002636E4">
        <w:rPr>
          <w:rFonts w:ascii="Arial" w:eastAsia="Arial" w:hAnsi="Arial" w:cs="Arial"/>
          <w:sz w:val="24"/>
          <w:szCs w:val="24"/>
        </w:rPr>
        <w:t xml:space="preserve">To ensure that progression is planned into schemes of work.  </w:t>
      </w:r>
    </w:p>
    <w:p w:rsidR="009A5FD8" w:rsidRPr="002636E4" w:rsidRDefault="002636E4">
      <w:pPr>
        <w:numPr>
          <w:ilvl w:val="0"/>
          <w:numId w:val="6"/>
        </w:numPr>
        <w:spacing w:after="4" w:line="248" w:lineRule="auto"/>
        <w:ind w:hanging="360"/>
        <w:rPr>
          <w:sz w:val="24"/>
          <w:szCs w:val="24"/>
        </w:rPr>
      </w:pPr>
      <w:r w:rsidRPr="002636E4">
        <w:rPr>
          <w:rFonts w:ascii="Arial" w:eastAsia="Arial" w:hAnsi="Arial" w:cs="Arial"/>
          <w:sz w:val="24"/>
          <w:szCs w:val="24"/>
        </w:rPr>
        <w:t xml:space="preserve">Keep up to date with developments in the subject, at both national and local level.  </w:t>
      </w:r>
      <w:r w:rsidRPr="002636E4">
        <w:rPr>
          <w:rFonts w:ascii="Wingdings" w:eastAsia="Wingdings" w:hAnsi="Wingdings" w:cs="Wingdings"/>
          <w:sz w:val="24"/>
          <w:szCs w:val="24"/>
        </w:rPr>
        <w:t></w:t>
      </w:r>
      <w:r w:rsidRPr="002636E4">
        <w:rPr>
          <w:rFonts w:ascii="Arial" w:eastAsia="Arial" w:hAnsi="Arial" w:cs="Arial"/>
          <w:sz w:val="24"/>
          <w:szCs w:val="24"/>
        </w:rPr>
        <w:t xml:space="preserve"> Support and advice colleagues on issues related to the subject.  </w:t>
      </w:r>
    </w:p>
    <w:p w:rsidR="009A5FD8" w:rsidRPr="002636E4" w:rsidRDefault="002636E4">
      <w:pPr>
        <w:numPr>
          <w:ilvl w:val="0"/>
          <w:numId w:val="6"/>
        </w:numPr>
        <w:spacing w:after="4" w:line="248" w:lineRule="auto"/>
        <w:ind w:hanging="360"/>
        <w:rPr>
          <w:sz w:val="24"/>
          <w:szCs w:val="24"/>
        </w:rPr>
      </w:pPr>
      <w:r w:rsidRPr="002636E4">
        <w:rPr>
          <w:rFonts w:ascii="Arial" w:eastAsia="Arial" w:hAnsi="Arial" w:cs="Arial"/>
          <w:sz w:val="24"/>
          <w:szCs w:val="24"/>
        </w:rPr>
        <w:t xml:space="preserve">Monitor children’s progress in the subject area.  </w:t>
      </w:r>
    </w:p>
    <w:p w:rsidR="009A5FD8" w:rsidRPr="002636E4" w:rsidRDefault="002636E4">
      <w:pPr>
        <w:numPr>
          <w:ilvl w:val="0"/>
          <w:numId w:val="6"/>
        </w:numPr>
        <w:spacing w:after="27" w:line="248" w:lineRule="auto"/>
        <w:ind w:hanging="360"/>
        <w:rPr>
          <w:sz w:val="24"/>
          <w:szCs w:val="24"/>
        </w:rPr>
      </w:pPr>
      <w:r w:rsidRPr="002636E4">
        <w:rPr>
          <w:rFonts w:ascii="Arial" w:eastAsia="Arial" w:hAnsi="Arial" w:cs="Arial"/>
          <w:sz w:val="24"/>
          <w:szCs w:val="24"/>
        </w:rPr>
        <w:t xml:space="preserve">Review the way the subject is taught in the school, and plan for improvement. </w:t>
      </w:r>
    </w:p>
    <w:p w:rsidR="009A5FD8" w:rsidRPr="002636E4" w:rsidRDefault="002636E4">
      <w:pPr>
        <w:numPr>
          <w:ilvl w:val="0"/>
          <w:numId w:val="6"/>
        </w:numPr>
        <w:spacing w:after="4" w:line="248" w:lineRule="auto"/>
        <w:ind w:hanging="360"/>
        <w:rPr>
          <w:sz w:val="24"/>
          <w:szCs w:val="24"/>
        </w:rPr>
      </w:pPr>
      <w:r w:rsidRPr="002636E4">
        <w:rPr>
          <w:rFonts w:ascii="Arial" w:eastAsia="Arial" w:hAnsi="Arial" w:cs="Arial"/>
          <w:sz w:val="24"/>
          <w:szCs w:val="24"/>
        </w:rPr>
        <w:t xml:space="preserve">Keep sample evidence of the children’s work demonstrating the expected level of achievement in the subject in each year of the school. </w:t>
      </w:r>
    </w:p>
    <w:p w:rsidR="009A5FD8" w:rsidRPr="002636E4" w:rsidRDefault="002636E4">
      <w:pPr>
        <w:numPr>
          <w:ilvl w:val="0"/>
          <w:numId w:val="6"/>
        </w:numPr>
        <w:spacing w:after="4" w:line="248" w:lineRule="auto"/>
        <w:ind w:hanging="360"/>
        <w:rPr>
          <w:sz w:val="24"/>
          <w:szCs w:val="24"/>
        </w:rPr>
      </w:pPr>
      <w:r w:rsidRPr="002636E4">
        <w:rPr>
          <w:rFonts w:ascii="Arial" w:eastAsia="Arial" w:hAnsi="Arial" w:cs="Arial"/>
          <w:sz w:val="24"/>
          <w:szCs w:val="24"/>
        </w:rPr>
        <w:t xml:space="preserve">Provide efficient resource management for the subject.  </w:t>
      </w:r>
    </w:p>
    <w:p w:rsidR="009A5FD8" w:rsidRPr="002636E4" w:rsidRDefault="002636E4">
      <w:pPr>
        <w:numPr>
          <w:ilvl w:val="0"/>
          <w:numId w:val="6"/>
        </w:numPr>
        <w:spacing w:after="4" w:line="248" w:lineRule="auto"/>
        <w:ind w:hanging="360"/>
        <w:rPr>
          <w:sz w:val="24"/>
          <w:szCs w:val="24"/>
        </w:rPr>
      </w:pPr>
      <w:r w:rsidRPr="002636E4">
        <w:rPr>
          <w:rFonts w:ascii="Arial" w:eastAsia="Arial" w:hAnsi="Arial" w:cs="Arial"/>
          <w:sz w:val="24"/>
          <w:szCs w:val="24"/>
        </w:rPr>
        <w:t xml:space="preserve">Have an awareness of the schemes of work from EYFS to KS2.  </w:t>
      </w:r>
    </w:p>
    <w:p w:rsidR="009A5FD8" w:rsidRPr="002636E4" w:rsidRDefault="002636E4">
      <w:pPr>
        <w:numPr>
          <w:ilvl w:val="0"/>
          <w:numId w:val="6"/>
        </w:numPr>
        <w:spacing w:after="4" w:line="248" w:lineRule="auto"/>
        <w:ind w:hanging="360"/>
        <w:rPr>
          <w:sz w:val="24"/>
          <w:szCs w:val="24"/>
        </w:rPr>
      </w:pPr>
      <w:r w:rsidRPr="002636E4">
        <w:rPr>
          <w:rFonts w:ascii="Arial" w:eastAsia="Arial" w:hAnsi="Arial" w:cs="Arial"/>
          <w:sz w:val="24"/>
          <w:szCs w:val="24"/>
        </w:rPr>
        <w:t xml:space="preserve">Report to the Head teacher and Governors on the strengths and areas for development of the subject and the strategies for improvement.   </w:t>
      </w:r>
    </w:p>
    <w:p w:rsidR="009A5FD8" w:rsidRDefault="002636E4">
      <w:pPr>
        <w:spacing w:after="0"/>
        <w:ind w:left="566"/>
      </w:pPr>
      <w:r>
        <w:rPr>
          <w:rFonts w:ascii="Arial" w:eastAsia="Arial" w:hAnsi="Arial" w:cs="Arial"/>
          <w:sz w:val="18"/>
        </w:rPr>
        <w:t xml:space="preserve"> </w:t>
      </w:r>
    </w:p>
    <w:p w:rsidR="009A5FD8" w:rsidRDefault="002636E4">
      <w:pPr>
        <w:spacing w:after="36"/>
        <w:ind w:left="566"/>
      </w:pPr>
      <w:r>
        <w:rPr>
          <w:rFonts w:ascii="Arial" w:eastAsia="Arial" w:hAnsi="Arial" w:cs="Arial"/>
          <w:sz w:val="18"/>
        </w:rPr>
        <w:t xml:space="preserve"> </w:t>
      </w:r>
    </w:p>
    <w:p w:rsidR="009A5FD8" w:rsidRDefault="002636E4">
      <w:pPr>
        <w:spacing w:after="0"/>
        <w:ind w:left="561" w:hanging="10"/>
      </w:pPr>
      <w:r>
        <w:rPr>
          <w:rFonts w:ascii="Arial" w:eastAsia="Arial" w:hAnsi="Arial" w:cs="Arial"/>
          <w:b/>
          <w:sz w:val="24"/>
        </w:rPr>
        <w:t xml:space="preserve">Name: K. Broughton </w:t>
      </w:r>
    </w:p>
    <w:p w:rsidR="009A5FD8" w:rsidRDefault="002636E4">
      <w:pPr>
        <w:spacing w:after="0"/>
        <w:ind w:left="561" w:hanging="10"/>
      </w:pPr>
      <w:r>
        <w:rPr>
          <w:rFonts w:ascii="Arial" w:eastAsia="Arial" w:hAnsi="Arial" w:cs="Arial"/>
          <w:b/>
          <w:sz w:val="24"/>
        </w:rPr>
        <w:t xml:space="preserve">Subject Coordinator  </w:t>
      </w:r>
    </w:p>
    <w:p w:rsidR="009A5FD8" w:rsidRDefault="002636E4">
      <w:pPr>
        <w:spacing w:after="5" w:line="250" w:lineRule="auto"/>
        <w:ind w:left="576" w:right="11" w:hanging="10"/>
      </w:pPr>
      <w:r>
        <w:rPr>
          <w:rFonts w:ascii="Arial" w:eastAsia="Arial" w:hAnsi="Arial" w:cs="Arial"/>
          <w:sz w:val="24"/>
        </w:rPr>
        <w:t xml:space="preserve">This policy will be reviewed every two years. </w:t>
      </w:r>
    </w:p>
    <w:p w:rsidR="009A5FD8" w:rsidRDefault="002636E4">
      <w:pPr>
        <w:spacing w:after="0"/>
        <w:ind w:left="566"/>
      </w:pPr>
      <w:r>
        <w:rPr>
          <w:rFonts w:ascii="Arial" w:eastAsia="Arial" w:hAnsi="Arial" w:cs="Arial"/>
          <w:sz w:val="24"/>
        </w:rPr>
        <w:t xml:space="preserve"> </w:t>
      </w:r>
    </w:p>
    <w:p w:rsidR="009A5FD8" w:rsidRDefault="002636E4">
      <w:pPr>
        <w:spacing w:after="0"/>
        <w:ind w:left="561" w:hanging="10"/>
      </w:pPr>
      <w:r>
        <w:rPr>
          <w:rFonts w:ascii="Arial" w:eastAsia="Arial" w:hAnsi="Arial" w:cs="Arial"/>
          <w:b/>
          <w:sz w:val="24"/>
        </w:rPr>
        <w:t>Date of Review</w:t>
      </w:r>
      <w:r>
        <w:rPr>
          <w:rFonts w:ascii="Arial" w:eastAsia="Arial" w:hAnsi="Arial" w:cs="Arial"/>
          <w:sz w:val="24"/>
        </w:rPr>
        <w:t xml:space="preserve">: </w:t>
      </w:r>
      <w:r>
        <w:rPr>
          <w:rFonts w:ascii="Arial" w:eastAsia="Arial" w:hAnsi="Arial" w:cs="Arial"/>
          <w:b/>
          <w:sz w:val="24"/>
        </w:rPr>
        <w:t>September 2020</w:t>
      </w:r>
    </w:p>
    <w:p w:rsidR="009A5FD8" w:rsidRDefault="002636E4" w:rsidP="002636E4">
      <w:pPr>
        <w:tabs>
          <w:tab w:val="left" w:pos="6104"/>
        </w:tabs>
        <w:spacing w:after="0"/>
        <w:ind w:left="561" w:hanging="10"/>
      </w:pPr>
      <w:r>
        <w:rPr>
          <w:rFonts w:ascii="Arial" w:eastAsia="Arial" w:hAnsi="Arial" w:cs="Arial"/>
          <w:b/>
          <w:sz w:val="24"/>
        </w:rPr>
        <w:t>Approved: September 2020</w:t>
      </w:r>
      <w:r>
        <w:rPr>
          <w:rFonts w:ascii="Arial" w:eastAsia="Arial" w:hAnsi="Arial" w:cs="Arial"/>
          <w:b/>
          <w:sz w:val="24"/>
        </w:rPr>
        <w:tab/>
      </w:r>
    </w:p>
    <w:p w:rsidR="009A5FD8" w:rsidRDefault="002636E4">
      <w:pPr>
        <w:spacing w:after="0"/>
        <w:ind w:left="561" w:hanging="10"/>
      </w:pPr>
      <w:r>
        <w:rPr>
          <w:rFonts w:ascii="Arial" w:eastAsia="Arial" w:hAnsi="Arial" w:cs="Arial"/>
          <w:b/>
          <w:sz w:val="24"/>
        </w:rPr>
        <w:t>Review Date: September 2022</w:t>
      </w:r>
    </w:p>
    <w:p w:rsidR="009A5FD8" w:rsidRDefault="002636E4">
      <w:pPr>
        <w:spacing w:after="0"/>
        <w:ind w:left="566"/>
      </w:pPr>
      <w:r>
        <w:rPr>
          <w:rFonts w:ascii="Arial" w:eastAsia="Arial" w:hAnsi="Arial" w:cs="Arial"/>
          <w:sz w:val="18"/>
        </w:rPr>
        <w:t xml:space="preserve"> </w:t>
      </w:r>
    </w:p>
    <w:sectPr w:rsidR="009A5FD8">
      <w:pgSz w:w="11909" w:h="16836"/>
      <w:pgMar w:top="480" w:right="1247" w:bottom="478" w:left="12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09C4"/>
    <w:multiLevelType w:val="hybridMultilevel"/>
    <w:tmpl w:val="CC5A58B2"/>
    <w:lvl w:ilvl="0" w:tplc="0FF6ACA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5201FC">
      <w:start w:val="1"/>
      <w:numFmt w:val="bullet"/>
      <w:lvlText w:val="o"/>
      <w:lvlJc w:val="left"/>
      <w:pPr>
        <w:ind w:left="1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A6B8AC">
      <w:start w:val="1"/>
      <w:numFmt w:val="bullet"/>
      <w:lvlText w:val="▪"/>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EAEB08">
      <w:start w:val="1"/>
      <w:numFmt w:val="bullet"/>
      <w:lvlText w:val="•"/>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21544">
      <w:start w:val="1"/>
      <w:numFmt w:val="bullet"/>
      <w:lvlText w:val="o"/>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8432BE">
      <w:start w:val="1"/>
      <w:numFmt w:val="bullet"/>
      <w:lvlText w:val="▪"/>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A847E4">
      <w:start w:val="1"/>
      <w:numFmt w:val="bullet"/>
      <w:lvlText w:val="•"/>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C704A">
      <w:start w:val="1"/>
      <w:numFmt w:val="bullet"/>
      <w:lvlText w:val="o"/>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A2FF0A">
      <w:start w:val="1"/>
      <w:numFmt w:val="bullet"/>
      <w:lvlText w:val="▪"/>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F2783D"/>
    <w:multiLevelType w:val="hybridMultilevel"/>
    <w:tmpl w:val="1F5425F2"/>
    <w:lvl w:ilvl="0" w:tplc="1368F0FC">
      <w:start w:val="2"/>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880E420">
      <w:start w:val="1"/>
      <w:numFmt w:val="lowerLetter"/>
      <w:lvlText w:val="%2"/>
      <w:lvlJc w:val="left"/>
      <w:pPr>
        <w:ind w:left="17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343071F4">
      <w:start w:val="1"/>
      <w:numFmt w:val="lowerRoman"/>
      <w:lvlText w:val="%3"/>
      <w:lvlJc w:val="left"/>
      <w:pPr>
        <w:ind w:left="24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618EB98">
      <w:start w:val="1"/>
      <w:numFmt w:val="decimal"/>
      <w:lvlText w:val="%4"/>
      <w:lvlJc w:val="left"/>
      <w:pPr>
        <w:ind w:left="31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DC380FC6">
      <w:start w:val="1"/>
      <w:numFmt w:val="lowerLetter"/>
      <w:lvlText w:val="%5"/>
      <w:lvlJc w:val="left"/>
      <w:pPr>
        <w:ind w:left="39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854C5C60">
      <w:start w:val="1"/>
      <w:numFmt w:val="lowerRoman"/>
      <w:lvlText w:val="%6"/>
      <w:lvlJc w:val="left"/>
      <w:pPr>
        <w:ind w:left="46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6B4FDA4">
      <w:start w:val="1"/>
      <w:numFmt w:val="decimal"/>
      <w:lvlText w:val="%7"/>
      <w:lvlJc w:val="left"/>
      <w:pPr>
        <w:ind w:left="53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1E2E39FA">
      <w:start w:val="1"/>
      <w:numFmt w:val="lowerLetter"/>
      <w:lvlText w:val="%8"/>
      <w:lvlJc w:val="left"/>
      <w:pPr>
        <w:ind w:left="60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B8BA64C2">
      <w:start w:val="1"/>
      <w:numFmt w:val="lowerRoman"/>
      <w:lvlText w:val="%9"/>
      <w:lvlJc w:val="left"/>
      <w:pPr>
        <w:ind w:left="67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21D7759"/>
    <w:multiLevelType w:val="hybridMultilevel"/>
    <w:tmpl w:val="BB3C9E04"/>
    <w:lvl w:ilvl="0" w:tplc="AA74A8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FACF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BAA5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C6A3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2F1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56A2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4E90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8BA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6696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B02D12"/>
    <w:multiLevelType w:val="hybridMultilevel"/>
    <w:tmpl w:val="905E11FA"/>
    <w:lvl w:ilvl="0" w:tplc="28EC46F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F47F4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D2A99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008C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EEA8B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66027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BCD5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0A06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74235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3D00DC"/>
    <w:multiLevelType w:val="hybridMultilevel"/>
    <w:tmpl w:val="609EED54"/>
    <w:lvl w:ilvl="0" w:tplc="4B0A1336">
      <w:start w:val="1"/>
      <w:numFmt w:val="bullet"/>
      <w:lvlText w:val=""/>
      <w:lvlJc w:val="left"/>
      <w:pPr>
        <w:ind w:left="7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0F249D2">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C18D6F2">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B50B870">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F9EDAD8">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9B269D0">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6923634">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152B5C2">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20CA840">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1E1359F"/>
    <w:multiLevelType w:val="hybridMultilevel"/>
    <w:tmpl w:val="8FAE9D84"/>
    <w:lvl w:ilvl="0" w:tplc="76982992">
      <w:start w:val="1"/>
      <w:numFmt w:val="bullet"/>
      <w:lvlText w:val=""/>
      <w:lvlJc w:val="left"/>
      <w:pPr>
        <w:ind w:left="1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AE8AC9C">
      <w:start w:val="1"/>
      <w:numFmt w:val="bullet"/>
      <w:lvlText w:val="o"/>
      <w:lvlJc w:val="left"/>
      <w:pPr>
        <w:ind w:left="20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06C5C8">
      <w:start w:val="1"/>
      <w:numFmt w:val="bullet"/>
      <w:lvlText w:val="▪"/>
      <w:lvlJc w:val="left"/>
      <w:pPr>
        <w:ind w:left="27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0CEFC2">
      <w:start w:val="1"/>
      <w:numFmt w:val="bullet"/>
      <w:lvlText w:val="•"/>
      <w:lvlJc w:val="left"/>
      <w:pPr>
        <w:ind w:left="3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BB4CD94">
      <w:start w:val="1"/>
      <w:numFmt w:val="bullet"/>
      <w:lvlText w:val="o"/>
      <w:lvlJc w:val="left"/>
      <w:pPr>
        <w:ind w:left="41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CECE8E">
      <w:start w:val="1"/>
      <w:numFmt w:val="bullet"/>
      <w:lvlText w:val="▪"/>
      <w:lvlJc w:val="left"/>
      <w:pPr>
        <w:ind w:left="48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361D0A">
      <w:start w:val="1"/>
      <w:numFmt w:val="bullet"/>
      <w:lvlText w:val="•"/>
      <w:lvlJc w:val="left"/>
      <w:pPr>
        <w:ind w:left="56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6ECFF6">
      <w:start w:val="1"/>
      <w:numFmt w:val="bullet"/>
      <w:lvlText w:val="o"/>
      <w:lvlJc w:val="left"/>
      <w:pPr>
        <w:ind w:left="63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762C58">
      <w:start w:val="1"/>
      <w:numFmt w:val="bullet"/>
      <w:lvlText w:val="▪"/>
      <w:lvlJc w:val="left"/>
      <w:pPr>
        <w:ind w:left="70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2A376C"/>
    <w:multiLevelType w:val="hybridMultilevel"/>
    <w:tmpl w:val="D9A068EC"/>
    <w:lvl w:ilvl="0" w:tplc="AA5AC508">
      <w:start w:val="1"/>
      <w:numFmt w:val="bullet"/>
      <w:lvlText w:val="•"/>
      <w:lvlJc w:val="left"/>
      <w:pPr>
        <w:ind w:left="2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F057D0">
      <w:start w:val="1"/>
      <w:numFmt w:val="bullet"/>
      <w:lvlText w:val="o"/>
      <w:lvlJc w:val="left"/>
      <w:pPr>
        <w:ind w:left="3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364D44">
      <w:start w:val="1"/>
      <w:numFmt w:val="bullet"/>
      <w:lvlText w:val="▪"/>
      <w:lvlJc w:val="left"/>
      <w:pPr>
        <w:ind w:left="3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3249A2">
      <w:start w:val="1"/>
      <w:numFmt w:val="bullet"/>
      <w:lvlText w:val="•"/>
      <w:lvlJc w:val="left"/>
      <w:pPr>
        <w:ind w:left="4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70F2C2">
      <w:start w:val="1"/>
      <w:numFmt w:val="bullet"/>
      <w:lvlText w:val="o"/>
      <w:lvlJc w:val="left"/>
      <w:pPr>
        <w:ind w:left="5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16A770">
      <w:start w:val="1"/>
      <w:numFmt w:val="bullet"/>
      <w:lvlText w:val="▪"/>
      <w:lvlJc w:val="left"/>
      <w:pPr>
        <w:ind w:left="5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34CA96">
      <w:start w:val="1"/>
      <w:numFmt w:val="bullet"/>
      <w:lvlText w:val="•"/>
      <w:lvlJc w:val="left"/>
      <w:pPr>
        <w:ind w:left="6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E4E16C">
      <w:start w:val="1"/>
      <w:numFmt w:val="bullet"/>
      <w:lvlText w:val="o"/>
      <w:lvlJc w:val="left"/>
      <w:pPr>
        <w:ind w:left="7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A05B58">
      <w:start w:val="1"/>
      <w:numFmt w:val="bullet"/>
      <w:lvlText w:val="▪"/>
      <w:lvlJc w:val="left"/>
      <w:pPr>
        <w:ind w:left="8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D8"/>
    <w:rsid w:val="00125020"/>
    <w:rsid w:val="002636E4"/>
    <w:rsid w:val="006365F1"/>
    <w:rsid w:val="009A5FD8"/>
    <w:rsid w:val="00EB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0685"/>
  <w15:docId w15:val="{73D6A0BE-3BCC-4802-A68E-B140D349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7"/>
      </w:numPr>
      <w:spacing w:after="0" w:line="267" w:lineRule="auto"/>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line="267" w:lineRule="auto"/>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EB20D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2502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 Anne (Stanley) C</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 (Stanley) C</dc:title>
  <dc:subject/>
  <dc:creator>admin</dc:creator>
  <cp:keywords/>
  <cp:lastModifiedBy>utl</cp:lastModifiedBy>
  <cp:revision>3</cp:revision>
  <dcterms:created xsi:type="dcterms:W3CDTF">2020-06-24T11:53:00Z</dcterms:created>
  <dcterms:modified xsi:type="dcterms:W3CDTF">2020-11-07T14:15:00Z</dcterms:modified>
</cp:coreProperties>
</file>